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5F6FF8" w14:textId="2FDEAF4C" w:rsidR="00526C0D" w:rsidRDefault="00E47A4C">
      <w:r>
        <w:rPr>
          <w:noProof/>
        </w:rPr>
        <w:t xml:space="preserve">GET </w:t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drawing>
          <wp:inline distT="0" distB="0" distL="0" distR="0" wp14:anchorId="79F61F75" wp14:editId="75C5BEF2">
            <wp:extent cx="6279730" cy="3635375"/>
            <wp:effectExtent l="0" t="0" r="6985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3009" cy="364306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br/>
      </w:r>
      <w:r>
        <w:br/>
        <w:t>UPDATE</w:t>
      </w:r>
      <w:r>
        <w:br/>
      </w:r>
      <w:r>
        <w:br/>
      </w:r>
      <w:r>
        <w:rPr>
          <w:noProof/>
        </w:rPr>
        <w:drawing>
          <wp:inline distT="0" distB="0" distL="0" distR="0" wp14:anchorId="53B796AE" wp14:editId="56DD8CD4">
            <wp:extent cx="6216650" cy="3715419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9494" cy="372907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br/>
      </w:r>
      <w:r>
        <w:br/>
        <w:t>INSERT</w:t>
      </w:r>
      <w:r>
        <w:br/>
      </w:r>
      <w:r>
        <w:br/>
      </w:r>
      <w:r>
        <w:rPr>
          <w:noProof/>
        </w:rPr>
        <w:lastRenderedPageBreak/>
        <w:drawing>
          <wp:inline distT="0" distB="0" distL="0" distR="0" wp14:anchorId="1881579F" wp14:editId="406A87FF">
            <wp:extent cx="6273661" cy="35877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4904" cy="35941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br/>
      </w:r>
      <w:r>
        <w:br/>
      </w:r>
    </w:p>
    <w:sectPr w:rsidR="00526C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A4C"/>
    <w:rsid w:val="00526C0D"/>
    <w:rsid w:val="00E47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A977C7"/>
  <w15:chartTrackingRefBased/>
  <w15:docId w15:val="{7ABA34CB-097B-4BC4-ADFA-BA323939D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ESTEFANIA PAREDES ALMACHI</dc:creator>
  <cp:keywords/>
  <dc:description/>
  <cp:lastModifiedBy>MICHELLE ESTEFANIA PAREDES ALMACHI</cp:lastModifiedBy>
  <cp:revision>1</cp:revision>
  <dcterms:created xsi:type="dcterms:W3CDTF">2025-06-10T15:15:00Z</dcterms:created>
  <dcterms:modified xsi:type="dcterms:W3CDTF">2025-06-10T15:19:00Z</dcterms:modified>
</cp:coreProperties>
</file>