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will cover all of the requirements within 3.0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Log in, recovery, and register.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</w:t>
        <w:tab/>
        <w:t xml:space="preserve">Log in with valid email, Requriments 1,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Login to program main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 </w:t>
        <w:tab/>
        <w:t xml:space="preserve">Email Address = robert.reilly@mines.sdsmt.edu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Password =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Logged in, presented with main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  <w:tab/>
        <w:t xml:space="preserve">Log in with invalid email, Requriment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Error message stating wrong name or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 </w:t>
        <w:tab/>
        <w:t xml:space="preserve">Email Address = blah@blah.blah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Password = blah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Error message to contact admin.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</w:t>
        <w:tab/>
        <w:t xml:space="preserve">Recover password with valid email, Requriment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Typing in current email sends recovery email sent with new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 </w:t>
        <w:tab/>
        <w:t xml:space="preserve">Email Address = robert.reilly@mines.sdsmt.edu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No email sent, password not changed.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</w:t>
        <w:tab/>
        <w:t xml:space="preserve">Register new user via register page, Requriments 1,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Typing in valid code and filling out form registers a new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 </w:t>
        <w:tab/>
        <w:t xml:space="preserve">Code = TEST123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 name = Joe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Email = Joe@joe.com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Password = teencourt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New user registered to system, set to inactive.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  <w:tab/>
        <w:t xml:space="preserve">Register new user via register page with invalid code, Requriment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Error message saying the code is invalid.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 </w:t>
        <w:tab/>
        <w:t xml:space="preserve">Teen/Youth Court Program Code =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Validation prevents registration, requires valid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</w:t>
        <w:tab/>
        <w:t xml:space="preserve">Help menu, Requriment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Presented with a help menu to provide information about the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Sent to index if I had yet to log in, sent to empty page if previously logged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Site Admin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</w:t>
        <w:tab/>
        <w:t xml:space="preserve">Create New Program, Requriment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Filling out required fields allows creation of new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</w:t>
        <w:tab/>
        <w:t xml:space="preserve">Court Name = Test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Code = 123TEST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New program created with required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</w:t>
        <w:tab/>
        <w:t xml:space="preserve">Edit Existing Program fields, Requriment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2.2.1</w:t>
        <w:tab/>
        <w:t xml:space="preserve">Expected: Setting the program to inactive will mark program as inactive.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Active = No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Program remains active, update has no effect.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2.2.2</w:t>
        <w:tab/>
        <w:t xml:space="preserve">Expected: Changing program name updates recorded court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Court Name =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Program name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2.2.3</w:t>
        <w:tab/>
        <w:t xml:space="preserve">Expected: Changing program code updates recorded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Code = 123TEST456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Program code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2.2.4</w:t>
        <w:tab/>
        <w:t xml:space="preserve">Expected: Changing phone number update recorded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Phone Number = 123-456-7890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Phone number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2.2.5</w:t>
        <w:tab/>
        <w:t xml:space="preserve">Expected: Changing timezone updates corded timezone.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Timezone = Pacific Standard Time (PST)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Timezone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2.2.6</w:t>
        <w:tab/>
        <w:t xml:space="preserve">Expected: Changing expunge type updates recorded expunge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Expunge Type = Partial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Expunge type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2.2.7</w:t>
        <w:tab/>
        <w:t xml:space="preserve">Expected: Changing physical address information updates recorded physical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Street = 123 Example 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Test 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97732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Physical address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2.2.8</w:t>
        <w:tab/>
        <w:t xml:space="preserve">Expected: Changing mailing address information updates recorded mailing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Street = 456 Example 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Test 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97732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Mailing address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</w:t>
        <w:tab/>
        <w:t xml:space="preserve">Delete Existing Program, Requriment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Deleting the program removed the program from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</w:t>
        <w:tab/>
        <w:t xml:space="preserve">Delete program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No effect on clicking Delete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</w:t>
        <w:tab/>
        <w:t xml:space="preserve">Add New User, Requriment 1,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Filling out required fields allows creation of new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</w:t>
        <w:tab/>
        <w:t xml:space="preserve">First Name = Joe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Email Address = joe@joe.com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Force Password = teencourt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New user created with required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</w:t>
        <w:tab/>
        <w:t xml:space="preserve">Edit Existing User fields, Requriments 1,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2.5.1</w:t>
        <w:tab/>
        <w:t xml:space="preserve">Expected: Changing active status updates recorded 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Active = Yes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Active status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2.5.2</w:t>
        <w:tab/>
        <w:t xml:space="preserve">Expected: Changing first name updates recorded first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First Name = Joey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First name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2.5.3</w:t>
        <w:tab/>
        <w:t xml:space="preserve">Expected: Changing last name updates recorded last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Last Name = 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Last name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2.5.4</w:t>
        <w:tab/>
        <w:t xml:space="preserve">Expected: Changing email address updates recorded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joey@joe.com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Email address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2.5.5</w:t>
        <w:tab/>
        <w:t xml:space="preserve">Expected: Changing password sets new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teen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Password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2.5.6</w:t>
        <w:tab/>
        <w:t xml:space="preserve">Expected: Changing program updates user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Test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User program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2.5.7</w:t>
        <w:tab/>
        <w:t xml:space="preserve">Expected: Changing access level updates user access level.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Program Manager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User access level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2.5.8</w:t>
        <w:tab/>
        <w:t xml:space="preserve">Expected: Changing timezone updates user timezone.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Central Standard Time (CST)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User timezone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2.6</w:t>
        <w:tab/>
        <w:t xml:space="preserve">Delete Existing User, Requriments 1,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Deleting the user removes them from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User was deleted from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Program Admin/Manager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</w:t>
        <w:tab/>
        <w:t xml:space="preserve">Add new Defendant, Requriment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Filling out required fields allowed addition of new defendant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</w:t>
        <w:tab/>
        <w:t xml:space="preserve">First Name = Tommy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Last Name = 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 of Birth = 06/09/1997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Court Case # = 1845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Defendant added with required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</w:t>
        <w:tab/>
        <w:t xml:space="preserve">Update Defendant Information fields, Requriment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3.2.1</w:t>
        <w:tab/>
        <w:t xml:space="preserve">Expected: Changing first name updates recorded first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First Name = Thomas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First name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3.2.2</w:t>
        <w:tab/>
        <w:t xml:space="preserve">Expected: Changing last name updates recorded last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Last Name = Wilson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Last name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3.2.3</w:t>
        <w:tab/>
        <w:t xml:space="preserve">Expected: Changing middle name updates recorded middle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Middle Name = 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Middle name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3.2.4</w:t>
        <w:tab/>
        <w:t xml:space="preserve">Expected: Changing date of birth updates recorded date of birth.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Date of Birth = 07/08/1998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Date of birth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3.2.5</w:t>
        <w:tab/>
        <w:t xml:space="preserve">Expected: Word in date of birth will give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Letters not able to be typed in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3.2.6</w:t>
        <w:tab/>
        <w:t xml:space="preserve">Expected: Non-date value in date of birth will give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Date of Birth = 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Date was accepted despite not being a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3.2.7</w:t>
        <w:tab/>
        <w:t xml:space="preserve">Expected: Changing phone number updates recorded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Phone Number = 123-4567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Phone Number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3.2.8</w:t>
        <w:tab/>
        <w:t xml:space="preserve">Expected: Changing court case # updates recorded court case #.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Court Case # = 038495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Court Case #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3.2.9</w:t>
        <w:tab/>
        <w:t xml:space="preserve">Expected: Changing agency case # updates recoreded agency case #.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Agency Case # = 482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Agency Case #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</w:t>
        <w:tab/>
        <w:t xml:space="preserve">Update Defendant Personal Information fields, Requirement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3.3.1</w:t>
        <w:tab/>
        <w:t xml:space="preserve">Expected: Changing Physical Address information updates recorded physical address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Address = 123 Test 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Deadwood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57732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Physical Address information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3.3.2</w:t>
        <w:tab/>
        <w:t xml:space="preserve">Expected: Changing Mailing Address information updates recorded mailing address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Address = 321 Test 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Deadwood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57732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Mailing Address information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3.3.3</w:t>
        <w:tab/>
        <w:t xml:space="preserve">Expected: Using an address not in the existing address system will added it to recorded locations.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City = Sturgis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57785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Location was added to listing.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3.3.4</w:t>
        <w:tab/>
        <w:t xml:space="preserve">Expected: Changing school information updates recorded school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School Name = Central High School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Grade =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Address = 1246 Main Blvd.(Select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Deadwood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57732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School Contact = Mr. Jones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Phone = 123-4567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School Information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3.3.5</w:t>
        <w:tab/>
        <w:t xml:space="preserve">Expected: Using a school not in the existing school selection will add it to recorded schools.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School Name = Lead-Deadwood Middle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Address = 234 South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Deadwood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57732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School was added to listing.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3.3.6</w:t>
        <w:tab/>
        <w:t xml:space="preserve">Expected: Changing description updates recorded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Height = 6'0"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Weight = 165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Sex = Male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Eye Color = Brown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Hair Color = Black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Ethnicity = Caucasian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Description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3.3.7</w:t>
        <w:tab/>
        <w:t xml:space="preserve">Expected: Changing drivers license updates recorded drivers license.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Number = 1348679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Drivers License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3.4</w:t>
        <w:tab/>
        <w:t xml:space="preserve">Update Defendant Guardian fields, Requirement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3.4.1</w:t>
        <w:tab/>
        <w:t xml:space="preserve">Expected: Adding New Parent/Guardian updates recorded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Relationship = Mother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First Name = Sarah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Last Name = Wilson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Home Phone = 987-6543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Work Phone = 234-5678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Employer = Regional Hospital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Email Address = SarahWilson@yahoo.com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Defendant lives with this person? = No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Parent/Guardian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3.4.2</w:t>
        <w:tab/>
        <w:t xml:space="preserve">Expected: Changing Physical Address updates recorded physical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Address = 321 Test 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Deadwood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57732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Physical Address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3.4.3</w:t>
        <w:tab/>
        <w:t xml:space="preserve">Expected: Changing Mailing Address updates recorded mailing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Address = 321 Test 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Deadwood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57732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Physical Address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3.4.4</w:t>
        <w:tab/>
        <w:t xml:space="preserve">Expected: Delete Guardian to remove the guardian.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Guardian deleted from defendant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</w:t>
        <w:tab/>
        <w:t xml:space="preserve">Update Defendant Citation fields, Requirement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3.5.1</w:t>
        <w:tab/>
        <w:t xml:space="preserve">Expected: Changing Citation Information updates recorded citation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Date = 04/01/2013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Time = 3:50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Address: 789 Test 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Common Place = Highway 44 exit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 = Deadwood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Zip = 57732 (Select Existing Location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Officer = Johnson, Randall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Miranda Given?  = Yes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Drugs/Alcohol? = Yes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Citation Information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3.5.2</w:t>
        <w:tab/>
        <w:t xml:space="preserve">Expected: Using a common place not in the existing common place selection will add it to recorded common places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Common Place = Interstate 90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</w:t>
        <w:tab/>
        <w:t xml:space="preserve">Common Place added.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3.5.3</w:t>
        <w:tab/>
        <w:t xml:space="preserve">Expected: Adding a new officer will include the officer in the dropdown.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Identification = 18492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Last Name = 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First Name = Larry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Phone Number = 567-7654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</w:t>
        <w:tab/>
        <w:t xml:space="preserve">Officer added to dropdown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3.5.4</w:t>
        <w:tab/>
        <w:t xml:space="preserve">Expected: Adding an existing offinse updates recorded offenses.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 </w:t>
        <w:tab/>
        <w:t xml:space="preserve">22-21-1 Invasions of Privacy (Add Existing Offense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Offenses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3.5.5</w:t>
        <w:tab/>
        <w:t xml:space="preserve">Expected: Adding a new statute will include it in the Add Existing Offense options.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Code = 22-30A-1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Title = Theft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Description = Any person who takes, or exercises unauthorized control over, property of another, with intent to deprive that person of the 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Statute added to defendant and Add Existing Offense options.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3.5.6</w:t>
        <w:tab/>
        <w:t xml:space="preserve">Expected: Deleting an offense will remove it from the defendant's citation.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Offense was removed.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3.5.7</w:t>
        <w:tab/>
        <w:t xml:space="preserve">Expected: Adding stolen/vandalized item will add it to the defendant's citation.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Item = Car Stereo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Value = 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Item added.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3.5.8</w:t>
        <w:tab/>
        <w:t xml:space="preserve">Expected: Deleting an item will remove it from the defendant's citation.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Item was removed.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3.5.9</w:t>
        <w:tab/>
        <w:t xml:space="preserve">Expected: Adding a vehicle involved will add it to the defendant's citation.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Input:</w:t>
        <w:tab/>
        <w:t xml:space="preserve">Year = 1998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Make = Toyota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Model = Corolla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Color = 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License = 49BA78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= SD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Comment = Vehicle was wrecked.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Vehicle added.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3.5.10</w:t>
        <w:tab/>
        <w:t xml:space="preserve">Expected: Deleting a vehicle will remove it from the defendant's citation.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Result: Vehicle was removed.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3.6</w:t>
        <w:tab/>
        <w:t xml:space="preserve">Update Defendant Intake fields, Requirement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Expected: Updating Intake Information will updated the recorded intake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Input:</w:t>
        <w:tab/>
        <w:t xml:space="preserve">Intake Date = 04/11/2013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Intake Time = 12:10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Intake Reschedule Date = 04/18/2013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Intake Reschedule Time = 4:15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Intake Interviewer = Account, Test (dropdown option)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Referred to Juvenile - Not Qualified = Checked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Dismissed - No Complaint = Checked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Result: Intake Information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