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##Transfer the style of image color.jpg into SanFrancisco.jpg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##Put the python file and the two images noted above in the same folder and then run the python file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##might take 15-30 minutes on a normal laptop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os.environ['TF_CPP_MIN_LOG_LEVEL'] = '2'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physical_devices = tf.config.experimental.list_physical_devices('GPU')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len(physical_devices) &gt; 0: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tf.config.experimental.set_memory_growth(physical_devices[0], True)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 import image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tensorflow.keras.applications import vgg16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 import keras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print_with_time(*args,**kwargs):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print(str(datetime.now())+'[{}]:'.format(__file__), *args, **kwargs)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Hyperparams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style_weight = 0.00002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content_weight = 1.0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variation_weight = 0.001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 = 5.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ITERATIONS = 50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content_image_path = "SanFrancisco.jpg"               # San Francisco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style_image_path = "color.jpg"    # color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IMAGENET_MEAN_RGB_VALUES = [123.68, 116.779, 103.939]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layer where will pull our feature maps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content_layers = ['block2_conv2']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layer of interest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style_layers = ["block1_conv2", "block2_conv2", "block3_conv3", "block4_conv3", "block5_conv3"]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Content Image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content_image = image.load_img(content_image_path)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content_image = image.img_to_array(content_image)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content_image = np.expand_dims(content_image, axis=0)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content_image_processed = vgg16.preprocess_input(content_image.copy())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Style Image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style_image = image.load_img(style_image_path)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style_image = image.img_to_array(style_image)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style_image = np.expand_dims(style_image, axis=0)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style_image_processed = vgg16.preprocess_input(style_image.copy())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CNN Model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vgg_network = vgg16.VGG16(weights='imagenet', include_top=False)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vgg_network.trainalbe =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gram_matrix(input_tensor):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 = tf.linalg.einsum('bijc,bijd-&gt;bcd', input_tensor, input_tensor)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input_shape = tf.shape(input_tensor)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num_locations = tf.cast(input_shape[1]*input_shape[2], tf.float32)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result/(num_locations)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style_extractor = keras.Model([vgg_network.input],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[gram_matrix(vgg_network.get_layer(name).output) for name in style_layers])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content_extractor = keras.Model([vgg_network.input],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[vgg_network.get_layer(name).output for name in content_layers])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output_image = tf.Variable(content_image_processed)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 = tf.optimizers.Adam(learning_rate=learning_rate)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G(style_image)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style_targets = style_extractor(style_image_processed)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F(content_image)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content_targets = content_extractor(content_image_processed)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train_step():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tf.GradientTape() as tape: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G(output_image)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style_of_output = style_extractor(output_image)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F(output_image)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content_of_output = content_extractor(output_image)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style loss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style_loss = [tf.reduce_mean((output - target) ** 2)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output,target in zip(style_of_output, style_targets)]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style_loss = style_weight * tf.reduce_mean(style_loss)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content loss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content_loss = [tf.reduce_mean((output - target) ** 2)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output,target in zip(content_of_output, content_targets)]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content_loss = content_weight * tf.reduce_mean(content_loss)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variation loss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row_deltas, col_deltas = 0., 0.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range(5):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row_deltas += (output_image[:, :, i:-5+i, :] - output_image[:, :, 5:, :])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col_deltas += (output_image[:, i:-5+i, :, :] - output_image[:, 5:, :, :])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variation_loss =  variation_weight * (tf.reduce_sum(tf.abs(row_deltas)) + tf.reduce_sum(tf.abs(col_deltas)))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 = style_loss + content_loss + variation_loss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print_with_time("| {:10.1f} | {:10.1f} | {:12.1f} | {:13.1f} |".format(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loss.numpy(), style_loss.numpy(), content_loss.numpy(),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variation_loss.numpy()))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minize the loss by the optimizer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 = tape.gradient(loss, output_image)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opt.apply_gradients([(grad, output_image)])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print_with_time("| total_loss | style_loss | content_loss | variation_loss |")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range(ITERATIONS+1):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train_step()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i%10 == 0: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"output{}.jpg".format(i)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depreprocess it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output_image[0, :, :, ::-1]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= output.numpy()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+= IMAGENET_MEAN_RGB_VALUES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output[output&lt;0.] = 0.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output[output&gt;255.] = 255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image.array_to_img(output).save(file_name)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print_with_time('save to ' + file_name)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