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46C483AB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</w:t>
      </w:r>
      <w:r w:rsidR="001145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1145A1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4636B764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1145A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 w:rsidR="001145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8C7A50">
        <w:rPr>
          <w:rFonts w:ascii="Times New Roman" w:hAnsi="Times New Roman" w:cs="Times New Roman"/>
        </w:rPr>
        <w:t>Dawson</w:t>
      </w:r>
    </w:p>
    <w:p w14:paraId="6766BAF5" w14:textId="239C8212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1145A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 w:rsidR="001145A1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8C7A50">
        <w:rPr>
          <w:rFonts w:ascii="Times New Roman" w:hAnsi="Times New Roman" w:cs="Times New Roman"/>
        </w:rPr>
        <w:t>Monikrishna</w:t>
      </w:r>
    </w:p>
    <w:p w14:paraId="6B1F325A" w14:textId="7046862E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6D193850" w14:textId="5777961D" w:rsidR="00B51484" w:rsidRPr="008C7A50" w:rsidRDefault="00B51484" w:rsidP="008C7A5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5541D41" w14:textId="4FB8C5EF" w:rsidR="00A34B4F" w:rsidRDefault="000F3C9A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</w:t>
      </w:r>
      <w:r w:rsidR="008C7A50">
        <w:rPr>
          <w:rFonts w:ascii="Times New Roman" w:hAnsi="Times New Roman" w:cs="Times New Roman"/>
          <w:sz w:val="24"/>
          <w:szCs w:val="24"/>
        </w:rPr>
        <w:t>status updates</w:t>
      </w:r>
      <w:r w:rsidR="00082DFB">
        <w:rPr>
          <w:rFonts w:ascii="Times New Roman" w:hAnsi="Times New Roman" w:cs="Times New Roman"/>
          <w:sz w:val="24"/>
          <w:szCs w:val="24"/>
        </w:rPr>
        <w:t>.</w:t>
      </w:r>
    </w:p>
    <w:p w14:paraId="65883AC6" w14:textId="397A7D5B" w:rsidR="003748E8" w:rsidRDefault="008C7A50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completion with respect to upcoming assignment deadline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4436C51A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8C7A50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126C43D9" w:rsidR="00B51484" w:rsidRDefault="00C6046F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</w:t>
      </w:r>
      <w:r w:rsidR="007B116D">
        <w:rPr>
          <w:rFonts w:ascii="Times New Roman" w:hAnsi="Times New Roman" w:cs="Times New Roman"/>
          <w:sz w:val="24"/>
          <w:szCs w:val="24"/>
        </w:rPr>
        <w:t xml:space="preserve">:  </w:t>
      </w:r>
      <w:r w:rsidR="008C7A50">
        <w:rPr>
          <w:rFonts w:ascii="Times New Roman" w:hAnsi="Times New Roman" w:cs="Times New Roman"/>
          <w:sz w:val="24"/>
          <w:szCs w:val="24"/>
        </w:rPr>
        <w:t>Report the plan for implementing testing/TDD in the design and/or implementation phase(s) of the project</w:t>
      </w:r>
      <w:r w:rsidR="007B116D"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03FF32A5" w:rsidR="003748E8" w:rsidRPr="000F3C9A" w:rsidRDefault="008C7A50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 Review any areas of individual work for which questions of applicability or accuracy still exist</w:t>
      </w:r>
      <w:r w:rsidR="000F3C9A">
        <w:rPr>
          <w:rFonts w:ascii="Times New Roman" w:hAnsi="Times New Roman" w:cs="Times New Roman"/>
          <w:sz w:val="24"/>
          <w:szCs w:val="24"/>
        </w:rPr>
        <w:t>.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104D386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D05B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83CE029" w14:textId="0A20632D" w:rsidR="003748E8" w:rsidRPr="008C7A50" w:rsidRDefault="008C7A50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remains incomplete with assignment progress and allocate any remaining areas to team members as available for completion</w:t>
      </w:r>
      <w:r w:rsidR="006D05BC">
        <w:rPr>
          <w:rFonts w:ascii="Times New Roman" w:hAnsi="Times New Roman" w:cs="Times New Roman"/>
          <w:sz w:val="24"/>
          <w:szCs w:val="24"/>
        </w:rPr>
        <w:t xml:space="preserve"> with a hard deadline of 3:00 pm Sunday to facilitate a final review prior to submission</w:t>
      </w:r>
      <w:r w:rsidR="00B51484" w:rsidRPr="008C7A50">
        <w:rPr>
          <w:rFonts w:ascii="Times New Roman" w:hAnsi="Times New Roman" w:cs="Times New Roman"/>
          <w:sz w:val="24"/>
          <w:szCs w:val="24"/>
        </w:rPr>
        <w:t>.</w:t>
      </w:r>
      <w:r w:rsidR="0004375E" w:rsidRPr="008C7A50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788FB67" w14:textId="49E5A6EE" w:rsidR="002233E1" w:rsidRPr="00C6046F" w:rsidRDefault="0004375E" w:rsidP="00C604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</w:t>
      </w:r>
      <w:r w:rsidR="006D05BC">
        <w:rPr>
          <w:rFonts w:ascii="Times New Roman" w:hAnsi="Times New Roman" w:cs="Times New Roman"/>
          <w:sz w:val="24"/>
          <w:szCs w:val="24"/>
        </w:rPr>
        <w:t xml:space="preserve"> for any topic previously discussed but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6D05BC">
        <w:rPr>
          <w:rFonts w:ascii="Times New Roman" w:hAnsi="Times New Roman" w:cs="Times New Roman"/>
          <w:sz w:val="24"/>
          <w:szCs w:val="24"/>
        </w:rPr>
        <w:t xml:space="preserve">fully </w:t>
      </w:r>
      <w:r>
        <w:rPr>
          <w:rFonts w:ascii="Times New Roman" w:hAnsi="Times New Roman" w:cs="Times New Roman"/>
          <w:sz w:val="24"/>
          <w:szCs w:val="24"/>
        </w:rPr>
        <w:t>satisfied</w:t>
      </w:r>
      <w:r w:rsidR="006D05BC">
        <w:rPr>
          <w:rFonts w:ascii="Times New Roman" w:hAnsi="Times New Roman" w:cs="Times New Roman"/>
          <w:sz w:val="24"/>
          <w:szCs w:val="24"/>
        </w:rPr>
        <w:t xml:space="preserve"> or unsure on clarity of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33E1" w:rsidRPr="00C6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145A1"/>
    <w:rsid w:val="00164987"/>
    <w:rsid w:val="001D74AE"/>
    <w:rsid w:val="00206B39"/>
    <w:rsid w:val="002233E1"/>
    <w:rsid w:val="003748E8"/>
    <w:rsid w:val="004827AD"/>
    <w:rsid w:val="004B0209"/>
    <w:rsid w:val="005A5E3B"/>
    <w:rsid w:val="006D05BC"/>
    <w:rsid w:val="00781BA8"/>
    <w:rsid w:val="007B116D"/>
    <w:rsid w:val="008C7A50"/>
    <w:rsid w:val="00A200AF"/>
    <w:rsid w:val="00A34B4F"/>
    <w:rsid w:val="00B51484"/>
    <w:rsid w:val="00C6046F"/>
    <w:rsid w:val="00D348C1"/>
    <w:rsid w:val="00E17C0A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5</cp:revision>
  <dcterms:created xsi:type="dcterms:W3CDTF">2024-04-06T17:55:00Z</dcterms:created>
  <dcterms:modified xsi:type="dcterms:W3CDTF">2024-04-06T22:42:00Z</dcterms:modified>
</cp:coreProperties>
</file>