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11" w:rsidRDefault="00F45C11" w:rsidP="00F45C11">
      <w:pPr>
        <w:rPr>
          <w:rFonts w:hint="eastAsia"/>
        </w:rPr>
      </w:pPr>
      <w:r>
        <w:rPr>
          <w:rFonts w:hint="eastAsia"/>
        </w:rPr>
        <w:t>团建记录</w:t>
      </w:r>
    </w:p>
    <w:p w:rsidR="00F45C11" w:rsidRDefault="00F45C11" w:rsidP="00F45C11"/>
    <w:p w:rsidR="00F45C11" w:rsidRDefault="00F45C11" w:rsidP="00F45C11">
      <w:pPr>
        <w:rPr>
          <w:rFonts w:hint="eastAsia"/>
        </w:rPr>
      </w:pPr>
      <w:r>
        <w:rPr>
          <w:rFonts w:hint="eastAsia"/>
        </w:rPr>
        <w:t>第五次团建：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地点：北校操场</w:t>
      </w:r>
      <w:r>
        <w:rPr>
          <w:rFonts w:hint="eastAsia"/>
        </w:rPr>
        <w:t xml:space="preserve"> 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内容：劳逸结合，跑步散心。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目的：界面原型讨论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人员：闫紫微、王心怡、吴卓</w:t>
      </w:r>
    </w:p>
    <w:p w:rsidR="00F45C11" w:rsidRDefault="00F45C11" w:rsidP="00F45C11">
      <w:pPr>
        <w:rPr>
          <w:rFonts w:hint="eastAsia"/>
        </w:rPr>
      </w:pPr>
      <w:r>
        <w:rPr>
          <w:rFonts w:hint="eastAsia"/>
        </w:rPr>
        <w:t>结论：小组内部沟通良好，解决了一些界面原型上的问题，解决了我们在界面原型及其展示上的问题。</w:t>
      </w:r>
    </w:p>
    <w:p w:rsidR="00037870" w:rsidRPr="00F45C11" w:rsidRDefault="00F45C11">
      <w:r>
        <w:rPr>
          <w:noProof/>
        </w:rPr>
        <w:drawing>
          <wp:inline distT="0" distB="0" distL="0" distR="0">
            <wp:extent cx="5274310" cy="3956174"/>
            <wp:effectExtent l="19050" t="0" r="2540" b="0"/>
            <wp:docPr id="1" name="图片 1" descr="C:\Users\MacPro\Documents\Tencent Files\1486574644\Image\C2C\871580CCCD932522660AAFFCF065B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871580CCCD932522660AAFFCF065B3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F45C11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6D" w:rsidRDefault="00A1366D" w:rsidP="00F45C11">
      <w:r>
        <w:separator/>
      </w:r>
    </w:p>
  </w:endnote>
  <w:endnote w:type="continuationSeparator" w:id="0">
    <w:p w:rsidR="00A1366D" w:rsidRDefault="00A1366D" w:rsidP="00F45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6D" w:rsidRDefault="00A1366D" w:rsidP="00F45C11">
      <w:r>
        <w:separator/>
      </w:r>
    </w:p>
  </w:footnote>
  <w:footnote w:type="continuationSeparator" w:id="0">
    <w:p w:rsidR="00A1366D" w:rsidRDefault="00A1366D" w:rsidP="00F45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C11"/>
    <w:rsid w:val="00037870"/>
    <w:rsid w:val="00A1366D"/>
    <w:rsid w:val="00BD4477"/>
    <w:rsid w:val="00F4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C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C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C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2</cp:revision>
  <dcterms:created xsi:type="dcterms:W3CDTF">2020-11-18T11:44:00Z</dcterms:created>
  <dcterms:modified xsi:type="dcterms:W3CDTF">2020-11-18T12:08:00Z</dcterms:modified>
</cp:coreProperties>
</file>