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3C859" w14:textId="17CDE421" w:rsidR="0071584E" w:rsidRPr="00CF4923" w:rsidRDefault="00CF4923" w:rsidP="00CF4923">
      <w:pPr>
        <w:jc w:val="center"/>
        <w:rPr>
          <w:b/>
          <w:bCs/>
          <w:sz w:val="30"/>
          <w:szCs w:val="30"/>
        </w:rPr>
      </w:pPr>
      <w:r w:rsidRPr="00CF4923">
        <w:rPr>
          <w:rFonts w:hint="eastAsia"/>
          <w:b/>
          <w:bCs/>
          <w:sz w:val="30"/>
          <w:szCs w:val="30"/>
        </w:rPr>
        <w:t>비주얼 프로그래밍</w:t>
      </w:r>
      <w:r w:rsidR="008F7CEE">
        <w:rPr>
          <w:b/>
          <w:bCs/>
          <w:sz w:val="30"/>
          <w:szCs w:val="30"/>
        </w:rPr>
        <w:t xml:space="preserve"> </w:t>
      </w:r>
      <w:r w:rsidR="008F7CEE">
        <w:rPr>
          <w:rFonts w:hint="eastAsia"/>
          <w:b/>
          <w:bCs/>
          <w:sz w:val="30"/>
          <w:szCs w:val="30"/>
        </w:rPr>
        <w:t>퀘스트2</w:t>
      </w:r>
    </w:p>
    <w:p w14:paraId="1F4E6294" w14:textId="1AECB0BA" w:rsidR="00CF4923" w:rsidRPr="00CF4923" w:rsidRDefault="00CF4923" w:rsidP="00CF4923">
      <w:pPr>
        <w:jc w:val="right"/>
        <w:rPr>
          <w:sz w:val="24"/>
          <w:szCs w:val="24"/>
        </w:rPr>
      </w:pPr>
      <w:r w:rsidRPr="00CF4923">
        <w:rPr>
          <w:rFonts w:hint="eastAsia"/>
          <w:sz w:val="24"/>
          <w:szCs w:val="24"/>
        </w:rPr>
        <w:t>컴퓨터공학부 컴퓨터공학전공</w:t>
      </w:r>
    </w:p>
    <w:p w14:paraId="05447E08" w14:textId="61745FA4" w:rsidR="00CF4923" w:rsidRDefault="00CF4923" w:rsidP="00CF4923">
      <w:pPr>
        <w:jc w:val="right"/>
        <w:rPr>
          <w:sz w:val="24"/>
          <w:szCs w:val="24"/>
        </w:rPr>
      </w:pPr>
      <w:r w:rsidRPr="00CF4923">
        <w:rPr>
          <w:rFonts w:hint="eastAsia"/>
          <w:sz w:val="24"/>
          <w:szCs w:val="24"/>
        </w:rPr>
        <w:t>2</w:t>
      </w:r>
      <w:r w:rsidRPr="00CF4923">
        <w:rPr>
          <w:sz w:val="24"/>
          <w:szCs w:val="24"/>
        </w:rPr>
        <w:t xml:space="preserve">01905153 </w:t>
      </w:r>
      <w:r w:rsidRPr="00CF4923">
        <w:rPr>
          <w:rFonts w:hint="eastAsia"/>
          <w:sz w:val="24"/>
          <w:szCs w:val="24"/>
        </w:rPr>
        <w:t>오세훈</w:t>
      </w:r>
    </w:p>
    <w:p w14:paraId="48860266" w14:textId="5816EB81" w:rsidR="00CF4923" w:rsidRDefault="00CF4923" w:rsidP="00CF4923">
      <w:pPr>
        <w:rPr>
          <w:sz w:val="24"/>
          <w:szCs w:val="24"/>
        </w:rPr>
      </w:pPr>
    </w:p>
    <w:p w14:paraId="693E964E" w14:textId="209902A6" w:rsidR="00431534" w:rsidRDefault="00431534" w:rsidP="00CF4923">
      <w:pPr>
        <w:rPr>
          <w:sz w:val="22"/>
        </w:rPr>
      </w:pPr>
      <w:r>
        <w:rPr>
          <w:rFonts w:hint="eastAsia"/>
          <w:sz w:val="22"/>
        </w:rPr>
        <w:t xml:space="preserve"> 과일의 이름을 입력하면 한글로 된 과일 이름과 영어로 된 과일 이름이 출력 되게 만들었습니다.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옆의 r</w:t>
      </w:r>
      <w:r>
        <w:rPr>
          <w:sz w:val="22"/>
        </w:rPr>
        <w:t xml:space="preserve">adio </w:t>
      </w:r>
      <w:r>
        <w:rPr>
          <w:rFonts w:hint="eastAsia"/>
          <w:sz w:val="22"/>
        </w:rPr>
        <w:t>버튼을 통해 과일을 누르면 칼로리가 더해지면서 계산되게 만들었습니다.</w:t>
      </w:r>
    </w:p>
    <w:p w14:paraId="6D9239FC" w14:textId="77777777" w:rsidR="00431534" w:rsidRDefault="00431534" w:rsidP="00CF492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D3EC63C" wp14:editId="5826C484">
            <wp:extent cx="5722620" cy="32461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127F53DD" wp14:editId="1C6326EB">
            <wp:extent cx="5730240" cy="318516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55C8" w14:textId="77777777" w:rsidR="00431534" w:rsidRDefault="00431534" w:rsidP="00CF4923">
      <w:pPr>
        <w:rPr>
          <w:sz w:val="24"/>
          <w:szCs w:val="24"/>
        </w:rPr>
      </w:pPr>
    </w:p>
    <w:p w14:paraId="65B24538" w14:textId="77777777" w:rsidR="00431534" w:rsidRDefault="00431534" w:rsidP="00CF4923">
      <w:pPr>
        <w:rPr>
          <w:sz w:val="24"/>
          <w:szCs w:val="24"/>
        </w:rPr>
      </w:pPr>
    </w:p>
    <w:p w14:paraId="111D1E3A" w14:textId="51708BDC" w:rsidR="00431534" w:rsidRDefault="00431534" w:rsidP="00CF492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7CDE0B0" wp14:editId="7626B0D4">
            <wp:extent cx="5730240" cy="332232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6051" w14:textId="23388912" w:rsidR="00690F9C" w:rsidRDefault="00690F9C" w:rsidP="00CF4923">
      <w:pPr>
        <w:rPr>
          <w:sz w:val="24"/>
          <w:szCs w:val="24"/>
        </w:rPr>
      </w:pPr>
    </w:p>
    <w:p w14:paraId="139B1F02" w14:textId="4101460D" w:rsidR="00F6265B" w:rsidRDefault="00F6265B" w:rsidP="00CF4923">
      <w:pPr>
        <w:rPr>
          <w:sz w:val="24"/>
          <w:szCs w:val="24"/>
        </w:rPr>
      </w:pPr>
    </w:p>
    <w:p w14:paraId="68E92EA5" w14:textId="54AF6C8C" w:rsidR="00F6265B" w:rsidRDefault="00F6265B" w:rsidP="00CF4923">
      <w:pPr>
        <w:rPr>
          <w:sz w:val="24"/>
          <w:szCs w:val="24"/>
        </w:rPr>
      </w:pPr>
    </w:p>
    <w:p w14:paraId="68E41352" w14:textId="1F562B75" w:rsidR="00F6265B" w:rsidRDefault="00431534" w:rsidP="00CF492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A853B14" wp14:editId="3336684A">
            <wp:extent cx="5730240" cy="327660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DE6BE" w14:textId="4119EC8D" w:rsidR="00431534" w:rsidRDefault="00431534" w:rsidP="00CF4923">
      <w:pPr>
        <w:rPr>
          <w:sz w:val="24"/>
          <w:szCs w:val="24"/>
        </w:rPr>
      </w:pPr>
    </w:p>
    <w:p w14:paraId="1A94BBC9" w14:textId="56F4CA56" w:rsidR="00431534" w:rsidRDefault="00431534" w:rsidP="00CF4923">
      <w:pPr>
        <w:rPr>
          <w:sz w:val="24"/>
          <w:szCs w:val="24"/>
        </w:rPr>
      </w:pPr>
    </w:p>
    <w:p w14:paraId="0803278D" w14:textId="087A22CE" w:rsidR="00431534" w:rsidRDefault="00431534" w:rsidP="00CF49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86F248" wp14:editId="4BEE9E01">
            <wp:extent cx="3924300" cy="424434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F814" w14:textId="19E09094" w:rsidR="00F6265B" w:rsidRPr="00690F9C" w:rsidRDefault="00431534" w:rsidP="0043153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1784CBE" wp14:editId="75AB1D45">
            <wp:extent cx="4069080" cy="2987040"/>
            <wp:effectExtent l="0" t="0" r="762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65B" w:rsidRPr="00690F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23"/>
    <w:rsid w:val="003A69FF"/>
    <w:rsid w:val="00431534"/>
    <w:rsid w:val="00690F9C"/>
    <w:rsid w:val="0071584E"/>
    <w:rsid w:val="008A7266"/>
    <w:rsid w:val="008F7CEE"/>
    <w:rsid w:val="00CF4923"/>
    <w:rsid w:val="00F6265B"/>
    <w:rsid w:val="00F8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FED1"/>
  <w15:chartTrackingRefBased/>
  <w15:docId w15:val="{650BA07F-5D26-4580-A9D8-7B4B7C94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SEHOON</dc:creator>
  <cp:keywords/>
  <dc:description/>
  <cp:lastModifiedBy>OH SEHOON</cp:lastModifiedBy>
  <cp:revision>7</cp:revision>
  <dcterms:created xsi:type="dcterms:W3CDTF">2021-03-18T05:09:00Z</dcterms:created>
  <dcterms:modified xsi:type="dcterms:W3CDTF">2021-04-14T16:39:00Z</dcterms:modified>
</cp:coreProperties>
</file>