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1</w:t>
            </w:r>
            <w:r w:rsidR="00E82A3C">
              <w:rPr>
                <w:rFonts w:ascii="宋体" w:eastAsia="宋体" w:hAnsi="宋体"/>
              </w:rPr>
              <w:t xml:space="preserve"> 13:</w:t>
            </w:r>
            <w:r w:rsidR="00277170">
              <w:rPr>
                <w:rFonts w:ascii="宋体" w:eastAsia="宋体" w:hAnsi="宋体"/>
              </w:rPr>
              <w:t>0</w:t>
            </w:r>
            <w:r w:rsidR="00E82A3C">
              <w:rPr>
                <w:rFonts w:ascii="宋体" w:eastAsia="宋体" w:hAnsi="宋体"/>
              </w:rPr>
              <w:t>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:rsidTr="00544EF7">
        <w:tc>
          <w:tcPr>
            <w:tcW w:w="1413" w:type="dxa"/>
            <w:vAlign w:val="center"/>
          </w:tcPr>
          <w:p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5E4473" w:rsidRDefault="005E4473" w:rsidP="005C358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制定小组管理规则，确定小组共同目标。</w:t>
            </w:r>
          </w:p>
          <w:p w:rsidR="0063753F" w:rsidRDefault="0063753F" w:rsidP="005C358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 w:rsidRPr="0063753F">
              <w:rPr>
                <w:rFonts w:ascii="宋体" w:eastAsia="宋体" w:hAnsi="宋体"/>
              </w:rPr>
              <w:t>分析课程要求、作业要求，规划作业完成时间安排。</w:t>
            </w:r>
          </w:p>
          <w:p w:rsidR="009E1EBA" w:rsidRDefault="009E1EBA" w:rsidP="005C358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制定每天开组会的时间。</w:t>
            </w:r>
          </w:p>
          <w:p w:rsidR="002E6944" w:rsidRDefault="005C358F" w:rsidP="005C358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 w:rsidRPr="00D919A6">
              <w:rPr>
                <w:rFonts w:ascii="宋体" w:eastAsia="宋体" w:hAnsi="宋体" w:hint="eastAsia"/>
              </w:rPr>
              <w:t>选择垂直搜索引擎面向的领域，我们考虑数据来源和数据分析两方面。</w:t>
            </w:r>
            <w:r w:rsidR="0036498E">
              <w:rPr>
                <w:rFonts w:ascii="宋体" w:eastAsia="宋体" w:hAnsi="宋体" w:hint="eastAsia"/>
              </w:rPr>
              <w:t>首先，小组讨论了</w:t>
            </w:r>
            <w:r w:rsidR="00F65BCE" w:rsidRPr="00D919A6">
              <w:rPr>
                <w:rFonts w:ascii="宋体" w:eastAsia="宋体" w:hAnsi="宋体" w:hint="eastAsia"/>
              </w:rPr>
              <w:t>政府</w:t>
            </w:r>
            <w:r w:rsidR="00C3432A">
              <w:rPr>
                <w:rFonts w:ascii="宋体" w:eastAsia="宋体" w:hAnsi="宋体" w:hint="eastAsia"/>
              </w:rPr>
              <w:t>政策</w:t>
            </w:r>
            <w:r w:rsidR="007A7EA7">
              <w:rPr>
                <w:rFonts w:ascii="宋体" w:eastAsia="宋体" w:hAnsi="宋体" w:hint="eastAsia"/>
              </w:rPr>
              <w:t>领域</w:t>
            </w:r>
            <w:r w:rsidR="00CF394C">
              <w:rPr>
                <w:rFonts w:ascii="宋体" w:eastAsia="宋体" w:hAnsi="宋体" w:hint="eastAsia"/>
              </w:rPr>
              <w:t>。</w:t>
            </w:r>
            <w:r w:rsidR="00521F17" w:rsidRPr="00D919A6">
              <w:rPr>
                <w:rFonts w:ascii="宋体" w:eastAsia="宋体" w:hAnsi="宋体" w:hint="eastAsia"/>
              </w:rPr>
              <w:t>然后</w:t>
            </w:r>
            <w:r w:rsidR="00240ACC">
              <w:rPr>
                <w:rFonts w:ascii="宋体" w:eastAsia="宋体" w:hAnsi="宋体" w:hint="eastAsia"/>
              </w:rPr>
              <w:t>，</w:t>
            </w:r>
            <w:r w:rsidR="00521F17" w:rsidRPr="00D919A6">
              <w:rPr>
                <w:rFonts w:ascii="宋体" w:eastAsia="宋体" w:hAnsi="宋体" w:hint="eastAsia"/>
              </w:rPr>
              <w:t>我们讨论了</w:t>
            </w:r>
            <w:r w:rsidR="00240ACC">
              <w:rPr>
                <w:rFonts w:ascii="宋体" w:eastAsia="宋体" w:hAnsi="宋体" w:hint="eastAsia"/>
              </w:rPr>
              <w:t>影视领域</w:t>
            </w:r>
            <w:r w:rsidR="00521F17" w:rsidRPr="00D919A6">
              <w:rPr>
                <w:rFonts w:ascii="宋体" w:eastAsia="宋体" w:hAnsi="宋体" w:hint="eastAsia"/>
              </w:rPr>
              <w:t>。</w:t>
            </w:r>
            <w:r w:rsidR="00B30B88">
              <w:rPr>
                <w:rFonts w:ascii="宋体" w:eastAsia="宋体" w:hAnsi="宋体" w:hint="eastAsia"/>
              </w:rPr>
              <w:t>由于影视领域的信息</w:t>
            </w:r>
            <w:r w:rsidR="00780AD2">
              <w:rPr>
                <w:rFonts w:ascii="宋体" w:eastAsia="宋体" w:hAnsi="宋体" w:hint="eastAsia"/>
              </w:rPr>
              <w:t>来源</w:t>
            </w:r>
            <w:r w:rsidR="00B30B88">
              <w:rPr>
                <w:rFonts w:ascii="宋体" w:eastAsia="宋体" w:hAnsi="宋体" w:hint="eastAsia"/>
              </w:rPr>
              <w:t>广泛、</w:t>
            </w:r>
            <w:r w:rsidR="008E653D">
              <w:rPr>
                <w:rFonts w:ascii="宋体" w:eastAsia="宋体" w:hAnsi="宋体" w:hint="eastAsia"/>
              </w:rPr>
              <w:t>数据</w:t>
            </w:r>
            <w:r w:rsidR="006F041B">
              <w:rPr>
                <w:rFonts w:ascii="宋体" w:eastAsia="宋体" w:hAnsi="宋体" w:hint="eastAsia"/>
              </w:rPr>
              <w:t>处理</w:t>
            </w:r>
            <w:r w:rsidR="00EA32C7">
              <w:rPr>
                <w:rFonts w:ascii="宋体" w:eastAsia="宋体" w:hAnsi="宋体" w:hint="eastAsia"/>
              </w:rPr>
              <w:t>方式多样</w:t>
            </w:r>
            <w:r w:rsidR="00780AD2">
              <w:rPr>
                <w:rFonts w:ascii="宋体" w:eastAsia="宋体" w:hAnsi="宋体" w:hint="eastAsia"/>
              </w:rPr>
              <w:t>，</w:t>
            </w:r>
            <w:r w:rsidR="0024623E">
              <w:rPr>
                <w:rFonts w:ascii="宋体" w:eastAsia="宋体" w:hAnsi="宋体" w:hint="eastAsia"/>
              </w:rPr>
              <w:t>小组</w:t>
            </w:r>
            <w:r w:rsidR="00336B65" w:rsidRPr="00D919A6">
              <w:rPr>
                <w:rFonts w:ascii="宋体" w:eastAsia="宋体" w:hAnsi="宋体" w:hint="eastAsia"/>
              </w:rPr>
              <w:t>最终选择实现影视领域的垂直搜索引擎。</w:t>
            </w:r>
          </w:p>
          <w:p w:rsidR="00355E7A" w:rsidRPr="00057ED2" w:rsidRDefault="00057ED2" w:rsidP="00057ED2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小组讨论并初步决定了</w:t>
            </w:r>
            <w:r w:rsidR="00355E7A" w:rsidRPr="00D919A6">
              <w:rPr>
                <w:rFonts w:ascii="宋体" w:eastAsia="宋体" w:hAnsi="宋体" w:hint="eastAsia"/>
              </w:rPr>
              <w:t>技术栈</w:t>
            </w:r>
            <w:r w:rsidR="00545D74">
              <w:rPr>
                <w:rFonts w:ascii="宋体" w:eastAsia="宋体" w:hAnsi="宋体" w:hint="eastAsia"/>
              </w:rPr>
              <w:t>。</w:t>
            </w:r>
            <w:r w:rsidR="00355E7A" w:rsidRPr="00D919A6">
              <w:rPr>
                <w:rFonts w:ascii="宋体" w:eastAsia="宋体" w:hAnsi="宋体" w:hint="eastAsia"/>
              </w:rPr>
              <w:t>前端</w:t>
            </w:r>
            <w:r w:rsidR="009B032D">
              <w:rPr>
                <w:rFonts w:ascii="宋体" w:eastAsia="宋体" w:hAnsi="宋体" w:hint="eastAsia"/>
              </w:rPr>
              <w:t>使用</w:t>
            </w:r>
            <w:r w:rsidR="00355E7A" w:rsidRPr="00D919A6">
              <w:rPr>
                <w:rFonts w:ascii="宋体" w:eastAsia="宋体" w:hAnsi="宋体" w:hint="eastAsia"/>
              </w:rPr>
              <w:t>Vue</w:t>
            </w:r>
            <w:r w:rsidR="00355E7A" w:rsidRPr="00D919A6">
              <w:rPr>
                <w:rFonts w:ascii="宋体" w:eastAsia="宋体" w:hAnsi="宋体"/>
              </w:rPr>
              <w:t>.js</w:t>
            </w:r>
            <w:r w:rsidR="00355E7A" w:rsidRPr="00D919A6">
              <w:rPr>
                <w:rFonts w:ascii="宋体" w:eastAsia="宋体" w:hAnsi="宋体" w:hint="eastAsia"/>
              </w:rPr>
              <w:t>；后端</w:t>
            </w:r>
            <w:r w:rsidR="00D10F93">
              <w:rPr>
                <w:rFonts w:ascii="宋体" w:eastAsia="宋体" w:hAnsi="宋体" w:hint="eastAsia"/>
              </w:rPr>
              <w:t>使用</w:t>
            </w:r>
            <w:proofErr w:type="spellStart"/>
            <w:r w:rsidR="00355E7A" w:rsidRPr="00D919A6">
              <w:rPr>
                <w:rFonts w:ascii="宋体" w:eastAsia="宋体" w:hAnsi="宋体" w:hint="eastAsia"/>
              </w:rPr>
              <w:t>SpringBoot</w:t>
            </w:r>
            <w:r w:rsidR="00355E7A" w:rsidRPr="00D919A6">
              <w:rPr>
                <w:rFonts w:ascii="宋体" w:eastAsia="宋体" w:hAnsi="宋体"/>
              </w:rPr>
              <w:t>+Nginx</w:t>
            </w:r>
            <w:proofErr w:type="spellEnd"/>
            <w:r w:rsidR="00355E7A" w:rsidRPr="00D919A6">
              <w:rPr>
                <w:rFonts w:ascii="宋体" w:eastAsia="宋体" w:hAnsi="宋体"/>
              </w:rPr>
              <w:t>负载均衡</w:t>
            </w:r>
            <w:r w:rsidR="00355E7A" w:rsidRPr="00D919A6">
              <w:rPr>
                <w:rFonts w:ascii="宋体" w:eastAsia="宋体" w:hAnsi="宋体" w:hint="eastAsia"/>
              </w:rPr>
              <w:t>；数据端</w:t>
            </w:r>
            <w:r w:rsidR="00C14FBA">
              <w:rPr>
                <w:rFonts w:ascii="宋体" w:eastAsia="宋体" w:hAnsi="宋体" w:hint="eastAsia"/>
              </w:rPr>
              <w:t>使用</w:t>
            </w:r>
            <w:proofErr w:type="spellStart"/>
            <w:r w:rsidR="00355E7A" w:rsidRPr="00D919A6">
              <w:rPr>
                <w:rFonts w:ascii="宋体" w:eastAsia="宋体" w:hAnsi="宋体" w:hint="eastAsia"/>
              </w:rPr>
              <w:t>MySQL</w:t>
            </w:r>
            <w:r w:rsidR="00A300D8">
              <w:rPr>
                <w:rFonts w:ascii="宋体" w:eastAsia="宋体" w:hAnsi="宋体" w:hint="eastAsia"/>
              </w:rPr>
              <w:t>+</w:t>
            </w:r>
            <w:r w:rsidR="00355E7A" w:rsidRPr="00D919A6">
              <w:rPr>
                <w:rFonts w:ascii="宋体" w:eastAsia="宋体" w:hAnsi="宋体" w:hint="eastAsia"/>
              </w:rPr>
              <w:t>Redis</w:t>
            </w:r>
            <w:proofErr w:type="spellEnd"/>
            <w:r w:rsidR="00355E7A" w:rsidRPr="00D919A6">
              <w:rPr>
                <w:rFonts w:ascii="宋体" w:eastAsia="宋体" w:hAnsi="宋体" w:hint="eastAsia"/>
              </w:rPr>
              <w:t>；搜索引擎</w:t>
            </w:r>
            <w:r w:rsidR="00DC0E31">
              <w:rPr>
                <w:rFonts w:ascii="宋体" w:eastAsia="宋体" w:hAnsi="宋体" w:hint="eastAsia"/>
              </w:rPr>
              <w:t>使用</w:t>
            </w:r>
            <w:r w:rsidR="00355E7A" w:rsidRPr="00D919A6">
              <w:rPr>
                <w:rFonts w:ascii="宋体" w:eastAsia="宋体" w:hAnsi="宋体"/>
              </w:rPr>
              <w:t>Elasticsearch</w:t>
            </w:r>
            <w:r w:rsidR="00CB078F">
              <w:rPr>
                <w:rFonts w:ascii="宋体" w:eastAsia="宋体" w:hAnsi="宋体" w:hint="eastAsia"/>
              </w:rPr>
              <w:t>；项目管理</w:t>
            </w:r>
            <w:r w:rsidR="00596C77">
              <w:rPr>
                <w:rFonts w:ascii="宋体" w:eastAsia="宋体" w:hAnsi="宋体" w:hint="eastAsia"/>
              </w:rPr>
              <w:t>和代码托管平台</w:t>
            </w:r>
            <w:r w:rsidR="00CB078F">
              <w:rPr>
                <w:rFonts w:ascii="宋体" w:eastAsia="宋体" w:hAnsi="宋体" w:hint="eastAsia"/>
              </w:rPr>
              <w:t>使用Gitlab</w:t>
            </w:r>
            <w:r w:rsidR="00355E7A" w:rsidRPr="00D919A6">
              <w:rPr>
                <w:rFonts w:ascii="宋体" w:eastAsia="宋体" w:hAnsi="宋体" w:hint="eastAsia"/>
              </w:rPr>
              <w:t>。</w:t>
            </w:r>
          </w:p>
          <w:p w:rsidR="00E57AC9" w:rsidRPr="00D919A6" w:rsidRDefault="00845197" w:rsidP="00E57AC9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小组讨论并初步决定了</w:t>
            </w:r>
            <w:r w:rsidR="00002CEB" w:rsidRPr="00D919A6">
              <w:rPr>
                <w:rFonts w:ascii="宋体" w:eastAsia="宋体" w:hAnsi="宋体" w:hint="eastAsia"/>
              </w:rPr>
              <w:t>项目人员分工</w:t>
            </w:r>
            <w:r w:rsidR="003C292A">
              <w:rPr>
                <w:rFonts w:ascii="宋体" w:eastAsia="宋体" w:hAnsi="宋体" w:hint="eastAsia"/>
              </w:rPr>
              <w:t>。</w:t>
            </w:r>
            <w:r w:rsidR="00276B58">
              <w:rPr>
                <w:rFonts w:ascii="宋体" w:eastAsia="宋体" w:hAnsi="宋体" w:hint="eastAsia"/>
              </w:rPr>
              <w:t>小组全体负责</w:t>
            </w:r>
            <w:r w:rsidR="00640CB1">
              <w:rPr>
                <w:rFonts w:ascii="宋体" w:eastAsia="宋体" w:hAnsi="宋体" w:hint="eastAsia"/>
              </w:rPr>
              <w:t>产品设计与测试成员；</w:t>
            </w:r>
            <w:r w:rsidR="00C7558D" w:rsidRPr="00D919A6">
              <w:rPr>
                <w:rFonts w:ascii="宋体" w:eastAsia="宋体" w:hAnsi="宋体" w:hint="eastAsia"/>
              </w:rPr>
              <w:t>戴陈威、杨建伟</w:t>
            </w:r>
            <w:r w:rsidR="009A5997">
              <w:rPr>
                <w:rFonts w:ascii="宋体" w:eastAsia="宋体" w:hAnsi="宋体" w:hint="eastAsia"/>
              </w:rPr>
              <w:t>负责</w:t>
            </w:r>
            <w:r w:rsidR="00002CEB" w:rsidRPr="00D919A6">
              <w:rPr>
                <w:rFonts w:ascii="宋体" w:eastAsia="宋体" w:hAnsi="宋体" w:hint="eastAsia"/>
              </w:rPr>
              <w:t>前端</w:t>
            </w:r>
            <w:r w:rsidR="0001727F">
              <w:rPr>
                <w:rFonts w:ascii="宋体" w:eastAsia="宋体" w:hAnsi="宋体" w:hint="eastAsia"/>
              </w:rPr>
              <w:t>开发</w:t>
            </w:r>
            <w:r w:rsidR="00155690" w:rsidRPr="00D919A6">
              <w:rPr>
                <w:rFonts w:ascii="宋体" w:eastAsia="宋体" w:hAnsi="宋体" w:hint="eastAsia"/>
              </w:rPr>
              <w:t>；</w:t>
            </w:r>
            <w:r w:rsidR="0038116A" w:rsidRPr="00D919A6">
              <w:rPr>
                <w:rFonts w:ascii="宋体" w:eastAsia="宋体" w:hAnsi="宋体" w:hint="eastAsia"/>
              </w:rPr>
              <w:t>应承峻、张佳瑶</w:t>
            </w:r>
            <w:r w:rsidR="0038116A">
              <w:rPr>
                <w:rFonts w:ascii="宋体" w:eastAsia="宋体" w:hAnsi="宋体" w:hint="eastAsia"/>
              </w:rPr>
              <w:t>负责</w:t>
            </w:r>
            <w:r w:rsidR="00002CEB" w:rsidRPr="00D919A6">
              <w:rPr>
                <w:rFonts w:ascii="宋体" w:eastAsia="宋体" w:hAnsi="宋体" w:hint="eastAsia"/>
              </w:rPr>
              <w:t>后端</w:t>
            </w:r>
            <w:r w:rsidR="00230532">
              <w:rPr>
                <w:rFonts w:ascii="宋体" w:eastAsia="宋体" w:hAnsi="宋体" w:hint="eastAsia"/>
              </w:rPr>
              <w:t>开发</w:t>
            </w:r>
            <w:r w:rsidR="00155690" w:rsidRPr="00D919A6">
              <w:rPr>
                <w:rFonts w:ascii="宋体" w:eastAsia="宋体" w:hAnsi="宋体" w:hint="eastAsia"/>
              </w:rPr>
              <w:t>；</w:t>
            </w:r>
            <w:r w:rsidR="004B2DC8" w:rsidRPr="00D919A6">
              <w:rPr>
                <w:rFonts w:ascii="宋体" w:eastAsia="宋体" w:hAnsi="宋体" w:hint="eastAsia"/>
              </w:rPr>
              <w:t>贺婷婷</w:t>
            </w:r>
            <w:r w:rsidR="004B2DC8">
              <w:rPr>
                <w:rFonts w:ascii="宋体" w:eastAsia="宋体" w:hAnsi="宋体" w:hint="eastAsia"/>
              </w:rPr>
              <w:t>负责</w:t>
            </w:r>
            <w:r w:rsidR="00F57DD5">
              <w:rPr>
                <w:rFonts w:ascii="宋体" w:eastAsia="宋体" w:hAnsi="宋体" w:hint="eastAsia"/>
              </w:rPr>
              <w:t>数据采集与存储</w:t>
            </w:r>
            <w:r w:rsidR="00363125" w:rsidRPr="00D919A6">
              <w:rPr>
                <w:rFonts w:ascii="宋体" w:eastAsia="宋体" w:hAnsi="宋体" w:hint="eastAsia"/>
              </w:rPr>
              <w:t>。</w:t>
            </w:r>
          </w:p>
          <w:p w:rsidR="00B900AD" w:rsidRPr="00D919A6" w:rsidRDefault="00202AA9" w:rsidP="00B900AD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 w:rsidRPr="00D919A6">
              <w:rPr>
                <w:rFonts w:ascii="宋体" w:eastAsia="宋体" w:hAnsi="宋体" w:hint="eastAsia"/>
              </w:rPr>
              <w:t>针对技术栈和人员分工，小组成员</w:t>
            </w:r>
            <w:r w:rsidR="00747692">
              <w:rPr>
                <w:rFonts w:ascii="宋体" w:eastAsia="宋体" w:hAnsi="宋体" w:hint="eastAsia"/>
              </w:rPr>
              <w:t>制定</w:t>
            </w:r>
            <w:r w:rsidRPr="00D919A6">
              <w:rPr>
                <w:rFonts w:ascii="宋体" w:eastAsia="宋体" w:hAnsi="宋体" w:hint="eastAsia"/>
              </w:rPr>
              <w:t>了</w:t>
            </w:r>
            <w:r w:rsidR="002A260D">
              <w:rPr>
                <w:rFonts w:ascii="宋体" w:eastAsia="宋体" w:hAnsi="宋体" w:hint="eastAsia"/>
              </w:rPr>
              <w:t>各自的</w:t>
            </w:r>
            <w:r w:rsidR="00A23FEF">
              <w:rPr>
                <w:rFonts w:ascii="宋体" w:eastAsia="宋体" w:hAnsi="宋体" w:hint="eastAsia"/>
              </w:rPr>
              <w:t>工作</w:t>
            </w:r>
            <w:r w:rsidRPr="00D919A6">
              <w:rPr>
                <w:rFonts w:ascii="宋体" w:eastAsia="宋体" w:hAnsi="宋体" w:hint="eastAsia"/>
              </w:rPr>
              <w:t>计划。</w:t>
            </w:r>
            <w:r w:rsidR="00241F9C">
              <w:rPr>
                <w:rFonts w:ascii="宋体" w:eastAsia="宋体" w:hAnsi="宋体" w:hint="eastAsia"/>
              </w:rPr>
              <w:t>例如，</w:t>
            </w:r>
            <w:r w:rsidR="00665954">
              <w:rPr>
                <w:rFonts w:ascii="宋体" w:eastAsia="宋体" w:hAnsi="宋体" w:hint="eastAsia"/>
              </w:rPr>
              <w:t>负责</w:t>
            </w:r>
            <w:r w:rsidR="00241F9C" w:rsidRPr="00D919A6">
              <w:rPr>
                <w:rFonts w:ascii="宋体" w:eastAsia="宋体" w:hAnsi="宋体" w:hint="eastAsia"/>
              </w:rPr>
              <w:t>后端和前端的同学</w:t>
            </w:r>
            <w:r w:rsidR="00921F79">
              <w:rPr>
                <w:rFonts w:ascii="宋体" w:eastAsia="宋体" w:hAnsi="宋体" w:hint="eastAsia"/>
              </w:rPr>
              <w:t>决定</w:t>
            </w:r>
            <w:r w:rsidR="00241F9C" w:rsidRPr="00D919A6">
              <w:rPr>
                <w:rFonts w:ascii="宋体" w:eastAsia="宋体" w:hAnsi="宋体" w:hint="eastAsia"/>
              </w:rPr>
              <w:t>去搭建框架</w:t>
            </w:r>
            <w:r w:rsidR="00665954">
              <w:rPr>
                <w:rFonts w:ascii="宋体" w:eastAsia="宋体" w:hAnsi="宋体" w:hint="eastAsia"/>
              </w:rPr>
              <w:t>；</w:t>
            </w:r>
            <w:r w:rsidR="00DE331B">
              <w:rPr>
                <w:rFonts w:ascii="宋体" w:eastAsia="宋体" w:hAnsi="宋体" w:hint="eastAsia"/>
              </w:rPr>
              <w:t>负责</w:t>
            </w:r>
            <w:r w:rsidR="00EB3347">
              <w:rPr>
                <w:rFonts w:ascii="宋体" w:eastAsia="宋体" w:hAnsi="宋体" w:hint="eastAsia"/>
              </w:rPr>
              <w:t>数据索引与</w:t>
            </w:r>
            <w:r w:rsidR="00DE331B">
              <w:rPr>
                <w:rFonts w:ascii="宋体" w:eastAsia="宋体" w:hAnsi="宋体" w:hint="eastAsia"/>
              </w:rPr>
              <w:t>搜索的同学决定去学习相关技术</w:t>
            </w:r>
            <w:r w:rsidR="00241F9C" w:rsidRPr="00D919A6">
              <w:rPr>
                <w:rFonts w:ascii="宋体" w:eastAsia="宋体" w:hAnsi="宋体" w:hint="eastAsia"/>
              </w:rPr>
              <w:t>。</w:t>
            </w:r>
          </w:p>
          <w:p w:rsidR="009D6459" w:rsidRPr="00241F9C" w:rsidRDefault="00604290" w:rsidP="00241F9C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小组</w:t>
            </w:r>
            <w:r w:rsidR="0013044A" w:rsidRPr="00D919A6">
              <w:rPr>
                <w:rFonts w:ascii="宋体" w:eastAsia="宋体" w:hAnsi="宋体" w:hint="eastAsia"/>
              </w:rPr>
              <w:t>进行了第一轮的需求</w:t>
            </w:r>
            <w:r w:rsidR="00A60410">
              <w:rPr>
                <w:rFonts w:ascii="宋体" w:eastAsia="宋体" w:hAnsi="宋体" w:hint="eastAsia"/>
              </w:rPr>
              <w:t>分析</w:t>
            </w:r>
            <w:r w:rsidR="00A317C2">
              <w:rPr>
                <w:rFonts w:ascii="宋体" w:eastAsia="宋体" w:hAnsi="宋体" w:hint="eastAsia"/>
              </w:rPr>
              <w:t>与</w:t>
            </w:r>
            <w:r w:rsidR="0013044A" w:rsidRPr="00D919A6">
              <w:rPr>
                <w:rFonts w:ascii="宋体" w:eastAsia="宋体" w:hAnsi="宋体" w:hint="eastAsia"/>
              </w:rPr>
              <w:t>讨论</w:t>
            </w:r>
            <w:r w:rsidR="00741CC4">
              <w:rPr>
                <w:rFonts w:ascii="宋体" w:eastAsia="宋体" w:hAnsi="宋体" w:hint="eastAsia"/>
              </w:rPr>
              <w:t>。</w:t>
            </w:r>
            <w:r w:rsidR="00EB3347">
              <w:rPr>
                <w:rFonts w:ascii="宋体" w:eastAsia="宋体" w:hAnsi="宋体" w:hint="eastAsia"/>
              </w:rPr>
              <w:t>在</w:t>
            </w:r>
            <w:r w:rsidR="005F38A9">
              <w:rPr>
                <w:rFonts w:ascii="宋体" w:eastAsia="宋体" w:hAnsi="宋体" w:hint="eastAsia"/>
              </w:rPr>
              <w:t>完成</w:t>
            </w:r>
            <w:r w:rsidR="00EB3347">
              <w:rPr>
                <w:rFonts w:ascii="宋体" w:eastAsia="宋体" w:hAnsi="宋体" w:hint="eastAsia"/>
              </w:rPr>
              <w:t>搜索引擎的</w:t>
            </w:r>
            <w:r w:rsidR="005F38A9">
              <w:rPr>
                <w:rFonts w:ascii="宋体" w:eastAsia="宋体" w:hAnsi="宋体" w:hint="eastAsia"/>
              </w:rPr>
              <w:t>基本功能上</w:t>
            </w:r>
            <w:r w:rsidR="00EB3347">
              <w:rPr>
                <w:rFonts w:ascii="宋体" w:eastAsia="宋体" w:hAnsi="宋体" w:hint="eastAsia"/>
              </w:rPr>
              <w:t>，</w:t>
            </w:r>
            <w:r w:rsidR="005F38A9">
              <w:rPr>
                <w:rFonts w:ascii="宋体" w:eastAsia="宋体" w:hAnsi="宋体" w:hint="eastAsia"/>
              </w:rPr>
              <w:t>小组决定拓宽</w:t>
            </w:r>
            <w:r w:rsidR="00813B4C">
              <w:rPr>
                <w:rFonts w:ascii="宋体" w:eastAsia="宋体" w:hAnsi="宋体" w:hint="eastAsia"/>
              </w:rPr>
              <w:t>功能：</w:t>
            </w:r>
            <w:r w:rsidR="00D30DC4" w:rsidRPr="00D919A6">
              <w:rPr>
                <w:rFonts w:ascii="宋体" w:eastAsia="宋体" w:hAnsi="宋体" w:hint="eastAsia"/>
              </w:rPr>
              <w:t>高</w:t>
            </w:r>
            <w:r w:rsidR="00D30DC4" w:rsidRPr="00D919A6">
              <w:rPr>
                <w:rFonts w:ascii="宋体" w:eastAsia="宋体" w:hAnsi="宋体"/>
              </w:rPr>
              <w:t>级搜索</w:t>
            </w:r>
            <w:r w:rsidR="00D30DC4" w:rsidRPr="00D919A6">
              <w:rPr>
                <w:rFonts w:ascii="宋体" w:eastAsia="宋体" w:hAnsi="宋体" w:hint="eastAsia"/>
              </w:rPr>
              <w:t>、热点搜索、</w:t>
            </w:r>
            <w:r w:rsidR="0028270A" w:rsidRPr="00D919A6">
              <w:rPr>
                <w:rFonts w:ascii="宋体" w:eastAsia="宋体" w:hAnsi="宋体"/>
              </w:rPr>
              <w:t>智能补全</w:t>
            </w:r>
            <w:r w:rsidR="0028270A" w:rsidRPr="00D919A6">
              <w:rPr>
                <w:rFonts w:ascii="宋体" w:eastAsia="宋体" w:hAnsi="宋体" w:hint="eastAsia"/>
              </w:rPr>
              <w:t>、</w:t>
            </w:r>
            <w:r w:rsidR="00DA4842" w:rsidRPr="00D919A6">
              <w:rPr>
                <w:rFonts w:ascii="宋体" w:eastAsia="宋体" w:hAnsi="宋体"/>
              </w:rPr>
              <w:t>同类型推荐</w:t>
            </w:r>
            <w:r w:rsidR="00C30535" w:rsidRPr="00D919A6">
              <w:rPr>
                <w:rFonts w:ascii="宋体" w:eastAsia="宋体" w:hAnsi="宋体" w:hint="eastAsia"/>
              </w:rPr>
              <w:t>。</w:t>
            </w:r>
            <w:r w:rsidR="00C755D0">
              <w:rPr>
                <w:rFonts w:ascii="宋体" w:eastAsia="宋体" w:hAnsi="宋体" w:hint="eastAsia"/>
              </w:rPr>
              <w:t>面向影视领域</w:t>
            </w:r>
            <w:r w:rsidR="001E2A9D">
              <w:rPr>
                <w:rFonts w:ascii="宋体" w:eastAsia="宋体" w:hAnsi="宋体" w:hint="eastAsia"/>
              </w:rPr>
              <w:t>，</w:t>
            </w:r>
            <w:r w:rsidR="006E672D">
              <w:rPr>
                <w:rFonts w:ascii="宋体" w:eastAsia="宋体" w:hAnsi="宋体" w:hint="eastAsia"/>
              </w:rPr>
              <w:t>小组</w:t>
            </w:r>
            <w:r w:rsidR="001E2A9D">
              <w:rPr>
                <w:rFonts w:ascii="宋体" w:eastAsia="宋体" w:hAnsi="宋体" w:hint="eastAsia"/>
              </w:rPr>
              <w:t>提出</w:t>
            </w:r>
            <w:r w:rsidR="00CB509D">
              <w:rPr>
                <w:rFonts w:ascii="宋体" w:eastAsia="宋体" w:hAnsi="宋体" w:hint="eastAsia"/>
              </w:rPr>
              <w:t>统计点击量、评分数、资源链接的</w:t>
            </w:r>
            <w:r w:rsidR="00755E3F">
              <w:rPr>
                <w:rFonts w:ascii="宋体" w:eastAsia="宋体" w:hAnsi="宋体" w:hint="eastAsia"/>
              </w:rPr>
              <w:t>探索方向</w:t>
            </w:r>
            <w:r w:rsidR="00245C01">
              <w:rPr>
                <w:rFonts w:ascii="宋体" w:eastAsia="宋体" w:hAnsi="宋体" w:hint="eastAsia"/>
              </w:rPr>
              <w:t>。</w:t>
            </w:r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第一次组会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6B7A07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张佳瑶</w:t>
            </w:r>
          </w:p>
        </w:tc>
      </w:tr>
    </w:tbl>
    <w:p w:rsidR="00FD5E86" w:rsidRPr="00C04F78" w:rsidRDefault="00BE7FA7" w:rsidP="00BE7FA7">
      <w:pPr>
        <w:pStyle w:val="a5"/>
        <w:rPr>
          <w:rFonts w:ascii="宋体" w:eastAsia="宋体" w:hAnsi="宋体" w:hint="eastAsia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E530E4"/>
    <w:multiLevelType w:val="hybridMultilevel"/>
    <w:tmpl w:val="E458A022"/>
    <w:lvl w:ilvl="0" w:tplc="98068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E12828"/>
    <w:multiLevelType w:val="hybridMultilevel"/>
    <w:tmpl w:val="3140BE02"/>
    <w:lvl w:ilvl="0" w:tplc="8026C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02CEB"/>
    <w:rsid w:val="000147D9"/>
    <w:rsid w:val="0001727F"/>
    <w:rsid w:val="00017BB2"/>
    <w:rsid w:val="00057ED2"/>
    <w:rsid w:val="000C639A"/>
    <w:rsid w:val="000C68CD"/>
    <w:rsid w:val="000D3886"/>
    <w:rsid w:val="0010717D"/>
    <w:rsid w:val="00115D76"/>
    <w:rsid w:val="00122D99"/>
    <w:rsid w:val="0013044A"/>
    <w:rsid w:val="00134FC3"/>
    <w:rsid w:val="00155690"/>
    <w:rsid w:val="001C27C9"/>
    <w:rsid w:val="001E2A9D"/>
    <w:rsid w:val="001F4042"/>
    <w:rsid w:val="00202AA9"/>
    <w:rsid w:val="002052A8"/>
    <w:rsid w:val="00221AF2"/>
    <w:rsid w:val="00230532"/>
    <w:rsid w:val="00231E6B"/>
    <w:rsid w:val="00240ACC"/>
    <w:rsid w:val="00241F9C"/>
    <w:rsid w:val="00245C01"/>
    <w:rsid w:val="0024623E"/>
    <w:rsid w:val="00254FC6"/>
    <w:rsid w:val="00256B63"/>
    <w:rsid w:val="00276B58"/>
    <w:rsid w:val="00277170"/>
    <w:rsid w:val="0028270A"/>
    <w:rsid w:val="002A260D"/>
    <w:rsid w:val="002E6944"/>
    <w:rsid w:val="002F3A30"/>
    <w:rsid w:val="002F62F8"/>
    <w:rsid w:val="00336B65"/>
    <w:rsid w:val="00336E15"/>
    <w:rsid w:val="00355E7A"/>
    <w:rsid w:val="00360FA7"/>
    <w:rsid w:val="00363125"/>
    <w:rsid w:val="003646FA"/>
    <w:rsid w:val="0036498E"/>
    <w:rsid w:val="0038116A"/>
    <w:rsid w:val="00387CAE"/>
    <w:rsid w:val="003B532A"/>
    <w:rsid w:val="003C292A"/>
    <w:rsid w:val="004321BC"/>
    <w:rsid w:val="0046400E"/>
    <w:rsid w:val="00464A27"/>
    <w:rsid w:val="004863EF"/>
    <w:rsid w:val="00497367"/>
    <w:rsid w:val="004B2DC8"/>
    <w:rsid w:val="004C7726"/>
    <w:rsid w:val="004D2DD9"/>
    <w:rsid w:val="004D6F87"/>
    <w:rsid w:val="004F628C"/>
    <w:rsid w:val="00521F17"/>
    <w:rsid w:val="00541761"/>
    <w:rsid w:val="00544666"/>
    <w:rsid w:val="00544EF7"/>
    <w:rsid w:val="00545D74"/>
    <w:rsid w:val="0056127C"/>
    <w:rsid w:val="00596C77"/>
    <w:rsid w:val="005C358F"/>
    <w:rsid w:val="005D1E38"/>
    <w:rsid w:val="005E1EDD"/>
    <w:rsid w:val="005E4473"/>
    <w:rsid w:val="005E7C8A"/>
    <w:rsid w:val="005F38A9"/>
    <w:rsid w:val="00603235"/>
    <w:rsid w:val="00604290"/>
    <w:rsid w:val="00607EBE"/>
    <w:rsid w:val="00621D59"/>
    <w:rsid w:val="0063753F"/>
    <w:rsid w:val="00640CB1"/>
    <w:rsid w:val="00665954"/>
    <w:rsid w:val="0067006E"/>
    <w:rsid w:val="006927EA"/>
    <w:rsid w:val="006B7A07"/>
    <w:rsid w:val="006E455E"/>
    <w:rsid w:val="006E672D"/>
    <w:rsid w:val="006F041B"/>
    <w:rsid w:val="00706A24"/>
    <w:rsid w:val="00741CC4"/>
    <w:rsid w:val="00747692"/>
    <w:rsid w:val="00755E3F"/>
    <w:rsid w:val="00760006"/>
    <w:rsid w:val="007656F5"/>
    <w:rsid w:val="00780AD2"/>
    <w:rsid w:val="007819B7"/>
    <w:rsid w:val="00791DF1"/>
    <w:rsid w:val="007A388B"/>
    <w:rsid w:val="007A7EA7"/>
    <w:rsid w:val="007C33BD"/>
    <w:rsid w:val="008077A3"/>
    <w:rsid w:val="00813B4C"/>
    <w:rsid w:val="008273B1"/>
    <w:rsid w:val="00845197"/>
    <w:rsid w:val="008E413D"/>
    <w:rsid w:val="008E653D"/>
    <w:rsid w:val="008F1DFB"/>
    <w:rsid w:val="00921F79"/>
    <w:rsid w:val="0093419A"/>
    <w:rsid w:val="00950133"/>
    <w:rsid w:val="009924ED"/>
    <w:rsid w:val="009A5997"/>
    <w:rsid w:val="009A6CD2"/>
    <w:rsid w:val="009B032D"/>
    <w:rsid w:val="009D6459"/>
    <w:rsid w:val="009E1EBA"/>
    <w:rsid w:val="009F4069"/>
    <w:rsid w:val="00A020D9"/>
    <w:rsid w:val="00A23FEF"/>
    <w:rsid w:val="00A300D8"/>
    <w:rsid w:val="00A317C2"/>
    <w:rsid w:val="00A423B0"/>
    <w:rsid w:val="00A436E1"/>
    <w:rsid w:val="00A5764F"/>
    <w:rsid w:val="00A60410"/>
    <w:rsid w:val="00A97404"/>
    <w:rsid w:val="00AB0341"/>
    <w:rsid w:val="00AF0B9F"/>
    <w:rsid w:val="00B30B88"/>
    <w:rsid w:val="00B57094"/>
    <w:rsid w:val="00B6305C"/>
    <w:rsid w:val="00B71471"/>
    <w:rsid w:val="00B900AD"/>
    <w:rsid w:val="00BA181E"/>
    <w:rsid w:val="00BC4281"/>
    <w:rsid w:val="00BE30A5"/>
    <w:rsid w:val="00BE7FA7"/>
    <w:rsid w:val="00BF1F9D"/>
    <w:rsid w:val="00C04F78"/>
    <w:rsid w:val="00C14FBA"/>
    <w:rsid w:val="00C30535"/>
    <w:rsid w:val="00C3432A"/>
    <w:rsid w:val="00C54BF9"/>
    <w:rsid w:val="00C7558D"/>
    <w:rsid w:val="00C755D0"/>
    <w:rsid w:val="00CB078F"/>
    <w:rsid w:val="00CB509D"/>
    <w:rsid w:val="00CF02A0"/>
    <w:rsid w:val="00CF394C"/>
    <w:rsid w:val="00D10F93"/>
    <w:rsid w:val="00D14DEB"/>
    <w:rsid w:val="00D30DC4"/>
    <w:rsid w:val="00D62F24"/>
    <w:rsid w:val="00D919A6"/>
    <w:rsid w:val="00D91B5F"/>
    <w:rsid w:val="00DA32F5"/>
    <w:rsid w:val="00DA34AE"/>
    <w:rsid w:val="00DA4842"/>
    <w:rsid w:val="00DB3B73"/>
    <w:rsid w:val="00DC0E31"/>
    <w:rsid w:val="00DE331B"/>
    <w:rsid w:val="00E15644"/>
    <w:rsid w:val="00E33B1A"/>
    <w:rsid w:val="00E4755A"/>
    <w:rsid w:val="00E57AC9"/>
    <w:rsid w:val="00E6097C"/>
    <w:rsid w:val="00E82A3C"/>
    <w:rsid w:val="00EA32C7"/>
    <w:rsid w:val="00EB3347"/>
    <w:rsid w:val="00EC1D9E"/>
    <w:rsid w:val="00EF17E7"/>
    <w:rsid w:val="00F31AD1"/>
    <w:rsid w:val="00F42D5F"/>
    <w:rsid w:val="00F57DD5"/>
    <w:rsid w:val="00F65BCE"/>
    <w:rsid w:val="00FC136C"/>
    <w:rsid w:val="00FE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E1DD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158</cp:revision>
  <dcterms:created xsi:type="dcterms:W3CDTF">2019-09-10T14:28:00Z</dcterms:created>
  <dcterms:modified xsi:type="dcterms:W3CDTF">2020-07-02T07:13:00Z</dcterms:modified>
</cp:coreProperties>
</file>