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742E9E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3572">
        <w:rPr>
          <w:b/>
          <w:bCs/>
          <w:sz w:val="32"/>
          <w:szCs w:val="32"/>
        </w:rPr>
        <w:t>xx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1E289D06" w14:textId="450C15F6" w:rsidR="00D43AD0" w:rsidRDefault="00D43AD0" w:rsidP="00D43AD0">
      <w:r>
        <w:t xml:space="preserve">Built and tested </w:t>
      </w:r>
      <w:r w:rsidR="00703572">
        <w:t>MONTH</w:t>
      </w:r>
      <w:r>
        <w:t xml:space="preserve"> 2026 by </w:t>
      </w:r>
      <w:r w:rsidR="00703572">
        <w:t>PEOPLE</w:t>
      </w:r>
    </w:p>
    <w:p w14:paraId="30077D19" w14:textId="77777777" w:rsidR="00D43AD0" w:rsidRDefault="00D43AD0" w:rsidP="00D43AD0"/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4282F7F" w:rsidR="00D43AD0" w:rsidRDefault="00703572" w:rsidP="00D43AD0">
      <w:r>
        <w:t>NOTES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5AFF01D7" w:rsidR="00D43AD0" w:rsidRPr="00CC0496" w:rsidRDefault="00703572" w:rsidP="00D43AD0">
      <w:pPr>
        <w:tabs>
          <w:tab w:val="left" w:pos="4860"/>
        </w:tabs>
      </w:pPr>
      <w:r>
        <w:t>IMAGE</w:t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77777777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>
        <w:t xml:space="preserve"> 000.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0F34C7D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3A85900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97687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239</Words>
  <Characters>1367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2026-03-24T16:41:00Z</dcterms:created>
  <dcterms:modified xsi:type="dcterms:W3CDTF">2026-03-24T16:43:00Z</dcterms:modified>
</cp:coreProperties>
</file>