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C46508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2E0645"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B6A4443" w:rsidR="00D43AD0" w:rsidRDefault="00D43AD0" w:rsidP="00D43AD0">
      <w:r>
        <w:t xml:space="preserve">Built and tested </w:t>
      </w:r>
      <w:r w:rsidR="002E0645">
        <w:t>February-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AC1D3B7" w:rsidR="00D43AD0" w:rsidRDefault="00DD2EA7" w:rsidP="00D43AD0">
      <w:r>
        <w:t xml:space="preserve">Needs a lid. </w:t>
      </w:r>
    </w:p>
    <w:p w14:paraId="4CF43EDD" w14:textId="0B288D96" w:rsidR="00DD2EA7" w:rsidRDefault="00DD2EA7" w:rsidP="00D43AD0">
      <w:r>
        <w:t xml:space="preserve">P-V </w:t>
      </w:r>
      <w:proofErr w:type="spellStart"/>
      <w:r>
        <w:t>quicktests</w:t>
      </w:r>
      <w:proofErr w:type="spellEnd"/>
      <w:r>
        <w:t xml:space="preserve"> showed constant 4mV output voltage regardless of input power and frequency.</w:t>
      </w:r>
    </w:p>
    <w:p w14:paraId="69A4F3AE" w14:textId="7AA20E1B" w:rsidR="001E63E1" w:rsidRDefault="001E63E1" w:rsidP="00D43AD0">
      <w:r>
        <w:t xml:space="preserve">S11 measurement looks like impedance issue (relatively flat, sloping from 0dB to -5dB with no significant features, looks </w:t>
      </w:r>
      <w:proofErr w:type="gramStart"/>
      <w:r>
        <w:t>similar to</w:t>
      </w:r>
      <w:proofErr w:type="gramEnd"/>
      <w:r>
        <w:t xml:space="preserve"> S11 measurement of noise with no device under test).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2F02984D" w:rsidR="00D43AD0" w:rsidRPr="00CC0496" w:rsidRDefault="00480F4F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41C1293A" w:rsidR="00703572" w:rsidRPr="00703572" w:rsidRDefault="003C4471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A576F89" wp14:editId="11DDE224">
            <wp:extent cx="5972810" cy="4778375"/>
            <wp:effectExtent l="0" t="0" r="0" b="0"/>
            <wp:docPr id="241095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95890" name="Picture 24109589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157A4B1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DCC6638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1E63E1"/>
    <w:rsid w:val="002E0645"/>
    <w:rsid w:val="002F2F31"/>
    <w:rsid w:val="00361128"/>
    <w:rsid w:val="00364FFB"/>
    <w:rsid w:val="003A1C16"/>
    <w:rsid w:val="003B2A93"/>
    <w:rsid w:val="003C4471"/>
    <w:rsid w:val="004508E2"/>
    <w:rsid w:val="00480F4F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46C1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F3A4B"/>
    <w:rsid w:val="00D26536"/>
    <w:rsid w:val="00D34E77"/>
    <w:rsid w:val="00D35B3B"/>
    <w:rsid w:val="00D41D4C"/>
    <w:rsid w:val="00D43AD0"/>
    <w:rsid w:val="00D97687"/>
    <w:rsid w:val="00DD2EA7"/>
    <w:rsid w:val="00E52928"/>
    <w:rsid w:val="00E54472"/>
    <w:rsid w:val="00E746F3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285</Words>
  <Characters>1630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7</cp:revision>
  <cp:lastPrinted>2026-03-24T16:48:00Z</cp:lastPrinted>
  <dcterms:created xsi:type="dcterms:W3CDTF">2026-03-24T16:58:00Z</dcterms:created>
  <dcterms:modified xsi:type="dcterms:W3CDTF">2026-04-17T20:12:00Z</dcterms:modified>
</cp:coreProperties>
</file>