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>
    <v:background id="_x0000_s1025">
      <v:fill type="tile" on="t" color2="#FFFFFF" o:title="D10" focussize="0,0" recolor="t" r:id="rId4"/>
    </v:background>
  </w:background>
  <w:body>
    <w:p>
      <w:pPr>
        <w:tabs>
          <w:tab w:val="left" w:pos="750"/>
        </w:tabs>
      </w:pP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1214755</wp:posOffset>
                </wp:positionV>
                <wp:extent cx="3104515" cy="4965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451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23181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36"/>
                                <w:szCs w:val="36"/>
                              </w:rPr>
                              <w:t>我</w:t>
                            </w:r>
                            <w:r>
                              <w:rPr>
                                <w:color w:val="231815"/>
                                <w:sz w:val="36"/>
                                <w:szCs w:val="36"/>
                              </w:rPr>
                              <w:t>，期待一个</w:t>
                            </w:r>
                            <w:r>
                              <w:rPr>
                                <w:rFonts w:hint="eastAsia"/>
                                <w:color w:val="231815"/>
                                <w:sz w:val="36"/>
                                <w:szCs w:val="36"/>
                              </w:rPr>
                              <w:t>自我展示</w:t>
                            </w:r>
                            <w:r>
                              <w:rPr>
                                <w:color w:val="231815"/>
                                <w:sz w:val="36"/>
                                <w:szCs w:val="36"/>
                              </w:rPr>
                              <w:t>的舞台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95.65pt;height:39.1pt;width:244.45pt;mso-position-vertical-relative:page;z-index:251667456;mso-width-relative:page;mso-height-relative:margin;mso-height-percent:200;" filled="f" stroked="f" coordsize="21600,21600" o:gfxdata="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I/MPdoAAAALAQAADwAAAAAAAAABACAA&#10;AAAiAAAAZHJzL2Rvd25yZXYueG1sUEsBAhQAFAAAAAgAh07iQBQc7YsLAgAA2w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231815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231815"/>
                          <w:sz w:val="36"/>
                          <w:szCs w:val="36"/>
                        </w:rPr>
                        <w:t>我</w:t>
                      </w:r>
                      <w:r>
                        <w:rPr>
                          <w:color w:val="231815"/>
                          <w:sz w:val="36"/>
                          <w:szCs w:val="36"/>
                        </w:rPr>
                        <w:t>，期待一个</w:t>
                      </w:r>
                      <w:r>
                        <w:rPr>
                          <w:rFonts w:hint="eastAsia"/>
                          <w:color w:val="231815"/>
                          <w:sz w:val="36"/>
                          <w:szCs w:val="36"/>
                        </w:rPr>
                        <w:t>自我展示</w:t>
                      </w:r>
                      <w:r>
                        <w:rPr>
                          <w:color w:val="231815"/>
                          <w:sz w:val="36"/>
                          <w:szCs w:val="36"/>
                        </w:rPr>
                        <w:t>的舞台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ge">
                  <wp:posOffset>609600</wp:posOffset>
                </wp:positionV>
                <wp:extent cx="1752600" cy="4965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  <w:t>e</w:t>
                            </w:r>
                            <w:r>
                              <w:rPr>
                                <w:color w:val="231815"/>
                                <w:sz w:val="72"/>
                                <w:szCs w:val="72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  <w:t>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54pt;margin-top:48pt;height:39.1pt;width:138pt;mso-position-vertical-relative:page;z-index:251671552;mso-width-relative:page;mso-height-relative:margin;mso-height-percent:200;" filled="f" stroked="f" coordsize="21600,21600" o:gfxdata="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sy5v9YAAAAKAQAADwAAAAAAAAABACAAAAAiAAAA&#10;ZHJzL2Rvd25yZXYueG1sUEsBAhQAFAAAAAgAh07iQE38zY4JAgAA2w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  <w:t>e</w:t>
                      </w:r>
                      <w:r>
                        <w:rPr>
                          <w:color w:val="231815"/>
                          <w:sz w:val="72"/>
                          <w:szCs w:val="72"/>
                        </w:rPr>
                        <w:t>s</w:t>
                      </w:r>
                      <w:r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  <w:t>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ge">
                  <wp:posOffset>361950</wp:posOffset>
                </wp:positionV>
                <wp:extent cx="1962150" cy="4965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231815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52"/>
                                <w:szCs w:val="52"/>
                              </w:rPr>
                              <w:t>求职</w:t>
                            </w:r>
                            <w:r>
                              <w:rPr>
                                <w:color w:val="231815"/>
                                <w:sz w:val="52"/>
                                <w:szCs w:val="52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54pt;margin-top:28.5pt;height:39.1pt;width:154.5pt;mso-position-vertical-relative:page;z-index:251669504;mso-width-relative:page;mso-height-relative:margin;mso-height-percent:200;" filled="f" stroked="f" coordsize="21600,21600" o:gfxdata="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X2INNYAAAAKAQAADwAAAAAAAAABACAAAAAiAAAA&#10;ZHJzL2Rvd25yZXYueG1sUEsBAhQAFAAAAAgAh07iQI78lR0JAgAA2w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231815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231815"/>
                          <w:sz w:val="52"/>
                          <w:szCs w:val="52"/>
                        </w:rPr>
                        <w:t>求职</w:t>
                      </w:r>
                      <w:r>
                        <w:rPr>
                          <w:color w:val="231815"/>
                          <w:sz w:val="52"/>
                          <w:szCs w:val="52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231815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-28575</wp:posOffset>
            </wp:positionV>
            <wp:extent cx="7590155" cy="10737215"/>
            <wp:effectExtent l="0" t="0" r="10795" b="698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073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snapToGrid w:val="0"/>
        <w:jc w:val="center"/>
        <w:rPr>
          <w:rFonts w:hint="eastAsia" w:ascii="微软雅黑" w:hAnsi="微软雅黑" w:eastAsia="微软雅黑"/>
          <w:b/>
          <w:sz w:val="64"/>
          <w:szCs w:val="64"/>
        </w:rPr>
      </w:pPr>
      <w:r>
        <w:rPr>
          <w:rFonts w:hint="eastAsia" w:ascii="微软雅黑" w:hAnsi="微软雅黑" w:eastAsia="微软雅黑"/>
          <w:b/>
          <w:sz w:val="64"/>
          <w:szCs w:val="64"/>
        </w:rPr>
        <w:br w:type="page"/>
      </w:r>
    </w:p>
    <w:tbl>
      <w:tblPr>
        <w:tblStyle w:val="9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64"/>
                <w:szCs w:val="6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64"/>
                <w:szCs w:val="64"/>
                <w:lang w:eastAsia="zh-CN"/>
              </w:rPr>
              <w:t>奈森设计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exact"/>
        </w:trPr>
        <w:tc>
          <w:tcPr>
            <w:tcW w:w="10466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求职目标：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市场专员</w:t>
            </w:r>
          </w:p>
        </w:tc>
      </w:tr>
    </w:tbl>
    <w:p>
      <w:pPr>
        <w:rPr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-504825</wp:posOffset>
            </wp:positionH>
            <wp:positionV relativeFrom="page">
              <wp:posOffset>9525</wp:posOffset>
            </wp:positionV>
            <wp:extent cx="2325370" cy="1495425"/>
            <wp:effectExtent l="0" t="0" r="0" b="0"/>
            <wp:wrapNone/>
            <wp:docPr id="5" name="图片 5" descr="C:\Users\Administrator\Desktop\OM0004\fang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OM0004\fangz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676" cy="149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tbl>
      <w:tblPr>
        <w:tblStyle w:val="9"/>
        <w:tblW w:w="10466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1701"/>
        <w:gridCol w:w="283"/>
        <w:gridCol w:w="2410"/>
        <w:gridCol w:w="284"/>
        <w:gridCol w:w="2126"/>
        <w:gridCol w:w="283"/>
        <w:gridCol w:w="3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52070</wp:posOffset>
                  </wp:positionV>
                  <wp:extent cx="144145" cy="144145"/>
                  <wp:effectExtent l="0" t="0" r="8890" b="8890"/>
                  <wp:wrapNone/>
                  <wp:docPr id="1" name="图片 1" descr="E:\Workspaces\500ding\WebRoot\resources\500d\editresume\images\common\gray\birthd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:\Workspaces\500ding\WebRoot\resources\500d\editresume\images\common\gray\birthd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24岁</w:t>
            </w:r>
          </w:p>
        </w:tc>
        <w:tc>
          <w:tcPr>
            <w:tcW w:w="283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40640</wp:posOffset>
                  </wp:positionV>
                  <wp:extent cx="152400" cy="152400"/>
                  <wp:effectExtent l="0" t="0" r="0" b="0"/>
                  <wp:wrapNone/>
                  <wp:docPr id="2" name="图片 2" descr="E:\Workspaces\500ding\WebRoot\resources\500d\editresume\images\common\gray\ad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:\Workspaces\500ding\WebRoot\resources\500d\editresume\images\common\gray\add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2410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上海</w:t>
            </w:r>
            <w:r>
              <w:rPr>
                <w:rFonts w:hint="eastAsia" w:ascii="微软雅黑" w:hAnsi="微软雅黑" w:eastAsia="微软雅黑"/>
                <w:szCs w:val="21"/>
              </w:rPr>
              <w:t>市</w:t>
            </w:r>
          </w:p>
        </w:tc>
        <w:tc>
          <w:tcPr>
            <w:tcW w:w="284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51435</wp:posOffset>
                  </wp:positionV>
                  <wp:extent cx="133350" cy="133350"/>
                  <wp:effectExtent l="0" t="0" r="0" b="0"/>
                  <wp:wrapNone/>
                  <wp:docPr id="3" name="图片 3" descr="E:\Workspaces\500ding\WebRoot\resources\500d\editresume\images\common\gray\mob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E:\Workspaces\500ding\WebRoot\resources\500d\editresume\images\common\gray\mob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2126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13500135000</w:t>
            </w:r>
          </w:p>
        </w:tc>
        <w:tc>
          <w:tcPr>
            <w:tcW w:w="283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63500</wp:posOffset>
                  </wp:positionV>
                  <wp:extent cx="133350" cy="133350"/>
                  <wp:effectExtent l="0" t="0" r="0" b="0"/>
                  <wp:wrapNone/>
                  <wp:docPr id="4" name="图片 4" descr="E:\Workspaces\500ding\WebRoot\resources\500d\editresume\images\common\gray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E:\Workspaces\500ding\WebRoot\resources\500d\editresume\images\common\gray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</w:rPr>
              <w:t xml:space="preserve"> </w:t>
            </w:r>
          </w:p>
        </w:tc>
        <w:tc>
          <w:tcPr>
            <w:tcW w:w="3095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service@500d.me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585858" w:themeColor="text1" w:themeTint="A6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2008.09-2012.07</w:t>
            </w:r>
            <w:r>
              <w:rPr>
                <w:rFonts w:ascii="微软雅黑" w:hAnsi="微软雅黑" w:eastAsia="微软雅黑"/>
              </w:rPr>
              <w:t xml:space="preserve">        华南理工</w:t>
            </w:r>
            <w:r>
              <w:rPr>
                <w:rFonts w:hint="eastAsia" w:ascii="微软雅黑" w:hAnsi="微软雅黑" w:eastAsia="微软雅黑"/>
              </w:rPr>
              <w:t xml:space="preserve">        </w:t>
            </w:r>
            <w:r>
              <w:rPr>
                <w:rFonts w:ascii="微软雅黑" w:hAnsi="微软雅黑" w:eastAsia="微软雅黑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</w:trPr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主修课程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2013.10至今        卓望信息科技有限公司        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1、负责社会化媒体营销团队的搭建工作，制定相关运营策略和指标，带领团队实施计划；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2、网站常态运营活动规划和推进执行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3、相关数据报告和统计，为公司决策层提供决策依据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4、轻量级产品和应用的策划，统筹产品、技术团队成员实施。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工作成果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2012.08-2013.09        广州灵心沙文化活动有限公司        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2" w:hRule="atLeast"/>
        </w:trPr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1、网络推广渠道搭建维护，包括QQ空间、微博、豆瓣等；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2、负责软硬广投放，网络舆情监控，公关稿撰写，事件营销策划；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3" w:hRule="atLeast"/>
        </w:trPr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CET-6，优秀的听说写能力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计算机二级，熟悉计算机各项操作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高级营销员，国家职业资格四级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br w:type="page"/>
      </w:r>
    </w:p>
    <w:p>
      <w: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1954530</wp:posOffset>
            </wp:positionH>
            <wp:positionV relativeFrom="page">
              <wp:posOffset>1680845</wp:posOffset>
            </wp:positionV>
            <wp:extent cx="3145155" cy="222250"/>
            <wp:effectExtent l="0" t="0" r="17145" b="571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4288155</wp:posOffset>
            </wp:positionH>
            <wp:positionV relativeFrom="page">
              <wp:posOffset>247650</wp:posOffset>
            </wp:positionV>
            <wp:extent cx="648970" cy="472440"/>
            <wp:effectExtent l="0" t="0" r="17780" b="3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ge">
                  <wp:posOffset>2466975</wp:posOffset>
                </wp:positionV>
                <wp:extent cx="6677660" cy="66370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3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15pt;margin-top:194.25pt;height:522.6pt;width:525.8pt;mso-position-vertical-relative:page;z-index:251677696;mso-width-relative:page;mso-height-relative:page;" filled="f" stroked="f" coordsize="21600,21600" o:gfxdata="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uuDT22QAAAAwBAAAPAAAAAAAAAAEAIAAA&#10;ACIAAABkcnMvZG93bnJldi54bWxQSwECFAAUAAAACACHTuJA0wVapgsCAADe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奈森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2249805</wp:posOffset>
            </wp:positionH>
            <wp:positionV relativeFrom="page">
              <wp:posOffset>419100</wp:posOffset>
            </wp:positionV>
            <wp:extent cx="2557145" cy="1261745"/>
            <wp:effectExtent l="0" t="0" r="14605" b="1460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-379095</wp:posOffset>
            </wp:positionH>
            <wp:positionV relativeFrom="page">
              <wp:posOffset>-4445</wp:posOffset>
            </wp:positionV>
            <wp:extent cx="7563485" cy="10695305"/>
            <wp:effectExtent l="0" t="0" r="18415" b="1079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5850255</wp:posOffset>
            </wp:positionH>
            <wp:positionV relativeFrom="page">
              <wp:posOffset>8053070</wp:posOffset>
            </wp:positionV>
            <wp:extent cx="1160780" cy="2642235"/>
            <wp:effectExtent l="0" t="0" r="1270" b="57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rPr>
          <w:rFonts w:ascii="微软雅黑" w:hAnsi="微软雅黑" w:eastAsia="微软雅黑"/>
          <w:sz w:val="2"/>
          <w:szCs w:val="2"/>
        </w:rPr>
      </w:pPr>
    </w:p>
    <w:sectPr>
      <w:pgSz w:w="11906" w:h="16838"/>
      <w:pgMar w:top="454" w:right="720" w:bottom="454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CC"/>
    <w:rsid w:val="000237DE"/>
    <w:rsid w:val="00025737"/>
    <w:rsid w:val="00063F88"/>
    <w:rsid w:val="00067905"/>
    <w:rsid w:val="00077BB7"/>
    <w:rsid w:val="00091009"/>
    <w:rsid w:val="000C41E1"/>
    <w:rsid w:val="00104BCA"/>
    <w:rsid w:val="001A4185"/>
    <w:rsid w:val="001D0D9F"/>
    <w:rsid w:val="00224D24"/>
    <w:rsid w:val="0024726B"/>
    <w:rsid w:val="002514B9"/>
    <w:rsid w:val="002A445A"/>
    <w:rsid w:val="002B49ED"/>
    <w:rsid w:val="002B6EC2"/>
    <w:rsid w:val="002E5CF7"/>
    <w:rsid w:val="00301AB9"/>
    <w:rsid w:val="00372A38"/>
    <w:rsid w:val="00376239"/>
    <w:rsid w:val="003C6C33"/>
    <w:rsid w:val="003D1922"/>
    <w:rsid w:val="00412CCC"/>
    <w:rsid w:val="00447E07"/>
    <w:rsid w:val="004512EB"/>
    <w:rsid w:val="00483418"/>
    <w:rsid w:val="004A4563"/>
    <w:rsid w:val="004D315A"/>
    <w:rsid w:val="0056544F"/>
    <w:rsid w:val="00565DBA"/>
    <w:rsid w:val="00580740"/>
    <w:rsid w:val="005D7945"/>
    <w:rsid w:val="005E1E37"/>
    <w:rsid w:val="006118E5"/>
    <w:rsid w:val="006437AE"/>
    <w:rsid w:val="006A7B87"/>
    <w:rsid w:val="006C72CF"/>
    <w:rsid w:val="006D42F6"/>
    <w:rsid w:val="006D77B4"/>
    <w:rsid w:val="006E25DC"/>
    <w:rsid w:val="00716F23"/>
    <w:rsid w:val="0072531B"/>
    <w:rsid w:val="00725A06"/>
    <w:rsid w:val="007361F0"/>
    <w:rsid w:val="007374C3"/>
    <w:rsid w:val="007A6F20"/>
    <w:rsid w:val="007C135E"/>
    <w:rsid w:val="007C2EEA"/>
    <w:rsid w:val="007D16AE"/>
    <w:rsid w:val="008212E3"/>
    <w:rsid w:val="00826694"/>
    <w:rsid w:val="0083306A"/>
    <w:rsid w:val="0084708A"/>
    <w:rsid w:val="0086261D"/>
    <w:rsid w:val="008A60F3"/>
    <w:rsid w:val="008C7BC8"/>
    <w:rsid w:val="009674CA"/>
    <w:rsid w:val="009753D6"/>
    <w:rsid w:val="009B5FAE"/>
    <w:rsid w:val="009C4AA3"/>
    <w:rsid w:val="009F607D"/>
    <w:rsid w:val="00A12903"/>
    <w:rsid w:val="00A12B62"/>
    <w:rsid w:val="00A42518"/>
    <w:rsid w:val="00A54B8C"/>
    <w:rsid w:val="00A60288"/>
    <w:rsid w:val="00AB0200"/>
    <w:rsid w:val="00B344C0"/>
    <w:rsid w:val="00B73C10"/>
    <w:rsid w:val="00B81FC5"/>
    <w:rsid w:val="00B970BB"/>
    <w:rsid w:val="00BA0BA5"/>
    <w:rsid w:val="00C333E9"/>
    <w:rsid w:val="00C41943"/>
    <w:rsid w:val="00C46733"/>
    <w:rsid w:val="00C60B39"/>
    <w:rsid w:val="00C830C9"/>
    <w:rsid w:val="00C83EAE"/>
    <w:rsid w:val="00CC7FEC"/>
    <w:rsid w:val="00CF0642"/>
    <w:rsid w:val="00D05C3D"/>
    <w:rsid w:val="00D13E44"/>
    <w:rsid w:val="00D2340C"/>
    <w:rsid w:val="00D319C1"/>
    <w:rsid w:val="00D46202"/>
    <w:rsid w:val="00D55261"/>
    <w:rsid w:val="00D7788C"/>
    <w:rsid w:val="00D86193"/>
    <w:rsid w:val="00DC48EE"/>
    <w:rsid w:val="00DE511C"/>
    <w:rsid w:val="00E20583"/>
    <w:rsid w:val="00E53809"/>
    <w:rsid w:val="00E62618"/>
    <w:rsid w:val="00EB45CF"/>
    <w:rsid w:val="00EB78BF"/>
    <w:rsid w:val="00EC39F2"/>
    <w:rsid w:val="00F16B46"/>
    <w:rsid w:val="00F34A05"/>
    <w:rsid w:val="00F374D6"/>
    <w:rsid w:val="00F62844"/>
    <w:rsid w:val="00F831AE"/>
    <w:rsid w:val="00F94CEB"/>
    <w:rsid w:val="1A7A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5"/>
    <w:semiHidden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称呼 Char"/>
    <w:basedOn w:val="7"/>
    <w:link w:val="2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customStyle="1" w:styleId="15">
    <w:name w:val="结束语 Char"/>
    <w:basedOn w:val="7"/>
    <w:link w:val="3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500d</Company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Lisa</cp:lastModifiedBy>
  <cp:lastPrinted>2015-04-13T03:06:00Z</cp:lastPrinted>
  <dcterms:modified xsi:type="dcterms:W3CDTF">2018-05-11T03:35:40Z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