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05" w:type="dxa"/>
        <w:tblInd w:w="137" w:type="dxa"/>
        <w:tblLook w:val="04A0" w:firstRow="1" w:lastRow="0" w:firstColumn="1" w:lastColumn="0" w:noHBand="0" w:noVBand="1"/>
      </w:tblPr>
      <w:tblGrid>
        <w:gridCol w:w="8505"/>
      </w:tblGrid>
      <w:tr w:rsidR="00B40DBA" w14:paraId="492F7096" w14:textId="77777777" w:rsidTr="00906C44">
        <w:trPr>
          <w:trHeight w:val="2064"/>
        </w:trPr>
        <w:tc>
          <w:tcPr>
            <w:tcW w:w="8505" w:type="dxa"/>
          </w:tcPr>
          <w:p w14:paraId="1DA7CB50" w14:textId="78FAAB86" w:rsidR="00056A64" w:rsidRDefault="00056A64" w:rsidP="00056A64">
            <w:pPr>
              <w:jc w:val="center"/>
            </w:pPr>
            <w:r>
              <w:rPr>
                <w:noProof/>
                <w:lang w:val="en-NZ" w:eastAsia="en-NZ"/>
              </w:rPr>
              <w:drawing>
                <wp:inline distT="0" distB="0" distL="0" distR="0" wp14:anchorId="43933874" wp14:editId="75A6FD70">
                  <wp:extent cx="3358306" cy="2095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358" cy="21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DBA" w14:paraId="433BCCB2" w14:textId="77777777" w:rsidTr="00906C44">
        <w:trPr>
          <w:trHeight w:val="2427"/>
        </w:trPr>
        <w:tc>
          <w:tcPr>
            <w:tcW w:w="8505" w:type="dxa"/>
          </w:tcPr>
          <w:p w14:paraId="4F90A2A7" w14:textId="77777777" w:rsidR="00056A64" w:rsidRDefault="00056A64" w:rsidP="00056A64">
            <w:pPr>
              <w:jc w:val="center"/>
              <w:rPr>
                <w:rFonts w:ascii="Century Gothic" w:hAnsi="Century Gothic"/>
                <w:b/>
                <w:sz w:val="36"/>
              </w:rPr>
            </w:pPr>
            <w:r w:rsidRPr="00D55A8E">
              <w:rPr>
                <w:rFonts w:ascii="Century Gothic" w:hAnsi="Century Gothic"/>
                <w:b/>
                <w:sz w:val="36"/>
              </w:rPr>
              <w:t>Mark</w:t>
            </w:r>
          </w:p>
          <w:p w14:paraId="2860EA3A" w14:textId="380FCB72" w:rsidR="00D55A8E" w:rsidRPr="00D55A8E" w:rsidRDefault="00D55A8E" w:rsidP="00B40DBA">
            <w:pPr>
              <w:jc w:val="center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Mark has been volunteering</w:t>
            </w:r>
            <w:r w:rsidR="00563B71">
              <w:rPr>
                <w:rFonts w:ascii="Century Gothic" w:hAnsi="Century Gothic"/>
                <w:sz w:val="36"/>
              </w:rPr>
              <w:t xml:space="preserve"> here at PAWS</w:t>
            </w:r>
            <w:r w:rsidR="00B40DBA">
              <w:rPr>
                <w:rFonts w:ascii="Century Gothic" w:hAnsi="Century Gothic"/>
                <w:sz w:val="36"/>
              </w:rPr>
              <w:t xml:space="preserve"> for the past 6 years and we are very grateful for all</w:t>
            </w:r>
            <w:r>
              <w:rPr>
                <w:rFonts w:ascii="Century Gothic" w:hAnsi="Century Gothic"/>
                <w:sz w:val="36"/>
              </w:rPr>
              <w:t xml:space="preserve"> </w:t>
            </w:r>
            <w:r w:rsidR="00B40DBA">
              <w:rPr>
                <w:rFonts w:ascii="Century Gothic" w:hAnsi="Century Gothic"/>
                <w:sz w:val="36"/>
              </w:rPr>
              <w:t>he done! Marks original role was dog walking with still does but has been promoted to dog training recently.</w:t>
            </w:r>
          </w:p>
          <w:p w14:paraId="3BFF10FF" w14:textId="7A9F6272" w:rsidR="00056A64" w:rsidRPr="00056A64" w:rsidRDefault="00056A64" w:rsidP="00056A64">
            <w:pPr>
              <w:rPr>
                <w:sz w:val="32"/>
              </w:rPr>
            </w:pPr>
          </w:p>
        </w:tc>
      </w:tr>
    </w:tbl>
    <w:p w14:paraId="668359E2" w14:textId="77777777" w:rsidR="00E82BAE" w:rsidRDefault="00E82BAE"/>
    <w:p w14:paraId="581C1B7A" w14:textId="77777777" w:rsidR="00E82BAE" w:rsidRDefault="00E82BAE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647"/>
      </w:tblGrid>
      <w:tr w:rsidR="00B40DBA" w14:paraId="320E406D" w14:textId="77777777" w:rsidTr="00906C44">
        <w:tc>
          <w:tcPr>
            <w:tcW w:w="8647" w:type="dxa"/>
          </w:tcPr>
          <w:p w14:paraId="70C43410" w14:textId="2D9C4253" w:rsidR="00B40DBA" w:rsidRDefault="00B40DBA">
            <w:pPr>
              <w:spacing w:after="160" w:line="259" w:lineRule="auto"/>
            </w:pPr>
            <w:r>
              <w:rPr>
                <w:noProof/>
                <w:lang w:val="en-NZ" w:eastAsia="en-NZ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ACC89F2" wp14:editId="11730F3A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12700</wp:posOffset>
                  </wp:positionV>
                  <wp:extent cx="3838575" cy="2553970"/>
                  <wp:effectExtent l="0" t="0" r="9525" b="0"/>
                  <wp:wrapThrough wrapText="bothSides">
                    <wp:wrapPolygon edited="0">
                      <wp:start x="0" y="0"/>
                      <wp:lineTo x="0" y="21428"/>
                      <wp:lineTo x="21546" y="21428"/>
                      <wp:lineTo x="21546" y="0"/>
                      <wp:lineTo x="0" y="0"/>
                    </wp:wrapPolygon>
                  </wp:wrapThrough>
                  <wp:docPr id="3" name="Picture 3" descr="girl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irl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2553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40DBA" w14:paraId="597B8BE1" w14:textId="77777777" w:rsidTr="00906C44">
        <w:trPr>
          <w:trHeight w:val="2505"/>
        </w:trPr>
        <w:tc>
          <w:tcPr>
            <w:tcW w:w="8647" w:type="dxa"/>
          </w:tcPr>
          <w:p w14:paraId="62DBFE0E" w14:textId="79EC2443" w:rsidR="003F55C9" w:rsidRDefault="003F55C9" w:rsidP="003F55C9">
            <w:pPr>
              <w:jc w:val="center"/>
              <w:rPr>
                <w:rFonts w:ascii="Century Gothic" w:hAnsi="Century Gothic"/>
                <w:b/>
                <w:sz w:val="36"/>
              </w:rPr>
            </w:pPr>
            <w:r>
              <w:rPr>
                <w:rFonts w:ascii="Century Gothic" w:hAnsi="Century Gothic"/>
                <w:b/>
                <w:sz w:val="36"/>
              </w:rPr>
              <w:t>Abby</w:t>
            </w:r>
          </w:p>
          <w:p w14:paraId="67CA5DC0" w14:textId="12B5C338" w:rsidR="00B40DBA" w:rsidRPr="003F55C9" w:rsidRDefault="003F55C9" w:rsidP="003F55C9">
            <w:pPr>
              <w:jc w:val="center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>Abby, age 10 is our youngest volunteer and has been volunteering at PAWS for just over a year now</w:t>
            </w:r>
            <w:r>
              <w:rPr>
                <w:rFonts w:ascii="Century Gothic" w:hAnsi="Century Gothic"/>
                <w:sz w:val="36"/>
              </w:rPr>
              <w:t>.</w:t>
            </w:r>
            <w:r>
              <w:rPr>
                <w:rFonts w:ascii="Century Gothic" w:hAnsi="Century Gothic"/>
                <w:sz w:val="36"/>
              </w:rPr>
              <w:t xml:space="preserve"> Abby loves working with animals and dreams of becoming a vet in the future!</w:t>
            </w:r>
          </w:p>
        </w:tc>
      </w:tr>
    </w:tbl>
    <w:p w14:paraId="4956F222" w14:textId="4DE11DA1" w:rsidR="00E82BAE" w:rsidRDefault="00E82BAE">
      <w:pPr>
        <w:spacing w:after="160" w:line="259" w:lineRule="auto"/>
      </w:pPr>
    </w:p>
    <w:p w14:paraId="2793E1E3" w14:textId="4B79101B" w:rsidR="00E82BAE" w:rsidRDefault="00E82BAE"/>
    <w:p w14:paraId="6F4D8BA4" w14:textId="77777777" w:rsidR="00E82BAE" w:rsidRDefault="00E82BAE">
      <w:pPr>
        <w:spacing w:after="160" w:line="259" w:lineRule="auto"/>
      </w:pPr>
      <w:r>
        <w:br w:type="page"/>
      </w:r>
    </w:p>
    <w:p w14:paraId="0CF30C0A" w14:textId="79CC68CE" w:rsidR="00E82BAE" w:rsidRDefault="00E82BAE"/>
    <w:tbl>
      <w:tblPr>
        <w:tblStyle w:val="TableGrid"/>
        <w:tblpPr w:leftFromText="180" w:rightFromText="180" w:vertAnchor="text" w:horzAnchor="margin" w:tblpY="2949"/>
        <w:tblW w:w="0" w:type="auto"/>
        <w:tblLook w:val="04A0" w:firstRow="1" w:lastRow="0" w:firstColumn="1" w:lastColumn="0" w:noHBand="0" w:noVBand="1"/>
      </w:tblPr>
      <w:tblGrid>
        <w:gridCol w:w="8647"/>
      </w:tblGrid>
      <w:tr w:rsidR="00906C44" w14:paraId="224B4D8A" w14:textId="77777777" w:rsidTr="0000799F">
        <w:trPr>
          <w:trHeight w:val="3111"/>
        </w:trPr>
        <w:tc>
          <w:tcPr>
            <w:tcW w:w="8647" w:type="dxa"/>
          </w:tcPr>
          <w:p w14:paraId="274F2501" w14:textId="57E45B71" w:rsidR="00906C44" w:rsidRDefault="0000799F" w:rsidP="0000799F">
            <w:pPr>
              <w:spacing w:after="160" w:line="259" w:lineRule="auto"/>
              <w:jc w:val="center"/>
            </w:pPr>
            <w:r>
              <w:rPr>
                <w:noProof/>
                <w:lang w:val="en-NZ" w:eastAsia="en-NZ"/>
              </w:rPr>
              <w:drawing>
                <wp:anchor distT="0" distB="0" distL="114300" distR="114300" simplePos="0" relativeHeight="251663360" behindDoc="1" locked="0" layoutInCell="1" allowOverlap="1" wp14:anchorId="06C5251E" wp14:editId="747CFB95">
                  <wp:simplePos x="0" y="0"/>
                  <wp:positionH relativeFrom="column">
                    <wp:posOffset>1195070</wp:posOffset>
                  </wp:positionH>
                  <wp:positionV relativeFrom="paragraph">
                    <wp:posOffset>1905</wp:posOffset>
                  </wp:positionV>
                  <wp:extent cx="2971800" cy="1981200"/>
                  <wp:effectExtent l="0" t="0" r="0" b="0"/>
                  <wp:wrapTight wrapText="bothSides">
                    <wp:wrapPolygon edited="0">
                      <wp:start x="0" y="0"/>
                      <wp:lineTo x="0" y="21392"/>
                      <wp:lineTo x="21462" y="21392"/>
                      <wp:lineTo x="2146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re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6C44" w14:paraId="0E0DF11A" w14:textId="77777777" w:rsidTr="00906C44">
        <w:trPr>
          <w:trHeight w:val="2505"/>
        </w:trPr>
        <w:tc>
          <w:tcPr>
            <w:tcW w:w="8647" w:type="dxa"/>
          </w:tcPr>
          <w:p w14:paraId="3DEA671F" w14:textId="50AA768B" w:rsidR="00906C44" w:rsidRDefault="0000799F" w:rsidP="00906C44">
            <w:pPr>
              <w:jc w:val="center"/>
              <w:rPr>
                <w:rFonts w:ascii="Century Gothic" w:hAnsi="Century Gothic"/>
                <w:b/>
                <w:sz w:val="36"/>
              </w:rPr>
            </w:pPr>
            <w:r>
              <w:rPr>
                <w:rFonts w:ascii="Century Gothic" w:hAnsi="Century Gothic"/>
                <w:b/>
                <w:sz w:val="36"/>
              </w:rPr>
              <w:t>Karen</w:t>
            </w:r>
          </w:p>
          <w:p w14:paraId="6482EEBF" w14:textId="46987EBA" w:rsidR="0000799F" w:rsidRPr="003F55C9" w:rsidRDefault="0000799F" w:rsidP="0000799F">
            <w:pPr>
              <w:jc w:val="center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sz w:val="36"/>
              </w:rPr>
              <w:t xml:space="preserve">Karen, 67, is our oldest volunteer here at PAWS. After retiring two years ago Karen finds volunteering to be a fun rewarding job. Karen helps out with the dog walking. </w:t>
            </w:r>
          </w:p>
        </w:tc>
      </w:tr>
    </w:tbl>
    <w:p w14:paraId="70BE4831" w14:textId="77777777" w:rsidR="00906C44" w:rsidRDefault="00E82BAE">
      <w:pPr>
        <w:spacing w:after="160" w:line="259" w:lineRule="auto"/>
      </w:pPr>
      <w:r>
        <w:br w:type="page"/>
      </w:r>
      <w:bookmarkStart w:id="0" w:name="_GoBack"/>
      <w:bookmarkEnd w:id="0"/>
    </w:p>
    <w:p w14:paraId="6321A00A" w14:textId="3EC6EEA7" w:rsidR="00E82BAE" w:rsidRDefault="00E82BAE">
      <w:pPr>
        <w:spacing w:after="160" w:line="259" w:lineRule="auto"/>
      </w:pPr>
    </w:p>
    <w:p w14:paraId="1C05999E" w14:textId="77777777" w:rsidR="00E82BAE" w:rsidRDefault="00B21A6E">
      <w:r>
        <w:rPr>
          <w:noProof/>
        </w:rPr>
        <w:pict w14:anchorId="703E6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8pt;margin-top:0;width:230.25pt;height:153.75pt;z-index:251659264;mso-position-horizontal-relative:text;mso-position-vertical-relative:text;mso-width-relative:page;mso-height-relative:page">
            <v:imagedata r:id="rId7" o:title="girl-2"/>
          </v:shape>
        </w:pict>
      </w:r>
    </w:p>
    <w:sectPr w:rsidR="00E8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AE"/>
    <w:rsid w:val="0000799F"/>
    <w:rsid w:val="00056A64"/>
    <w:rsid w:val="003F55C9"/>
    <w:rsid w:val="00563B71"/>
    <w:rsid w:val="00686AC8"/>
    <w:rsid w:val="00833544"/>
    <w:rsid w:val="00906C44"/>
    <w:rsid w:val="00B21A6E"/>
    <w:rsid w:val="00B40DBA"/>
    <w:rsid w:val="00D55A8E"/>
    <w:rsid w:val="00E82BAE"/>
    <w:rsid w:val="00EA4457"/>
    <w:rsid w:val="00FB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2957FF"/>
  <w15:chartTrackingRefBased/>
  <w15:docId w15:val="{7222CFB2-C0C9-4F7E-BBF9-C12BBE69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BAE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BAE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4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57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Southland Girls' High School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 Scully</dc:creator>
  <cp:keywords/>
  <dc:description/>
  <cp:lastModifiedBy>Breea Scully</cp:lastModifiedBy>
  <cp:revision>9</cp:revision>
  <dcterms:created xsi:type="dcterms:W3CDTF">2018-04-04T01:37:00Z</dcterms:created>
  <dcterms:modified xsi:type="dcterms:W3CDTF">2018-04-11T00:41:00Z</dcterms:modified>
</cp:coreProperties>
</file>