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1C3634" w14:textId="77777777" w:rsidR="00DF7C9A" w:rsidRDefault="00467932">
      <w:pPr>
        <w:rPr>
          <w:rFonts w:hint="eastAsia"/>
        </w:rPr>
      </w:pPr>
      <w:r>
        <w:rPr>
          <w:noProof/>
        </w:rPr>
        <w:drawing>
          <wp:inline distT="0" distB="0" distL="0" distR="0" wp14:anchorId="155ECFCD" wp14:editId="7156992D">
            <wp:extent cx="5264150" cy="3945890"/>
            <wp:effectExtent l="0" t="0" r="0" b="0"/>
            <wp:docPr id="1" name="圖片 1" descr="/Users/shanmin/Downloads/IMG_81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hanmin/Downloads/IMG_817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4B93" w14:textId="77777777" w:rsidR="00467932" w:rsidRDefault="00467932">
      <w:r>
        <w:rPr>
          <w:rFonts w:hint="eastAsia"/>
          <w:noProof/>
        </w:rPr>
        <w:drawing>
          <wp:inline distT="0" distB="0" distL="0" distR="0" wp14:anchorId="223F4BE9" wp14:editId="714FE728">
            <wp:extent cx="5264150" cy="3945890"/>
            <wp:effectExtent l="0" t="0" r="0" b="0"/>
            <wp:docPr id="2" name="圖片 2" descr="/Users/shanmin/Downloads/IMG_65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hanmin/Downloads/IMG_658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580258" w14:textId="77777777" w:rsidR="00467932" w:rsidRDefault="00467932">
      <w:pPr>
        <w:rPr>
          <w:rFonts w:hint="eastAsia"/>
        </w:rPr>
      </w:pPr>
    </w:p>
    <w:sectPr w:rsidR="00467932" w:rsidSect="004B01BC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doNotDisplayPageBoundaries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932"/>
    <w:rsid w:val="00467932"/>
    <w:rsid w:val="004B01BC"/>
    <w:rsid w:val="00DF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4064F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Macintosh Word</Application>
  <DocSecurity>0</DocSecurity>
  <Lines>1</Lines>
  <Paragraphs>1</Paragraphs>
  <ScaleCrop>false</ScaleCrop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shamin0429@gmail.com</dc:creator>
  <cp:keywords/>
  <dc:description/>
  <cp:lastModifiedBy>shamin0429@gmail.com</cp:lastModifiedBy>
  <cp:revision>1</cp:revision>
  <dcterms:created xsi:type="dcterms:W3CDTF">2020-05-29T15:31:00Z</dcterms:created>
  <dcterms:modified xsi:type="dcterms:W3CDTF">2020-05-29T15:32:00Z</dcterms:modified>
</cp:coreProperties>
</file>