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278.5684204101562" w:right="1985.9954833984375" w:firstLine="0"/>
        <w:jc w:val="center"/>
        <w:rPr>
          <w:b w:val="1"/>
          <w:sz w:val="24"/>
          <w:szCs w:val="24"/>
        </w:rPr>
      </w:pPr>
      <w:r w:rsidDel="00000000" w:rsidR="00000000" w:rsidRPr="00000000">
        <w:rPr>
          <w:b w:val="1"/>
          <w:sz w:val="24"/>
          <w:szCs w:val="24"/>
          <w:rtl w:val="0"/>
        </w:rPr>
        <w:t xml:space="preserve">VELAMMAL COLLEGE OF ENGINEERING AND TECHNOLOGY</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278.5684204101562" w:right="1985.9954833984375" w:firstLine="0"/>
        <w:jc w:val="center"/>
        <w:rPr>
          <w:b w:val="1"/>
        </w:rPr>
      </w:pPr>
      <w:r w:rsidDel="00000000" w:rsidR="00000000" w:rsidRPr="00000000">
        <w:rPr>
          <w:b w:val="1"/>
          <w:sz w:val="24"/>
          <w:szCs w:val="24"/>
          <w:rtl w:val="0"/>
        </w:rPr>
        <w:t xml:space="preserve">(</w:t>
      </w:r>
      <w:r w:rsidDel="00000000" w:rsidR="00000000" w:rsidRPr="00000000">
        <w:rPr>
          <w:b w:val="1"/>
          <w:rtl w:val="0"/>
        </w:rPr>
        <w:t xml:space="preserve">AUTONOMOUS),MADURAI.</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278.5684204101562" w:right="1985.9954833984375" w:firstLine="0"/>
        <w:jc w:val="center"/>
        <w:rPr>
          <w:b w:val="1"/>
        </w:rPr>
      </w:pPr>
      <w:r w:rsidDel="00000000" w:rsidR="00000000" w:rsidRPr="00000000">
        <w:rPr>
          <w:rtl w:val="0"/>
        </w:rPr>
      </w:r>
    </w:p>
    <w:p w:rsidR="00000000" w:rsidDel="00000000" w:rsidP="00000000" w:rsidRDefault="00000000" w:rsidRPr="00000000" w14:paraId="00000004">
      <w:pPr>
        <w:widowControl w:val="0"/>
        <w:spacing w:line="360" w:lineRule="auto"/>
        <w:ind w:left="2278.5684204101562" w:right="1985.9954833984375" w:firstLine="0"/>
        <w:jc w:val="center"/>
        <w:rPr>
          <w:b w:val="1"/>
        </w:rPr>
      </w:pPr>
      <w:r w:rsidDel="00000000" w:rsidR="00000000" w:rsidRPr="00000000">
        <w:rPr>
          <w:b w:val="1"/>
        </w:rPr>
        <w:drawing>
          <wp:inline distB="114300" distT="114300" distL="114300" distR="114300">
            <wp:extent cx="1461925" cy="1461925"/>
            <wp:effectExtent b="0" l="0" r="0" t="0"/>
            <wp:docPr id="1"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1461925" cy="14619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widowControl w:val="0"/>
        <w:spacing w:line="360" w:lineRule="auto"/>
        <w:ind w:left="2278.5684204101562" w:right="1985.9954833984375" w:firstLine="0"/>
        <w:jc w:val="center"/>
        <w:rPr>
          <w:b w:val="1"/>
        </w:rPr>
      </w:pPr>
      <w:r w:rsidDel="00000000" w:rsidR="00000000" w:rsidRPr="00000000">
        <w:rPr>
          <w:rtl w:val="0"/>
        </w:rPr>
      </w:r>
    </w:p>
    <w:p w:rsidR="00000000" w:rsidDel="00000000" w:rsidP="00000000" w:rsidRDefault="00000000" w:rsidRPr="00000000" w14:paraId="00000006">
      <w:pPr>
        <w:widowControl w:val="0"/>
        <w:spacing w:line="360" w:lineRule="auto"/>
        <w:ind w:left="2278.5684204101562" w:right="1985.9954833984375" w:firstLine="0"/>
        <w:jc w:val="center"/>
        <w:rPr>
          <w:b w:val="1"/>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89636993408203" w:lineRule="auto"/>
        <w:ind w:left="0" w:right="1985.9954833984375" w:firstLine="0"/>
        <w:jc w:val="left"/>
        <w:rPr>
          <w:b w:val="1"/>
          <w:sz w:val="24"/>
          <w:szCs w:val="24"/>
        </w:rPr>
      </w:pPr>
      <w:r w:rsidDel="00000000" w:rsidR="00000000" w:rsidRPr="00000000">
        <w:rPr>
          <w:b w:val="1"/>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DEEP LEARNING MODEL FOR DETECTING DISEASES IN TEA LEAVES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89636993408203" w:lineRule="auto"/>
        <w:ind w:left="2278.5684204101562" w:right="1985.9954833984375" w:firstLine="0"/>
        <w:jc w:val="center"/>
        <w:rPr>
          <w:b w:val="1"/>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89636993408203" w:lineRule="auto"/>
        <w:ind w:left="2278.5684204101562" w:right="1985.9954833984375" w:firstLine="0"/>
        <w:jc w:val="center"/>
        <w:rPr>
          <w:b w:val="1"/>
          <w:sz w:val="24"/>
          <w:szCs w:val="24"/>
          <w:u w:val="single"/>
        </w:rPr>
      </w:pPr>
      <w:r w:rsidDel="00000000" w:rsidR="00000000" w:rsidRPr="00000000">
        <w:rPr>
          <w:b w:val="1"/>
          <w:sz w:val="24"/>
          <w:szCs w:val="24"/>
          <w:u w:val="single"/>
          <w:rtl w:val="0"/>
        </w:rPr>
        <w:t xml:space="preserve">PROJECT REPORT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89636993408203" w:lineRule="auto"/>
        <w:ind w:left="2278.5684204101562" w:right="1985.9954833984375" w:firstLine="0"/>
        <w:jc w:val="center"/>
        <w:rPr>
          <w:b w:val="1"/>
          <w:sz w:val="24"/>
          <w:szCs w:val="24"/>
          <w:u w:val="singl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89636993408203" w:lineRule="auto"/>
        <w:ind w:left="0" w:right="1985.9954833984375" w:firstLine="0"/>
        <w:jc w:val="left"/>
        <w:rPr>
          <w:rFonts w:ascii="Verdana" w:cs="Verdana" w:eastAsia="Verdana" w:hAnsi="Verdana"/>
          <w:b w:val="0"/>
          <w:i w:val="0"/>
          <w:smallCaps w:val="0"/>
          <w:strike w:val="0"/>
          <w:color w:val="222222"/>
          <w:sz w:val="30"/>
          <w:szCs w:val="30"/>
          <w:u w:val="none"/>
          <w:shd w:fill="auto" w:val="clear"/>
          <w:vertAlign w:val="baseline"/>
        </w:rPr>
      </w:pPr>
      <w:r w:rsidDel="00000000" w:rsidR="00000000" w:rsidRPr="00000000">
        <w:rPr>
          <w:b w:val="1"/>
          <w:sz w:val="24"/>
          <w:szCs w:val="24"/>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TEAM ID: </w:t>
      </w:r>
      <w:r w:rsidDel="00000000" w:rsidR="00000000" w:rsidRPr="00000000">
        <w:rPr>
          <w:rFonts w:ascii="Verdana" w:cs="Verdana" w:eastAsia="Verdana" w:hAnsi="Verdana"/>
          <w:b w:val="0"/>
          <w:i w:val="0"/>
          <w:smallCaps w:val="0"/>
          <w:strike w:val="0"/>
          <w:color w:val="222222"/>
          <w:sz w:val="30"/>
          <w:szCs w:val="30"/>
          <w:highlight w:val="white"/>
          <w:u w:val="none"/>
          <w:vertAlign w:val="baseline"/>
          <w:rtl w:val="0"/>
        </w:rPr>
        <w:t xml:space="preserve">NM2023TMID20161</w:t>
      </w:r>
      <w:r w:rsidDel="00000000" w:rsidR="00000000" w:rsidRPr="00000000">
        <w:rPr>
          <w:rFonts w:ascii="Verdana" w:cs="Verdana" w:eastAsia="Verdana" w:hAnsi="Verdana"/>
          <w:b w:val="0"/>
          <w:i w:val="0"/>
          <w:smallCaps w:val="0"/>
          <w:strike w:val="0"/>
          <w:color w:val="222222"/>
          <w:sz w:val="30"/>
          <w:szCs w:val="30"/>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560791015625" w:line="240" w:lineRule="auto"/>
        <w:ind w:left="1445.8799743652344" w:right="0"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TEAM LEADER : VASUNTHRA R 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8404541015625" w:line="240" w:lineRule="auto"/>
        <w:ind w:left="1460.4400634765625" w:right="0"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REGISTER NUMBER:913120106107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4405517578125" w:line="240" w:lineRule="auto"/>
        <w:ind w:left="1445.8799743652344" w:right="0"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TEAM MEMBER 1 : SUBASHI 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838623046875" w:line="240" w:lineRule="auto"/>
        <w:ind w:left="1460.4400634765625" w:right="0"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REGISTER NUMBER : 913120106093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43994140625" w:line="240" w:lineRule="auto"/>
        <w:ind w:left="1445.8799743652344" w:right="0"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TEAM MEMBER 2 : SWETHA V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83984375" w:line="240" w:lineRule="auto"/>
        <w:ind w:left="1460.4400634765625" w:right="0"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REGISTER NUMBER : 913120106101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43994140625" w:line="240" w:lineRule="auto"/>
        <w:ind w:left="1445.8799743652344" w:right="0"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TEAM MEMBER 3 : SHREEHARINI M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83740234375" w:line="240" w:lineRule="auto"/>
        <w:ind w:left="1460.4400634765625" w:right="0"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REGISTER NUMBER : 913120106083</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2.4000549316406" w:right="0" w:firstLine="0"/>
        <w:jc w:val="right"/>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2.4000549316406" w:right="0" w:firstLine="0"/>
        <w:jc w:val="right"/>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2.4000549316406" w:right="0" w:firstLine="0"/>
        <w:jc w:val="right"/>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2.4000549316406" w:right="0" w:firstLine="0"/>
        <w:jc w:val="left"/>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2.4000549316406" w:right="0" w:firstLine="0"/>
        <w:jc w:val="left"/>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2.4000549316406" w:right="0" w:firstLine="0"/>
        <w:jc w:val="left"/>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2.4000549316406" w:right="0" w:firstLine="0"/>
        <w:jc w:val="left"/>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2.4000549316406" w:right="0" w:firstLine="0"/>
        <w:jc w:val="left"/>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2.4000549316406" w:right="0" w:firstLine="0"/>
        <w:jc w:val="left"/>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2.4000549316406" w:right="0" w:firstLine="0"/>
        <w:jc w:val="left"/>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2.4000549316406" w:right="0" w:firstLine="0"/>
        <w:jc w:val="left"/>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2.4000549316406" w:right="0" w:firstLine="0"/>
        <w:jc w:val="left"/>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2.4000549316406" w:right="0" w:firstLine="0"/>
        <w:jc w:val="left"/>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2.4000549316406" w:right="0" w:firstLine="0"/>
        <w:jc w:val="left"/>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2.4000549316406" w:right="0" w:firstLine="0"/>
        <w:jc w:val="left"/>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2.4000549316406" w:right="0" w:firstLine="0"/>
        <w:jc w:val="left"/>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2.4000549316406" w:right="0" w:firstLine="0"/>
        <w:jc w:val="left"/>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2.4000549316406" w:right="0" w:firstLine="0"/>
        <w:jc w:val="left"/>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2.4000549316406" w:right="0" w:firstLine="0"/>
        <w:jc w:val="left"/>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2.4000549316406" w:right="0" w:firstLine="0"/>
        <w:jc w:val="left"/>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2.4000549316406" w:right="0" w:firstLine="0"/>
        <w:jc w:val="left"/>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2.4000549316406" w:right="0" w:firstLine="0"/>
        <w:jc w:val="left"/>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2.4000549316406" w:right="0" w:firstLine="0"/>
        <w:jc w:val="left"/>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2.4000549316406" w:right="0" w:firstLine="0"/>
        <w:jc w:val="left"/>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2.4000549316406" w:right="0" w:firstLine="0"/>
        <w:jc w:val="left"/>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CONTENTS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2.4000549316406" w:right="0" w:firstLine="0"/>
        <w:jc w:val="center"/>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2.400054931640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INTRODUCTION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90869140625" w:line="240" w:lineRule="auto"/>
        <w:ind w:left="1834.140014648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Overview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81884765625" w:line="240" w:lineRule="auto"/>
        <w:ind w:left="1834.140014648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1.2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Purpose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2783203125" w:line="240" w:lineRule="auto"/>
        <w:ind w:left="1452.5999450683594"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IDEATION &amp; PROPOSED SOLUTION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896484375" w:line="240" w:lineRule="auto"/>
        <w:ind w:left="1828.86001586914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Problem Statement Definition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81884765625" w:line="240" w:lineRule="auto"/>
        <w:ind w:left="1828.86001586914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2.2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Empathy Map Canvas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79443359375" w:line="240" w:lineRule="auto"/>
        <w:ind w:left="1828.86001586914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2.3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Ideation &amp; Brainstorming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81884765625" w:line="240" w:lineRule="auto"/>
        <w:ind w:left="1828.86001586914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2.4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Proposed Solution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29052734375" w:line="240" w:lineRule="auto"/>
        <w:ind w:left="1449.019927978515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REQUIREMENT ANALYSIS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87451171875" w:line="240" w:lineRule="auto"/>
        <w:ind w:left="1830.399932861328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Functional requirement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81884765625" w:line="240" w:lineRule="auto"/>
        <w:ind w:left="1830.399932861328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3.2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Non-Functional requirements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29052734375" w:line="240" w:lineRule="auto"/>
        <w:ind w:left="1445.5000305175781"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PROJECT DESIGN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92333984375" w:line="240" w:lineRule="auto"/>
        <w:ind w:left="1808.359985351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Flow Diagrams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79443359375" w:line="240" w:lineRule="auto"/>
        <w:ind w:left="1808.359985351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4.2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Solution &amp; Technical Architecture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79443359375" w:line="240" w:lineRule="auto"/>
        <w:ind w:left="1808.359985351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4.3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Stories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29052734375" w:line="240" w:lineRule="auto"/>
        <w:ind w:left="1447.4800109863281"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CODING &amp; SOLUTIONING (Explain the features added in the project along with code)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92333984375" w:line="240" w:lineRule="auto"/>
        <w:ind w:left="1831.060028076171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Feature 1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7822265625" w:line="240" w:lineRule="auto"/>
        <w:ind w:left="1831.060028076171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5.2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Feature 2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788330078125" w:line="240" w:lineRule="auto"/>
        <w:ind w:left="1831.060028076171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5.3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Database Schema (if Applicable)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29052734375" w:line="240" w:lineRule="auto"/>
        <w:ind w:left="1448.139953613281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 RESULTS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917236328125" w:line="240" w:lineRule="auto"/>
        <w:ind w:left="1828.86001586914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6.1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Performance Metrics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247802734375" w:line="240" w:lineRule="auto"/>
        <w:ind w:left="1447.4800109863281"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 ADVANTAGES &amp; DISADVANTAGES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403564453125" w:line="240" w:lineRule="auto"/>
        <w:ind w:left="1447.7000427246094"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 CONCLUSION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379150390625" w:line="240" w:lineRule="auto"/>
        <w:ind w:left="1446.8200683593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 FUTURE SCOPE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373046875" w:line="240" w:lineRule="auto"/>
        <w:ind w:left="1469.519958496093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 APPENDIX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40966796875" w:line="240" w:lineRule="auto"/>
        <w:ind w:left="1828.86001586914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Source Code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342529296875" w:line="240" w:lineRule="auto"/>
        <w:ind w:left="1822.700042724609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Github and project demo link</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1.6000366210938"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1.Introduction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997314453125" w:line="240" w:lineRule="auto"/>
        <w:ind w:left="1539.8695373535156"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1.1 Project overview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839111328125" w:line="263.3628845214844" w:lineRule="auto"/>
        <w:ind w:left="1444.47998046875" w:right="1277.318115234375" w:firstLine="250.5418395996093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Deep Learning Model for Detecting Diseases in Tea Leaves project aims to develop an artificial intelligence-based solution that can automatically detect and classify diseases affecting tea leaves. The project focuses on leveraging deep learning techniques, specifically convolutional neural networks (CNNs), to analyze tea leaf images and provide accurate disease identification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842041015625" w:line="240" w:lineRule="auto"/>
        <w:ind w:left="1539.8695373535156"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1.2 Purpose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839111328125" w:line="263.362455368042" w:lineRule="auto"/>
        <w:ind w:left="1444.47998046875" w:right="1332.25341796875" w:firstLine="124.010925292968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purpose of the Deep Learning Model for Detecting Diseases in Tea Leaves is to provide an automated and accurate solution for detecting and classifying diseases affecting tea plants. The model aims to leverage deep learning techniques, particularly convolutional neural networks (CNNs), to analyze tea leaf images and identify the presence of diseases based on visual symptoms.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440673828125" w:line="240" w:lineRule="auto"/>
        <w:ind w:left="145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2.Ideation and Proposed Solution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040283203125" w:line="240" w:lineRule="auto"/>
        <w:ind w:left="1524.7494506835938"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2.1 Problem Statement definition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8330078125" w:line="263.3628559112549" w:lineRule="auto"/>
        <w:ind w:left="1444.47998046875" w:right="1303.944091796875" w:firstLine="386.2278747558594"/>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problem statement of a deep learning model for detecting diseases in tea leaves is to develop a reliable and accurate system that can identify the presence of diseases in tea leaves. This system should be able to analyze images of tea leaves and diagnose any disease present, providing the user with a diagnosis and level of confidence. This model is needed as the health of a tea plant is crucial to its growth and yield, and diseases can cause significant damage to crops. Current methods of detecting diseases in tea leaves may be time-consuming and not always accurate, leading to potential crop losses. The deep learning model aims to provide a faster and more reliable way of detecting diseases, improving the overall health of tea plants and potentially increasing crop yields.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8438720703125" w:line="240" w:lineRule="auto"/>
        <w:ind w:left="1524.7494506835938"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2.2 Empathy Map Canvas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23760986328125" w:line="244.04471397399902" w:lineRule="auto"/>
        <w:ind w:left="1461.0000610351562" w:right="1515.7501220703125" w:hanging="19.04006958007812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user using the deep learning model for detecting diseases in tea leaves is likely someone who is invested in the health of their tea plants and wants an</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1452.3199462890625" w:right="1267.196044921875" w:firstLine="0.2799987792968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accurate and reliable way to diagnose diseases. The user may have some understanding of how the model works and is curious about its limitations and capabilities. The user's emotions are likely tied to the accuracy of the diagnosis, and they may seek out support and feedback from others who have used the model before.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9072265625" w:line="207.92551517486572" w:lineRule="auto"/>
        <w:ind w:left="1446.9999694824219" w:right="1387.73193359375" w:firstLine="180.73333740234375"/>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Pr>
        <w:drawing>
          <wp:inline distB="19050" distT="19050" distL="19050" distR="19050">
            <wp:extent cx="5533730" cy="4767788"/>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533730" cy="4767788"/>
                    </a:xfrm>
                    <a:prstGeom prst="rect"/>
                    <a:ln/>
                  </pic:spPr>
                </pic:pic>
              </a:graphicData>
            </a:graphic>
          </wp:inline>
        </w:drawing>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2.3 Ideation &amp; Brainstorming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54376220703125" w:line="263.362455368042" w:lineRule="auto"/>
        <w:ind w:left="1451.199951171875" w:right="1221.295166015625" w:hanging="6.1599731445312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Convolutional Neural Network (CNN) - A deep learning model that uses a series of convolutional layers to extract features from the input image, followed by fully connected layers for classification.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697509765625" w:line="263.3615970611572" w:lineRule="auto"/>
        <w:ind w:left="1444.47998046875" w:right="1539.996337890625" w:firstLine="0.559997558593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Recurrent Neural Network (RNN) - A deep learning model that can capture the temporal dynamics of the tea leaf diseases. This model can be used to</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64200592041" w:lineRule="auto"/>
        <w:ind w:left="1453.1599426269531" w:right="1319.315185546875" w:hanging="0.559997558593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analyze time series data of the tea leaf diseases, such as the progression of the disease over time.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69140625" w:line="263.362455368042" w:lineRule="auto"/>
        <w:ind w:left="1452.3199462890625" w:right="1320.220947265625" w:hanging="7.279968261718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Transfer Learning - A technique in deep learning where a pre-trained model on a large dataset, such as ImageNet, is fine-tuned on the tea leaf dataset. This approach can be useful when there is limited training data available.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69873046875" w:line="263.36188316345215" w:lineRule="auto"/>
        <w:ind w:left="1444.47998046875" w:right="1762.3388671875" w:firstLine="0.559997558593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Generative Adversarial Networks (GANs) - A type of deep learning model that can generate synthetic tea leaf images. This approach can be used to augment the dataset and improve the performance of other deep learning models.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69873046875" w:line="263.3643436431885" w:lineRule="auto"/>
        <w:ind w:left="1444.47998046875" w:right="1294.925537109375" w:firstLine="0.559997558593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Ensemble Learning - A technique where multiple deep learning models are trained and their outputs are combined to make a final decision. This approach can improve the overall performance of the model and reduce the risk of overfitting.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690185546875" w:line="263.36116790771484" w:lineRule="auto"/>
        <w:ind w:left="1452.5999450683594" w:right="2017.2406005859375" w:hanging="7.839965820312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After brainstorming, we can prioritize the ideas based on their feasibility, effectiveness and potential impact.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699951171875" w:line="263.362455368042" w:lineRule="auto"/>
        <w:ind w:left="1458.2000732421875" w:right="1281.551513671875" w:firstLine="68.58535766601562"/>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the case of deep learning models for detecting diseases in tea leaves, a CNN is likely the most feasible and effective approach, followed by transfer learning. RNNs, GANs, and ensemble learning are also viable options but may require more resources and expertise to implement. Ultimately, the prioritization of ideas will depend on the specific requirements and constraints of the project.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30"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Pr>
        <w:drawing>
          <wp:inline distB="19050" distT="19050" distL="19050" distR="19050">
            <wp:extent cx="5734050" cy="1857375"/>
            <wp:effectExtent b="0" l="0" r="0" t="0"/>
            <wp:docPr id="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4050"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4267578125" w:line="240" w:lineRule="auto"/>
        <w:ind w:left="1821.9999694824219"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2.4 Proposed Solution</w:t>
      </w:r>
    </w:p>
    <w:tbl>
      <w:tblPr>
        <w:tblStyle w:val="Table1"/>
        <w:tblW w:w="906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160"/>
        <w:tblGridChange w:id="0">
          <w:tblGrid>
            <w:gridCol w:w="900"/>
            <w:gridCol w:w="8160"/>
          </w:tblGrid>
        </w:tblGridChange>
      </w:tblGrid>
      <w:tr>
        <w:trPr>
          <w:cantSplit w:val="0"/>
          <w:trHeight w:val="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320068359375"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Parameter Description</w:t>
            </w:r>
          </w:p>
        </w:tc>
      </w:tr>
      <w:tr>
        <w:trPr>
          <w:cantSplit w:val="0"/>
          <w:trHeight w:val="7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4.08508300781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2005004882812" w:right="0" w:firstLine="0"/>
              <w:jc w:val="left"/>
              <w:rPr>
                <w:rFonts w:ascii="Calibri" w:cs="Calibri" w:eastAsia="Calibri" w:hAnsi="Calibri"/>
                <w:b w:val="0"/>
                <w:i w:val="0"/>
                <w:smallCaps w:val="0"/>
                <w:strike w:val="0"/>
                <w:color w:val="222222"/>
                <w:sz w:val="28"/>
                <w:szCs w:val="28"/>
                <w:u w:val="none"/>
                <w:shd w:fill="auto" w:val="clear"/>
                <w:vertAlign w:val="baseline"/>
              </w:rPr>
            </w:pPr>
            <w:r w:rsidDel="00000000" w:rsidR="00000000" w:rsidRPr="00000000">
              <w:rPr>
                <w:rFonts w:ascii="Calibri" w:cs="Calibri" w:eastAsia="Calibri" w:hAnsi="Calibri"/>
                <w:b w:val="0"/>
                <w:i w:val="0"/>
                <w:smallCaps w:val="0"/>
                <w:strike w:val="0"/>
                <w:color w:val="222222"/>
                <w:sz w:val="28"/>
                <w:szCs w:val="28"/>
                <w:u w:val="none"/>
                <w:shd w:fill="auto" w:val="clear"/>
                <w:vertAlign w:val="baseline"/>
                <w:rtl w:val="0"/>
              </w:rPr>
              <w:t xml:space="preserve">Problem Statement (Problem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6.83105468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problem statement of a deep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119.47998046875" w:right="0" w:firstLine="0"/>
              <w:jc w:val="left"/>
              <w:rPr>
                <w:rFonts w:ascii="Calibri" w:cs="Calibri" w:eastAsia="Calibri" w:hAnsi="Calibri"/>
                <w:b w:val="0"/>
                <w:i w:val="0"/>
                <w:smallCaps w:val="0"/>
                <w:strike w:val="0"/>
                <w:color w:val="222222"/>
                <w:sz w:val="28"/>
                <w:szCs w:val="28"/>
                <w:u w:val="none"/>
                <w:shd w:fill="auto" w:val="clear"/>
                <w:vertAlign w:val="baseline"/>
              </w:rPr>
            </w:pPr>
            <w:r w:rsidDel="00000000" w:rsidR="00000000" w:rsidRPr="00000000">
              <w:rPr>
                <w:rFonts w:ascii="Calibri" w:cs="Calibri" w:eastAsia="Calibri" w:hAnsi="Calibri"/>
                <w:b w:val="0"/>
                <w:i w:val="0"/>
                <w:smallCaps w:val="0"/>
                <w:strike w:val="0"/>
                <w:color w:val="222222"/>
                <w:sz w:val="28"/>
                <w:szCs w:val="28"/>
                <w:u w:val="none"/>
                <w:shd w:fill="auto" w:val="clear"/>
                <w:vertAlign w:val="baseline"/>
                <w:rtl w:val="0"/>
              </w:rPr>
              <w:t xml:space="preserve">to be solved)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2.1813964843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learning model for detecting diseases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316.359863281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tea leaves is to develop a reliable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109.8913574218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and accurate system that can identify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0107421875" w:line="240" w:lineRule="auto"/>
              <w:ind w:left="0" w:right="850.1013183593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presence of diseases in tea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72314453125" w:line="240" w:lineRule="auto"/>
              <w:ind w:left="0" w:right="163.3264160156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leaves. This system should be able to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72314453125" w:line="240" w:lineRule="auto"/>
              <w:ind w:left="0" w:right="642.3205566406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analyze images of tea leaves and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5400390625" w:line="240" w:lineRule="auto"/>
              <w:ind w:left="0" w:right="969.72167968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diagnose any disease present,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72314453125" w:line="240" w:lineRule="auto"/>
              <w:ind w:left="0" w:right="398.01086425781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providing the user with a diagnosis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106.1437988281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and level of confidence. This model is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146.5881347656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needed as the health of a tea plant is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426.69128417968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crucial to its growth and yield, and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5400390625" w:line="240" w:lineRule="auto"/>
              <w:ind w:left="0" w:right="1014.78027343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diseases can cause significant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7841796875" w:line="240" w:lineRule="auto"/>
              <w:ind w:left="0" w:right="105.461425781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damage to crops. Current methods of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7841796875" w:line="240" w:lineRule="auto"/>
              <w:ind w:left="0" w:right="245.1623535156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detecting diseases in tea leaves may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570556640625" w:line="240" w:lineRule="auto"/>
              <w:ind w:left="0" w:right="395.1452636718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be time-consuming and not always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570556640625" w:line="240" w:lineRule="auto"/>
              <w:ind w:left="0" w:right="444.8730468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accurate, leading to potential crop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814697265625" w:line="240" w:lineRule="auto"/>
              <w:ind w:left="0" w:right="109.00878906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losses. The deep learning model aims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570556640625" w:line="240" w:lineRule="auto"/>
              <w:ind w:left="0" w:right="196.93847656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to provide a faster and more reliable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936767578125" w:line="240" w:lineRule="auto"/>
              <w:ind w:left="0" w:right="167.5231933593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way of detecting diseases, improving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92626953125" w:line="240" w:lineRule="auto"/>
              <w:ind w:left="0" w:right="369.5788574218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overall health of tea plants and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570556640625" w:line="240" w:lineRule="auto"/>
              <w:ind w:left="0" w:right="622.99499511718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potentially increasing crop yields.</w:t>
            </w:r>
          </w:p>
        </w:tc>
      </w:tr>
      <w:tr>
        <w:trPr>
          <w:cantSplit w:val="0"/>
          <w:trHeight w:val="104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4.08508300781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122352600098" w:lineRule="auto"/>
              <w:ind w:left="3793.2000732421875" w:right="136.34521484375" w:hanging="3654.6801757812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22222"/>
                <w:sz w:val="28"/>
                <w:szCs w:val="28"/>
                <w:u w:val="none"/>
                <w:shd w:fill="auto" w:val="clear"/>
                <w:vertAlign w:val="baseline"/>
                <w:rtl w:val="0"/>
              </w:rPr>
              <w:t xml:space="preserve">Idea / Solution description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Here is an idea for detecting diseases in tea leaves using a deep learning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3333740234375" w:line="240" w:lineRule="auto"/>
              <w:ind w:left="0" w:right="3609.0710449218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model:</w:t>
            </w:r>
          </w:p>
        </w:tc>
      </w:tr>
    </w:tbl>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06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160"/>
        <w:tblGridChange w:id="0">
          <w:tblGrid>
            <w:gridCol w:w="900"/>
            <w:gridCol w:w="8160"/>
          </w:tblGrid>
        </w:tblGridChange>
      </w:tblGrid>
      <w:tr>
        <w:trPr>
          <w:cantSplit w:val="0"/>
          <w:trHeight w:val="13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4.768066406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Collect and preprocess the data: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1555.50842285156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Collect a large dataset of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45.5969238281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high-resolution images of healthy and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248.5839843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diseased tea leaves. Pre-process the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34.1345214843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images by cropping and resizing them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2311.80114746093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to a standard size.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83349609375" w:line="240" w:lineRule="auto"/>
              <w:ind w:left="0" w:right="746.39709472656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 Data augmentation: Use data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549.6862792968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augmentation techniques such as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213.703613281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rotation, flipping, scaling and adding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757.43713378906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noise to increase the size of the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3447.1569824218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dataset.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83349609375" w:line="240" w:lineRule="auto"/>
              <w:ind w:left="0" w:right="243.9831542968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 Split the dataset: Split the dataset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1162.88269042968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into a training dataset and a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0107421875" w:line="240" w:lineRule="auto"/>
              <w:ind w:left="0" w:right="824.77355957031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validation dataset. The training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72314453125" w:line="240" w:lineRule="auto"/>
              <w:ind w:left="0" w:right="105.722656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dataset will be used to train the deep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0107421875" w:line="240" w:lineRule="auto"/>
              <w:ind w:left="0" w:right="255.8874511718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learning model, while the validation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415.9704589843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dataset will be used for testing the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7841796875" w:line="240" w:lineRule="auto"/>
              <w:ind w:left="0" w:right="2364.68444824218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model's accuracy.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8328857421875" w:line="240" w:lineRule="auto"/>
              <w:ind w:left="0" w:right="583.86535644531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 Build and train a deep learning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469.41894531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model: Use a deep learning model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72314453125" w:line="240" w:lineRule="auto"/>
              <w:ind w:left="0" w:right="948.496093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such as a convolutional neural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0107421875" w:line="240" w:lineRule="auto"/>
              <w:ind w:left="0" w:right="352.89489746093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network (CNN) to train the dataset.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7841796875" w:line="240" w:lineRule="auto"/>
              <w:ind w:left="0" w:right="485.6506347656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CNN should be trained on the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41796875" w:line="240" w:lineRule="auto"/>
              <w:ind w:left="0" w:right="1451.85363769531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training dataset using the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7841796875" w:line="240" w:lineRule="auto"/>
              <w:ind w:left="0" w:right="352.49816894531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backpropagation algorithm with an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998.1311035156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appropriate loss function and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3238.9294433593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optimizer.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83380126953125" w:line="240" w:lineRule="auto"/>
              <w:ind w:left="0" w:right="298.1335449218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5. Hyperparameter tuning: Perform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814697265625" w:line="240" w:lineRule="auto"/>
              <w:ind w:left="0" w:right="348.8830566406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hyperparameter tuning to optimize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570556640625" w:line="240" w:lineRule="auto"/>
              <w:ind w:left="0" w:right="319.167480468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performance of the model. This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92626953125" w:line="240" w:lineRule="auto"/>
              <w:ind w:left="0" w:right="384.35729980468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involves tuning parameters such as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814697265625" w:line="240" w:lineRule="auto"/>
              <w:ind w:left="0" w:right="1085.5895996093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learning rate, batch size, and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570556640625" w:line="240" w:lineRule="auto"/>
              <w:ind w:left="0" w:right="2773.06213378906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regularization.</w:t>
            </w:r>
          </w:p>
        </w:tc>
      </w:tr>
    </w:tbl>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06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160"/>
        <w:tblGridChange w:id="0">
          <w:tblGrid>
            <w:gridCol w:w="900"/>
            <w:gridCol w:w="8160"/>
          </w:tblGrid>
        </w:tblGridChange>
      </w:tblGrid>
      <w:tr>
        <w:trPr>
          <w:cantSplit w:val="0"/>
          <w:trHeight w:val="8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40.7727050781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6. Evaluation: Evaluate the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542.49450683593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performance of the model on the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939.2785644531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validation dataset. Calculating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261.77795410156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metrics such as accuracy, recall, and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544.27185058593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precision will help one determine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465.48278808593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how well the model is performing.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83349609375" w:line="240" w:lineRule="auto"/>
              <w:ind w:left="0" w:right="419.04846191406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7. Testing: Test the model on a test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74.0930175781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set of data that it has not seen before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580.25878906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to see if it can successfully detect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1868.52844238281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diseases in tea leaves.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83349609375" w:line="240" w:lineRule="auto"/>
              <w:ind w:left="0" w:right="207.9406738281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8. Deployment: Deploy the model as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187.9797363281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 web or mobile application that can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73.4924316406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be used by farmers to detect diseases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2883.91784667968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tea leaves.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83349609375" w:line="240" w:lineRule="auto"/>
              <w:ind w:left="0" w:right="397.04162597656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Overall, a deep learning model can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0107421875" w:line="240" w:lineRule="auto"/>
              <w:ind w:left="0" w:right="93.79394531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help farmers to detect diseases in tea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107.9577636718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leaves quickly and accurately, helping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7841796875" w:line="240" w:lineRule="auto"/>
              <w:ind w:left="0" w:right="63.6657714843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farmers to take appropriate measures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372.72888183593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to treat the affected tea plants and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0107421875" w:line="240" w:lineRule="auto"/>
              <w:ind w:left="0" w:right="879.81628417968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prevent the spread of diseases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1368.78906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throughout the plantation.</w:t>
            </w:r>
          </w:p>
        </w:tc>
      </w:tr>
      <w:tr>
        <w:trPr>
          <w:cantSplit w:val="0"/>
          <w:trHeight w:val="5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4.08508300781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3788.1597900390625" w:right="393.8275146484375" w:hanging="3649.63989257812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22222"/>
                <w:sz w:val="28"/>
                <w:szCs w:val="28"/>
                <w:u w:val="none"/>
                <w:shd w:fill="auto" w:val="clear"/>
                <w:vertAlign w:val="baseline"/>
                <w:rtl w:val="0"/>
              </w:rPr>
              <w:t xml:space="preserve">Novelty / Uniqueness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Accuracy: Traditional methods of disease detection in tea leaves rely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04345703125" w:line="240" w:lineRule="auto"/>
              <w:ind w:left="0" w:right="894.14123535156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on visual inspection by human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5400390625" w:line="240" w:lineRule="auto"/>
              <w:ind w:left="0" w:right="181.2854003906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experts or laboratory analysis, which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1194.75646972656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can be time-consuming and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510.00305175781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subjective. A deep learning model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245.24902343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trained on a large dataset of tea leaf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814697265625" w:line="240" w:lineRule="auto"/>
              <w:ind w:left="0" w:right="450.13488769531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images can provide more accurate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570556640625" w:line="240" w:lineRule="auto"/>
              <w:ind w:left="0" w:right="1820.56945800781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and consistent results.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83380126953125" w:line="240" w:lineRule="auto"/>
              <w:ind w:left="0" w:right="465.4943847656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Speed: A deep learning model can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570556640625" w:line="240" w:lineRule="auto"/>
              <w:ind w:left="0" w:right="838.903808593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process a large amount of data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936767578125" w:line="240" w:lineRule="auto"/>
              <w:ind w:left="0" w:right="1015.57922363281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quickly, making it efficient for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570556640625" w:line="240" w:lineRule="auto"/>
              <w:ind w:left="0" w:right="784.16931152343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large-scale tea plantations. This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814697265625" w:line="240" w:lineRule="auto"/>
              <w:ind w:left="0" w:right="166.0021972656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allows farmers to detect and address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570556640625" w:line="240" w:lineRule="auto"/>
              <w:ind w:left="0" w:right="1086.20605468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diseases in tea plants quickly,</w:t>
            </w:r>
          </w:p>
        </w:tc>
      </w:tr>
    </w:tbl>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06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160"/>
        <w:tblGridChange w:id="0">
          <w:tblGrid>
            <w:gridCol w:w="900"/>
            <w:gridCol w:w="8160"/>
          </w:tblGrid>
        </w:tblGridChange>
      </w:tblGrid>
      <w:tr>
        <w:trPr>
          <w:cantSplit w:val="0"/>
          <w:trHeight w:val="102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1477050781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reducing the risk of crop damage and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3255.5798339843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yield loss.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83349609375" w:line="240" w:lineRule="auto"/>
              <w:ind w:left="0" w:right="831.8347167968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Automation: The use of a deep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183.3312988281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learning model for disease detection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170.3027343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tea leaves can reduce the need for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96.9824218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manual inspection by human experts,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1449.59533691406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which can be tedious and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198.3825683593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time-consuming. This allows farmers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182.92968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and plantation managers to focus on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596.98791503906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other important tasks, increasing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1302.83874511718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productivity and efficiency.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83349609375" w:line="240" w:lineRule="auto"/>
              <w:ind w:left="0" w:right="770.79589843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Generalization: A deep learning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850.266113281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model can be trained to detect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863.13964843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multiple diseases in tea leaves,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0107421875" w:line="240" w:lineRule="auto"/>
              <w:ind w:left="0" w:right="263.6145019531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making it a versatile tool for disease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72314453125" w:line="240" w:lineRule="auto"/>
              <w:ind w:left="0" w:right="633.3142089843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detection in tea plantations. This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0107421875" w:line="240" w:lineRule="auto"/>
              <w:ind w:left="0" w:right="166.0021972656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allows farmers to detect and address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576.06140136718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multiple diseases simultaneously,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7841796875" w:line="240" w:lineRule="auto"/>
              <w:ind w:left="0" w:right="693.53942871093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improving crop health and yield.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8328857421875" w:line="240" w:lineRule="auto"/>
              <w:ind w:left="0" w:right="449.00085449218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Overall, the use of a deep learning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474.064941406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model for disease detection in tea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72314453125" w:line="240" w:lineRule="auto"/>
              <w:ind w:left="0" w:right="35.2160644531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leaves is a novel and unique approach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0107421875" w:line="240" w:lineRule="auto"/>
              <w:ind w:left="0" w:right="85.7727050781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that can address the challenges faced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7841796875" w:line="240" w:lineRule="auto"/>
              <w:ind w:left="0" w:right="1062.2839355468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by the tea industry in a more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41796875" w:line="240" w:lineRule="auto"/>
              <w:ind w:left="0" w:right="842.7062988281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accurate, efficient and scalable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7841796875" w:line="240" w:lineRule="auto"/>
              <w:ind w:left="0" w:right="3501.1535644531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manner</w:t>
            </w:r>
          </w:p>
        </w:tc>
      </w:tr>
      <w:tr>
        <w:trPr>
          <w:cantSplit w:val="0"/>
          <w:trHeight w:val="3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4.08508300781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9995727539062" w:right="0" w:firstLine="0"/>
              <w:jc w:val="left"/>
              <w:rPr>
                <w:rFonts w:ascii="Calibri" w:cs="Calibri" w:eastAsia="Calibri" w:hAnsi="Calibri"/>
                <w:b w:val="0"/>
                <w:i w:val="0"/>
                <w:smallCaps w:val="0"/>
                <w:strike w:val="0"/>
                <w:color w:val="222222"/>
                <w:sz w:val="28"/>
                <w:szCs w:val="28"/>
                <w:u w:val="none"/>
                <w:shd w:fill="auto" w:val="clear"/>
                <w:vertAlign w:val="baseline"/>
              </w:rPr>
            </w:pPr>
            <w:r w:rsidDel="00000000" w:rsidR="00000000" w:rsidRPr="00000000">
              <w:rPr>
                <w:rFonts w:ascii="Calibri" w:cs="Calibri" w:eastAsia="Calibri" w:hAnsi="Calibri"/>
                <w:b w:val="0"/>
                <w:i w:val="0"/>
                <w:smallCaps w:val="0"/>
                <w:strike w:val="0"/>
                <w:color w:val="222222"/>
                <w:sz w:val="28"/>
                <w:szCs w:val="28"/>
                <w:u w:val="none"/>
                <w:shd w:fill="auto" w:val="clear"/>
                <w:vertAlign w:val="baseline"/>
                <w:rtl w:val="0"/>
              </w:rPr>
              <w:t xml:space="preserve">Social Impact / Customer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0.54199218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use of a deep learning model for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814697265625" w:line="240" w:lineRule="auto"/>
              <w:ind w:left="124.79995727539062" w:right="0" w:firstLine="0"/>
              <w:jc w:val="left"/>
              <w:rPr>
                <w:rFonts w:ascii="Calibri" w:cs="Calibri" w:eastAsia="Calibri" w:hAnsi="Calibri"/>
                <w:b w:val="0"/>
                <w:i w:val="0"/>
                <w:smallCaps w:val="0"/>
                <w:strike w:val="0"/>
                <w:color w:val="222222"/>
                <w:sz w:val="28"/>
                <w:szCs w:val="28"/>
                <w:u w:val="none"/>
                <w:shd w:fill="auto" w:val="clear"/>
                <w:vertAlign w:val="baseline"/>
              </w:rPr>
            </w:pPr>
            <w:r w:rsidDel="00000000" w:rsidR="00000000" w:rsidRPr="00000000">
              <w:rPr>
                <w:rFonts w:ascii="Calibri" w:cs="Calibri" w:eastAsia="Calibri" w:hAnsi="Calibri"/>
                <w:b w:val="0"/>
                <w:i w:val="0"/>
                <w:smallCaps w:val="0"/>
                <w:strike w:val="0"/>
                <w:color w:val="222222"/>
                <w:sz w:val="28"/>
                <w:szCs w:val="28"/>
                <w:u w:val="none"/>
                <w:shd w:fill="auto" w:val="clear"/>
                <w:vertAlign w:val="baseline"/>
                <w:rtl w:val="0"/>
              </w:rPr>
              <w:t xml:space="preserve">Satisfaction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3.85192871093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disease detection in tea leaves can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570556640625" w:line="240" w:lineRule="auto"/>
              <w:ind w:left="0" w:right="791.23962402343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have a significant social impact.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83380126953125" w:line="240" w:lineRule="auto"/>
              <w:ind w:left="0" w:right="987.976074218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Economic Benefits: The tea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570556640625" w:line="240" w:lineRule="auto"/>
              <w:ind w:left="0" w:right="138.4472656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industry is a major contributor to the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936767578125" w:line="240" w:lineRule="auto"/>
              <w:ind w:left="0" w:right="463.1213378906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global economy, and crop damage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570556640625" w:line="240" w:lineRule="auto"/>
              <w:ind w:left="0" w:right="125.5163574218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due to diseases can have a significant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814697265625" w:line="240" w:lineRule="auto"/>
              <w:ind w:left="0" w:right="171.9934082031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economic impact on tea farmers and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570556640625" w:line="240" w:lineRule="auto"/>
              <w:ind w:left="0" w:right="196.44042968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local economy. The use of a deep</w:t>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906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160"/>
        <w:tblGridChange w:id="0">
          <w:tblGrid>
            <w:gridCol w:w="900"/>
            <w:gridCol w:w="8160"/>
          </w:tblGrid>
        </w:tblGridChange>
      </w:tblGrid>
      <w:tr>
        <w:trPr>
          <w:cantSplit w:val="0"/>
          <w:trHeight w:val="13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3.3312988281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learning model for disease detection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645.33996582031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can help farmers detect diseases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262.331542968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early, take corrective measures, and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446.25183105468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prevent crop damage. By doing so,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300.3771972656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farmers can save costs and increase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644.0917968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their yield, resulting in improved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500.490722656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economic viability for themselves,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1194.03808593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their families and their local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2815.31921386718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communities.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83349609375" w:line="240" w:lineRule="auto"/>
              <w:ind w:left="0" w:right="477.26013183593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 Improved Health: The quality of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293.96057128906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tea produced is critical to consumer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214.763183593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satisfaction, and diseased plants can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131.4758300781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affect the quality of tea produced. By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381.90856933593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detecting diseases early and taking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414.40734863281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corrective measures, the quality of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0107421875" w:line="240" w:lineRule="auto"/>
              <w:ind w:left="0" w:right="105.2917480468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tea produced improves, making it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72314453125" w:line="240" w:lineRule="auto"/>
              <w:ind w:left="0" w:right="1324.41711425781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healthier for consumption.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0107421875" w:line="240" w:lineRule="auto"/>
              <w:ind w:left="0" w:right="346.804199218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Additionally, detecting and treating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221.589355468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diseases timely can reduce the need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7841796875" w:line="240" w:lineRule="auto"/>
              <w:ind w:left="0" w:right="907.60681152343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 pesticide use, reducing the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54.77050781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potential adverse impact of chemicals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0107421875" w:line="240" w:lineRule="auto"/>
              <w:ind w:left="0" w:right="2345.81481933593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on human health.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8341064453125" w:line="240" w:lineRule="auto"/>
              <w:ind w:left="0" w:right="120.354003906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 Environmental Benefits: The use of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0107421875" w:line="240" w:lineRule="auto"/>
              <w:ind w:left="0" w:right="589.636230468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deep learning models for disease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7841796875" w:line="240" w:lineRule="auto"/>
              <w:ind w:left="0" w:right="491.68273925781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detection can reduce the need for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41796875" w:line="240" w:lineRule="auto"/>
              <w:ind w:left="0" w:right="432.246093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manual inspection, which can be a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7841796875" w:line="240" w:lineRule="auto"/>
              <w:ind w:left="0" w:right="544.045410156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time-consuming process. This not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450.20812988281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only improves the management of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267.5744628906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tea plantations but also reduces the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814697265625" w:line="240" w:lineRule="auto"/>
              <w:ind w:left="0" w:right="1099.31701660156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environmental impact of the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570556640625" w:line="240" w:lineRule="auto"/>
              <w:ind w:left="0" w:right="1137.5097656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plantation. By detecting and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814697265625" w:line="240" w:lineRule="auto"/>
              <w:ind w:left="0" w:right="495.31555175781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addressing diseases early, farmers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570556640625" w:line="240" w:lineRule="auto"/>
              <w:ind w:left="0" w:right="367.409667968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can prevent large-scale crop losses,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92626953125" w:line="240" w:lineRule="auto"/>
              <w:ind w:left="0" w:right="376.27380371093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thereby reducing the need for land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814697265625" w:line="240" w:lineRule="auto"/>
              <w:ind w:left="0" w:right="489.70214843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clearance, preventing soil erosion,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570556640625" w:line="240" w:lineRule="auto"/>
              <w:ind w:left="0" w:right="176.2292480468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and contributing to the conservation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92626953125" w:line="240" w:lineRule="auto"/>
              <w:ind w:left="0" w:right="2737.27111816406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of biodiversity.</w:t>
            </w:r>
          </w:p>
        </w:tc>
      </w:tr>
    </w:tbl>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906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160"/>
        <w:tblGridChange w:id="0">
          <w:tblGrid>
            <w:gridCol w:w="900"/>
            <w:gridCol w:w="8160"/>
          </w:tblGrid>
        </w:tblGridChange>
      </w:tblGrid>
      <w:tr>
        <w:trPr>
          <w:cantSplit w:val="0"/>
          <w:trHeight w:val="7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41406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 Empowerment of Women: Women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395.67199707031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are integral to the tea industry, but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892.43713378906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their expertise and knowledge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57.0861816406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regarding the tea plantation are often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134.72656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overlooked. The use of deep learning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601.86950683593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models for disease detection can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510.59509277343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eliminate the need for specialized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180.39550781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knowledge or expertise and increase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997.86071777343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involvement of women in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766.794433593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decision-making and plantation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2782.66296386718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management.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83349609375" w:line="240" w:lineRule="auto"/>
              <w:ind w:left="0" w:right="646.31286621093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Overall, the use of deep learning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364.61425781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models for disease detection in tea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190.734863281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plantations can improve tea farmers’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304.5056152343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livelihoods, promote environmental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0107421875" w:line="240" w:lineRule="auto"/>
              <w:ind w:left="0" w:right="868.1188964843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conservation, and improve the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72314453125" w:line="240" w:lineRule="auto"/>
              <w:ind w:left="0" w:right="215.8679199218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quality of tea produced. By doing so,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0107421875" w:line="240" w:lineRule="auto"/>
              <w:ind w:left="0" w:right="821.525878906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it can contribute to sustainable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323.86413574218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development, help address poverty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7841796875" w:line="240" w:lineRule="auto"/>
              <w:ind w:left="0" w:right="701.7004394531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alleviation, and promote gender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3437.14904785156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equality.</w:t>
            </w:r>
          </w:p>
        </w:tc>
      </w:tr>
      <w:tr>
        <w:trPr>
          <w:cantSplit w:val="0"/>
          <w:trHeight w:val="61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4.08508300781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2005004882812" w:right="0" w:firstLine="0"/>
              <w:jc w:val="left"/>
              <w:rPr>
                <w:rFonts w:ascii="Calibri" w:cs="Calibri" w:eastAsia="Calibri" w:hAnsi="Calibri"/>
                <w:b w:val="0"/>
                <w:i w:val="0"/>
                <w:smallCaps w:val="0"/>
                <w:strike w:val="0"/>
                <w:color w:val="222222"/>
                <w:sz w:val="28"/>
                <w:szCs w:val="28"/>
                <w:u w:val="none"/>
                <w:shd w:fill="auto" w:val="clear"/>
                <w:vertAlign w:val="baseline"/>
              </w:rPr>
            </w:pPr>
            <w:r w:rsidDel="00000000" w:rsidR="00000000" w:rsidRPr="00000000">
              <w:rPr>
                <w:rFonts w:ascii="Calibri" w:cs="Calibri" w:eastAsia="Calibri" w:hAnsi="Calibri"/>
                <w:b w:val="0"/>
                <w:i w:val="0"/>
                <w:smallCaps w:val="0"/>
                <w:strike w:val="0"/>
                <w:color w:val="222222"/>
                <w:sz w:val="28"/>
                <w:szCs w:val="28"/>
                <w:u w:val="none"/>
                <w:shd w:fill="auto" w:val="clear"/>
                <w:vertAlign w:val="baseline"/>
                <w:rtl w:val="0"/>
              </w:rPr>
              <w:t xml:space="preserve">Business Model (Revenue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1.1584472656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business model for disease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138.52005004882812" w:right="0" w:firstLine="0"/>
              <w:jc w:val="left"/>
              <w:rPr>
                <w:rFonts w:ascii="Calibri" w:cs="Calibri" w:eastAsia="Calibri" w:hAnsi="Calibri"/>
                <w:b w:val="0"/>
                <w:i w:val="0"/>
                <w:smallCaps w:val="0"/>
                <w:strike w:val="0"/>
                <w:color w:val="222222"/>
                <w:sz w:val="28"/>
                <w:szCs w:val="28"/>
                <w:u w:val="none"/>
                <w:shd w:fill="auto" w:val="clear"/>
                <w:vertAlign w:val="baseline"/>
              </w:rPr>
            </w:pPr>
            <w:r w:rsidDel="00000000" w:rsidR="00000000" w:rsidRPr="00000000">
              <w:rPr>
                <w:rFonts w:ascii="Calibri" w:cs="Calibri" w:eastAsia="Calibri" w:hAnsi="Calibri"/>
                <w:b w:val="0"/>
                <w:i w:val="0"/>
                <w:smallCaps w:val="0"/>
                <w:strike w:val="0"/>
                <w:color w:val="222222"/>
                <w:sz w:val="28"/>
                <w:szCs w:val="28"/>
                <w:u w:val="none"/>
                <w:shd w:fill="auto" w:val="clear"/>
                <w:vertAlign w:val="baseline"/>
                <w:rtl w:val="0"/>
              </w:rPr>
              <w:t xml:space="preserve">Model)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4.313964843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detection in tea leaves using a deep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72314453125" w:line="240" w:lineRule="auto"/>
              <w:ind w:left="0" w:right="883.049316406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learning model could be a B2B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93.59863281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model, where the company providing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72314453125" w:line="240" w:lineRule="auto"/>
              <w:ind w:left="0" w:right="657.71301269531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service collaborates with tea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5400390625" w:line="240" w:lineRule="auto"/>
              <w:ind w:left="0" w:right="819.89929199218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farmers, plantations, and other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288.430175781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agricultural producers to help them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498.09265136718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identify and prevent crop damage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2540.39489746093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due to diseases.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83380126953125" w:line="240" w:lineRule="auto"/>
              <w:ind w:left="0" w:right="694.519042968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company can leverage deep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814697265625" w:line="240" w:lineRule="auto"/>
              <w:ind w:left="0" w:right="489.7644042968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learning algorithms and computer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570556640625" w:line="240" w:lineRule="auto"/>
              <w:ind w:left="0" w:right="71.755371093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vision techniques to identify the early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570556640625" w:line="240" w:lineRule="auto"/>
              <w:ind w:left="0" w:right="476.62780761718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signs of disease in plants that may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936767578125" w:line="240" w:lineRule="auto"/>
              <w:ind w:left="0" w:right="469.8254394531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not be visible to the naked eye. To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570556640625" w:line="240" w:lineRule="auto"/>
              <w:ind w:left="0" w:right="264.22546386718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deploy the model, the company can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814697265625" w:line="240" w:lineRule="auto"/>
              <w:ind w:left="0" w:right="260.9020996093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partner with leading tea brands, tea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570556640625" w:line="240" w:lineRule="auto"/>
              <w:ind w:left="0" w:right="1072.8918457031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certification organizations, or</w:t>
            </w:r>
          </w:p>
        </w:tc>
      </w:tr>
    </w:tbl>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906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160"/>
        <w:tblGridChange w:id="0">
          <w:tblGrid>
            <w:gridCol w:w="900"/>
            <w:gridCol w:w="8160"/>
          </w:tblGrid>
        </w:tblGridChange>
      </w:tblGrid>
      <w:tr>
        <w:trPr>
          <w:cantSplit w:val="0"/>
          <w:trHeight w:val="13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4.289550781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government agencies responsible for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1052.5158691406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regulating the tea industry in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2185.544433593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different countries.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83349609375" w:line="240" w:lineRule="auto"/>
              <w:ind w:left="0" w:right="846.11816406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revenue model for disease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748.14758300781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detection in tea leaves could be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821.86950683593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based on a subscription model,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945.75744628906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where the company charges a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1203.52111816406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monthly or annual fee to its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876.18103027343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customers for using its disease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817.80090332031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detection platform. The pricing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46.074218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model can be based on the size of the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309.001464843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tea plantation or the number of tea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3491.6979980468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bushes.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83349609375" w:line="240" w:lineRule="auto"/>
              <w:ind w:left="0" w:right="1017.62145996093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company could also offer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0107421875" w:line="240" w:lineRule="auto"/>
              <w:ind w:left="0" w:right="1512.9309082031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value-added services like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72314453125" w:line="240" w:lineRule="auto"/>
              <w:ind w:left="0" w:right="1963.82385253906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personalized farming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0107421875" w:line="240" w:lineRule="auto"/>
              <w:ind w:left="0" w:right="1292.38952636718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recommendations, disease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813.0847167968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prevention strategies, and data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7841796875" w:line="240" w:lineRule="auto"/>
              <w:ind w:left="0" w:right="661.188964843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analytics reports to help farmers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701.27868652343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make informed decisions. These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0107421875" w:line="240" w:lineRule="auto"/>
              <w:ind w:left="0" w:right="870.783691406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services could be offered at an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139.3005371093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additional cost, generating additional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72314453125" w:line="240" w:lineRule="auto"/>
              <w:ind w:left="0" w:right="1450.2819824218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revenue for the company.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8341064453125" w:line="240" w:lineRule="auto"/>
              <w:ind w:left="0" w:right="524.73693847656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Another revenue stream could be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41796875" w:line="240" w:lineRule="auto"/>
              <w:ind w:left="0" w:right="115.578613281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through partnerships with tea brands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7841796875" w:line="240" w:lineRule="auto"/>
              <w:ind w:left="0" w:right="663.6999511718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or certification agencies that are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839.15466308593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willing to pay for the service to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931.6564941406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ensure that their products are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814697265625" w:line="240" w:lineRule="auto"/>
              <w:ind w:left="0" w:right="669.1125488281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disease-free. These partnerships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570556640625" w:line="240" w:lineRule="auto"/>
              <w:ind w:left="0" w:right="330.5944824218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could also involve providing the tea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814697265625" w:line="240" w:lineRule="auto"/>
              <w:ind w:left="0" w:right="149.3762207031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brands with detailed analytics on the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570556640625" w:line="240" w:lineRule="auto"/>
              <w:ind w:left="0" w:right="417.67272949218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health of the tea plants, which can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92626953125" w:line="240" w:lineRule="auto"/>
              <w:ind w:left="0" w:right="288.7023925781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help them make informed decisions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814697265625" w:line="240" w:lineRule="auto"/>
              <w:ind w:left="0" w:right="370.0524902343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on the quality of tea they purchase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570556640625" w:line="240" w:lineRule="auto"/>
              <w:ind w:left="0" w:right="2418.20617675781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from tea farmers.</w:t>
            </w:r>
          </w:p>
        </w:tc>
      </w:tr>
    </w:tbl>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906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160"/>
        <w:tblGridChange w:id="0">
          <w:tblGrid>
            <w:gridCol w:w="900"/>
            <w:gridCol w:w="8160"/>
          </w:tblGrid>
        </w:tblGridChange>
      </w:tblGrid>
      <w:tr>
        <w:trPr>
          <w:cantSplit w:val="0"/>
          <w:trHeight w:val="2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73.05480957031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Overall, the revenue model for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216.7126464843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disease detection in tea leaves using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653.0603027343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deep learning models could be a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394.5800781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combination of subscription-based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393.89709472656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charges, value-added services, and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1029.572753906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partnerships with tea brands,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448.16223144531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certification agencies, tea farmers,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1414.70031738281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and government agencies.</w:t>
            </w:r>
          </w:p>
        </w:tc>
      </w:tr>
      <w:tr>
        <w:trPr>
          <w:cantSplit w:val="0"/>
          <w:trHeight w:val="2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4.08508300781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3782.2802734375" w:right="303.248291015625" w:hanging="3657.480468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22222"/>
                <w:sz w:val="28"/>
                <w:szCs w:val="28"/>
                <w:u w:val="none"/>
                <w:shd w:fill="auto" w:val="clear"/>
                <w:vertAlign w:val="baseline"/>
                <w:rtl w:val="0"/>
              </w:rPr>
              <w:t xml:space="preserve">Scalability of the Solution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With the increasing demand for tea globally, there is a need for scalable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982421875" w:line="240" w:lineRule="auto"/>
              <w:ind w:left="0" w:right="374.23645019531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solutions to address the challenges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603.928222656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faced by the tea industry. A deep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236.208496093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learning model is a scalable solution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139.8937988281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that can be used in tea plantations of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785.88806152343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varying sizes without additional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0" w:lineRule="auto"/>
              <w:ind w:left="0" w:right="1631.8261718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hardware or equipment.</w:t>
            </w:r>
          </w:p>
        </w:tc>
      </w:tr>
    </w:tbl>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5.2000427246094"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3. REQUIREMENT ANALYSIS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5975341796875" w:line="240" w:lineRule="auto"/>
        <w:ind w:left="1761.6381835937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3.1 Functional requirement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43603515625" w:line="229.88825798034668" w:lineRule="auto"/>
        <w:ind w:left="2169.239959716797" w:right="1245.281982421875" w:hanging="336.479949951171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Image Input: The model should accept tea leaf images as input for disease detection. It should support various common image formats and sizes encountered in tea leaf images.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10498046875" w:line="229.8887586593628" w:lineRule="auto"/>
        <w:ind w:left="2168.1199645996094" w:right="1663.819580078125" w:hanging="362.239990234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Pre processing: The model should perform pre processing steps on the input images to ensure compatibility and improve analysis. This may include resizing, normalization, and data augmentation techniques to enhance the quality and diversity of the input data.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8056640625" w:line="229.88847255706787" w:lineRule="auto"/>
        <w:ind w:left="2162.239990234375" w:right="1511.7718505859375" w:hanging="350.760040283203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Disease Detection: The model should accurately classify tea leaves into different disease categories based on visual symptoms and patterns. It should be able to detect and differentiate between multiple diseases that may coexist in a tea leaf.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958251953125" w:line="229.88847255706787" w:lineRule="auto"/>
        <w:ind w:left="2162.239990234375" w:right="1492.6434326171875" w:hanging="357.7600097656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Localization: The model should identify and locate the regions or areas on the tea leaf that are affected by diseases. It should provide visualizations or annotations to highlight the disease-affected regions in the tea leaf images.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958251953125" w:line="229.88818645477295" w:lineRule="auto"/>
        <w:ind w:left="2162.239990234375" w:right="1674.7857666015625" w:hanging="348.8000488281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Model Training: The model should support training using a labeled dataset of tea leaf images. It should optimize its internal parameters to minimize the difference between its predicted disease labels and the ground truth labels during training.</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812.0399475097656" w:right="1412.332763671875"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 Model Evaluation: The model should provide evaluation metrics such as accuracy, precision, recall, and F1 score to assess its performance on disease detection. It should support validation techniques, such as cross-validation or separate validation sets, to measure its effectiveness.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927734375" w:line="229.88847255706787" w:lineRule="auto"/>
        <w:ind w:left="2168.1199645996094" w:right="1503.883056640625" w:hanging="357.7600097656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 Compatibility: The model should be compatible with common software frameworks and libraries used in deep learning. It should ensure ease of integration and interoperability with existing systems or tools.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927734375" w:line="229.88847255706787" w:lineRule="auto"/>
        <w:ind w:left="2170.0799560546875" w:right="1259.395751953125" w:hanging="353.000030517578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 Deployment: The model should be deployable on different operating systems and platforms, including desktop computers, servers, and embedded systems. It should support efficient and scalable deployment to accommodate varying usage scenarios.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927734375" w:line="229.88847255706787" w:lineRule="auto"/>
        <w:ind w:left="2160.279998779297" w:right="1658.564453125" w:hanging="349.080047607421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 User Interface: The model should provide a user-friendly interface for users to interact with the system. Users should be able to input tea leaf images and receive disease detection results, including disease labels, confidence scores, and visualizations.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927734375" w:line="229.88861560821533" w:lineRule="auto"/>
        <w:ind w:left="2170.0799560546875" w:right="1564.7894287109375" w:hanging="337.31994628906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10.Model Updates: The model should support periodic updates to adapt to evolving disease patterns and incorporate new disease categories. It should facilitate retraining with additional labeled data to improve its accuracy and performance.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86669921875" w:line="229.88868713378906" w:lineRule="auto"/>
        <w:ind w:left="1832.760009765625" w:right="1402.874755859375"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11.Performance Monitoring: The model should allow for monitoring and evaluation of its performance over time. It should enable tracking of metrics and identification of any performance degradation or bias issues.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86669921875" w:line="229.88847255706787" w:lineRule="auto"/>
        <w:ind w:left="2160.279998779297" w:right="1537.4700927734375" w:hanging="327.519989013671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12.Security and Privacy: The model should adhere to appropriate security measures to protect user data and ensure data privacy. It should comply with relevant data protection regulations, minimizing the risk of unauthorized access, data breaches, or misuse of user information.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403076171875" w:line="240" w:lineRule="auto"/>
        <w:ind w:left="1810.6399536132812"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3.2 Non-Functional requirements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583984375" w:line="231.4660406112671" w:lineRule="auto"/>
        <w:ind w:left="2162.239990234375" w:right="1545.906982421875" w:hanging="329.47998046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Performance: The model should be capable of processing tea leaf images efficiently and providing disease detection results in a timely manner. It should have low inference time and be able to handle a large volume of image data.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1910400390625" w:line="229.88818645477295" w:lineRule="auto"/>
        <w:ind w:left="2159.4400024414062" w:right="1351.396484375" w:hanging="353.560028076171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Accuracy: The model should demonstrate high accuracy in disease detection, minimizing false positives and false negatives. It should be able to differentiate between different disease classes with a high level of precision.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98876953125" w:line="229.88818645477295" w:lineRule="auto"/>
        <w:ind w:left="2162.239990234375" w:right="1633.165283203125" w:hanging="350.760040283203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Robustness: The model should exhibit robustness and resilience to variations in tea leaf images, such as changes in lighting conditions, image quality, or background clutter. It should provide accurate results even with variations in image appearance.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0955810546875" w:line="229.88759994506836" w:lineRule="auto"/>
        <w:ind w:left="2161.6799926757812" w:right="1392.95166015625" w:hanging="357.200012207031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Scalability: The model should be scalable to accommodate varying workloads and datasets. It should be able to handle an increasing number</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169.5199584960938" w:right="2412.79174804687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of tea leaf images and support parallel processing or distributed computing for improved performance.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927734375" w:line="229.88847255706787" w:lineRule="auto"/>
        <w:ind w:left="2159.4400024414062" w:right="1430.56884765625" w:hanging="346.000061035156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Compatibility: The model should be compatible with common hardware platforms and operating systems, allowing for easy deployment and integration. It should support popular deep learning frameworks and libraries for seamless integration with existing systems.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927734375" w:line="229.88847255706787" w:lineRule="auto"/>
        <w:ind w:left="2159.4400024414062" w:right="1384.132080078125" w:hanging="347.400054931640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 Resource Efficiency: The model should utilize computing resources efficiently, optimizing memory usage and processing power. It should be designed to minimize resource consumption while maintaining high performance.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927734375" w:line="229.88847255706787" w:lineRule="auto"/>
        <w:ind w:left="2162.7999877929688" w:right="1390.982666015625" w:hanging="352.440032958984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 Interpretability: The model should provide interpretability and explainability of its disease detection results. It should offer insights into the features or patterns that contributed to the disease classification, aiding in the understanding of the model's decision-making process.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927734375" w:line="229.88861560821533" w:lineRule="auto"/>
        <w:ind w:left="2162.239990234375" w:right="1604.8248291015625" w:hanging="345.160064697265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 Ethical Considerations: The model should adhere to ethical guidelines and considerations, ensuring fairness and avoiding biases in disease detection. It should be trained on diverse and representative datasets to mitigate bias and prevent discrimination.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927734375" w:line="229.8883581161499" w:lineRule="auto"/>
        <w:ind w:left="2159.720001220703" w:right="1534.5916748046875" w:hanging="348.520050048828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 Privacy and Data Security: The model should prioritize the privacy and security of user data. It should handle sensitive information in a secure manner, adhering to data protection regulations and implementing appropriate security measures to prevent unauthorized access or data breaches.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927734375" w:line="229.88847255706787" w:lineRule="auto"/>
        <w:ind w:left="2162.239990234375" w:right="1548.839111328125" w:hanging="329.47998046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10.Maintainability: The model should be designed and structured in a modular and maintainable way. It should allow for easy updates, bug fixes, and improvements without significant disruption to the system or the need for extensive retraining.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927734375" w:line="229.88847255706787" w:lineRule="auto"/>
        <w:ind w:left="1832.760009765625" w:right="1729.4500732421875"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11.Documentation and Support: The model should be accompanied by comprehensive documentation that guides users on its installation, configuration, and usage. It should provide clear instructions and troubleshooting guidance. Ongoing support and updates should be available to address user queries and provide assistance when needed.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60174560546875" w:line="240" w:lineRule="auto"/>
        <w:ind w:left="1807.5999450683594"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4. PROJECT DESIGN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000244140625" w:line="240" w:lineRule="auto"/>
        <w:ind w:left="2116.3182067871094"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4.1 Data Flow Diagrams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101318359375" w:line="248.0866813659668" w:lineRule="auto"/>
        <w:ind w:left="1458.2000732421875" w:right="1481.195068359375" w:hanging="18.200073242187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Data Flow Diagram (DFD) is a traditional visual representation of the information flows within a system. A neat and clear DFD can depict the right amount of the system requirement graphically. It shows how data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77001953125" w:line="248.0862522125244" w:lineRule="auto"/>
        <w:ind w:left="1449.5199584960938" w:right="1324.599609375" w:firstLine="0.83999633789062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enters and leaves the system, what changes the information, and where data is stored.</w:t>
      </w:r>
    </w:p>
    <w:tbl>
      <w:tblPr>
        <w:tblStyle w:val="Table9"/>
        <w:tblW w:w="8780.0" w:type="dxa"/>
        <w:jc w:val="left"/>
        <w:tblInd w:w="16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80"/>
        <w:tblGridChange w:id="0">
          <w:tblGrid>
            <w:gridCol w:w="8780"/>
          </w:tblGrid>
        </w:tblGridChange>
      </w:tblGrid>
      <w:tr>
        <w:trPr>
          <w:cantSplit w:val="0"/>
          <w:trHeight w:val="5899.97619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99996948242188" w:right="0" w:firstLine="0"/>
              <w:jc w:val="left"/>
              <w:rPr>
                <w:rFonts w:ascii="Quattrocento Sans" w:cs="Quattrocento Sans" w:eastAsia="Quattrocento Sans" w:hAnsi="Quattrocento Sans"/>
                <w:b w:val="0"/>
                <w:i w:val="0"/>
                <w:smallCaps w:val="0"/>
                <w:strike w:val="0"/>
                <w:color w:val="374151"/>
                <w:sz w:val="28"/>
                <w:szCs w:val="2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74151"/>
                <w:sz w:val="28"/>
                <w:szCs w:val="28"/>
                <w:u w:val="none"/>
                <w:shd w:fill="f7f7f8" w:val="clear"/>
                <w:vertAlign w:val="baseline"/>
                <w:rtl w:val="0"/>
              </w:rPr>
              <w:t xml:space="preserve">1. User: Represents the user or operator interacting with the system.</w:t>
            </w:r>
            <w:r w:rsidDel="00000000" w:rsidR="00000000" w:rsidRPr="00000000">
              <w:rPr>
                <w:rFonts w:ascii="Quattrocento Sans" w:cs="Quattrocento Sans" w:eastAsia="Quattrocento Sans" w:hAnsi="Quattrocento Sans"/>
                <w:b w:val="0"/>
                <w:i w:val="0"/>
                <w:smallCaps w:val="0"/>
                <w:strike w:val="0"/>
                <w:color w:val="374151"/>
                <w:sz w:val="28"/>
                <w:szCs w:val="28"/>
                <w:u w:val="none"/>
                <w:shd w:fill="auto" w:val="clear"/>
                <w:vertAlign w:val="baseline"/>
                <w:rtl w:val="0"/>
              </w:rPr>
              <w:t xml:space="preserv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70849609375" w:line="221.53522968292236" w:lineRule="auto"/>
              <w:ind w:left="511.8400573730469" w:right="18.30322265625" w:hanging="368.68011474609375"/>
              <w:jc w:val="left"/>
              <w:rPr>
                <w:rFonts w:ascii="Quattrocento Sans" w:cs="Quattrocento Sans" w:eastAsia="Quattrocento Sans" w:hAnsi="Quattrocento Sans"/>
                <w:b w:val="0"/>
                <w:i w:val="0"/>
                <w:smallCaps w:val="0"/>
                <w:strike w:val="0"/>
                <w:color w:val="374151"/>
                <w:sz w:val="28"/>
                <w:szCs w:val="2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74151"/>
                <w:sz w:val="28"/>
                <w:szCs w:val="28"/>
                <w:u w:val="none"/>
                <w:shd w:fill="f7f7f8" w:val="clear"/>
                <w:vertAlign w:val="baseline"/>
                <w:rtl w:val="0"/>
              </w:rPr>
              <w:t xml:space="preserve">2. Input Image: The user provides input in the form of tea leaf images tobe analyzed for disease detection.</w:t>
            </w:r>
            <w:r w:rsidDel="00000000" w:rsidR="00000000" w:rsidRPr="00000000">
              <w:rPr>
                <w:rFonts w:ascii="Quattrocento Sans" w:cs="Quattrocento Sans" w:eastAsia="Quattrocento Sans" w:hAnsi="Quattrocento Sans"/>
                <w:b w:val="0"/>
                <w:i w:val="0"/>
                <w:smallCaps w:val="0"/>
                <w:strike w:val="0"/>
                <w:color w:val="374151"/>
                <w:sz w:val="28"/>
                <w:szCs w:val="28"/>
                <w:u w:val="none"/>
                <w:shd w:fill="auto" w:val="clear"/>
                <w:vertAlign w:val="baseline"/>
                <w:rtl w:val="0"/>
              </w:rPr>
              <w:t xml:space="preserv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755859375" w:line="221.51432991027832" w:lineRule="auto"/>
              <w:ind w:left="503.1599426269531" w:right="546.961669921875" w:hanging="362.79998779296875"/>
              <w:jc w:val="left"/>
              <w:rPr>
                <w:rFonts w:ascii="Quattrocento Sans" w:cs="Quattrocento Sans" w:eastAsia="Quattrocento Sans" w:hAnsi="Quattrocento Sans"/>
                <w:b w:val="0"/>
                <w:i w:val="0"/>
                <w:smallCaps w:val="0"/>
                <w:strike w:val="0"/>
                <w:color w:val="374151"/>
                <w:sz w:val="28"/>
                <w:szCs w:val="2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74151"/>
                <w:sz w:val="28"/>
                <w:szCs w:val="28"/>
                <w:u w:val="none"/>
                <w:shd w:fill="f7f7f8" w:val="clear"/>
                <w:vertAlign w:val="baseline"/>
                <w:rtl w:val="0"/>
              </w:rPr>
              <w:t xml:space="preserve">3. Pre processing: The input image undergoes preprocessing steps,</w:t>
            </w:r>
            <w:r w:rsidDel="00000000" w:rsidR="00000000" w:rsidRPr="00000000">
              <w:rPr>
                <w:rFonts w:ascii="Quattrocento Sans" w:cs="Quattrocento Sans" w:eastAsia="Quattrocento Sans" w:hAnsi="Quattrocento Sans"/>
                <w:b w:val="0"/>
                <w:i w:val="0"/>
                <w:smallCaps w:val="0"/>
                <w:strike w:val="0"/>
                <w:color w:val="374151"/>
                <w:sz w:val="28"/>
                <w:szCs w:val="28"/>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374151"/>
                <w:sz w:val="28"/>
                <w:szCs w:val="28"/>
                <w:u w:val="none"/>
                <w:shd w:fill="f7f7f8" w:val="clear"/>
                <w:vertAlign w:val="baseline"/>
                <w:rtl w:val="0"/>
              </w:rPr>
              <w:t xml:space="preserve">such as resizing, normalization, and augmentation, to ensure</w:t>
            </w:r>
            <w:r w:rsidDel="00000000" w:rsidR="00000000" w:rsidRPr="00000000">
              <w:rPr>
                <w:rFonts w:ascii="Quattrocento Sans" w:cs="Quattrocento Sans" w:eastAsia="Quattrocento Sans" w:hAnsi="Quattrocento Sans"/>
                <w:b w:val="0"/>
                <w:i w:val="0"/>
                <w:smallCaps w:val="0"/>
                <w:strike w:val="0"/>
                <w:color w:val="374151"/>
                <w:sz w:val="28"/>
                <w:szCs w:val="28"/>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374151"/>
                <w:sz w:val="28"/>
                <w:szCs w:val="28"/>
                <w:u w:val="none"/>
                <w:shd w:fill="f7f7f8" w:val="clear"/>
                <w:vertAlign w:val="baseline"/>
                <w:rtl w:val="0"/>
              </w:rPr>
              <w:t xml:space="preserve">consistency and enhance the quality of the data.</w:t>
            </w:r>
            <w:r w:rsidDel="00000000" w:rsidR="00000000" w:rsidRPr="00000000">
              <w:rPr>
                <w:rFonts w:ascii="Quattrocento Sans" w:cs="Quattrocento Sans" w:eastAsia="Quattrocento Sans" w:hAnsi="Quattrocento Sans"/>
                <w:b w:val="0"/>
                <w:i w:val="0"/>
                <w:smallCaps w:val="0"/>
                <w:strike w:val="0"/>
                <w:color w:val="374151"/>
                <w:sz w:val="28"/>
                <w:szCs w:val="28"/>
                <w:u w:val="none"/>
                <w:shd w:fill="auto" w:val="clear"/>
                <w:vertAlign w:val="baseline"/>
                <w:rtl w:val="0"/>
              </w:rPr>
              <w:t xml:space="preserv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150390625" w:line="221.50733470916748" w:lineRule="auto"/>
              <w:ind w:left="511.8400573730469" w:right="54.11865234375" w:hanging="373.16009521484375"/>
              <w:jc w:val="left"/>
              <w:rPr>
                <w:rFonts w:ascii="Quattrocento Sans" w:cs="Quattrocento Sans" w:eastAsia="Quattrocento Sans" w:hAnsi="Quattrocento Sans"/>
                <w:b w:val="0"/>
                <w:i w:val="0"/>
                <w:smallCaps w:val="0"/>
                <w:strike w:val="0"/>
                <w:color w:val="374151"/>
                <w:sz w:val="28"/>
                <w:szCs w:val="2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74151"/>
                <w:sz w:val="28"/>
                <w:szCs w:val="28"/>
                <w:u w:val="none"/>
                <w:shd w:fill="f7f7f8" w:val="clear"/>
                <w:vertAlign w:val="baseline"/>
                <w:rtl w:val="0"/>
              </w:rPr>
              <w:t xml:space="preserve">4. Pre processed Image: The preprocessed image, ready for analysis, is</w:t>
            </w:r>
            <w:r w:rsidDel="00000000" w:rsidR="00000000" w:rsidRPr="00000000">
              <w:rPr>
                <w:rFonts w:ascii="Quattrocento Sans" w:cs="Quattrocento Sans" w:eastAsia="Quattrocento Sans" w:hAnsi="Quattrocento Sans"/>
                <w:b w:val="0"/>
                <w:i w:val="0"/>
                <w:smallCaps w:val="0"/>
                <w:strike w:val="0"/>
                <w:color w:val="374151"/>
                <w:sz w:val="28"/>
                <w:szCs w:val="28"/>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374151"/>
                <w:sz w:val="28"/>
                <w:szCs w:val="28"/>
                <w:u w:val="none"/>
                <w:shd w:fill="f7f7f8" w:val="clear"/>
                <w:vertAlign w:val="baseline"/>
                <w:rtl w:val="0"/>
              </w:rPr>
              <w:t xml:space="preserve">passed to the deep learning model.</w:t>
            </w:r>
            <w:r w:rsidDel="00000000" w:rsidR="00000000" w:rsidRPr="00000000">
              <w:rPr>
                <w:rFonts w:ascii="Quattrocento Sans" w:cs="Quattrocento Sans" w:eastAsia="Quattrocento Sans" w:hAnsi="Quattrocento Sans"/>
                <w:b w:val="0"/>
                <w:i w:val="0"/>
                <w:smallCaps w:val="0"/>
                <w:strike w:val="0"/>
                <w:color w:val="374151"/>
                <w:sz w:val="28"/>
                <w:szCs w:val="28"/>
                <w:u w:val="none"/>
                <w:shd w:fill="auto" w:val="clear"/>
                <w:vertAlign w:val="baseline"/>
                <w:rtl w:val="0"/>
              </w:rPr>
              <w:t xml:space="preserv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8359375" w:line="221.50733470916748" w:lineRule="auto"/>
              <w:ind w:left="143.15994262695312" w:right="184.0283203125" w:firstLine="0"/>
              <w:jc w:val="center"/>
              <w:rPr>
                <w:rFonts w:ascii="Quattrocento Sans" w:cs="Quattrocento Sans" w:eastAsia="Quattrocento Sans" w:hAnsi="Quattrocento Sans"/>
                <w:b w:val="0"/>
                <w:i w:val="0"/>
                <w:smallCaps w:val="0"/>
                <w:strike w:val="0"/>
                <w:color w:val="374151"/>
                <w:sz w:val="28"/>
                <w:szCs w:val="2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74151"/>
                <w:sz w:val="28"/>
                <w:szCs w:val="28"/>
                <w:u w:val="none"/>
                <w:shd w:fill="f7f7f8" w:val="clear"/>
                <w:vertAlign w:val="baseline"/>
                <w:rtl w:val="0"/>
              </w:rPr>
              <w:t xml:space="preserve">5. Deep Learning Model: This component represents the trained deep</w:t>
            </w:r>
            <w:r w:rsidDel="00000000" w:rsidR="00000000" w:rsidRPr="00000000">
              <w:rPr>
                <w:rFonts w:ascii="Quattrocento Sans" w:cs="Quattrocento Sans" w:eastAsia="Quattrocento Sans" w:hAnsi="Quattrocento Sans"/>
                <w:b w:val="0"/>
                <w:i w:val="0"/>
                <w:smallCaps w:val="0"/>
                <w:strike w:val="0"/>
                <w:color w:val="374151"/>
                <w:sz w:val="28"/>
                <w:szCs w:val="28"/>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374151"/>
                <w:sz w:val="28"/>
                <w:szCs w:val="28"/>
                <w:u w:val="none"/>
                <w:shd w:fill="f7f7f8" w:val="clear"/>
                <w:vertAlign w:val="baseline"/>
                <w:rtl w:val="0"/>
              </w:rPr>
              <w:t xml:space="preserve">learning model responsible for analyzing the preprocessed image</w:t>
            </w:r>
            <w:r w:rsidDel="00000000" w:rsidR="00000000" w:rsidRPr="00000000">
              <w:rPr>
                <w:rFonts w:ascii="Quattrocento Sans" w:cs="Quattrocento Sans" w:eastAsia="Quattrocento Sans" w:hAnsi="Quattrocento Sans"/>
                <w:b w:val="0"/>
                <w:i w:val="0"/>
                <w:smallCaps w:val="0"/>
                <w:strike w:val="0"/>
                <w:color w:val="374151"/>
                <w:sz w:val="28"/>
                <w:szCs w:val="28"/>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374151"/>
                <w:sz w:val="28"/>
                <w:szCs w:val="28"/>
                <w:u w:val="none"/>
                <w:shd w:fill="f7f7f8" w:val="clear"/>
                <w:vertAlign w:val="baseline"/>
                <w:rtl w:val="0"/>
              </w:rPr>
              <w:t xml:space="preserve">and detecting diseases. It applies convolutional neural networks</w:t>
            </w:r>
            <w:r w:rsidDel="00000000" w:rsidR="00000000" w:rsidRPr="00000000">
              <w:rPr>
                <w:rFonts w:ascii="Quattrocento Sans" w:cs="Quattrocento Sans" w:eastAsia="Quattrocento Sans" w:hAnsi="Quattrocento Sans"/>
                <w:b w:val="0"/>
                <w:i w:val="0"/>
                <w:smallCaps w:val="0"/>
                <w:strike w:val="0"/>
                <w:color w:val="374151"/>
                <w:sz w:val="28"/>
                <w:szCs w:val="28"/>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374151"/>
                <w:sz w:val="28"/>
                <w:szCs w:val="28"/>
                <w:u w:val="none"/>
                <w:shd w:fill="f7f7f8" w:val="clear"/>
                <w:vertAlign w:val="baseline"/>
                <w:rtl w:val="0"/>
              </w:rPr>
              <w:t xml:space="preserve">(CNNs) or other relevant architectures to make predictions.</w:t>
            </w:r>
            <w:r w:rsidDel="00000000" w:rsidR="00000000" w:rsidRPr="00000000">
              <w:rPr>
                <w:rFonts w:ascii="Quattrocento Sans" w:cs="Quattrocento Sans" w:eastAsia="Quattrocento Sans" w:hAnsi="Quattrocento Sans"/>
                <w:b w:val="0"/>
                <w:i w:val="0"/>
                <w:smallCaps w:val="0"/>
                <w:strike w:val="0"/>
                <w:color w:val="374151"/>
                <w:sz w:val="28"/>
                <w:szCs w:val="28"/>
                <w:u w:val="none"/>
                <w:shd w:fill="auto" w:val="clear"/>
                <w:vertAlign w:val="baseline"/>
                <w:rtl w:val="0"/>
              </w:rPr>
              <w:t xml:space="preserv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8359375" w:line="221.50733470916748" w:lineRule="auto"/>
              <w:ind w:left="496.15997314453125" w:right="328.37890625" w:hanging="348.5198974609375"/>
              <w:jc w:val="left"/>
              <w:rPr>
                <w:rFonts w:ascii="Quattrocento Sans" w:cs="Quattrocento Sans" w:eastAsia="Quattrocento Sans" w:hAnsi="Quattrocento Sans"/>
                <w:b w:val="0"/>
                <w:i w:val="0"/>
                <w:smallCaps w:val="0"/>
                <w:strike w:val="0"/>
                <w:color w:val="374151"/>
                <w:sz w:val="28"/>
                <w:szCs w:val="2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74151"/>
                <w:sz w:val="28"/>
                <w:szCs w:val="28"/>
                <w:u w:val="none"/>
                <w:shd w:fill="f7f7f8" w:val="clear"/>
                <w:vertAlign w:val="baseline"/>
                <w:rtl w:val="0"/>
              </w:rPr>
              <w:t xml:space="preserve">6. Disease Prediction: The deep learning model processes the</w:t>
            </w:r>
            <w:r w:rsidDel="00000000" w:rsidR="00000000" w:rsidRPr="00000000">
              <w:rPr>
                <w:rFonts w:ascii="Quattrocento Sans" w:cs="Quattrocento Sans" w:eastAsia="Quattrocento Sans" w:hAnsi="Quattrocento Sans"/>
                <w:b w:val="0"/>
                <w:i w:val="0"/>
                <w:smallCaps w:val="0"/>
                <w:strike w:val="0"/>
                <w:color w:val="374151"/>
                <w:sz w:val="28"/>
                <w:szCs w:val="28"/>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374151"/>
                <w:sz w:val="28"/>
                <w:szCs w:val="28"/>
                <w:u w:val="none"/>
                <w:shd w:fill="f7f7f8" w:val="clear"/>
                <w:vertAlign w:val="baseline"/>
                <w:rtl w:val="0"/>
              </w:rPr>
              <w:t xml:space="preserve">preprocessed image and generates predictions or probabilities for</w:t>
            </w:r>
            <w:r w:rsidDel="00000000" w:rsidR="00000000" w:rsidRPr="00000000">
              <w:rPr>
                <w:rFonts w:ascii="Quattrocento Sans" w:cs="Quattrocento Sans" w:eastAsia="Quattrocento Sans" w:hAnsi="Quattrocento Sans"/>
                <w:b w:val="0"/>
                <w:i w:val="0"/>
                <w:smallCaps w:val="0"/>
                <w:strike w:val="0"/>
                <w:color w:val="374151"/>
                <w:sz w:val="28"/>
                <w:szCs w:val="28"/>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374151"/>
                <w:sz w:val="28"/>
                <w:szCs w:val="28"/>
                <w:u w:val="none"/>
                <w:shd w:fill="f7f7f8" w:val="clear"/>
                <w:vertAlign w:val="baseline"/>
                <w:rtl w:val="0"/>
              </w:rPr>
              <w:t xml:space="preserve">the presence of different diseases in the tea leaves.</w:t>
            </w:r>
            <w:r w:rsidDel="00000000" w:rsidR="00000000" w:rsidRPr="00000000">
              <w:rPr>
                <w:rFonts w:ascii="Quattrocento Sans" w:cs="Quattrocento Sans" w:eastAsia="Quattrocento Sans" w:hAnsi="Quattrocento Sans"/>
                <w:b w:val="0"/>
                <w:i w:val="0"/>
                <w:smallCaps w:val="0"/>
                <w:strike w:val="0"/>
                <w:color w:val="374151"/>
                <w:sz w:val="28"/>
                <w:szCs w:val="28"/>
                <w:u w:val="none"/>
                <w:shd w:fill="auto" w:val="clear"/>
                <w:vertAlign w:val="baseline"/>
                <w:rtl w:val="0"/>
              </w:rPr>
              <w:t xml:space="preserv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8828125" w:line="221.5071201324463" w:lineRule="auto"/>
              <w:ind w:left="141.199951171875" w:right="2.51220703125" w:firstLine="0"/>
              <w:jc w:val="center"/>
              <w:rPr>
                <w:rFonts w:ascii="Quattrocento Sans" w:cs="Quattrocento Sans" w:eastAsia="Quattrocento Sans" w:hAnsi="Quattrocento Sans"/>
                <w:b w:val="0"/>
                <w:i w:val="0"/>
                <w:smallCaps w:val="0"/>
                <w:strike w:val="0"/>
                <w:color w:val="374151"/>
                <w:sz w:val="28"/>
                <w:szCs w:val="28"/>
                <w:u w:val="none"/>
                <w:shd w:fill="f7f7f8" w:val="clear"/>
                <w:vertAlign w:val="baseline"/>
              </w:rPr>
            </w:pPr>
            <w:r w:rsidDel="00000000" w:rsidR="00000000" w:rsidRPr="00000000">
              <w:rPr>
                <w:rFonts w:ascii="Quattrocento Sans" w:cs="Quattrocento Sans" w:eastAsia="Quattrocento Sans" w:hAnsi="Quattrocento Sans"/>
                <w:b w:val="0"/>
                <w:i w:val="0"/>
                <w:smallCaps w:val="0"/>
                <w:strike w:val="0"/>
                <w:color w:val="374151"/>
                <w:sz w:val="28"/>
                <w:szCs w:val="28"/>
                <w:u w:val="none"/>
                <w:shd w:fill="f7f7f8" w:val="clear"/>
                <w:vertAlign w:val="baseline"/>
                <w:rtl w:val="0"/>
              </w:rPr>
              <w:t xml:space="preserve">7. Output Visualization: The predictions or disease detection results are</w:t>
            </w:r>
            <w:r w:rsidDel="00000000" w:rsidR="00000000" w:rsidRPr="00000000">
              <w:rPr>
                <w:rFonts w:ascii="Quattrocento Sans" w:cs="Quattrocento Sans" w:eastAsia="Quattrocento Sans" w:hAnsi="Quattrocento Sans"/>
                <w:b w:val="0"/>
                <w:i w:val="0"/>
                <w:smallCaps w:val="0"/>
                <w:strike w:val="0"/>
                <w:color w:val="374151"/>
                <w:sz w:val="28"/>
                <w:szCs w:val="28"/>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374151"/>
                <w:sz w:val="28"/>
                <w:szCs w:val="28"/>
                <w:u w:val="none"/>
                <w:shd w:fill="f7f7f8" w:val="clear"/>
                <w:vertAlign w:val="baseline"/>
                <w:rtl w:val="0"/>
              </w:rPr>
              <w:t xml:space="preserve">presented in a visual format, such as a user interface or graphical</w:t>
            </w:r>
            <w:r w:rsidDel="00000000" w:rsidR="00000000" w:rsidRPr="00000000">
              <w:rPr>
                <w:rFonts w:ascii="Quattrocento Sans" w:cs="Quattrocento Sans" w:eastAsia="Quattrocento Sans" w:hAnsi="Quattrocento Sans"/>
                <w:b w:val="0"/>
                <w:i w:val="0"/>
                <w:smallCaps w:val="0"/>
                <w:strike w:val="0"/>
                <w:color w:val="374151"/>
                <w:sz w:val="28"/>
                <w:szCs w:val="28"/>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374151"/>
                <w:sz w:val="28"/>
                <w:szCs w:val="28"/>
                <w:u w:val="none"/>
                <w:shd w:fill="f7f7f8" w:val="clear"/>
                <w:vertAlign w:val="baseline"/>
                <w:rtl w:val="0"/>
              </w:rPr>
              <w:t xml:space="preserve">representation, for the user to interpret and take appropriate actions.</w:t>
            </w:r>
          </w:p>
        </w:tc>
      </w:tr>
    </w:tbl>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64266300201416" w:lineRule="auto"/>
        <w:ind w:left="1805.3199768066406" w:right="870" w:firstLine="24.680023193359375"/>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734050" cy="2581275"/>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4050" cy="2581275"/>
                    </a:xfrm>
                    <a:prstGeom prst="rect"/>
                    <a:ln/>
                  </pic:spPr>
                </pic:pic>
              </a:graphicData>
            </a:graphic>
          </wp:inline>
        </w:drawing>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4.2 Solution &amp; Technical Architecture</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46905326843262" w:lineRule="auto"/>
        <w:ind w:left="1445.3199768066406" w:right="1230.001220703125" w:firstLine="24.680023193359375"/>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Pr>
        <w:drawing>
          <wp:inline distB="19050" distT="19050" distL="19050" distR="19050">
            <wp:extent cx="5734050" cy="3276600"/>
            <wp:effectExtent b="0" l="0" r="0" t="0"/>
            <wp:docPr id="11"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734050" cy="3276600"/>
                    </a:xfrm>
                    <a:prstGeom prst="rect"/>
                    <a:ln/>
                  </pic:spPr>
                </pic:pic>
              </a:graphicData>
            </a:graphic>
          </wp:inline>
        </w:drawing>
      </w:r>
      <w:r w:rsidDel="00000000" w:rsidR="00000000" w:rsidRPr="00000000">
        <w:rPr>
          <w:rFonts w:ascii="Arial" w:cs="Arial" w:eastAsia="Arial" w:hAnsi="Arial"/>
          <w:b w:val="1"/>
          <w:i w:val="0"/>
          <w:smallCaps w:val="0"/>
          <w:strike w:val="0"/>
          <w:color w:val="000000"/>
          <w:sz w:val="28"/>
          <w:szCs w:val="28"/>
          <w:u w:val="none"/>
          <w:shd w:fill="auto" w:val="clear"/>
          <w:vertAlign w:val="baseline"/>
        </w:rPr>
        <w:drawing>
          <wp:inline distB="19050" distT="19050" distL="19050" distR="19050">
            <wp:extent cx="5191125" cy="4162425"/>
            <wp:effectExtent b="0" l="0" r="0" t="0"/>
            <wp:docPr id="10"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191125" cy="4162425"/>
                    </a:xfrm>
                    <a:prstGeom prst="rect"/>
                    <a:ln/>
                  </pic:spPr>
                </pic:pic>
              </a:graphicData>
            </a:graphic>
          </wp:inline>
        </w:drawing>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4.3 User Stories</w:t>
      </w:r>
    </w:p>
    <w:tbl>
      <w:tblPr>
        <w:tblStyle w:val="Table10"/>
        <w:tblW w:w="11240.0" w:type="dxa"/>
        <w:jc w:val="left"/>
        <w:tblInd w:w="4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1340.0003051757812"/>
        <w:gridCol w:w="960"/>
        <w:gridCol w:w="4639.999694824219"/>
        <w:gridCol w:w="1020"/>
        <w:gridCol w:w="1360"/>
        <w:tblGridChange w:id="0">
          <w:tblGrid>
            <w:gridCol w:w="1920"/>
            <w:gridCol w:w="1340.0003051757812"/>
            <w:gridCol w:w="960"/>
            <w:gridCol w:w="4639.999694824219"/>
            <w:gridCol w:w="1020"/>
            <w:gridCol w:w="1360"/>
          </w:tblGrid>
        </w:tblGridChange>
      </w:tblGrid>
      <w:tr>
        <w:trPr>
          <w:cantSplit w:val="0"/>
          <w:trHeight w:val="1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884033203"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User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8711051940918" w:lineRule="auto"/>
              <w:ind w:left="159.88006591796875" w:right="132.872314453125" w:firstLine="0.83984375"/>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Functio nal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5869140625" w:line="248.08711051940918" w:lineRule="auto"/>
              <w:ind w:left="157.35992431640625" w:right="106.16424560546875" w:firstLine="3.08013916015625"/>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Require ment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5869140625" w:line="240" w:lineRule="auto"/>
              <w:ind w:left="154.559936523437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User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068359375" w:line="248.08711051940918" w:lineRule="auto"/>
              <w:ind w:left="155.7196044921875" w:right="57.73956298828125" w:hanging="10.63995361328125"/>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Story Num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5869140625" w:line="240" w:lineRule="auto"/>
              <w:ind w:left="153.479614257812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8711051940918" w:lineRule="auto"/>
              <w:ind w:left="2993.9596557617188" w:right="187.7197265625" w:hanging="2838.800048828125"/>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User Story / Task Acceptanc 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Priori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068359375" w:line="240" w:lineRule="auto"/>
              <w:ind w:left="149.199829101562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8012695312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Team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068359375"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Member</w:t>
            </w:r>
          </w:p>
        </w:tc>
      </w:tr>
      <w:tr>
        <w:trPr>
          <w:cantSplit w:val="0"/>
          <w:trHeight w:val="22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03660774230957" w:lineRule="auto"/>
              <w:ind w:left="155.6800079345703" w:right="60.634765625" w:hanging="10.639991760253906"/>
              <w:jc w:val="left"/>
              <w:rPr>
                <w:rFonts w:ascii="Quattrocento Sans" w:cs="Quattrocento Sans" w:eastAsia="Quattrocento Sans" w:hAnsi="Quattrocento Sans"/>
                <w:b w:val="0"/>
                <w:i w:val="0"/>
                <w:smallCaps w:val="0"/>
                <w:strike w:val="0"/>
                <w:color w:val="374151"/>
                <w:sz w:val="28"/>
                <w:szCs w:val="2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74151"/>
                <w:sz w:val="28"/>
                <w:szCs w:val="28"/>
                <w:u w:val="none"/>
                <w:shd w:fill="f7f7f8" w:val="clear"/>
                <w:vertAlign w:val="baseline"/>
                <w:rtl w:val="0"/>
              </w:rPr>
              <w:t xml:space="preserve">Tea Plantation</w:t>
            </w:r>
            <w:r w:rsidDel="00000000" w:rsidR="00000000" w:rsidRPr="00000000">
              <w:rPr>
                <w:rFonts w:ascii="Quattrocento Sans" w:cs="Quattrocento Sans" w:eastAsia="Quattrocento Sans" w:hAnsi="Quattrocento Sans"/>
                <w:b w:val="0"/>
                <w:i w:val="0"/>
                <w:smallCaps w:val="0"/>
                <w:strike w:val="0"/>
                <w:color w:val="374151"/>
                <w:sz w:val="28"/>
                <w:szCs w:val="28"/>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374151"/>
                <w:sz w:val="28"/>
                <w:szCs w:val="28"/>
                <w:u w:val="none"/>
                <w:shd w:fill="f7f7f8" w:val="clear"/>
                <w:vertAlign w:val="baseline"/>
                <w:rtl w:val="0"/>
              </w:rPr>
              <w:t xml:space="preserve">Owners/</w:t>
            </w:r>
            <w:r w:rsidDel="00000000" w:rsidR="00000000" w:rsidRPr="00000000">
              <w:rPr>
                <w:rFonts w:ascii="Quattrocento Sans" w:cs="Quattrocento Sans" w:eastAsia="Quattrocento Sans" w:hAnsi="Quattrocento Sans"/>
                <w:b w:val="0"/>
                <w:i w:val="0"/>
                <w:smallCaps w:val="0"/>
                <w:strike w:val="0"/>
                <w:color w:val="374151"/>
                <w:sz w:val="28"/>
                <w:szCs w:val="28"/>
                <w:u w:val="none"/>
                <w:shd w:fill="auto" w:val="clear"/>
                <w:vertAlign w:val="baseline"/>
                <w:rtl w:val="0"/>
              </w:rPr>
              <w:t xml:space="preserv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8701171875" w:line="240" w:lineRule="auto"/>
              <w:ind w:left="167.72003173828125" w:right="0" w:firstLine="0"/>
              <w:jc w:val="left"/>
              <w:rPr>
                <w:rFonts w:ascii="Quattrocento Sans" w:cs="Quattrocento Sans" w:eastAsia="Quattrocento Sans" w:hAnsi="Quattrocento Sans"/>
                <w:b w:val="0"/>
                <w:i w:val="0"/>
                <w:smallCaps w:val="0"/>
                <w:strike w:val="0"/>
                <w:color w:val="374151"/>
                <w:sz w:val="28"/>
                <w:szCs w:val="28"/>
                <w:u w:val="none"/>
                <w:shd w:fill="f7f7f8" w:val="clear"/>
                <w:vertAlign w:val="baseline"/>
              </w:rPr>
            </w:pPr>
            <w:r w:rsidDel="00000000" w:rsidR="00000000" w:rsidRPr="00000000">
              <w:rPr>
                <w:rFonts w:ascii="Quattrocento Sans" w:cs="Quattrocento Sans" w:eastAsia="Quattrocento Sans" w:hAnsi="Quattrocento Sans"/>
                <w:b w:val="0"/>
                <w:i w:val="0"/>
                <w:smallCaps w:val="0"/>
                <w:strike w:val="0"/>
                <w:color w:val="374151"/>
                <w:sz w:val="28"/>
                <w:szCs w:val="28"/>
                <w:u w:val="none"/>
                <w:shd w:fill="f7f7f8" w:val="clear"/>
                <w:vertAlign w:val="baseline"/>
                <w:rtl w:val="0"/>
              </w:rPr>
              <w:t xml:space="preserve">Mangers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00585937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Login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USN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068359375" w:line="240" w:lineRule="auto"/>
              <w:ind w:left="146.759643554687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9996948242187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As a user, I can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6.37023925781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 can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068359375" w:line="240" w:lineRule="auto"/>
              <w:ind w:left="153.1997680664062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register for the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5.47912597656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register &amp;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068359375" w:line="240" w:lineRule="auto"/>
              <w:ind w:left="145.0796508789062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application through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5.33264160156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access the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068359375" w:line="240" w:lineRule="auto"/>
              <w:ind w:left="157.959594726562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Facebook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500488281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dashboard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068359375" w:line="240" w:lineRule="auto"/>
              <w:ind w:left="0" w:right="328.12683105468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with Gmail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068359375" w:line="240" w:lineRule="auto"/>
              <w:ind w:left="0" w:right="989.5605468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8711051940918" w:lineRule="auto"/>
              <w:ind w:left="163.480224609375" w:right="60.870361328125" w:firstLine="2.23999023437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Mediu 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6000976562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Subashi</w:t>
            </w:r>
          </w:p>
        </w:tc>
      </w:tr>
      <w:tr>
        <w:trPr>
          <w:cantSplit w:val="0"/>
          <w:trHeight w:val="4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0400161743164" w:right="0" w:firstLine="0"/>
              <w:jc w:val="left"/>
              <w:rPr>
                <w:rFonts w:ascii="Quattrocento Sans" w:cs="Quattrocento Sans" w:eastAsia="Quattrocento Sans" w:hAnsi="Quattrocento Sans"/>
                <w:b w:val="0"/>
                <w:i w:val="0"/>
                <w:smallCaps w:val="0"/>
                <w:strike w:val="0"/>
                <w:color w:val="374151"/>
                <w:sz w:val="28"/>
                <w:szCs w:val="2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74151"/>
                <w:sz w:val="28"/>
                <w:szCs w:val="28"/>
                <w:u w:val="none"/>
                <w:shd w:fill="f7f7f8" w:val="clear"/>
                <w:vertAlign w:val="baseline"/>
                <w:rtl w:val="0"/>
              </w:rPr>
              <w:t xml:space="preserve">Tea Farmers</w:t>
            </w:r>
            <w:r w:rsidDel="00000000" w:rsidR="00000000" w:rsidRPr="00000000">
              <w:rPr>
                <w:rFonts w:ascii="Quattrocento Sans" w:cs="Quattrocento Sans" w:eastAsia="Quattrocento Sans" w:hAnsi="Quattrocento Sans"/>
                <w:b w:val="0"/>
                <w:i w:val="0"/>
                <w:smallCaps w:val="0"/>
                <w:strike w:val="0"/>
                <w:color w:val="374151"/>
                <w:sz w:val="28"/>
                <w:szCs w:val="28"/>
                <w:u w:val="none"/>
                <w:shd w:fill="auto" w:val="clear"/>
                <w:vertAlign w:val="baseline"/>
                <w:rtl w:val="0"/>
              </w:rPr>
              <w:t xml:space="preserv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0.5059814453125" w:line="240" w:lineRule="auto"/>
              <w:ind w:left="145.0400161743164" w:right="0" w:firstLine="0"/>
              <w:jc w:val="left"/>
              <w:rPr>
                <w:rFonts w:ascii="Quattrocento Sans" w:cs="Quattrocento Sans" w:eastAsia="Quattrocento Sans" w:hAnsi="Quattrocento Sans"/>
                <w:b w:val="0"/>
                <w:i w:val="0"/>
                <w:smallCaps w:val="0"/>
                <w:strike w:val="0"/>
                <w:color w:val="374151"/>
                <w:sz w:val="28"/>
                <w:szCs w:val="2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74151"/>
                <w:sz w:val="28"/>
                <w:szCs w:val="28"/>
                <w:u w:val="none"/>
                <w:shd w:fill="f7f7f8" w:val="clear"/>
                <w:vertAlign w:val="baseline"/>
                <w:rtl w:val="0"/>
              </w:rPr>
              <w:t xml:space="preserve">Tea Leaf</w:t>
            </w:r>
            <w:r w:rsidDel="00000000" w:rsidR="00000000" w:rsidRPr="00000000">
              <w:rPr>
                <w:rFonts w:ascii="Quattrocento Sans" w:cs="Quattrocento Sans" w:eastAsia="Quattrocento Sans" w:hAnsi="Quattrocento Sans"/>
                <w:b w:val="0"/>
                <w:i w:val="0"/>
                <w:smallCaps w:val="0"/>
                <w:strike w:val="0"/>
                <w:color w:val="374151"/>
                <w:sz w:val="28"/>
                <w:szCs w:val="28"/>
                <w:u w:val="none"/>
                <w:shd w:fill="auto" w:val="clear"/>
                <w:vertAlign w:val="baseline"/>
                <w:rtl w:val="0"/>
              </w:rPr>
              <w:t xml:space="preserv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43212890625" w:line="240" w:lineRule="auto"/>
              <w:ind w:left="167.72003173828125" w:right="0" w:firstLine="0"/>
              <w:jc w:val="left"/>
              <w:rPr>
                <w:rFonts w:ascii="Quattrocento Sans" w:cs="Quattrocento Sans" w:eastAsia="Quattrocento Sans" w:hAnsi="Quattrocento Sans"/>
                <w:b w:val="0"/>
                <w:i w:val="0"/>
                <w:smallCaps w:val="0"/>
                <w:strike w:val="0"/>
                <w:color w:val="374151"/>
                <w:sz w:val="28"/>
                <w:szCs w:val="28"/>
                <w:u w:val="none"/>
                <w:shd w:fill="f7f7f8" w:val="clear"/>
                <w:vertAlign w:val="baseline"/>
              </w:rPr>
            </w:pPr>
            <w:r w:rsidDel="00000000" w:rsidR="00000000" w:rsidRPr="00000000">
              <w:rPr>
                <w:rFonts w:ascii="Quattrocento Sans" w:cs="Quattrocento Sans" w:eastAsia="Quattrocento Sans" w:hAnsi="Quattrocento Sans"/>
                <w:b w:val="0"/>
                <w:i w:val="0"/>
                <w:smallCaps w:val="0"/>
                <w:strike w:val="0"/>
                <w:color w:val="374151"/>
                <w:sz w:val="28"/>
                <w:szCs w:val="28"/>
                <w:u w:val="none"/>
                <w:shd w:fill="f7f7f8" w:val="clear"/>
                <w:vertAlign w:val="baseline"/>
                <w:rtl w:val="0"/>
              </w:rPr>
              <w:t xml:space="preserve">Inspectors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8711051940918" w:lineRule="auto"/>
              <w:ind w:left="145.03997802734375" w:right="106.02752685546875" w:firstLine="17.08007812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Registra tion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6102294921875"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Dashbo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99462890625" w:line="240" w:lineRule="auto"/>
              <w:ind w:left="150.079956054687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USN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068359375" w:line="240" w:lineRule="auto"/>
              <w:ind w:left="165.5197143554687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0450439453125"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USN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99462890625" w:line="240" w:lineRule="auto"/>
              <w:ind w:left="143.1198120117187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9996948242187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As a user, I can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854003906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 can access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068359375" w:line="240" w:lineRule="auto"/>
              <w:ind w:left="153.1997680664062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register for the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8.4167480468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my account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068359375" w:line="240" w:lineRule="auto"/>
              <w:ind w:left="145.0796508789062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application by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5.0012207031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dashboard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12939453125" w:line="240" w:lineRule="auto"/>
              <w:ind w:left="145.3598022460937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entering my email,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00732421875" w:line="240" w:lineRule="auto"/>
              <w:ind w:left="153.479614257812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password, and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12939453125" w:line="240" w:lineRule="auto"/>
              <w:ind w:left="145.919799804687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confirming my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00732421875" w:line="240" w:lineRule="auto"/>
              <w:ind w:left="153.479614257812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password.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403564453125" w:line="240" w:lineRule="auto"/>
              <w:ind w:left="134.9996948242187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As a user, I will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6.37023925781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 can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99462890625" w:line="240" w:lineRule="auto"/>
              <w:ind w:left="153.1997680664062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receive confirmation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0.94909667968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receive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12939453125" w:line="240" w:lineRule="auto"/>
              <w:ind w:left="145.3598022460937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email once I have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815917968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confirmation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00732421875" w:line="240" w:lineRule="auto"/>
              <w:ind w:left="153.1997680664062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registered for the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26354980468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email &amp; click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12939453125" w:line="240" w:lineRule="auto"/>
              <w:ind w:left="145.0796508789062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application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5.3747558593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confirm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3999023437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High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0.5059814453125" w:line="240" w:lineRule="auto"/>
              <w:ind w:left="167.3999023437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8711051940918" w:lineRule="auto"/>
              <w:ind w:left="140.08056640625" w:right="99.593505859375" w:hanging="8.959960937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Vasunthr a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6102294921875" w:line="240" w:lineRule="auto"/>
              <w:ind w:left="142.6000976562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Swetha</w:t>
            </w:r>
          </w:p>
        </w:tc>
      </w:tr>
      <w:tr>
        <w:trPr>
          <w:cantSplit w:val="0"/>
          <w:trHeight w:val="2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9999389648438" w:right="0" w:firstLine="0"/>
              <w:jc w:val="left"/>
              <w:rPr>
                <w:rFonts w:ascii="Quattrocento Sans" w:cs="Quattrocento Sans" w:eastAsia="Quattrocento Sans" w:hAnsi="Quattrocento Sans"/>
                <w:b w:val="0"/>
                <w:i w:val="0"/>
                <w:smallCaps w:val="0"/>
                <w:strike w:val="0"/>
                <w:color w:val="374151"/>
                <w:sz w:val="28"/>
                <w:szCs w:val="2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74151"/>
                <w:sz w:val="28"/>
                <w:szCs w:val="28"/>
                <w:u w:val="none"/>
                <w:shd w:fill="f7f7f8" w:val="clear"/>
                <w:vertAlign w:val="baseline"/>
                <w:rtl w:val="0"/>
              </w:rPr>
              <w:t xml:space="preserve">Agricultural</w:t>
            </w:r>
            <w:r w:rsidDel="00000000" w:rsidR="00000000" w:rsidRPr="00000000">
              <w:rPr>
                <w:rFonts w:ascii="Quattrocento Sans" w:cs="Quattrocento Sans" w:eastAsia="Quattrocento Sans" w:hAnsi="Quattrocento Sans"/>
                <w:b w:val="0"/>
                <w:i w:val="0"/>
                <w:smallCaps w:val="0"/>
                <w:strike w:val="0"/>
                <w:color w:val="374151"/>
                <w:sz w:val="28"/>
                <w:szCs w:val="28"/>
                <w:u w:val="none"/>
                <w:shd w:fill="auto" w:val="clear"/>
                <w:vertAlign w:val="baseline"/>
                <w:rtl w:val="0"/>
              </w:rPr>
              <w:t xml:space="preserv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43212890625" w:line="240" w:lineRule="auto"/>
              <w:ind w:left="167.72003173828125" w:right="0" w:firstLine="0"/>
              <w:jc w:val="left"/>
              <w:rPr>
                <w:rFonts w:ascii="Quattrocento Sans" w:cs="Quattrocento Sans" w:eastAsia="Quattrocento Sans" w:hAnsi="Quattrocento Sans"/>
                <w:b w:val="0"/>
                <w:i w:val="0"/>
                <w:smallCaps w:val="0"/>
                <w:strike w:val="0"/>
                <w:color w:val="374151"/>
                <w:sz w:val="28"/>
                <w:szCs w:val="28"/>
                <w:u w:val="none"/>
                <w:shd w:fill="f7f7f8" w:val="clear"/>
                <w:vertAlign w:val="baseline"/>
              </w:rPr>
            </w:pPr>
            <w:r w:rsidDel="00000000" w:rsidR="00000000" w:rsidRPr="00000000">
              <w:rPr>
                <w:rFonts w:ascii="Quattrocento Sans" w:cs="Quattrocento Sans" w:eastAsia="Quattrocento Sans" w:hAnsi="Quattrocento Sans"/>
                <w:b w:val="0"/>
                <w:i w:val="0"/>
                <w:smallCaps w:val="0"/>
                <w:strike w:val="0"/>
                <w:color w:val="374151"/>
                <w:sz w:val="28"/>
                <w:szCs w:val="28"/>
                <w:u w:val="none"/>
                <w:shd w:fill="f7f7f8" w:val="clear"/>
                <w:vertAlign w:val="baseline"/>
                <w:rtl w:val="0"/>
              </w:rPr>
              <w:t xml:space="preserve">Researchers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8796882629395" w:lineRule="auto"/>
              <w:ind w:left="145.03997802734375" w:right="106.02752685546875" w:firstLine="17.08007812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Registra 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USN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1904296875" w:line="240" w:lineRule="auto"/>
              <w:ind w:left="146.759643554687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9996948242187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As a user, I can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6.37023925781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 can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1904296875" w:line="240" w:lineRule="auto"/>
              <w:ind w:left="153.1997680664062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register for the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5.47912597656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register &amp;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068359375" w:line="240" w:lineRule="auto"/>
              <w:ind w:left="145.0796508789062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application through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5.33264160156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access the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99462890625" w:line="240" w:lineRule="auto"/>
              <w:ind w:left="157.959594726562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Facebook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500488281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dashboard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068359375" w:line="240" w:lineRule="auto"/>
              <w:ind w:left="0" w:right="1105.41076660156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with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9976806640625" w:line="240" w:lineRule="auto"/>
              <w:ind w:left="0" w:right="379.29260253906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Facebook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174072265625" w:line="240" w:lineRule="auto"/>
              <w:ind w:left="0" w:right="989.5605468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440063476562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6000976562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Shree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1904296875" w:line="240" w:lineRule="auto"/>
              <w:ind w:left="148.48022460937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harini</w:t>
            </w:r>
          </w:p>
        </w:tc>
      </w:tr>
      <w:tr>
        <w:trPr>
          <w:cantSplit w:val="0"/>
          <w:trHeight w:val="22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9999389648438" w:right="0" w:firstLine="0"/>
              <w:jc w:val="left"/>
              <w:rPr>
                <w:rFonts w:ascii="Quattrocento Sans" w:cs="Quattrocento Sans" w:eastAsia="Quattrocento Sans" w:hAnsi="Quattrocento Sans"/>
                <w:b w:val="0"/>
                <w:i w:val="0"/>
                <w:smallCaps w:val="0"/>
                <w:strike w:val="0"/>
                <w:color w:val="374151"/>
                <w:sz w:val="28"/>
                <w:szCs w:val="2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74151"/>
                <w:sz w:val="28"/>
                <w:szCs w:val="28"/>
                <w:u w:val="none"/>
                <w:shd w:fill="f7f7f8" w:val="clear"/>
                <w:vertAlign w:val="baseline"/>
                <w:rtl w:val="0"/>
              </w:rPr>
              <w:t xml:space="preserve">Agricultural</w:t>
            </w:r>
            <w:r w:rsidDel="00000000" w:rsidR="00000000" w:rsidRPr="00000000">
              <w:rPr>
                <w:rFonts w:ascii="Quattrocento Sans" w:cs="Quattrocento Sans" w:eastAsia="Quattrocento Sans" w:hAnsi="Quattrocento Sans"/>
                <w:b w:val="0"/>
                <w:i w:val="0"/>
                <w:smallCaps w:val="0"/>
                <w:strike w:val="0"/>
                <w:color w:val="374151"/>
                <w:sz w:val="28"/>
                <w:szCs w:val="28"/>
                <w:u w:val="none"/>
                <w:shd w:fill="auto" w:val="clear"/>
                <w:vertAlign w:val="baseline"/>
                <w:rtl w:val="0"/>
              </w:rPr>
              <w:t xml:space="preserv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4473876953125" w:line="240" w:lineRule="auto"/>
              <w:ind w:left="167.72003173828125" w:right="0" w:firstLine="0"/>
              <w:jc w:val="left"/>
              <w:rPr>
                <w:rFonts w:ascii="Quattrocento Sans" w:cs="Quattrocento Sans" w:eastAsia="Quattrocento Sans" w:hAnsi="Quattrocento Sans"/>
                <w:b w:val="0"/>
                <w:i w:val="0"/>
                <w:smallCaps w:val="0"/>
                <w:strike w:val="0"/>
                <w:color w:val="374151"/>
                <w:sz w:val="28"/>
                <w:szCs w:val="2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74151"/>
                <w:sz w:val="28"/>
                <w:szCs w:val="28"/>
                <w:u w:val="none"/>
                <w:shd w:fill="f7f7f8" w:val="clear"/>
                <w:vertAlign w:val="baseline"/>
                <w:rtl w:val="0"/>
              </w:rPr>
              <w:t xml:space="preserve">Extension</w:t>
            </w:r>
            <w:r w:rsidDel="00000000" w:rsidR="00000000" w:rsidRPr="00000000">
              <w:rPr>
                <w:rFonts w:ascii="Quattrocento Sans" w:cs="Quattrocento Sans" w:eastAsia="Quattrocento Sans" w:hAnsi="Quattrocento Sans"/>
                <w:b w:val="0"/>
                <w:i w:val="0"/>
                <w:smallCaps w:val="0"/>
                <w:strike w:val="0"/>
                <w:color w:val="374151"/>
                <w:sz w:val="28"/>
                <w:szCs w:val="28"/>
                <w:u w:val="none"/>
                <w:shd w:fill="auto" w:val="clear"/>
                <w:vertAlign w:val="baseline"/>
                <w:rtl w:val="0"/>
              </w:rPr>
              <w:t xml:space="preserve">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4351806640625" w:line="240" w:lineRule="auto"/>
              <w:ind w:left="155.6800079345703" w:right="0" w:firstLine="0"/>
              <w:jc w:val="left"/>
              <w:rPr>
                <w:rFonts w:ascii="Quattrocento Sans" w:cs="Quattrocento Sans" w:eastAsia="Quattrocento Sans" w:hAnsi="Quattrocento Sans"/>
                <w:b w:val="0"/>
                <w:i w:val="0"/>
                <w:smallCaps w:val="0"/>
                <w:strike w:val="0"/>
                <w:color w:val="374151"/>
                <w:sz w:val="28"/>
                <w:szCs w:val="28"/>
                <w:u w:val="none"/>
                <w:shd w:fill="f7f7f8" w:val="clear"/>
                <w:vertAlign w:val="baseline"/>
              </w:rPr>
            </w:pPr>
            <w:r w:rsidDel="00000000" w:rsidR="00000000" w:rsidRPr="00000000">
              <w:rPr>
                <w:rFonts w:ascii="Quattrocento Sans" w:cs="Quattrocento Sans" w:eastAsia="Quattrocento Sans" w:hAnsi="Quattrocento Sans"/>
                <w:b w:val="0"/>
                <w:i w:val="0"/>
                <w:smallCaps w:val="0"/>
                <w:strike w:val="0"/>
                <w:color w:val="374151"/>
                <w:sz w:val="28"/>
                <w:szCs w:val="28"/>
                <w:u w:val="none"/>
                <w:shd w:fill="f7f7f8" w:val="clear"/>
                <w:vertAlign w:val="baseline"/>
                <w:rtl w:val="0"/>
              </w:rPr>
              <w:t xml:space="preserve">Officers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Dashbo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098876953125" w:line="240" w:lineRule="auto"/>
              <w:ind w:left="150.079956054687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USN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098876953125" w:line="240" w:lineRule="auto"/>
              <w:ind w:left="138.6398315429687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9996948242187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As a user, I can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6.37023925781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 can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098876953125" w:line="240" w:lineRule="auto"/>
              <w:ind w:left="153.1997680664062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register for the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5.47912597656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register &amp;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220947265625" w:line="240" w:lineRule="auto"/>
              <w:ind w:left="145.0796508789062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application through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5.33264160156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access the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9976806640625" w:line="240" w:lineRule="auto"/>
              <w:ind w:left="149.8397827148437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Gmail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500488281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dashboard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098876953125" w:line="240" w:lineRule="auto"/>
              <w:ind w:left="0" w:right="125.2746582031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with Google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9976806640625" w:line="240" w:lineRule="auto"/>
              <w:ind w:left="0" w:right="989.5605468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8711051940918" w:lineRule="auto"/>
              <w:ind w:left="163.480224609375" w:right="60.870361328125" w:firstLine="2.23999023437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Mediu m</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6000976562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Swetha</w:t>
            </w:r>
          </w:p>
        </w:tc>
      </w:tr>
    </w:tbl>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1"/>
        <w:tblW w:w="11240.0" w:type="dxa"/>
        <w:jc w:val="left"/>
        <w:tblInd w:w="4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1340.0003051757812"/>
        <w:gridCol w:w="960"/>
        <w:gridCol w:w="4639.999694824219"/>
        <w:gridCol w:w="1020"/>
        <w:gridCol w:w="1360"/>
        <w:tblGridChange w:id="0">
          <w:tblGrid>
            <w:gridCol w:w="1920"/>
            <w:gridCol w:w="1340.0003051757812"/>
            <w:gridCol w:w="960"/>
            <w:gridCol w:w="4639.999694824219"/>
            <w:gridCol w:w="1020"/>
            <w:gridCol w:w="1360"/>
          </w:tblGrid>
        </w:tblGridChange>
      </w:tblGrid>
      <w:tr>
        <w:trPr>
          <w:cantSplit w:val="0"/>
          <w:trHeight w:val="1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884033203"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User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8711051940918" w:lineRule="auto"/>
              <w:ind w:left="159.88006591796875" w:right="132.872314453125" w:firstLine="0.83984375"/>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Functio nal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5869140625" w:line="248.08711051940918" w:lineRule="auto"/>
              <w:ind w:left="157.35992431640625" w:right="106.16424560546875" w:firstLine="3.08013916015625"/>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Require ment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5869140625" w:line="240" w:lineRule="auto"/>
              <w:ind w:left="154.559936523437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User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068359375" w:line="248.08711051940918" w:lineRule="auto"/>
              <w:ind w:left="155.7196044921875" w:right="57.73956298828125" w:hanging="10.63995361328125"/>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Story Num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5869140625" w:line="240" w:lineRule="auto"/>
              <w:ind w:left="153.479614257812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8711051940918" w:lineRule="auto"/>
              <w:ind w:left="2993.9596557617188" w:right="187.7197265625" w:hanging="2838.800048828125"/>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User Story / Task Acceptanc 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Priori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068359375" w:line="240" w:lineRule="auto"/>
              <w:ind w:left="149.199829101562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8012695312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Team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068359375"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Member</w:t>
            </w:r>
          </w:p>
        </w:tc>
      </w:tr>
      <w:tr>
        <w:trPr>
          <w:cantSplit w:val="0"/>
          <w:trHeight w:val="22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03660774230957" w:lineRule="auto"/>
              <w:ind w:left="155.6800079345703" w:right="60.634765625" w:hanging="10.639991760253906"/>
              <w:jc w:val="left"/>
              <w:rPr>
                <w:rFonts w:ascii="Quattrocento Sans" w:cs="Quattrocento Sans" w:eastAsia="Quattrocento Sans" w:hAnsi="Quattrocento Sans"/>
                <w:b w:val="0"/>
                <w:i w:val="0"/>
                <w:smallCaps w:val="0"/>
                <w:strike w:val="0"/>
                <w:color w:val="374151"/>
                <w:sz w:val="28"/>
                <w:szCs w:val="2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74151"/>
                <w:sz w:val="28"/>
                <w:szCs w:val="28"/>
                <w:u w:val="none"/>
                <w:shd w:fill="f7f7f8" w:val="clear"/>
                <w:vertAlign w:val="baseline"/>
                <w:rtl w:val="0"/>
              </w:rPr>
              <w:t xml:space="preserve">Tea Plantation</w:t>
            </w:r>
            <w:r w:rsidDel="00000000" w:rsidR="00000000" w:rsidRPr="00000000">
              <w:rPr>
                <w:rFonts w:ascii="Quattrocento Sans" w:cs="Quattrocento Sans" w:eastAsia="Quattrocento Sans" w:hAnsi="Quattrocento Sans"/>
                <w:b w:val="0"/>
                <w:i w:val="0"/>
                <w:smallCaps w:val="0"/>
                <w:strike w:val="0"/>
                <w:color w:val="374151"/>
                <w:sz w:val="28"/>
                <w:szCs w:val="28"/>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374151"/>
                <w:sz w:val="28"/>
                <w:szCs w:val="28"/>
                <w:u w:val="none"/>
                <w:shd w:fill="f7f7f8" w:val="clear"/>
                <w:vertAlign w:val="baseline"/>
                <w:rtl w:val="0"/>
              </w:rPr>
              <w:t xml:space="preserve">Owners/</w:t>
            </w:r>
            <w:r w:rsidDel="00000000" w:rsidR="00000000" w:rsidRPr="00000000">
              <w:rPr>
                <w:rFonts w:ascii="Quattrocento Sans" w:cs="Quattrocento Sans" w:eastAsia="Quattrocento Sans" w:hAnsi="Quattrocento Sans"/>
                <w:b w:val="0"/>
                <w:i w:val="0"/>
                <w:smallCaps w:val="0"/>
                <w:strike w:val="0"/>
                <w:color w:val="374151"/>
                <w:sz w:val="28"/>
                <w:szCs w:val="28"/>
                <w:u w:val="none"/>
                <w:shd w:fill="auto" w:val="clear"/>
                <w:vertAlign w:val="baseline"/>
                <w:rtl w:val="0"/>
              </w:rPr>
              <w:t xml:space="preserve">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8701171875" w:line="240" w:lineRule="auto"/>
              <w:ind w:left="167.72003173828125" w:right="0" w:firstLine="0"/>
              <w:jc w:val="left"/>
              <w:rPr>
                <w:rFonts w:ascii="Quattrocento Sans" w:cs="Quattrocento Sans" w:eastAsia="Quattrocento Sans" w:hAnsi="Quattrocento Sans"/>
                <w:b w:val="0"/>
                <w:i w:val="0"/>
                <w:smallCaps w:val="0"/>
                <w:strike w:val="0"/>
                <w:color w:val="374151"/>
                <w:sz w:val="28"/>
                <w:szCs w:val="28"/>
                <w:u w:val="none"/>
                <w:shd w:fill="f7f7f8" w:val="clear"/>
                <w:vertAlign w:val="baseline"/>
              </w:rPr>
            </w:pPr>
            <w:r w:rsidDel="00000000" w:rsidR="00000000" w:rsidRPr="00000000">
              <w:rPr>
                <w:rFonts w:ascii="Quattrocento Sans" w:cs="Quattrocento Sans" w:eastAsia="Quattrocento Sans" w:hAnsi="Quattrocento Sans"/>
                <w:b w:val="0"/>
                <w:i w:val="0"/>
                <w:smallCaps w:val="0"/>
                <w:strike w:val="0"/>
                <w:color w:val="374151"/>
                <w:sz w:val="28"/>
                <w:szCs w:val="28"/>
                <w:u w:val="none"/>
                <w:shd w:fill="f7f7f8" w:val="clear"/>
                <w:vertAlign w:val="baseline"/>
                <w:rtl w:val="0"/>
              </w:rPr>
              <w:t xml:space="preserve">Mangers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00585937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Login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USN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068359375" w:line="240" w:lineRule="auto"/>
              <w:ind w:left="146.759643554687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9996948242187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As a user, I can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6.37023925781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 can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068359375" w:line="240" w:lineRule="auto"/>
              <w:ind w:left="153.1997680664062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register for the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5.47912597656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register &amp;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068359375" w:line="240" w:lineRule="auto"/>
              <w:ind w:left="145.0796508789062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application through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5.33264160156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access the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068359375" w:line="240" w:lineRule="auto"/>
              <w:ind w:left="157.959594726562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Facebook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500488281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dashboard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068359375" w:line="240" w:lineRule="auto"/>
              <w:ind w:left="0" w:right="328.12683105468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with Gmail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068359375" w:line="240" w:lineRule="auto"/>
              <w:ind w:left="0" w:right="989.5605468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8711051940918" w:lineRule="auto"/>
              <w:ind w:left="163.480224609375" w:right="60.870361328125" w:firstLine="2.23999023437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Mediu m</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6000976562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Subashi</w:t>
            </w:r>
          </w:p>
        </w:tc>
      </w:tr>
      <w:tr>
        <w:trPr>
          <w:cantSplit w:val="0"/>
          <w:trHeight w:val="1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0400161743164" w:right="0" w:firstLine="0"/>
              <w:jc w:val="left"/>
              <w:rPr>
                <w:rFonts w:ascii="Quattrocento Sans" w:cs="Quattrocento Sans" w:eastAsia="Quattrocento Sans" w:hAnsi="Quattrocento Sans"/>
                <w:b w:val="0"/>
                <w:i w:val="0"/>
                <w:smallCaps w:val="0"/>
                <w:strike w:val="0"/>
                <w:color w:val="374151"/>
                <w:sz w:val="28"/>
                <w:szCs w:val="2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74151"/>
                <w:sz w:val="28"/>
                <w:szCs w:val="28"/>
                <w:u w:val="none"/>
                <w:shd w:fill="f7f7f8" w:val="clear"/>
                <w:vertAlign w:val="baseline"/>
                <w:rtl w:val="0"/>
              </w:rPr>
              <w:t xml:space="preserve">Tea Leaf</w:t>
            </w:r>
            <w:r w:rsidDel="00000000" w:rsidR="00000000" w:rsidRPr="00000000">
              <w:rPr>
                <w:rFonts w:ascii="Quattrocento Sans" w:cs="Quattrocento Sans" w:eastAsia="Quattrocento Sans" w:hAnsi="Quattrocento Sans"/>
                <w:b w:val="0"/>
                <w:i w:val="0"/>
                <w:smallCaps w:val="0"/>
                <w:strike w:val="0"/>
                <w:color w:val="374151"/>
                <w:sz w:val="28"/>
                <w:szCs w:val="28"/>
                <w:u w:val="none"/>
                <w:shd w:fill="auto" w:val="clear"/>
                <w:vertAlign w:val="baseline"/>
                <w:rtl w:val="0"/>
              </w:rPr>
              <w:t xml:space="preserve">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4443359375" w:line="240" w:lineRule="auto"/>
              <w:ind w:left="167.72003173828125" w:right="0" w:firstLine="0"/>
              <w:jc w:val="left"/>
              <w:rPr>
                <w:rFonts w:ascii="Quattrocento Sans" w:cs="Quattrocento Sans" w:eastAsia="Quattrocento Sans" w:hAnsi="Quattrocento Sans"/>
                <w:b w:val="0"/>
                <w:i w:val="0"/>
                <w:smallCaps w:val="0"/>
                <w:strike w:val="0"/>
                <w:color w:val="374151"/>
                <w:sz w:val="28"/>
                <w:szCs w:val="2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74151"/>
                <w:sz w:val="28"/>
                <w:szCs w:val="28"/>
                <w:u w:val="none"/>
                <w:shd w:fill="f7f7f8" w:val="clear"/>
                <w:vertAlign w:val="baseline"/>
                <w:rtl w:val="0"/>
              </w:rPr>
              <w:t xml:space="preserve">Disease</w:t>
            </w:r>
            <w:r w:rsidDel="00000000" w:rsidR="00000000" w:rsidRPr="00000000">
              <w:rPr>
                <w:rFonts w:ascii="Quattrocento Sans" w:cs="Quattrocento Sans" w:eastAsia="Quattrocento Sans" w:hAnsi="Quattrocento Sans"/>
                <w:b w:val="0"/>
                <w:i w:val="0"/>
                <w:smallCaps w:val="0"/>
                <w:strike w:val="0"/>
                <w:color w:val="374151"/>
                <w:sz w:val="28"/>
                <w:szCs w:val="28"/>
                <w:u w:val="none"/>
                <w:shd w:fill="auto" w:val="clear"/>
                <w:vertAlign w:val="baseline"/>
                <w:rtl w:val="0"/>
              </w:rPr>
              <w:t xml:space="preserve">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4443359375" w:line="240" w:lineRule="auto"/>
              <w:ind w:left="167.72003173828125" w:right="0" w:firstLine="0"/>
              <w:jc w:val="left"/>
              <w:rPr>
                <w:rFonts w:ascii="Quattrocento Sans" w:cs="Quattrocento Sans" w:eastAsia="Quattrocento Sans" w:hAnsi="Quattrocento Sans"/>
                <w:b w:val="0"/>
                <w:i w:val="0"/>
                <w:smallCaps w:val="0"/>
                <w:strike w:val="0"/>
                <w:color w:val="374151"/>
                <w:sz w:val="28"/>
                <w:szCs w:val="28"/>
                <w:u w:val="none"/>
                <w:shd w:fill="f7f7f8" w:val="clear"/>
                <w:vertAlign w:val="baseline"/>
              </w:rPr>
            </w:pPr>
            <w:r w:rsidDel="00000000" w:rsidR="00000000" w:rsidRPr="00000000">
              <w:rPr>
                <w:rFonts w:ascii="Quattrocento Sans" w:cs="Quattrocento Sans" w:eastAsia="Quattrocento Sans" w:hAnsi="Quattrocento Sans"/>
                <w:b w:val="0"/>
                <w:i w:val="0"/>
                <w:smallCaps w:val="0"/>
                <w:strike w:val="0"/>
                <w:color w:val="374151"/>
                <w:sz w:val="28"/>
                <w:szCs w:val="28"/>
                <w:u w:val="none"/>
                <w:shd w:fill="f7f7f8" w:val="clear"/>
                <w:vertAlign w:val="baseline"/>
                <w:rtl w:val="0"/>
              </w:rPr>
              <w:t xml:space="preserve">Experts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440063476562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Login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USN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068359375" w:line="240" w:lineRule="auto"/>
              <w:ind w:left="146.759643554687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9996948242187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As a user, I can log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854003906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 can access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068359375" w:line="240" w:lineRule="auto"/>
              <w:ind w:left="153.479614257812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into the application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8.4167480468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my account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068359375" w:line="240" w:lineRule="auto"/>
              <w:ind w:left="153.1997680664062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by entering email &amp;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0544433593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dashboard</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12939453125" w:line="240" w:lineRule="auto"/>
              <w:ind w:left="153.479614257812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password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3999023437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6000976562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Subashi</w:t>
            </w:r>
          </w:p>
        </w:tc>
      </w:tr>
      <w:tr>
        <w:trPr>
          <w:cantSplit w:val="0"/>
          <w:trHeight w:val="19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7200164794922" w:right="0" w:firstLine="0"/>
              <w:jc w:val="left"/>
              <w:rPr>
                <w:rFonts w:ascii="Quattrocento Sans" w:cs="Quattrocento Sans" w:eastAsia="Quattrocento Sans" w:hAnsi="Quattrocento Sans"/>
                <w:b w:val="0"/>
                <w:i w:val="0"/>
                <w:smallCaps w:val="0"/>
                <w:strike w:val="0"/>
                <w:color w:val="374151"/>
                <w:sz w:val="28"/>
                <w:szCs w:val="2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74151"/>
                <w:sz w:val="28"/>
                <w:szCs w:val="28"/>
                <w:u w:val="none"/>
                <w:shd w:fill="f7f7f8" w:val="clear"/>
                <w:vertAlign w:val="baseline"/>
                <w:rtl w:val="0"/>
              </w:rPr>
              <w:t xml:space="preserve">System</w:t>
            </w:r>
            <w:r w:rsidDel="00000000" w:rsidR="00000000" w:rsidRPr="00000000">
              <w:rPr>
                <w:rFonts w:ascii="Quattrocento Sans" w:cs="Quattrocento Sans" w:eastAsia="Quattrocento Sans" w:hAnsi="Quattrocento Sans"/>
                <w:b w:val="0"/>
                <w:i w:val="0"/>
                <w:smallCaps w:val="0"/>
                <w:strike w:val="0"/>
                <w:color w:val="374151"/>
                <w:sz w:val="28"/>
                <w:szCs w:val="28"/>
                <w:u w:val="none"/>
                <w:shd w:fill="auto" w:val="clear"/>
                <w:vertAlign w:val="baseline"/>
                <w:rtl w:val="0"/>
              </w:rPr>
              <w:t xml:space="preserve">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47607421875" w:line="239.0509843826294" w:lineRule="auto"/>
              <w:ind w:left="153.16001892089844" w:right="93.5882568359375" w:hanging="11.760025024414062"/>
              <w:jc w:val="left"/>
              <w:rPr>
                <w:rFonts w:ascii="Quattrocento Sans" w:cs="Quattrocento Sans" w:eastAsia="Quattrocento Sans" w:hAnsi="Quattrocento Sans"/>
                <w:b w:val="0"/>
                <w:i w:val="0"/>
                <w:smallCaps w:val="0"/>
                <w:strike w:val="0"/>
                <w:color w:val="374151"/>
                <w:sz w:val="28"/>
                <w:szCs w:val="28"/>
                <w:u w:val="none"/>
                <w:shd w:fill="f7f7f8" w:val="clear"/>
                <w:vertAlign w:val="baseline"/>
              </w:rPr>
            </w:pPr>
            <w:r w:rsidDel="00000000" w:rsidR="00000000" w:rsidRPr="00000000">
              <w:rPr>
                <w:rFonts w:ascii="Quattrocento Sans" w:cs="Quattrocento Sans" w:eastAsia="Quattrocento Sans" w:hAnsi="Quattrocento Sans"/>
                <w:b w:val="0"/>
                <w:i w:val="0"/>
                <w:smallCaps w:val="0"/>
                <w:strike w:val="0"/>
                <w:color w:val="374151"/>
                <w:sz w:val="28"/>
                <w:szCs w:val="28"/>
                <w:u w:val="none"/>
                <w:shd w:fill="f7f7f8" w:val="clear"/>
                <w:vertAlign w:val="baseline"/>
                <w:rtl w:val="0"/>
              </w:rPr>
              <w:t xml:space="preserve">Administrator</w:t>
            </w:r>
            <w:r w:rsidDel="00000000" w:rsidR="00000000" w:rsidRPr="00000000">
              <w:rPr>
                <w:rFonts w:ascii="Quattrocento Sans" w:cs="Quattrocento Sans" w:eastAsia="Quattrocento Sans" w:hAnsi="Quattrocento Sans"/>
                <w:b w:val="0"/>
                <w:i w:val="0"/>
                <w:smallCaps w:val="0"/>
                <w:strike w:val="0"/>
                <w:color w:val="374151"/>
                <w:sz w:val="28"/>
                <w:szCs w:val="28"/>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374151"/>
                <w:sz w:val="28"/>
                <w:szCs w:val="28"/>
                <w:u w:val="none"/>
                <w:shd w:fill="f7f7f8" w:val="clear"/>
                <w:vertAlign w:val="baseline"/>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Dashbo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068359375" w:line="240" w:lineRule="auto"/>
              <w:ind w:left="150.079956054687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USN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068359375" w:line="240" w:lineRule="auto"/>
              <w:ind w:left="148.159790039062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9996948242187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As a user, I can log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6.37023925781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 can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068359375" w:line="240" w:lineRule="auto"/>
              <w:ind w:left="153.479614257812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into the application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0.94909667968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receive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068359375" w:line="240" w:lineRule="auto"/>
              <w:ind w:left="153.1997680664062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by entering email &amp;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815917968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confirmation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12939453125" w:line="240" w:lineRule="auto"/>
              <w:ind w:left="153.479614257812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password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26354980468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email &amp; click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99462890625" w:line="240" w:lineRule="auto"/>
              <w:ind w:left="0" w:right="755.3747558593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confirm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3999023437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6000976562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Shree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068359375" w:line="240" w:lineRule="auto"/>
              <w:ind w:left="148.48022460937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harini</w:t>
            </w:r>
          </w:p>
        </w:tc>
      </w:tr>
    </w:tbl>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7.5999450683594"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5.CODING AND SOLUTIONING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076904296875" w:line="240" w:lineRule="auto"/>
        <w:ind w:left="1452.319946289062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5.1 FEATURE 1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63134765625" w:line="240" w:lineRule="auto"/>
        <w:ind w:left="1444.479980468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Feature 1: Image Preprocessing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19677734375" w:line="229.88847255706787" w:lineRule="auto"/>
        <w:ind w:left="1439.7200012207031" w:right="1382.503662109375" w:firstLine="7.27996826171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the context of developing a deep learning model for detecting diseases in tea leaves, image preprocessing plays a crucial role in improving the quality of input images and enhancing the model's performance. The following steps can be considered for image preprocessing: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01348876953125" w:line="229.87365245819092" w:lineRule="auto"/>
        <w:ind w:left="1441.6799926757812" w:right="1246.73095703125" w:firstLine="5.3199768066406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Image Resizing: Tea leaf images captured from different sources or devices may have varying sizes. Resizing the images to a consistent resolution ensures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742431640625" w:line="229.87453937530518" w:lineRule="auto"/>
        <w:ind w:left="1440.2799987792969" w:right="1508.795776367187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uniformity in the input data for the deep learning model. This can be achieved using libraries like OpenCV or PIL (Python Imaging Library).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9984130859375" w:line="229.9024200439453" w:lineRule="auto"/>
        <w:ind w:left="1453.7199401855469" w:right="1477.9150390625" w:hanging="17.079925537109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Normalization: Normalize the pixel values of the tea leaf images to a common scale, typically ranging from 0 to 1. This step helps in reducing the effect of</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436.6400146484375" w:right="1428.201904296875" w:firstLine="11.7599487304687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lighting variations and improves the convergence of the model during training. Normalization can be performed by dividing the pixel values by the maximum value (e.g., 255 for 8-bit images) or using techniques like min-max scaling.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98193359375" w:line="229.88847255706787" w:lineRule="auto"/>
        <w:ind w:left="1436.6400146484375" w:right="1275.001220703125" w:hanging="5.03997802734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Noise Reduction: Tea leaf images may contain noise or artifacts that can negatively affect the model's performance. Applying noise reduction techniques such as Gaussian blurring or median filtering can help smoothen the images and remove unwanted noise.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98193359375" w:line="229.88847255706787" w:lineRule="auto"/>
        <w:ind w:left="1449.5199584960938" w:right="1397.806396484375" w:firstLine="0.55999755859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Contrast Enhancement: Enhance the contrast of tea leaf images to highlight the features and make them more distinguishable. Techniques like histogram equalization or adaptive histogram equalization can be applied to improve the overall contrast of the images.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26318359375" w:line="229.88368034362793" w:lineRule="auto"/>
        <w:ind w:left="1442.7999877929688" w:right="1487.24365234375" w:firstLine="1.9599914550781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 Augmentation: Augment the dataset by applying various transformations to the tea leaf images. This helps in increasing the diversity of the dataset and improving the model's generalization capabilities. Common augmentation techniques include rotation, flipping, cropping, and introducing random noise.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03515625" w:line="229.89262104034424" w:lineRule="auto"/>
        <w:ind w:left="1442.7999877929688" w:right="1250.428466796875" w:firstLine="4.1999816894531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Implementing these preprocessing steps can be done using programming languages like Python and utilizing relevant libraries such as OpenCV, NumPy, or PIL. The preprocessing code can be integrated into a data pipeline to perform the necessary transformations on the tea leaf images before feeding them into the deep learning model for training or inference.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0076904296875" w:line="229.88890171051025" w:lineRule="auto"/>
        <w:ind w:left="1450.9199523925781" w:right="1246.7529296875" w:hanging="6.159973144531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Remember to experiment with different preprocessing techniques and parameter settings to find the optimal approach that improves the quality of tea leaf images for disease detection.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98876953125" w:line="240" w:lineRule="auto"/>
        <w:ind w:left="1439.440002441406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pythonCopy code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1484375" w:line="240" w:lineRule="auto"/>
        <w:ind w:left="1448.119964599609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cv2import numpy as np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514404296875" w:line="240" w:lineRule="auto"/>
        <w:ind w:left="1449.239959716796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def preprocess_image(image):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51348876953125" w:line="240" w:lineRule="auto"/>
        <w:ind w:left="1724.88372802734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Image resizing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51348876953125" w:line="264.3481922149658" w:lineRule="auto"/>
        <w:ind w:left="1441.6799926757812" w:right="1563.4906005859375" w:firstLine="279.84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resized_image = cv2.resize(image, (256, 256)) # Adjust the desired size as needed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5.3793334960938" w:line="240" w:lineRule="auto"/>
        <w:ind w:left="1724.88372802734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Normalization</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1.523742675781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normalized_image = resized_image.astype('float32') / 255.0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78662109375" w:line="240" w:lineRule="auto"/>
        <w:ind w:left="1724.88372802734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Noise reduction (Gaussian blurring)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51318359375" w:line="264.37522888183594" w:lineRule="auto"/>
        <w:ind w:left="1442.239990234375" w:right="1239.3017578125" w:firstLine="277.323760986328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blurred_image = cv2.GaussianBlur(normalized_image, (5, 5), 0) # Adjust the kernel size as needed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5.34912109375" w:line="240" w:lineRule="auto"/>
        <w:ind w:left="1724.88372802734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Contrast enhancement (Histogram equalization)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7412109375" w:line="464.29524421691895" w:lineRule="auto"/>
        <w:ind w:left="1730.2037048339844" w:right="1904.0179443359375" w:hanging="1.9599914550781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gray_image = cv2.cvtColor(blurred_image, cv2.COLOR_BGR2GRAY) equalized_image = cv2.equalizeHist(gray_image)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359375" w:line="240" w:lineRule="auto"/>
        <w:ind w:left="1730.203704833984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enhanced_image = cv2.cvtColor(equalized_image,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1318359375" w:line="240" w:lineRule="auto"/>
        <w:ind w:left="1449.51995849609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cv2.COLOR_GRAY2BGR)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74755859375" w:line="240" w:lineRule="auto"/>
        <w:ind w:left="1721.523742675781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return enhanced_image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51318359375" w:line="240" w:lineRule="auto"/>
        <w:ind w:left="1445.03997802734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Example usage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5125732421875" w:line="264.4035530090332" w:lineRule="auto"/>
        <w:ind w:left="1448.3999633789062" w:right="1667.40234375" w:hanging="0.279998779296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image_path = 'path_to_image.jpg' # Replace with the actual path to your tea leaf image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0048828125" w:line="240" w:lineRule="auto"/>
        <w:ind w:left="1445.03997802734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Load the image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511962890625" w:line="240" w:lineRule="auto"/>
        <w:ind w:left="1448.119964599609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image = cv2.imread(image_path)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51348876953125" w:line="240" w:lineRule="auto"/>
        <w:ind w:left="1445.03997802734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Preprocess the image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51348876953125" w:line="240" w:lineRule="auto"/>
        <w:ind w:left="1439.440002441406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preprocessed_image = preprocess_image(image)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51226806640625" w:line="240" w:lineRule="auto"/>
        <w:ind w:left="1445.03997802734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Display the preprocessed image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7564697265625" w:line="240" w:lineRule="auto"/>
        <w:ind w:left="1449.51995849609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cv2.imshow('Preprocessed Image', preprocessed_image)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51470947265625" w:line="240" w:lineRule="auto"/>
        <w:ind w:left="1449.51995849609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cv2.waitKey(0)</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51995849609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cv2.destroyAllWindows()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711669921875" w:line="240" w:lineRule="auto"/>
        <w:ind w:left="1452.319946289062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5.2 FEATURE 2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63134765625" w:line="240" w:lineRule="auto"/>
        <w:ind w:left="1505.04089355468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Convolutional Neural Network (CNN) Model Architecture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20068359375" w:line="229.89312171936035" w:lineRule="auto"/>
        <w:ind w:left="1449.5199584960938" w:right="1324.2919921875" w:firstLine="0.55999755859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Convolutional Neural Networks (CNNs) are widely used for image classification tasks, including disease detection in tea leaves. Here's an example code snippet in Python using the Keras library to define a simple CNN model architecture for tea leaf disease detection: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9267578125" w:line="240" w:lineRule="auto"/>
        <w:ind w:left="1439.440002441406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pythonCopy code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1318359375" w:line="240" w:lineRule="auto"/>
        <w:ind w:left="1448.119964599609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tensorflow as tffrom tensorflow.keras import layers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1318359375" w:line="240" w:lineRule="auto"/>
        <w:ind w:left="1449.239959716796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def create_cnn_model(input_shape, num_classes):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7412109375" w:line="240" w:lineRule="auto"/>
        <w:ind w:left="1722.083740234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model = tf.keras.Sequential()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7860107421875" w:line="240" w:lineRule="auto"/>
        <w:ind w:left="1724.88372802734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Convolutional layers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1318359375" w:line="240" w:lineRule="auto"/>
        <w:ind w:left="1722.083740234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model.add(layers.Conv2D(32, (3, 3), activation='relu',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137939453125" w:line="240" w:lineRule="auto"/>
        <w:ind w:left="1448.119964599609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input_shape=input_shape))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1318359375" w:line="240" w:lineRule="auto"/>
        <w:ind w:left="1722.083740234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model.add(layers.MaxPooling2D((2, 2)))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78662109375" w:line="240" w:lineRule="auto"/>
        <w:ind w:left="1722.083740234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model.add(layers.Conv2D(64, (3, 3), activation='relu'))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747314453125" w:line="240" w:lineRule="auto"/>
        <w:ind w:left="1722.083740234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model.add(layers.MaxPooling2D((2, 2)))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7860107421875" w:line="240" w:lineRule="auto"/>
        <w:ind w:left="1722.083740234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model.add(layers.Conv2D(64, (3, 3), activation='relu'))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78662109375" w:line="240" w:lineRule="auto"/>
        <w:ind w:left="1724.88372802734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Flatten the feature maps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11962890625" w:line="240" w:lineRule="auto"/>
        <w:ind w:left="1722.083740234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model.add(layers.Flatten())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78662109375" w:line="240" w:lineRule="auto"/>
        <w:ind w:left="1724.88372802734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Dense layers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7564697265625" w:line="240" w:lineRule="auto"/>
        <w:ind w:left="1722.083740234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model.add(layers.Dense(64, activation='relu'))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1348876953125" w:line="240" w:lineRule="auto"/>
        <w:ind w:left="1722.083740234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model.add(layers.Dense(num_classes, activation='softmax'))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78814697265625" w:line="240" w:lineRule="auto"/>
        <w:ind w:left="1721.523742675781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return model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1226806640625" w:line="240" w:lineRule="auto"/>
        <w:ind w:left="1445.03997802734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Example usage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1348876953125" w:line="264.3464756011963" w:lineRule="auto"/>
        <w:ind w:left="1448.1199645996094" w:right="1287.709960937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input_shape = (256, 256, 3) # Adjust the input shape based on the preprocessed image size</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4733390808105" w:lineRule="auto"/>
        <w:ind w:left="1449.5199584960938" w:right="1441.531982421875" w:hanging="7.83996582031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num_classes = 10 # Adjust the number of classes based on the tea leaf disease categories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47705078125" w:line="240" w:lineRule="auto"/>
        <w:ind w:left="1445.03997802734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Create the CNN model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1318359375" w:line="240" w:lineRule="auto"/>
        <w:ind w:left="1442.239990234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model = create_cnn_model(input_shape, num_classes)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1318359375" w:line="240" w:lineRule="auto"/>
        <w:ind w:left="1445.03997802734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Print the model summary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7412109375" w:line="240" w:lineRule="auto"/>
        <w:ind w:left="1442.239990234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model.summary()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6.180419921875" w:line="240" w:lineRule="auto"/>
        <w:ind w:left="1451.7599487304688"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6. RESULTS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080322265625" w:line="229.88847255706787" w:lineRule="auto"/>
        <w:ind w:left="1449.5199584960938" w:right="1217.784423828125" w:hanging="4.759979248046875"/>
        <w:jc w:val="both"/>
        <w:rPr>
          <w:rFonts w:ascii="Times New Roman" w:cs="Times New Roman" w:eastAsia="Times New Roman" w:hAnsi="Times New Roman"/>
          <w:b w:val="0"/>
          <w:i w:val="0"/>
          <w:smallCaps w:val="0"/>
          <w:strike w:val="0"/>
          <w:color w:val="37415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
          <w:szCs w:val="28"/>
          <w:u w:val="none"/>
          <w:shd w:fill="auto" w:val="clear"/>
          <w:vertAlign w:val="baseline"/>
          <w:rtl w:val="0"/>
        </w:rPr>
        <w:t xml:space="preserve">Performance metrics are essential for evaluating the effectiveness and accuracy of a deep learning model for detecting diseases in tea leaves. Here are some commonly used performance metrics: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9755859375" w:line="229.89312171936035" w:lineRule="auto"/>
        <w:ind w:left="1439.4400024414062" w:right="1226.180419921875" w:firstLine="2.79998779296875"/>
        <w:jc w:val="both"/>
        <w:rPr>
          <w:rFonts w:ascii="Times New Roman" w:cs="Times New Roman" w:eastAsia="Times New Roman" w:hAnsi="Times New Roman"/>
          <w:b w:val="0"/>
          <w:i w:val="0"/>
          <w:smallCaps w:val="0"/>
          <w:strike w:val="0"/>
          <w:color w:val="37415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
          <w:szCs w:val="28"/>
          <w:u w:val="none"/>
          <w:shd w:fill="auto" w:val="clear"/>
          <w:vertAlign w:val="baseline"/>
          <w:rtl w:val="0"/>
        </w:rPr>
        <w:t xml:space="preserve">Accuracy: Accuracy is the most basic performance metric, representing the proportion of correctly classified tea leaf images out of the total number of images. However, accuracy alone may not provide a comprehensive evaluation, especially in the presence of imbalanced datasets.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257080078125" w:line="229.88396644592285" w:lineRule="auto"/>
        <w:ind w:left="1450.9199523925781" w:right="1241.002197265625" w:hanging="6.15997314453125"/>
        <w:jc w:val="both"/>
        <w:rPr>
          <w:rFonts w:ascii="Times New Roman" w:cs="Times New Roman" w:eastAsia="Times New Roman" w:hAnsi="Times New Roman"/>
          <w:b w:val="0"/>
          <w:i w:val="0"/>
          <w:smallCaps w:val="0"/>
          <w:strike w:val="0"/>
          <w:color w:val="37415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
          <w:szCs w:val="28"/>
          <w:u w:val="none"/>
          <w:shd w:fill="auto" w:val="clear"/>
          <w:vertAlign w:val="baseline"/>
          <w:rtl w:val="0"/>
        </w:rPr>
        <w:t xml:space="preserve">Precision: Precision measures the proportion of true positive predictions (correctly identified diseased tea leaves) out of all positive predictions. It focuses on the model's ability to correctly identify diseased samples without falsely labeling healthy ones.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3077392578125" w:line="229.89312171936035" w:lineRule="auto"/>
        <w:ind w:left="1442.239990234375" w:right="1220.15869140625" w:firstLine="2.519989013671875"/>
        <w:jc w:val="both"/>
        <w:rPr>
          <w:rFonts w:ascii="Times New Roman" w:cs="Times New Roman" w:eastAsia="Times New Roman" w:hAnsi="Times New Roman"/>
          <w:b w:val="0"/>
          <w:i w:val="0"/>
          <w:smallCaps w:val="0"/>
          <w:strike w:val="0"/>
          <w:color w:val="37415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
          <w:szCs w:val="28"/>
          <w:u w:val="none"/>
          <w:shd w:fill="auto" w:val="clear"/>
          <w:vertAlign w:val="baseline"/>
          <w:rtl w:val="0"/>
        </w:rPr>
        <w:t xml:space="preserve">Recall (Sensitivity): Recall, also known as sensitivity or true positive rate, measures the proportion of true positive predictions out of all actual positive samples. It assesses the model's ability to capture all diseased tea leaves and avoid false negatives.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22015380859375" w:line="229.89283561706543" w:lineRule="auto"/>
        <w:ind w:left="1449.2399597167969" w:right="1221.397705078125" w:hanging="4.759979248046875"/>
        <w:jc w:val="both"/>
        <w:rPr>
          <w:rFonts w:ascii="Times New Roman" w:cs="Times New Roman" w:eastAsia="Times New Roman" w:hAnsi="Times New Roman"/>
          <w:b w:val="0"/>
          <w:i w:val="0"/>
          <w:smallCaps w:val="0"/>
          <w:strike w:val="0"/>
          <w:color w:val="37415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
          <w:szCs w:val="28"/>
          <w:u w:val="none"/>
          <w:shd w:fill="auto" w:val="clear"/>
          <w:vertAlign w:val="baseline"/>
          <w:rtl w:val="0"/>
        </w:rPr>
        <w:t xml:space="preserve">F1 Score: The F1 score is the harmonic mean of precision and recall. It provides a balanced measure of the model's performance by considering both precision and recall. F1 score is particularly useful when dealing with imbalanced datasets.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296142578125" w:line="229.87539768218994" w:lineRule="auto"/>
        <w:ind w:left="1451.4799499511719" w:right="1242.63427734375" w:firstLine="6.160125732421875"/>
        <w:jc w:val="left"/>
        <w:rPr>
          <w:rFonts w:ascii="Times New Roman" w:cs="Times New Roman" w:eastAsia="Times New Roman" w:hAnsi="Times New Roman"/>
          <w:b w:val="0"/>
          <w:i w:val="0"/>
          <w:smallCaps w:val="0"/>
          <w:strike w:val="0"/>
          <w:color w:val="37415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
          <w:szCs w:val="28"/>
          <w:u w:val="none"/>
          <w:shd w:fill="auto" w:val="clear"/>
          <w:vertAlign w:val="baseline"/>
          <w:rtl w:val="0"/>
        </w:rPr>
        <w:t xml:space="preserve">Specificity: Specificity measures the proportion of true negative predictions (correctly identified healthy tea leaves) out of all actual negative samples. It</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453937530518" w:lineRule="auto"/>
        <w:ind w:left="1450.9199523925781" w:right="1250.09521484375" w:hanging="0.55999755859375"/>
        <w:jc w:val="left"/>
        <w:rPr>
          <w:rFonts w:ascii="Times New Roman" w:cs="Times New Roman" w:eastAsia="Times New Roman" w:hAnsi="Times New Roman"/>
          <w:b w:val="0"/>
          <w:i w:val="0"/>
          <w:smallCaps w:val="0"/>
          <w:strike w:val="0"/>
          <w:color w:val="37415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
          <w:szCs w:val="28"/>
          <w:u w:val="none"/>
          <w:shd w:fill="auto" w:val="clear"/>
          <w:vertAlign w:val="baseline"/>
          <w:rtl w:val="0"/>
        </w:rPr>
        <w:t xml:space="preserve">evaluates the model's ability to correctly identify healthy samples without falsely labeling diseased ones.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318115234375" w:line="229.88847255706787" w:lineRule="auto"/>
        <w:ind w:left="1439.4400024414062" w:right="1228.97216796875" w:firstLine="2.79998779296875"/>
        <w:jc w:val="both"/>
        <w:rPr>
          <w:rFonts w:ascii="Times New Roman" w:cs="Times New Roman" w:eastAsia="Times New Roman" w:hAnsi="Times New Roman"/>
          <w:b w:val="0"/>
          <w:i w:val="0"/>
          <w:smallCaps w:val="0"/>
          <w:strike w:val="0"/>
          <w:color w:val="37415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
          <w:szCs w:val="28"/>
          <w:u w:val="none"/>
          <w:shd w:fill="auto" w:val="clear"/>
          <w:vertAlign w:val="baseline"/>
          <w:rtl w:val="0"/>
        </w:rPr>
        <w:t xml:space="preserve">Area Under the Receiver Operating Characteristic Curve (AUC-ROC): AUC-ROC quantifies the model's ability to distinguish between diseased and healthy tea leaves across various classification thresholds. It plots the true positive rate (recall) against the false positive rate, providing a single metric to assess the overall performance of the model.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94287109375" w:line="229.89312171936035" w:lineRule="auto"/>
        <w:ind w:left="1439.4400024414062" w:right="1225.616455078125" w:firstLine="10.63995361328125"/>
        <w:jc w:val="both"/>
        <w:rPr>
          <w:rFonts w:ascii="Times New Roman" w:cs="Times New Roman" w:eastAsia="Times New Roman" w:hAnsi="Times New Roman"/>
          <w:b w:val="0"/>
          <w:i w:val="0"/>
          <w:smallCaps w:val="0"/>
          <w:strike w:val="0"/>
          <w:color w:val="37415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
          <w:szCs w:val="28"/>
          <w:u w:val="none"/>
          <w:shd w:fill="auto" w:val="clear"/>
          <w:vertAlign w:val="baseline"/>
          <w:rtl w:val="0"/>
        </w:rPr>
        <w:t xml:space="preserve">Confusion Matrix: A confusion matrix provides a detailed breakdown of the model's predictions, showing the counts of true positive, true negative, false positive, and false negative predictions. It helps identify specific areas of improvement and analyze any potential biases or errors made by the model.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97705078125" w:line="229.88368034362793" w:lineRule="auto"/>
        <w:ind w:left="1439.4400024414062" w:right="1234.59716796875" w:firstLine="5.319976806640625"/>
        <w:jc w:val="both"/>
        <w:rPr>
          <w:rFonts w:ascii="Times New Roman" w:cs="Times New Roman" w:eastAsia="Times New Roman" w:hAnsi="Times New Roman"/>
          <w:b w:val="0"/>
          <w:i w:val="0"/>
          <w:smallCaps w:val="0"/>
          <w:strike w:val="0"/>
          <w:color w:val="37415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
          <w:szCs w:val="28"/>
          <w:u w:val="none"/>
          <w:shd w:fill="auto" w:val="clear"/>
          <w:vertAlign w:val="baseline"/>
          <w:rtl w:val="0"/>
        </w:rPr>
        <w:t xml:space="preserve">Mean Average Precision (mAP): mAP is commonly used for multi-class classification tasks. It calculates the average precision for each class and takes the mean across all classes. mAP is useful for evaluating the model's performance when dealing with multiple disease categories.</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245849609375" w:line="240" w:lineRule="auto"/>
        <w:ind w:left="0" w:right="285" w:firstLine="0"/>
        <w:jc w:val="right"/>
        <w:rPr>
          <w:rFonts w:ascii="Times New Roman" w:cs="Times New Roman" w:eastAsia="Times New Roman" w:hAnsi="Times New Roman"/>
          <w:b w:val="0"/>
          <w:i w:val="0"/>
          <w:smallCaps w:val="0"/>
          <w:strike w:val="0"/>
          <w:color w:val="374151"/>
          <w:sz w:val="28"/>
          <w:szCs w:val="28"/>
          <w:u w:val="none"/>
          <w:shd w:fill="auto" w:val="clear"/>
          <w:vertAlign w:val="baseline"/>
        </w:rPr>
        <w:sectPr>
          <w:pgSz w:h="16840" w:w="11920" w:orient="portrait"/>
          <w:pgMar w:bottom="0" w:top="1421.40625" w:left="0" w:right="190" w:header="0" w:footer="720"/>
          <w:pgNumType w:start="1"/>
        </w:sectPr>
      </w:pPr>
      <w:r w:rsidDel="00000000" w:rsidR="00000000" w:rsidRPr="00000000">
        <w:rPr>
          <w:rFonts w:ascii="Times New Roman" w:cs="Times New Roman" w:eastAsia="Times New Roman" w:hAnsi="Times New Roman"/>
          <w:b w:val="0"/>
          <w:i w:val="0"/>
          <w:smallCaps w:val="0"/>
          <w:strike w:val="0"/>
          <w:color w:val="374151"/>
          <w:sz w:val="28"/>
          <w:szCs w:val="28"/>
          <w:u w:val="none"/>
          <w:shd w:fill="auto" w:val="clear"/>
          <w:vertAlign w:val="baseline"/>
        </w:rPr>
        <w:drawing>
          <wp:inline distB="19050" distT="19050" distL="19050" distR="19050">
            <wp:extent cx="6334125" cy="3571875"/>
            <wp:effectExtent b="0" l="0" r="0" t="0"/>
            <wp:docPr id="1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334125" cy="3571875"/>
                    </a:xfrm>
                    <a:prstGeom prst="rect"/>
                    <a:ln/>
                  </pic:spPr>
                </pic:pic>
              </a:graphicData>
            </a:graphic>
          </wp:inline>
        </w:drawing>
      </w:r>
      <w:r w:rsidDel="00000000" w:rsidR="00000000" w:rsidRPr="00000000">
        <w:rPr>
          <w:rtl w:val="0"/>
        </w:rPr>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40.5049133300781" w:lineRule="auto"/>
        <w:ind w:left="0" w:right="0" w:firstLine="0"/>
        <w:jc w:val="left"/>
        <w:rPr>
          <w:rFonts w:ascii="Times New Roman" w:cs="Times New Roman" w:eastAsia="Times New Roman" w:hAnsi="Times New Roman"/>
          <w:b w:val="0"/>
          <w:i w:val="0"/>
          <w:smallCaps w:val="0"/>
          <w:strike w:val="0"/>
          <w:color w:val="374151"/>
          <w:sz w:val="28"/>
          <w:szCs w:val="28"/>
          <w:u w:val="none"/>
          <w:shd w:fill="auto" w:val="clear"/>
          <w:vertAlign w:val="baseline"/>
        </w:rPr>
        <w:sectPr>
          <w:type w:val="continuous"/>
          <w:pgSz w:h="16840" w:w="11920" w:orient="portrait"/>
          <w:pgMar w:bottom="0" w:top="1421.40625" w:left="1440" w:right="1440" w:header="0" w:footer="720"/>
          <w:cols w:equalWidth="0" w:num="1">
            <w:col w:space="0" w:w="9040"/>
          </w:cols>
        </w:sectPr>
      </w:pPr>
      <w:r w:rsidDel="00000000" w:rsidR="00000000" w:rsidRPr="00000000">
        <w:rPr>
          <w:rFonts w:ascii="Times New Roman" w:cs="Times New Roman" w:eastAsia="Times New Roman" w:hAnsi="Times New Roman"/>
          <w:b w:val="0"/>
          <w:i w:val="0"/>
          <w:smallCaps w:val="0"/>
          <w:strike w:val="0"/>
          <w:color w:val="374151"/>
          <w:sz w:val="28"/>
          <w:szCs w:val="28"/>
          <w:u w:val="none"/>
          <w:shd w:fill="auto" w:val="clear"/>
          <w:vertAlign w:val="baseline"/>
        </w:rPr>
        <w:drawing>
          <wp:inline distB="19050" distT="19050" distL="19050" distR="19050">
            <wp:extent cx="6419850" cy="3609975"/>
            <wp:effectExtent b="0" l="0" r="0" t="0"/>
            <wp:docPr id="13"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6419850" cy="3609975"/>
                    </a:xfrm>
                    <a:prstGeom prst="rect"/>
                    <a:ln/>
                  </pic:spPr>
                </pic:pic>
              </a:graphicData>
            </a:graphic>
          </wp:inline>
        </w:drawing>
      </w:r>
      <w:r w:rsidDel="00000000" w:rsidR="00000000" w:rsidRPr="00000000">
        <w:rPr>
          <w:rtl w:val="0"/>
        </w:rPr>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28607940673828" w:lineRule="auto"/>
        <w:ind w:left="1470" w:right="165" w:firstLine="0"/>
        <w:jc w:val="left"/>
        <w:rPr>
          <w:rFonts w:ascii="Times New Roman" w:cs="Times New Roman" w:eastAsia="Times New Roman" w:hAnsi="Times New Roman"/>
          <w:b w:val="0"/>
          <w:i w:val="0"/>
          <w:smallCaps w:val="0"/>
          <w:strike w:val="0"/>
          <w:color w:val="37415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
          <w:szCs w:val="28"/>
          <w:u w:val="none"/>
          <w:shd w:fill="auto" w:val="clear"/>
          <w:vertAlign w:val="baseline"/>
        </w:rPr>
        <w:drawing>
          <wp:inline distB="19050" distT="19050" distL="19050" distR="19050">
            <wp:extent cx="6410325" cy="3600450"/>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410325" cy="36004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374151"/>
          <w:sz w:val="28"/>
          <w:szCs w:val="28"/>
          <w:u w:val="none"/>
          <w:shd w:fill="auto" w:val="clear"/>
          <w:vertAlign w:val="baseline"/>
        </w:rPr>
        <w:drawing>
          <wp:inline distB="19050" distT="19050" distL="19050" distR="19050">
            <wp:extent cx="6343651" cy="3571875"/>
            <wp:effectExtent b="0" l="0" r="0" t="0"/>
            <wp:docPr id="6"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6343651" cy="3571875"/>
                    </a:xfrm>
                    <a:prstGeom prst="rect"/>
                    <a:ln/>
                  </pic:spPr>
                </pic:pic>
              </a:graphicData>
            </a:graphic>
          </wp:inline>
        </w:drawing>
      </w: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26310539245605" w:lineRule="auto"/>
        <w:ind w:left="1470" w:right="90" w:firstLine="0"/>
        <w:jc w:val="left"/>
        <w:rPr>
          <w:rFonts w:ascii="Times New Roman" w:cs="Times New Roman" w:eastAsia="Times New Roman" w:hAnsi="Times New Roman"/>
          <w:b w:val="0"/>
          <w:i w:val="0"/>
          <w:smallCaps w:val="0"/>
          <w:strike w:val="0"/>
          <w:color w:val="37415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
          <w:szCs w:val="28"/>
          <w:u w:val="none"/>
          <w:shd w:fill="auto" w:val="clear"/>
          <w:vertAlign w:val="baseline"/>
        </w:rPr>
        <w:drawing>
          <wp:inline distB="19050" distT="19050" distL="19050" distR="19050">
            <wp:extent cx="6429375" cy="3619500"/>
            <wp:effectExtent b="0" l="0" r="0" t="0"/>
            <wp:docPr id="9"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6429375" cy="36195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374151"/>
          <w:sz w:val="28"/>
          <w:szCs w:val="28"/>
          <w:u w:val="none"/>
          <w:shd w:fill="auto" w:val="clear"/>
          <w:vertAlign w:val="baseline"/>
        </w:rPr>
        <w:drawing>
          <wp:inline distB="19050" distT="19050" distL="19050" distR="19050">
            <wp:extent cx="6457950" cy="3638550"/>
            <wp:effectExtent b="0" l="0" r="0" t="0"/>
            <wp:docPr id="5"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6457950" cy="3638550"/>
                    </a:xfrm>
                    <a:prstGeom prst="rect"/>
                    <a:ln/>
                  </pic:spPr>
                </pic:pic>
              </a:graphicData>
            </a:graphic>
          </wp:inline>
        </w:drawing>
      </w: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0085964202881" w:lineRule="auto"/>
        <w:ind w:left="1455.9599304199219" w:right="1230" w:firstLine="14.040069580078125"/>
        <w:jc w:val="both"/>
        <w:rPr>
          <w:rFonts w:ascii="Arial" w:cs="Arial" w:eastAsia="Arial" w:hAnsi="Arial"/>
          <w:b w:val="1"/>
          <w:i w:val="0"/>
          <w:smallCaps w:val="0"/>
          <w:strike w:val="0"/>
          <w:color w:val="000000"/>
          <w:sz w:val="38"/>
          <w:szCs w:val="3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
          <w:szCs w:val="28"/>
          <w:u w:val="none"/>
          <w:shd w:fill="auto" w:val="clear"/>
          <w:vertAlign w:val="baseline"/>
        </w:rPr>
        <w:drawing>
          <wp:inline distB="19050" distT="19050" distL="19050" distR="19050">
            <wp:extent cx="5734050" cy="3228975"/>
            <wp:effectExtent b="0" l="0" r="0" t="0"/>
            <wp:docPr id="7"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734050" cy="32289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374151"/>
          <w:sz w:val="28"/>
          <w:szCs w:val="28"/>
          <w:u w:val="none"/>
          <w:shd w:fill="auto" w:val="clear"/>
          <w:vertAlign w:val="baseline"/>
        </w:rPr>
        <w:drawing>
          <wp:inline distB="19050" distT="19050" distL="19050" distR="19050">
            <wp:extent cx="5734050" cy="3228975"/>
            <wp:effectExtent b="0" l="0" r="0" t="0"/>
            <wp:docPr id="12"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734050" cy="3228975"/>
                    </a:xfrm>
                    <a:prstGeom prst="rect"/>
                    <a:ln/>
                  </pic:spPr>
                </pic:pic>
              </a:graphicData>
            </a:graphic>
          </wp:inline>
        </w:drawing>
      </w: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6.1 PERFORMANCE METRICES</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90172004699707" w:lineRule="auto"/>
        <w:ind w:left="1450.0799560546875" w:right="1257.3779296875" w:hanging="10.079956054687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Accuracies for different classes of disease are presented. Algal Spot has an accuracy of 98.23%, Brown Blight has an accuracy of 97.98%, Gray Blight has an accuracy of 93.46%, Healthy classes of leaves has an accuracy of 99.10%, the Helopeltis disease class has an accuracy of 98.98% and Red Spot has an accuracy of 92%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5146484375" w:line="240" w:lineRule="auto"/>
        <w:ind w:left="1457.519989013671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Performance Parameters for five different diseases and healthy leaves used </w:t>
      </w:r>
    </w:p>
    <w:tbl>
      <w:tblPr>
        <w:tblStyle w:val="Table12"/>
        <w:tblW w:w="900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5400"/>
        <w:tblGridChange w:id="0">
          <w:tblGrid>
            <w:gridCol w:w="1800"/>
            <w:gridCol w:w="1800"/>
            <w:gridCol w:w="5400"/>
          </w:tblGrid>
        </w:tblGridChange>
      </w:tblGrid>
      <w:tr>
        <w:trPr>
          <w:cantSplit w:val="0"/>
          <w:trHeight w:val="9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9998168945312"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class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001098632812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precision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117.6998901367187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for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9995117187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Recall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6.600341796875" w:firstLine="0"/>
              <w:jc w:val="righ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FI score support</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116.19995117187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Validation </w:t>
            </w:r>
          </w:p>
        </w:tc>
      </w:tr>
      <w:tr>
        <w:trPr>
          <w:cantSplit w:val="0"/>
          <w:trHeight w:val="11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9998168945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Healthy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188232421875" w:line="240" w:lineRule="auto"/>
              <w:ind w:left="133.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 spot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000976562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0.9821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8992919921875" w:line="240" w:lineRule="auto"/>
              <w:ind w:left="127.6000976562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0.9787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9.8435878753662" w:lineRule="auto"/>
              <w:ind w:left="127.60009765625" w:right="1173.43994140625"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0.9910 0.9865 111 0.9200 0.9485 100</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9998168945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Helopeltis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000976562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0.9231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000976562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0.9818 0.9515 110</w:t>
            </w:r>
          </w:p>
        </w:tc>
      </w:tr>
      <w:tr>
        <w:trPr>
          <w:cantSplit w:val="0"/>
          <w:trHeight w:val="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2003173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Gray Blight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000976562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0.9901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000976562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0.9346 0.9615 107</w:t>
            </w:r>
          </w:p>
        </w:tc>
      </w:tr>
      <w:tr>
        <w:trPr>
          <w:cantSplit w:val="0"/>
          <w:trHeight w:val="5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51998901367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Brown Blight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000976562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0.9327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000976562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0.9798 0.9557 99</w:t>
            </w:r>
          </w:p>
        </w:tc>
      </w:tr>
    </w:tbl>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82.4274063110352" w:lineRule="auto"/>
        <w:ind w:left="1470" w:right="1230.001220703125" w:firstLine="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Algal spot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0.9911 0.9823 0.9867 113</w:t>
      </w:r>
      <w:r w:rsidDel="00000000" w:rsidR="00000000" w:rsidRPr="00000000">
        <w:rPr>
          <w:rFonts w:ascii="Arial" w:cs="Arial" w:eastAsia="Arial" w:hAnsi="Arial"/>
          <w:b w:val="0"/>
          <w:i w:val="0"/>
          <w:smallCaps w:val="0"/>
          <w:strike w:val="0"/>
          <w:color w:val="000000"/>
          <w:sz w:val="30"/>
          <w:szCs w:val="30"/>
          <w:u w:val="none"/>
          <w:shd w:fill="auto" w:val="clear"/>
          <w:vertAlign w:val="baseline"/>
        </w:rPr>
        <w:drawing>
          <wp:inline distB="19050" distT="19050" distL="19050" distR="19050">
            <wp:extent cx="5734049" cy="2971800"/>
            <wp:effectExtent b="0" l="0" r="0" t="0"/>
            <wp:docPr id="14"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734049"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79.539794921875" w:firstLine="0"/>
        <w:jc w:val="righ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Accuracy percentage for each class of disease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88134765625" w:line="378.53994369506836" w:lineRule="auto"/>
        <w:ind w:left="1442.239990234375" w:right="1798.52783203125" w:firstLine="14.5599365234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7. ADVANTAGES &amp; DISADVANTAGES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Advantages of Deep Learning Model for Detecting Diseases in Tea Leaves: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10546875" w:line="229.8838233947754" w:lineRule="auto"/>
        <w:ind w:left="2161.6799926757812" w:right="1281.56494140625" w:hanging="328.919982910156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Accuracy: Deep learning models, particularly convolutional neural networks (CNNs), have shown exceptional performance in image classification tasks. The model can accurately detect and classify diseases affecting tea leaves, minimizing false positives and false negatives.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43017578125" w:line="229.8883581161499" w:lineRule="auto"/>
        <w:ind w:left="2161.6799926757812" w:right="1449.19921875" w:hanging="355.800018310546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Automated Disease Detection: The deep learning model provides an automated solution for disease detection in tea leaves. It eliminates the need for manual inspection by experts, saving time and reducing human error. This enables faster identification of diseases and allows for timely intervention and preventive measures.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03564453125" w:line="229.89312171936035" w:lineRule="auto"/>
        <w:ind w:left="2159.720001220703" w:right="1322.662353515625" w:hanging="348.240051269531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Scalability: The model can be deployed on different platforms and systems, including desktop computers, servers, and embedded devices. It can handle large volumes of tea leaf images, making it scalable for use in both small-scale tea farms and large commercial plantations.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30322265625" w:line="229.89312171936035" w:lineRule="auto"/>
        <w:ind w:left="2159.4400024414062" w:right="1244.94873046875" w:hanging="354.960021972656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Efficiency: The deep learning model processes tea leaf images efficiently, providing quick disease detection results. It can analyze a large number of images in a relatively short amount of time, allowing for high throughput and productivity.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577880859375" w:line="229.89312171936035" w:lineRule="auto"/>
        <w:ind w:left="2161.6799926757812" w:right="1374.072265625" w:hanging="348.240051269531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Continuous Learning: The model can be updated and retrained with new data to adapt to evolving disease patterns and incorporate new disease categories. This ensures that the model remains up-to-date and maintains high accuracy over time.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4427490234375"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Disadvantages of Deep Learning Model for Detecting Diseases in Tea Leaves: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3468017578125" w:line="229.87279415130615" w:lineRule="auto"/>
        <w:ind w:left="1832.760009765625" w:right="1244.813232421875"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Data Dependency: Deep learning models rely heavily on large amounts of labeled training data. Acquiring and labeling a comprehensive dataset of</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159.720001220703" w:right="1496.8768310546875" w:firstLine="3.0799865722656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tea leaf images may require significant effort and resources. Limited or biased training data may result in reduced accuracy and generalizability of the model.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80859375" w:line="229.88847255706787" w:lineRule="auto"/>
        <w:ind w:left="2162.239990234375" w:right="1355.58837890625" w:hanging="356.360015869140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Computational Resources: Deep learning models can be computationally intensive, requiring high-performance hardware, such as GPUs or specialized accelerators, for training and inference. Setting up and maintaining the necessary infrastructure may be costly, particularly for small-scale tea farms or resource-constrained environments.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974609375" w:line="229.88847255706787" w:lineRule="auto"/>
        <w:ind w:left="2159.720001220703" w:right="1296.8701171875" w:hanging="348.240051269531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Interpretability Challenges: Deep learning models are often considered as black boxes, making it difficult to interpret the reasons behind their disease detection decisions. Understanding the factors contributing to disease classification may be challenging, limiting the model's interpretability and hindering trust among users and stakeholders.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974609375" w:line="229.8886013031006" w:lineRule="auto"/>
        <w:ind w:left="2161.6799926757812" w:right="1362.65869140625" w:hanging="357.200012207031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Overfitting and Generalization: Deep learning models are prone to overfitting, wherein the model memorizes the training data instead of learning generalizable patterns. Overfitting can lead to poor performance on unseen data and reduced ability to detect diseases accurately in real-world scenarios.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80859375" w:line="229.8883581161499" w:lineRule="auto"/>
        <w:ind w:left="2159.4400024414062" w:right="1280.302734375" w:hanging="346.000061035156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Need for Maintenance and Updates: Deep learning models require periodic maintenance and updates to address model drift, performance degradation, or emerging disease patterns. Regular monitoring and retraining are necessary to ensure the model's effectiveness and reliability over time.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622802734375" w:line="240" w:lineRule="auto"/>
        <w:ind w:left="1816.3999938964844"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8. CONCLUSION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060791015625" w:line="229.88847255706787" w:lineRule="auto"/>
        <w:ind w:left="1442.7999877929688" w:right="1368.739013671875" w:firstLine="773.770294189453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conclusion, the development of a Deep Learning Model for Detecting Diseases in Tea Leaves offers numerous benefits and opportunities for the tea industry. By leveraging advanced deep learning techniques, specifically convolutional neural networks (CNNs), the model can automate and enhance the process of disease detection in tea leaves.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88525390625" w:line="229.88847255706787" w:lineRule="auto"/>
        <w:ind w:left="1448.1199645996094" w:right="1502.8216552734375" w:firstLine="0.279998779296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model's advantages include its high accuracy in disease classification, automated detection capabilities, scalability for different tea leaf datasets and deployment platforms, and efficient processing of large volumes of tea leaf images. Its ability to continuously learn and adapt to evolving disease patterns ensures its effectiveness over time.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9127197265625" w:line="229.88847255706787" w:lineRule="auto"/>
        <w:ind w:left="1442.239990234375" w:right="1310.679931640625" w:firstLine="2.519989013671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However, there are challenges to consider. Acquiring and labeling a diverse and comprehensive dataset of tea leaf images can be resource-intensive. The computational requirements and interpretability challenges of deep learning models may pose additional obstacles. Regular maintenance, updates, and monitoring are necessary to address model drift and performance degradation.</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568305969238" w:lineRule="auto"/>
        <w:ind w:left="1440.2799987792969" w:right="1492.4481201171875" w:firstLine="9.51995849609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Overall, the Deep Learning Model for Detecting Diseases in Tea Leaves holds great potential to revolutionize disease management in the tea industry. It complements traditional methods and expert knowledge, enabling faster and more accurate disease identification. By providing timely interventions, the model can contribute to improved tea crop health, increased productivity, and ultimately, better quality tea production.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66552734375" w:line="240" w:lineRule="auto"/>
        <w:ind w:left="1452.7999877929688"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9. FUTURE SCOPE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0546875" w:line="229.87453937530518" w:lineRule="auto"/>
        <w:ind w:left="1445.5999755859375" w:right="1498.0401611328125" w:firstLine="2.79998779296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future scope for Deep Learning Models for Detecting Diseases in Tea Leaves is promising, with potential advancements and opportunities in several areas: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005615234375" w:line="229.8886013031006" w:lineRule="auto"/>
        <w:ind w:left="2161.6799926757812" w:right="1696.339111328125" w:hanging="328.919982910156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Enhanced Accuracy: Continuous improvement in deep learning algorithms and techniques can lead to even higher accuracy in disease detection. Fine-tuning existing models and developing more complex architectures can help minimize false positives and false negatives, resulting in more reliable disease identification.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7587890625" w:line="229.88868713378906" w:lineRule="auto"/>
        <w:ind w:left="2159.4400024414062" w:right="1355.5908203125" w:hanging="353.560028076171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Multi-modal Analysis: Integrating multiple data modalities, such as hyperspectral imaging or thermal imaging, along with visual images, can provide a more comprehensive analysis of tea leaf health. Combining different types of data can improve disease detection capabilities and provide a more detailed understanding of disease progression.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1982421875" w:line="229.88847255706787" w:lineRule="auto"/>
        <w:ind w:left="2160.279998779297" w:right="1627.7813720703125" w:hanging="348.8000488281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Real-time Disease Monitoring: Real-time monitoring of tea leaf health using deep learning models can enable proactive disease management. Deploying models on edge devices or IoT systems can facilitate immediate disease detection and intervention, helping tea farmers take timely actions to prevent or control diseases.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974609375" w:line="229.88552570343018" w:lineRule="auto"/>
        <w:ind w:left="2162.7999877929688" w:right="1332.77587890625" w:hanging="358.32000732421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Transfer Learning and Few-shot Learning: Leveraging transfer learning techniques can enable the transfer of knowledge learned from related domains or pre-trained models to improve disease detection in tea leaves. Few-shot learning methods can further enhance the model's ability to detect diseases with limited labeled data, making it more adaptable to diverse tea leaf datasets.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369140625" w:line="229.8880434036255" w:lineRule="auto"/>
        <w:ind w:left="1813.43994140625" w:right="1427.5"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Automated Decision Support Systems: Integrating deep learning models with decision support systems can provide tea farmers with actionable insights and recommendations for disease management. By analyzing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15771484375" w:line="229.9024200439453" w:lineRule="auto"/>
        <w:ind w:left="2169.239959716797" w:right="1597.0367431640625" w:hanging="7.5599670410156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historical data, weather conditions, and disease patterns, the model can assist in optimizing treatment strategies and resource allocation for disease prevention and control.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235107421875" w:line="229.88890171051025" w:lineRule="auto"/>
        <w:ind w:left="1812.0399475097656" w:right="1433.974609375"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 Collaboration and Data Sharing: Encouraging collaboration between researchers, tea farmers, and institutions can facilitate the sharing of annotated datasets and expertise. This collaboration can contribute to the</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453937530518" w:lineRule="auto"/>
        <w:ind w:left="2159.720001220703" w:right="2138.924560546875" w:firstLine="9.51995849609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development of more robust and generalizable models, covering a broader range of tea leaf diseases and regional variations.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4677734375" w:line="229.89126205444336" w:lineRule="auto"/>
        <w:ind w:left="2162.239990234375" w:right="1252.7001953125" w:hanging="351.880035400390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 Integration with Robotics and Automation: Integrating deep learning models with robotics and automation technologies can enable autonomous disease detection and treatment in tea plantations. Robots equipped with cameras and AI algorithms can navigate through tea fields, capturing images and analyzing them in real-time, leading to efficient and accurate disease management.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83984375" w:line="229.88568305969238" w:lineRule="auto"/>
        <w:ind w:left="2162.7999877929688" w:right="1282.252197265625" w:hanging="345.72006225585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 Global Disease Monitoring: Developing a centralized platform or database that collects tea leaf disease data from various regions globally can enable the development of models that can generalize across different tea-growing regions and climates. This can facilitate the early detection and prevention of emerging diseases by leveraging collective knowledge and data.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071533203125" w:line="229.88847255706787" w:lineRule="auto"/>
        <w:ind w:left="1439.7200012207031" w:right="1377.20947265625" w:firstLine="8.6799621582031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These future directions hold the potential to further advance the Deep Learning Models for Detecting Diseases in Tea Leaves, providing improved accuracy, real-time monitoring, automation, and decision support systems. Embracing these advancements can lead to more sustainable and efficient tea production, benefiting tea farmers, industries, and consumers worldwide.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98193359375" w:line="240" w:lineRule="auto"/>
        <w:ind w:left="1466.3999938964844"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10.APPENDIX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1610107421875" w:line="240" w:lineRule="auto"/>
        <w:ind w:left="1460.8000183105469"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SOURCE CODE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18505859375" w:line="240" w:lineRule="auto"/>
        <w:ind w:left="1445.599975585937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Index234.html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1300048828125" w:line="240" w:lineRule="auto"/>
        <w:ind w:left="1445.03997802734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&lt;!DOCTYPE html&gt;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5537109375" w:line="240" w:lineRule="auto"/>
        <w:ind w:left="1445.03997802734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&lt;html&gt;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1630859375" w:line="240" w:lineRule="auto"/>
        <w:ind w:left="1445.03997802734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&lt;head&gt;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55126953125" w:line="240" w:lineRule="auto"/>
        <w:ind w:left="1584.96185302734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&lt;title&gt;Tea Leaf Disease Prediction&lt;/title&gt;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1539306640625" w:line="240" w:lineRule="auto"/>
        <w:ind w:left="1584.96185302734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&lt;style&gt;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55126953125" w:line="240" w:lineRule="auto"/>
        <w:ind w:left="1719.563751220703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body {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5567626953125" w:line="240" w:lineRule="auto"/>
        <w:ind w:left="1870.685577392578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font-family: Arial, sans-serif;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5689697265625" w:line="240" w:lineRule="auto"/>
        <w:ind w:left="1859.485626220703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background-color: #f2f2f2;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55126953125" w:line="240" w:lineRule="auto"/>
        <w:ind w:left="1862.005615234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margin: 0;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1661376953125" w:line="240" w:lineRule="auto"/>
        <w:ind w:left="1859.205627441406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padding: 20px;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633056640625" w:line="240" w:lineRule="auto"/>
        <w:ind w:left="1743.923797607421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1.523742675781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h1 {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3115234375" w:line="240" w:lineRule="auto"/>
        <w:ind w:left="1862.565612792968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text-align: center;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5537109375" w:line="240" w:lineRule="auto"/>
        <w:ind w:left="1869.28558349609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color: #333;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24609375" w:line="240" w:lineRule="auto"/>
        <w:ind w:left="1743.923797607421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19287109375" w:line="240" w:lineRule="auto"/>
        <w:ind w:left="1739.723815917968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.container {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1630859375" w:line="240" w:lineRule="auto"/>
        <w:ind w:left="1862.005615234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max-width: 400px;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1630859375" w:line="240" w:lineRule="auto"/>
        <w:ind w:left="1862.005615234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margin: 0 auto;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24609375" w:line="240" w:lineRule="auto"/>
        <w:ind w:left="1859.485626220703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background-color: #fff;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5537109375" w:line="240" w:lineRule="auto"/>
        <w:ind w:left="1859.205627441406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padding: 20px;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24609375" w:line="240" w:lineRule="auto"/>
        <w:ind w:left="1859.485626220703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border-radius: 5px;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5537109375" w:line="257.73725509643555" w:lineRule="auto"/>
        <w:ind w:left="1743.9237976074219" w:right="5193.94775390625" w:firstLine="115.561828613281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box-shadow: 0 2px 5px rgba(0, 0, 0, 0.1); }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6044921875" w:line="240" w:lineRule="auto"/>
        <w:ind w:left="1739.723815917968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.form-group {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24609375" w:line="240" w:lineRule="auto"/>
        <w:ind w:left="1862.005615234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margin-bottom: 20px;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547607421875" w:line="240" w:lineRule="auto"/>
        <w:ind w:left="1743.923797607421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1934814453125" w:line="240" w:lineRule="auto"/>
        <w:ind w:left="1728.243713378906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label {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1630859375" w:line="240" w:lineRule="auto"/>
        <w:ind w:left="1869.005584716796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display: block;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24609375" w:line="240" w:lineRule="auto"/>
        <w:ind w:left="1862.005615234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margin-bottom: 5px;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1630859375" w:line="240" w:lineRule="auto"/>
        <w:ind w:left="1870.685577392578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font-weight: bold;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5537109375" w:line="240" w:lineRule="auto"/>
        <w:ind w:left="1743.923797607421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1934814453125" w:line="240" w:lineRule="auto"/>
        <w:ind w:left="1727.963714599609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input[type="file"] {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66357421875" w:line="240" w:lineRule="auto"/>
        <w:ind w:left="1869.005584716796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display: block;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17529296875" w:line="240" w:lineRule="auto"/>
        <w:ind w:left="1743.923797607421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15380859375" w:line="240" w:lineRule="auto"/>
        <w:ind w:left="1739.723815917968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.btn-container {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5567626953125" w:line="240" w:lineRule="auto"/>
        <w:ind w:left="1862.565612792968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text-align: center;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633056640625" w:line="240" w:lineRule="auto"/>
        <w:ind w:left="1743.923797607421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23223876953125" w:line="240" w:lineRule="auto"/>
        <w:ind w:left="1739.723815917968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.btn {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55126953125" w:line="240" w:lineRule="auto"/>
        <w:ind w:left="1859.485626220703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background-color: #4CAF50;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1661376953125" w:line="240" w:lineRule="auto"/>
        <w:ind w:left="1869.28558349609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color: #fff;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55126953125" w:line="240" w:lineRule="auto"/>
        <w:ind w:left="1859.485626220703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border: none;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5445556640625" w:line="240" w:lineRule="auto"/>
        <w:ind w:left="1859.205627441406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padding: 10px 20px;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5567626953125" w:line="240" w:lineRule="auto"/>
        <w:ind w:left="1862.565612792968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text-align: center;</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2.565612792968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text-decoration: none;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3115234375" w:line="240" w:lineRule="auto"/>
        <w:ind w:left="1869.005584716796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display: inline-block;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5537109375" w:line="240" w:lineRule="auto"/>
        <w:ind w:left="1870.685577392578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font-size: 16px;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24609375" w:line="240" w:lineRule="auto"/>
        <w:ind w:left="1859.485626220703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border-radius: 4px;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5537109375" w:line="240" w:lineRule="auto"/>
        <w:ind w:left="1869.28558349609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cursor: pointer;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24609375" w:line="240" w:lineRule="auto"/>
        <w:ind w:left="1743.923797607421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19287109375" w:line="240" w:lineRule="auto"/>
        <w:ind w:left="1739.723815917968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.btn:hover {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24609375" w:line="240" w:lineRule="auto"/>
        <w:ind w:left="1859.485626220703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background-color: #45a049;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5537109375" w:line="240" w:lineRule="auto"/>
        <w:ind w:left="1743.923797607421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24609375" w:line="240" w:lineRule="auto"/>
        <w:ind w:left="1584.96185302734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&lt;/style&gt;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5537109375" w:line="240" w:lineRule="auto"/>
        <w:ind w:left="1445.03997802734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&lt;/head&gt;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1630859375" w:line="240" w:lineRule="auto"/>
        <w:ind w:left="1445.03997802734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&lt;body&gt;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24609375" w:line="240" w:lineRule="auto"/>
        <w:ind w:left="1584.96185302734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&lt;h1&gt;Tea Leaf Disease Prediction&lt;/h1&gt;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1630859375" w:line="240" w:lineRule="auto"/>
        <w:ind w:left="1584.96185302734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&lt;div class="container"&gt;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24609375" w:line="240" w:lineRule="auto"/>
        <w:ind w:left="1724.88372802734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&lt;form&gt;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547607421875" w:line="240" w:lineRule="auto"/>
        <w:ind w:left="1864.80560302734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&lt;div class="form-group"&gt;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5537109375" w:line="257.7235221862793" w:lineRule="auto"/>
        <w:ind w:left="1864.8056030273438" w:right="3043.5467529296875" w:firstLine="139.921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&lt;label for="image"&gt;Upload Tea Leaf Image:&lt;/label&gt; &lt;input type="file" id="image" accept="image/*" multiple&gt; &lt;/div&gt;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9755859375" w:line="240" w:lineRule="auto"/>
        <w:ind w:left="1864.80560302734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&lt;div class="btn-container"&gt;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1630859375" w:line="257.76515007019043" w:lineRule="auto"/>
        <w:ind w:left="1864.8056030273438" w:right="3688.089599609375" w:firstLine="139.921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&lt;button class="btn" type="submit"&gt;Predict&lt;/button&gt; &lt;/div&gt;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50927734375" w:line="240" w:lineRule="auto"/>
        <w:ind w:left="1724.88372802734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&lt;/form&gt;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56591796875" w:line="240" w:lineRule="auto"/>
        <w:ind w:left="1584.96185302734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&lt;/div&gt;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66357421875" w:line="240" w:lineRule="auto"/>
        <w:ind w:left="1445.03997802734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&lt;/body&gt;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17529296875" w:line="240" w:lineRule="auto"/>
        <w:ind w:left="1445.03997802734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&lt;/html&gt;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15380859375" w:line="240" w:lineRule="auto"/>
        <w:ind w:left="1445.319976806640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tflask.py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19195556640625" w:line="257.76429176330566" w:lineRule="auto"/>
        <w:ind w:left="1448.1199645996094" w:right="3793.294677734375" w:firstLine="2.79998779296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from flask import Flask, request, jsonify, render_template import tensorflow as tf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273681640625" w:line="240" w:lineRule="auto"/>
        <w:ind w:left="1450.919952392578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from PIL import Image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55126953125" w:line="240" w:lineRule="auto"/>
        <w:ind w:left="1448.119964599609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numpy as np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15411376953125" w:line="240" w:lineRule="auto"/>
        <w:ind w:left="1450.07995605468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app = Flask(_name_)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5445556640625" w:line="240" w:lineRule="auto"/>
        <w:ind w:left="1442.239990234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model = None</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03997802734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Load the pre-trained model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3115234375" w:line="240" w:lineRule="auto"/>
        <w:ind w:left="1449.239959716796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def load_model():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5537109375" w:line="240" w:lineRule="auto"/>
        <w:ind w:left="1728.243713378906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global model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24609375" w:line="240" w:lineRule="auto"/>
        <w:ind w:left="1722.083740234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model =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453937530518" w:lineRule="auto"/>
        <w:ind w:left="1449.5199584960938" w:right="2040.3436279296875" w:hanging="6.7199707031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tf.keras.models.load_model("C:/Users/91890/Downloads/my_model.h5", compile=False)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05859375" w:line="240" w:lineRule="auto"/>
        <w:ind w:left="1722.083740234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model.compile(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24609375" w:line="240" w:lineRule="auto"/>
        <w:ind w:left="2008.087463378906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loss="categorical_crossentropy",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5537109375" w:line="240" w:lineRule="auto"/>
        <w:ind w:left="1729.36370849609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optimizer="Adam",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5537109375" w:line="240" w:lineRule="auto"/>
        <w:ind w:left="1722.083740234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metrics=["accuracy"]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24609375" w:line="240" w:lineRule="auto"/>
        <w:ind w:left="1726.003723144531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15380859375" w:line="240" w:lineRule="auto"/>
        <w:ind w:left="1445.03997802734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Preprocess the image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1630859375" w:line="240" w:lineRule="auto"/>
        <w:ind w:left="1449.239959716796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def preprocess_image(image):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5537109375" w:line="240" w:lineRule="auto"/>
        <w:ind w:left="1727.963714599609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image = image.resize((224, 224))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66357421875" w:line="240" w:lineRule="auto"/>
        <w:ind w:left="1727.963714599609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image = np.expand_dims(image, axis=0)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559814453125" w:line="240" w:lineRule="auto"/>
        <w:ind w:left="1721.523742675781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return image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15380859375" w:line="240" w:lineRule="auto"/>
        <w:ind w:left="1445.03997802734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Make a prediction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169189453125" w:line="240" w:lineRule="auto"/>
        <w:ind w:left="1449.239959716796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def predict(image):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66357421875" w:line="229.91941452026367" w:lineRule="auto"/>
        <w:ind w:left="1448.3999633789062" w:right="1331.97998046875" w:firstLine="280.9637451171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class_names = ['Anthracnose', 'algal leaf', 'bird eye spot', 'brown blight', 'gray light', 'healthy', 'red leaf spot', 'white spot']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53369140625" w:line="240" w:lineRule="auto"/>
        <w:ind w:left="1719.283752441406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prediction = model.predict(image)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24609375" w:line="240" w:lineRule="auto"/>
        <w:ind w:left="1721.523742675781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return class_names[tf.argmax(prediction)[0]]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272216796875" w:line="240" w:lineRule="auto"/>
        <w:ind w:left="1453.159942626953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@app.route('/', methods=['GET', 'POST'])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24609375" w:line="240" w:lineRule="auto"/>
        <w:ind w:left="1449.239959716796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def index():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15087890625" w:line="240" w:lineRule="auto"/>
        <w:ind w:left="1727.963714599609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 request.method == 'POST':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15228271484375" w:line="240" w:lineRule="auto"/>
        <w:ind w:left="2008.087463378906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load_model()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5689697265625" w:line="240" w:lineRule="auto"/>
        <w:ind w:left="2004.72747802734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Get the uploaded file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55126953125" w:line="240" w:lineRule="auto"/>
        <w:ind w:left="2010.607452392578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file = request.files['file']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19317626953125" w:line="240" w:lineRule="auto"/>
        <w:ind w:left="2004.72747802734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Read the image file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1539306640625" w:line="240" w:lineRule="auto"/>
        <w:ind w:left="2007.807464599609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image = Image.open(file).convert('RGB')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15411376953125" w:line="240" w:lineRule="auto"/>
        <w:ind w:left="2004.72747802734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Preprocess the image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5689697265625" w:line="240" w:lineRule="auto"/>
        <w:ind w:left="2007.807464599609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image = preprocess_image(image)</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4.72747802734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Make a prediction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3115234375" w:line="240" w:lineRule="auto"/>
        <w:ind w:left="1999.127502441406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prediction = predict(image)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19287109375" w:line="240" w:lineRule="auto"/>
        <w:ind w:left="2004.72747802734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Return the prediction as JSON response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5537109375" w:line="515.4466438293457" w:lineRule="auto"/>
        <w:ind w:left="1721.5237426757812" w:right="2664.4183349609375" w:firstLine="279.84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return render_template('index234.html', prediction=prediction) return render_template('index234.html')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00048828125" w:line="240" w:lineRule="auto"/>
        <w:ind w:left="1448.119964599609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 _name== '_main':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5537109375" w:line="240" w:lineRule="auto"/>
        <w:ind w:left="1724.88372802734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Load the model when the app starts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24609375" w:line="240" w:lineRule="auto"/>
        <w:ind w:left="1728.243713378906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load_model()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5537109375" w:line="240" w:lineRule="auto"/>
        <w:ind w:left="1729.92370605468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app.run(debug=True)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489501953125" w:line="240" w:lineRule="auto"/>
        <w:ind w:left="1449.83993530273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Github :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57177734375" w:line="240" w:lineRule="auto"/>
        <w:ind w:left="1448.1599426269531" w:right="0" w:firstLine="0"/>
        <w:jc w:val="left"/>
        <w:rPr>
          <w:rFonts w:ascii="Times New Roman" w:cs="Times New Roman" w:eastAsia="Times New Roman" w:hAnsi="Times New Roman"/>
          <w:b w:val="1"/>
          <w:i w:val="0"/>
          <w:smallCaps w:val="0"/>
          <w:strike w:val="0"/>
          <w:color w:val="1155cc"/>
          <w:sz w:val="24"/>
          <w:szCs w:val="24"/>
          <w:u w:val="none"/>
          <w:shd w:fill="auto" w:val="clear"/>
          <w:vertAlign w:val="baseline"/>
        </w:rPr>
      </w:pPr>
      <w:r w:rsidDel="00000000" w:rsidR="00000000" w:rsidRPr="00000000">
        <w:rPr>
          <w:rFonts w:ascii="Times New Roman" w:cs="Times New Roman" w:eastAsia="Times New Roman" w:hAnsi="Times New Roman"/>
          <w:b w:val="1"/>
          <w:color w:val="1155cc"/>
          <w:sz w:val="24"/>
          <w:szCs w:val="24"/>
          <w:u w:val="single"/>
          <w:rtl w:val="0"/>
        </w:rPr>
        <w:t xml:space="preserve">https://github.com/naanmudhalvan-SI/PBL-NT-GP--20341-1682665570</w:t>
      </w: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880859375" w:line="240" w:lineRule="auto"/>
        <w:ind w:left="1446.000061035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Video Demo Link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880859375" w:line="240" w:lineRule="auto"/>
        <w:ind w:left="1446.0000610351562" w:right="0" w:firstLine="0"/>
        <w:jc w:val="left"/>
        <w:rPr>
          <w:rFonts w:ascii="Times New Roman" w:cs="Times New Roman" w:eastAsia="Times New Roman" w:hAnsi="Times New Roman"/>
          <w:b w:val="1"/>
          <w:sz w:val="24"/>
          <w:szCs w:val="24"/>
        </w:rPr>
      </w:pPr>
      <w:hyperlink r:id="rId21">
        <w:r w:rsidDel="00000000" w:rsidR="00000000" w:rsidRPr="00000000">
          <w:rPr>
            <w:color w:val="0000ee"/>
            <w:u w:val="single"/>
            <w:shd w:fill="auto" w:val="clear"/>
            <w:rtl w:val="0"/>
          </w:rPr>
          <w:t xml:space="preserve">31 May 2023</w:t>
        </w:r>
      </w:hyperlink>
      <w:hyperlink r:id="rId22">
        <w:r w:rsidDel="00000000" w:rsidR="00000000" w:rsidRPr="00000000">
          <w:rPr>
            <w:rFonts w:ascii="Times New Roman" w:cs="Times New Roman" w:eastAsia="Times New Roman" w:hAnsi="Times New Roman"/>
            <w:b w:val="1"/>
            <w:color w:val="1155cc"/>
            <w:sz w:val="24"/>
            <w:szCs w:val="24"/>
            <w:u w:val="single"/>
            <w:rtl w:val="0"/>
          </w:rPr>
          <w:t xml:space="preserve">https://youtu.be/C8aJSXoCHUE</w:t>
        </w:r>
      </w:hyperlink>
      <w:r w:rsidDel="00000000" w:rsidR="00000000" w:rsidRPr="00000000">
        <w:rPr>
          <w:rtl w:val="0"/>
        </w:rPr>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880859375" w:line="240" w:lineRule="auto"/>
        <w:ind w:left="1446.0000610351562" w:right="0" w:firstLine="0"/>
        <w:jc w:val="left"/>
        <w:rPr>
          <w:rFonts w:ascii="Times New Roman" w:cs="Times New Roman" w:eastAsia="Times New Roman" w:hAnsi="Times New Roman"/>
          <w:b w:val="1"/>
          <w:sz w:val="24"/>
          <w:szCs w:val="24"/>
        </w:rPr>
      </w:pPr>
      <w:r w:rsidDel="00000000" w:rsidR="00000000" w:rsidRPr="00000000">
        <w:rPr>
          <w:rtl w:val="0"/>
        </w:rPr>
      </w:r>
    </w:p>
    <w:sectPr>
      <w:type w:val="continuous"/>
      <w:pgSz w:h="16840" w:w="11920" w:orient="portrait"/>
      <w:pgMar w:bottom="0" w:top="1421.40625" w:left="0" w:right="190" w:header="0" w:footer="720"/>
      <w:cols w:equalWidth="0" w:num="1">
        <w:col w:space="0" w:w="1173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Cambria"/>
  <w:font w:name="Times New Roman"/>
  <w:font w:name="Calibri"/>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10.png"/><Relationship Id="rId22" Type="http://schemas.openxmlformats.org/officeDocument/2006/relationships/hyperlink" Target="https://youtu.be/C8aJSXoCHUE" TargetMode="External"/><Relationship Id="rId10" Type="http://schemas.openxmlformats.org/officeDocument/2006/relationships/image" Target="media/image9.png"/><Relationship Id="rId21" Type="http://schemas.openxmlformats.org/officeDocument/2006/relationships/hyperlink" Target="https://youtu.be/C8aJSXoCHUE" TargetMode="External"/><Relationship Id="rId13" Type="http://schemas.openxmlformats.org/officeDocument/2006/relationships/image" Target="media/image1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4.png"/><Relationship Id="rId14" Type="http://schemas.openxmlformats.org/officeDocument/2006/relationships/image" Target="media/image8.png"/><Relationship Id="rId17" Type="http://schemas.openxmlformats.org/officeDocument/2006/relationships/image" Target="media/image2.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12.png"/><Relationship Id="rId18" Type="http://schemas.openxmlformats.org/officeDocument/2006/relationships/image" Target="media/image11.png"/><Relationship Id="rId7" Type="http://schemas.openxmlformats.org/officeDocument/2006/relationships/image" Target="media/image3.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