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C91C" w14:textId="794481DB" w:rsidR="001C0047" w:rsidRDefault="001C0047">
      <w:pPr>
        <w:rPr>
          <w:b/>
          <w:noProof/>
          <w:color w:val="5B9BD5" w:themeColor="accent5"/>
          <w:sz w:val="48"/>
          <w:szCs w:val="48"/>
          <w:lang w:val="en-US"/>
        </w:rPr>
      </w:pPr>
      <w:r w:rsidRPr="001C0047">
        <w:rPr>
          <w:b/>
          <w:color w:val="5B9BD5" w:themeColor="accent5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>
        <w:rPr>
          <w:b/>
          <w:color w:val="5B9BD5" w:themeColor="accent5"/>
          <w:sz w:val="48"/>
          <w:szCs w:val="48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OME AUTOMATION USING THINKER CAD</w:t>
      </w:r>
    </w:p>
    <w:p w14:paraId="0A6C957D" w14:textId="42000E28" w:rsidR="001C0047" w:rsidRPr="008C7922" w:rsidRDefault="008A6AE2" w:rsidP="001C0047">
      <w:pPr>
        <w:rPr>
          <w:rStyle w:val="BookTitle"/>
          <w:sz w:val="40"/>
          <w:szCs w:val="40"/>
        </w:rPr>
      </w:pPr>
      <w:r>
        <w:rPr>
          <w:b/>
          <w:bCs/>
          <w:i/>
          <w:iCs/>
          <w:noProof/>
          <w:spacing w:val="5"/>
          <w:sz w:val="40"/>
          <w:szCs w:val="40"/>
        </w:rPr>
        <w:drawing>
          <wp:inline distT="0" distB="0" distL="0" distR="0" wp14:anchorId="172BF6FD" wp14:editId="7EF74889">
            <wp:extent cx="1744980" cy="107092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930" cy="10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5254" w14:textId="77777777" w:rsidR="008C7922" w:rsidRPr="008C7922" w:rsidRDefault="008C7922" w:rsidP="001C0047">
      <w:pPr>
        <w:rPr>
          <w:rStyle w:val="BookTitle"/>
          <w:sz w:val="40"/>
          <w:szCs w:val="40"/>
        </w:rPr>
      </w:pPr>
      <w:r w:rsidRPr="008C7922">
        <w:rPr>
          <w:rStyle w:val="BookTitle"/>
          <w:sz w:val="40"/>
          <w:szCs w:val="40"/>
        </w:rPr>
        <w:t>BY</w:t>
      </w:r>
    </w:p>
    <w:p w14:paraId="24FED6D2" w14:textId="581B4672" w:rsidR="001C0047" w:rsidRPr="008C7922" w:rsidRDefault="008C7922" w:rsidP="001C0047">
      <w:pPr>
        <w:rPr>
          <w:rStyle w:val="BookTitle"/>
          <w:sz w:val="40"/>
          <w:szCs w:val="40"/>
        </w:rPr>
      </w:pPr>
      <w:r w:rsidRPr="008C7922">
        <w:rPr>
          <w:rStyle w:val="BookTitle"/>
          <w:sz w:val="40"/>
          <w:szCs w:val="40"/>
        </w:rPr>
        <w:t xml:space="preserve"> SHRIKANTH M HOSALLI</w:t>
      </w:r>
    </w:p>
    <w:p w14:paraId="296A6FFD" w14:textId="4C64AA5F" w:rsidR="008C7922" w:rsidRPr="008C7922" w:rsidRDefault="008C7922" w:rsidP="001C0047">
      <w:pPr>
        <w:rPr>
          <w:rStyle w:val="BookTitle"/>
          <w:sz w:val="40"/>
          <w:szCs w:val="40"/>
        </w:rPr>
      </w:pPr>
      <w:r w:rsidRPr="008C7922">
        <w:rPr>
          <w:rStyle w:val="BookTitle"/>
          <w:sz w:val="40"/>
          <w:szCs w:val="40"/>
        </w:rPr>
        <w:t>USN:1CR21EC205</w:t>
      </w:r>
    </w:p>
    <w:p w14:paraId="679B9E78" w14:textId="77777777" w:rsidR="008C7922" w:rsidRPr="008C7922" w:rsidRDefault="008C7922" w:rsidP="001C0047">
      <w:pPr>
        <w:rPr>
          <w:rStyle w:val="BookTitle"/>
        </w:rPr>
      </w:pPr>
    </w:p>
    <w:p w14:paraId="3F4B8D38" w14:textId="02AF954A" w:rsidR="001C0047" w:rsidRPr="001C0047" w:rsidRDefault="001C0047" w:rsidP="001C0047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1C0047">
        <w:rPr>
          <w:rFonts w:ascii="Times New Roman" w:hAnsi="Times New Roman" w:cs="Times New Roman"/>
          <w:color w:val="202124"/>
          <w:sz w:val="52"/>
          <w:szCs w:val="52"/>
          <w:shd w:val="clear" w:color="auto" w:fill="FFFFFF"/>
        </w:rPr>
        <w:t>“Home automation” refers to </w:t>
      </w:r>
      <w:r w:rsidRPr="001C0047">
        <w:rPr>
          <w:rFonts w:ascii="Times New Roman" w:hAnsi="Times New Roman" w:cs="Times New Roman"/>
          <w:b/>
          <w:bCs/>
          <w:color w:val="202124"/>
          <w:sz w:val="52"/>
          <w:szCs w:val="52"/>
          <w:shd w:val="clear" w:color="auto" w:fill="FFFFFF"/>
        </w:rPr>
        <w:t>the automatic and electronic control of household features, activity, and appliances</w:t>
      </w:r>
      <w:r w:rsidRPr="001C0047">
        <w:rPr>
          <w:rFonts w:ascii="Times New Roman" w:hAnsi="Times New Roman" w:cs="Times New Roman"/>
          <w:color w:val="202124"/>
          <w:sz w:val="52"/>
          <w:szCs w:val="52"/>
          <w:shd w:val="clear" w:color="auto" w:fill="FFFFFF"/>
        </w:rPr>
        <w:t xml:space="preserve">. </w:t>
      </w:r>
    </w:p>
    <w:p w14:paraId="3CF9EDF1" w14:textId="34F2BF7A" w:rsidR="001C0047" w:rsidRDefault="001C0047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5FA86B62" w14:textId="77777777" w:rsidR="001C0047" w:rsidRDefault="001C0047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br w:type="page"/>
      </w:r>
    </w:p>
    <w:p w14:paraId="260550A0" w14:textId="454C9814" w:rsidR="001C0047" w:rsidRDefault="001C0047">
      <w:pPr>
        <w:rPr>
          <w:rFonts w:ascii="Times New Roman" w:hAnsi="Times New Roman" w:cs="Times New Roman"/>
          <w:b/>
          <w:outline/>
          <w:color w:val="ED7D31" w:themeColor="accent2"/>
          <w:sz w:val="52"/>
          <w:szCs w:val="5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outline/>
          <w:color w:val="ED7D31" w:themeColor="accent2"/>
          <w:sz w:val="52"/>
          <w:szCs w:val="5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CIRCUIT DIAGRAM</w:t>
      </w:r>
      <w:r>
        <w:rPr>
          <w:rFonts w:ascii="Times New Roman" w:hAnsi="Times New Roman" w:cs="Times New Roman"/>
          <w:b/>
          <w:outline/>
          <w:noProof/>
          <w:color w:val="ED7D31" w:themeColor="accent2"/>
          <w:sz w:val="52"/>
          <w:szCs w:val="5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28281346" wp14:editId="204AACDE">
            <wp:extent cx="8431530" cy="401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30" cy="4017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30EB5" w14:textId="77777777" w:rsidR="001C0047" w:rsidRDefault="001C0047">
      <w:pPr>
        <w:rPr>
          <w:rFonts w:ascii="Times New Roman" w:hAnsi="Times New Roman" w:cs="Times New Roman"/>
          <w:b/>
          <w:outline/>
          <w:color w:val="ED7D31" w:themeColor="accent2"/>
          <w:sz w:val="52"/>
          <w:szCs w:val="5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outline/>
          <w:color w:val="ED7D31" w:themeColor="accent2"/>
          <w:sz w:val="52"/>
          <w:szCs w:val="5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14:paraId="04763143" w14:textId="71FF90FF" w:rsidR="001C0047" w:rsidRDefault="001C0047">
      <w:pPr>
        <w:rPr>
          <w:rFonts w:ascii="Times New Roman" w:hAnsi="Times New Roman" w:cs="Times New Roman"/>
          <w:b/>
          <w:color w:val="FFC000" w:themeColor="accent4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b/>
          <w:color w:val="FFC000" w:themeColor="accent4"/>
          <w:sz w:val="52"/>
          <w:szCs w:val="5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AURDINO CODE</w:t>
      </w:r>
    </w:p>
    <w:p w14:paraId="0B0879D2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Servo.h</w:t>
      </w:r>
      <w:proofErr w:type="spellEnd"/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F3635AB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int </w:t>
      </w:r>
      <w:proofErr w:type="spellStart"/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ldrPin</w:t>
      </w:r>
      <w:proofErr w:type="spellEnd"/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A0;</w:t>
      </w:r>
    </w:p>
    <w:p w14:paraId="3DB5CCCB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 int </w:t>
      </w:r>
      <w:proofErr w:type="spellStart"/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tmpPin</w:t>
      </w:r>
      <w:proofErr w:type="spellEnd"/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A1;</w:t>
      </w:r>
    </w:p>
    <w:p w14:paraId="027E6243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motor = 10;</w:t>
      </w:r>
    </w:p>
    <w:p w14:paraId="458C6800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light = 9;</w:t>
      </w:r>
    </w:p>
    <w:p w14:paraId="367EA2AB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light2 = 7;</w:t>
      </w:r>
    </w:p>
    <w:p w14:paraId="33333C5C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 int led = 4;</w:t>
      </w:r>
    </w:p>
    <w:p w14:paraId="4F9F5EC7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rip = 0;</w:t>
      </w:r>
    </w:p>
    <w:p w14:paraId="3003CB77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servo = 0;</w:t>
      </w:r>
    </w:p>
    <w:p w14:paraId="1CA15F89" w14:textId="784D16D9" w:rsidR="008C7922" w:rsidRDefault="008C7922" w:rsidP="008C7922">
      <w:p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Servo servo_11;</w:t>
      </w:r>
    </w:p>
    <w:p w14:paraId="3427218C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3EC69C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F5624D6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ldrPin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INPUT);</w:t>
      </w:r>
    </w:p>
    <w:p w14:paraId="56D02199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tmpPin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INPUT);</w:t>
      </w:r>
    </w:p>
    <w:p w14:paraId="09A5CE2A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motor, OUTPUT);</w:t>
      </w:r>
    </w:p>
    <w:p w14:paraId="38E2E418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light, OUTPUT);</w:t>
      </w:r>
    </w:p>
    <w:p w14:paraId="73554774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light2, OUTPUT);</w:t>
      </w:r>
    </w:p>
    <w:p w14:paraId="29A32C12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pinMode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led, OUTPUT);</w:t>
      </w:r>
    </w:p>
    <w:p w14:paraId="73DE7CFC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Serial.begin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(9600);</w:t>
      </w:r>
    </w:p>
    <w:p w14:paraId="396DD692" w14:textId="148F3EAB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12, INPUT);</w:t>
      </w:r>
    </w:p>
    <w:p w14:paraId="45CD5ECE" w14:textId="77777777" w:rsidR="008C7922" w:rsidRPr="008C7922" w:rsidRDefault="008C7922" w:rsidP="008C7922">
      <w:pPr>
        <w:ind w:left="36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11, INPUT);</w:t>
      </w:r>
    </w:p>
    <w:p w14:paraId="72BACE6A" w14:textId="77777777" w:rsidR="008C7922" w:rsidRPr="008C7922" w:rsidRDefault="008C7922" w:rsidP="008C7922">
      <w:pPr>
        <w:ind w:left="36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servo_</w:t>
      </w:r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11.attach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(11, 500, 2500);</w:t>
      </w:r>
    </w:p>
    <w:p w14:paraId="038DA096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965D96E" w14:textId="670C443A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(rip == 1) {</w:t>
      </w:r>
    </w:p>
    <w:p w14:paraId="43530F87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servo_</w:t>
      </w:r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11.write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(180);</w:t>
      </w:r>
    </w:p>
    <w:p w14:paraId="64877B38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</w:t>
      </w:r>
    </w:p>
    <w:p w14:paraId="3C8EF0A1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 {</w:t>
      </w:r>
    </w:p>
    <w:p w14:paraId="52B22FCC" w14:textId="77777777" w:rsidR="008C7922" w:rsidRPr="008C7922" w:rsidRDefault="008C7922" w:rsidP="008C7922">
      <w:pPr>
        <w:ind w:left="36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servo_</w:t>
      </w:r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11.write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(0);</w:t>
      </w:r>
    </w:p>
    <w:p w14:paraId="18E080C0" w14:textId="77777777" w:rsidR="008C7922" w:rsidRPr="008C7922" w:rsidRDefault="008C7922" w:rsidP="008C7922">
      <w:pPr>
        <w:ind w:left="36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7B7FED8" w14:textId="77777777" w:rsidR="008C7922" w:rsidRPr="008C7922" w:rsidRDefault="008C7922" w:rsidP="008C7922">
      <w:pPr>
        <w:ind w:left="36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(-40 + 0.488155 * (</w:t>
      </w: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tmpStatus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- 20) &gt; </w:t>
      </w:r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28 )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8B88E0A" w14:textId="77777777" w:rsidR="008C7922" w:rsidRPr="008C7922" w:rsidRDefault="008C7922" w:rsidP="008C7922">
      <w:pPr>
        <w:ind w:left="36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(motor,255);</w:t>
      </w:r>
    </w:p>
    <w:p w14:paraId="0B2E134B" w14:textId="77777777" w:rsidR="008C7922" w:rsidRPr="008C7922" w:rsidRDefault="008C7922" w:rsidP="008C7922">
      <w:pPr>
        <w:ind w:left="36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 else {</w:t>
      </w:r>
    </w:p>
    <w:p w14:paraId="01A6C8D1" w14:textId="77777777" w:rsidR="008C7922" w:rsidRPr="008C7922" w:rsidRDefault="008C7922" w:rsidP="008C7922">
      <w:pPr>
        <w:ind w:left="36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(motor,0);</w:t>
      </w:r>
    </w:p>
    <w:p w14:paraId="4072722D" w14:textId="5587C671" w:rsid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AB49BF9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if(</w:t>
      </w: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ldrStatus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409 &amp;&amp; </w:t>
      </w: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ldrStatus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544 )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DD09910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(light,255);</w:t>
      </w:r>
    </w:p>
    <w:p w14:paraId="468CF386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analogWrite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(light2,0);</w:t>
      </w:r>
    </w:p>
    <w:p w14:paraId="28672722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(led,0);</w:t>
      </w:r>
    </w:p>
    <w:p w14:paraId="185519D2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3CC584C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if(</w:t>
      </w: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ldrStatus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274 &amp;&amp; </w:t>
      </w: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ldrStatus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409){</w:t>
      </w:r>
      <w:proofErr w:type="gramEnd"/>
    </w:p>
    <w:p w14:paraId="21640845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(light,255);</w:t>
      </w:r>
    </w:p>
    <w:p w14:paraId="159DFC70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(light2,0);</w:t>
      </w:r>
    </w:p>
    <w:p w14:paraId="68E9FF18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(led,0);</w:t>
      </w:r>
    </w:p>
    <w:p w14:paraId="73EC3493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7A9EB14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 if(</w:t>
      </w: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ldrStatus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&gt;=139 &amp;&amp; </w:t>
      </w: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ldrStatus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</w:t>
      </w:r>
      <w:proofErr w:type="gram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274 )</w:t>
      </w:r>
      <w:proofErr w:type="gram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CAC4BE2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(light,255);</w:t>
      </w:r>
    </w:p>
    <w:p w14:paraId="58E81356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(light2,0);</w:t>
      </w:r>
    </w:p>
    <w:p w14:paraId="5A3ABC35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analogWrite</w:t>
      </w:r>
      <w:proofErr w:type="spellEnd"/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(led,0);</w:t>
      </w:r>
    </w:p>
    <w:p w14:paraId="1A5321A9" w14:textId="77777777" w:rsidR="008C7922" w:rsidRPr="008C7922" w:rsidRDefault="008C7922" w:rsidP="008C7922">
      <w:pPr>
        <w:ind w:left="720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792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4D4D1CA" w14:textId="77777777" w:rsidR="008C7922" w:rsidRPr="008C7922" w:rsidRDefault="008C7922" w:rsidP="008C792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6A8257" w14:textId="77777777" w:rsidR="008C7922" w:rsidRPr="008C7922" w:rsidRDefault="008C7922">
      <w:pPr>
        <w:rPr>
          <w:rFonts w:ascii="Times New Roman" w:hAnsi="Times New Roman" w:cs="Times New Roman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C7922" w:rsidRPr="008C7922" w:rsidSect="001C00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A8D"/>
    <w:multiLevelType w:val="hybridMultilevel"/>
    <w:tmpl w:val="D3E0E2DC"/>
    <w:lvl w:ilvl="0" w:tplc="BAC6E76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C0F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8653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39213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50CC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3894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AE3E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7603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D089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3459CC"/>
    <w:multiLevelType w:val="hybridMultilevel"/>
    <w:tmpl w:val="5C2EDF4A"/>
    <w:lvl w:ilvl="0" w:tplc="992E01D8">
      <w:start w:val="1"/>
      <w:numFmt w:val="bullet"/>
      <w:lvlText w:val=""/>
      <w:lvlJc w:val="left"/>
      <w:pPr>
        <w:tabs>
          <w:tab w:val="num" w:pos="501"/>
        </w:tabs>
        <w:ind w:left="501" w:hanging="360"/>
      </w:pPr>
      <w:rPr>
        <w:rFonts w:ascii="Wingdings 3" w:hAnsi="Wingdings 3" w:hint="default"/>
      </w:rPr>
    </w:lvl>
    <w:lvl w:ilvl="1" w:tplc="1B3AC76C" w:tentative="1">
      <w:start w:val="1"/>
      <w:numFmt w:val="bullet"/>
      <w:lvlText w:val=""/>
      <w:lvlJc w:val="left"/>
      <w:pPr>
        <w:tabs>
          <w:tab w:val="num" w:pos="1221"/>
        </w:tabs>
        <w:ind w:left="1221" w:hanging="360"/>
      </w:pPr>
      <w:rPr>
        <w:rFonts w:ascii="Wingdings 3" w:hAnsi="Wingdings 3" w:hint="default"/>
      </w:rPr>
    </w:lvl>
    <w:lvl w:ilvl="2" w:tplc="1758EE8C" w:tentative="1">
      <w:start w:val="1"/>
      <w:numFmt w:val="bullet"/>
      <w:lvlText w:val=""/>
      <w:lvlJc w:val="left"/>
      <w:pPr>
        <w:tabs>
          <w:tab w:val="num" w:pos="1941"/>
        </w:tabs>
        <w:ind w:left="1941" w:hanging="360"/>
      </w:pPr>
      <w:rPr>
        <w:rFonts w:ascii="Wingdings 3" w:hAnsi="Wingdings 3" w:hint="default"/>
      </w:rPr>
    </w:lvl>
    <w:lvl w:ilvl="3" w:tplc="1C4025E4" w:tentative="1">
      <w:start w:val="1"/>
      <w:numFmt w:val="bullet"/>
      <w:lvlText w:val=""/>
      <w:lvlJc w:val="left"/>
      <w:pPr>
        <w:tabs>
          <w:tab w:val="num" w:pos="2661"/>
        </w:tabs>
        <w:ind w:left="2661" w:hanging="360"/>
      </w:pPr>
      <w:rPr>
        <w:rFonts w:ascii="Wingdings 3" w:hAnsi="Wingdings 3" w:hint="default"/>
      </w:rPr>
    </w:lvl>
    <w:lvl w:ilvl="4" w:tplc="1E26E100" w:tentative="1">
      <w:start w:val="1"/>
      <w:numFmt w:val="bullet"/>
      <w:lvlText w:val=""/>
      <w:lvlJc w:val="left"/>
      <w:pPr>
        <w:tabs>
          <w:tab w:val="num" w:pos="3381"/>
        </w:tabs>
        <w:ind w:left="3381" w:hanging="360"/>
      </w:pPr>
      <w:rPr>
        <w:rFonts w:ascii="Wingdings 3" w:hAnsi="Wingdings 3" w:hint="default"/>
      </w:rPr>
    </w:lvl>
    <w:lvl w:ilvl="5" w:tplc="52D66846" w:tentative="1">
      <w:start w:val="1"/>
      <w:numFmt w:val="bullet"/>
      <w:lvlText w:val=""/>
      <w:lvlJc w:val="left"/>
      <w:pPr>
        <w:tabs>
          <w:tab w:val="num" w:pos="4101"/>
        </w:tabs>
        <w:ind w:left="4101" w:hanging="360"/>
      </w:pPr>
      <w:rPr>
        <w:rFonts w:ascii="Wingdings 3" w:hAnsi="Wingdings 3" w:hint="default"/>
      </w:rPr>
    </w:lvl>
    <w:lvl w:ilvl="6" w:tplc="C4380B2A" w:tentative="1">
      <w:start w:val="1"/>
      <w:numFmt w:val="bullet"/>
      <w:lvlText w:val=""/>
      <w:lvlJc w:val="left"/>
      <w:pPr>
        <w:tabs>
          <w:tab w:val="num" w:pos="4821"/>
        </w:tabs>
        <w:ind w:left="4821" w:hanging="360"/>
      </w:pPr>
      <w:rPr>
        <w:rFonts w:ascii="Wingdings 3" w:hAnsi="Wingdings 3" w:hint="default"/>
      </w:rPr>
    </w:lvl>
    <w:lvl w:ilvl="7" w:tplc="B6F0A74C" w:tentative="1">
      <w:start w:val="1"/>
      <w:numFmt w:val="bullet"/>
      <w:lvlText w:val=""/>
      <w:lvlJc w:val="left"/>
      <w:pPr>
        <w:tabs>
          <w:tab w:val="num" w:pos="5541"/>
        </w:tabs>
        <w:ind w:left="5541" w:hanging="360"/>
      </w:pPr>
      <w:rPr>
        <w:rFonts w:ascii="Wingdings 3" w:hAnsi="Wingdings 3" w:hint="default"/>
      </w:rPr>
    </w:lvl>
    <w:lvl w:ilvl="8" w:tplc="C096AC60" w:tentative="1">
      <w:start w:val="1"/>
      <w:numFmt w:val="bullet"/>
      <w:lvlText w:val=""/>
      <w:lvlJc w:val="left"/>
      <w:pPr>
        <w:tabs>
          <w:tab w:val="num" w:pos="6261"/>
        </w:tabs>
        <w:ind w:left="6261" w:hanging="360"/>
      </w:pPr>
      <w:rPr>
        <w:rFonts w:ascii="Wingdings 3" w:hAnsi="Wingdings 3" w:hint="default"/>
      </w:rPr>
    </w:lvl>
  </w:abstractNum>
  <w:abstractNum w:abstractNumId="2" w15:restartNumberingAfterBreak="0">
    <w:nsid w:val="3B2671A0"/>
    <w:multiLevelType w:val="hybridMultilevel"/>
    <w:tmpl w:val="ADEE2F7E"/>
    <w:lvl w:ilvl="0" w:tplc="59A217E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CC48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04F6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0A07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BA77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F47A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A6B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1A52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F0B6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1AD4164"/>
    <w:multiLevelType w:val="hybridMultilevel"/>
    <w:tmpl w:val="CBAAD2B2"/>
    <w:lvl w:ilvl="0" w:tplc="B442D9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1CB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E221E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EA94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9EC9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3612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FA3F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04EA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6A16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77181928">
    <w:abstractNumId w:val="1"/>
  </w:num>
  <w:num w:numId="2" w16cid:durableId="204829555">
    <w:abstractNumId w:val="3"/>
  </w:num>
  <w:num w:numId="3" w16cid:durableId="1140730500">
    <w:abstractNumId w:val="0"/>
  </w:num>
  <w:num w:numId="4" w16cid:durableId="1483962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47"/>
    <w:rsid w:val="001C0047"/>
    <w:rsid w:val="008A6AE2"/>
    <w:rsid w:val="008C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A678"/>
  <w15:chartTrackingRefBased/>
  <w15:docId w15:val="{1FC80AB9-E8F7-4FF1-A9AF-4EDF5260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C792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5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03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8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3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6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26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2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7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3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8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5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1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9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6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0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7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6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3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1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1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20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7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3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0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1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23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5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7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 hosalli</dc:creator>
  <cp:keywords/>
  <dc:description/>
  <cp:lastModifiedBy>Srikanth M hosalli</cp:lastModifiedBy>
  <cp:revision>1</cp:revision>
  <dcterms:created xsi:type="dcterms:W3CDTF">2022-10-29T04:19:00Z</dcterms:created>
  <dcterms:modified xsi:type="dcterms:W3CDTF">2022-10-29T04:42:00Z</dcterms:modified>
</cp:coreProperties>
</file>