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31730B2B" w:rsidR="001A2145" w:rsidRPr="00363A56" w:rsidRDefault="00FF1721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09-14</w:t>
      </w:r>
      <w:r w:rsidRPr="00FF1721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 xml:space="preserve"> Feb</w:t>
      </w:r>
    </w:p>
    <w:p w14:paraId="101A46A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6D295F26" w14:textId="5B754381" w:rsidR="001A2145" w:rsidRPr="00D3194D" w:rsidRDefault="001A2145" w:rsidP="00D3194D">
      <w:pPr>
        <w:ind w:left="100"/>
        <w:rPr>
          <w:rFonts w:ascii="Verdana"/>
          <w:i/>
          <w:sz w:val="20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4C916A75" w14:textId="2E09C5FA" w:rsidR="00FF1721" w:rsidRDefault="00FF1721" w:rsidP="00FF1721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 w:rsidRPr="00FF1721">
        <w:rPr>
          <w:rFonts w:eastAsiaTheme="minorHAnsi"/>
          <w:color w:val="000000"/>
          <w:lang w:val="en-GB" w:bidi="ar-SA"/>
        </w:rPr>
        <w:t xml:space="preserve">I created an </w:t>
      </w:r>
      <w:proofErr w:type="spellStart"/>
      <w:r w:rsidRPr="00FF1721">
        <w:rPr>
          <w:rFonts w:eastAsiaTheme="minorHAnsi"/>
          <w:color w:val="000000"/>
          <w:lang w:val="en-GB" w:bidi="ar-SA"/>
        </w:rPr>
        <w:t>mqtt</w:t>
      </w:r>
      <w:proofErr w:type="spellEnd"/>
      <w:r w:rsidRPr="00FF1721">
        <w:rPr>
          <w:rFonts w:eastAsiaTheme="minorHAnsi"/>
          <w:color w:val="000000"/>
          <w:lang w:val="en-GB" w:bidi="ar-SA"/>
        </w:rPr>
        <w:t xml:space="preserve"> handler that will connect to the broker </w:t>
      </w:r>
      <w:r>
        <w:rPr>
          <w:rFonts w:eastAsiaTheme="minorHAnsi"/>
          <w:color w:val="000000"/>
          <w:lang w:val="en-GB" w:bidi="ar-SA"/>
        </w:rPr>
        <w:t>with my personal credentials</w:t>
      </w:r>
    </w:p>
    <w:p w14:paraId="5A1AE37D" w14:textId="115A3434" w:rsidR="00874E7C" w:rsidRPr="00FF1721" w:rsidRDefault="00FF1721" w:rsidP="00FF1721">
      <w:pPr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rPr>
          <w:rFonts w:eastAsiaTheme="minorHAnsi"/>
          <w:color w:val="000000"/>
          <w:lang w:val="en-GB" w:bidi="ar-SA"/>
        </w:rPr>
      </w:pPr>
      <w:r>
        <w:rPr>
          <w:noProof/>
        </w:rPr>
        <w:drawing>
          <wp:inline distT="0" distB="0" distL="0" distR="0" wp14:anchorId="07ECB0B0" wp14:editId="29A72E7A">
            <wp:extent cx="65405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AAB1" w14:textId="77777777" w:rsidR="00FF1721" w:rsidRPr="00FB523E" w:rsidRDefault="00FF1721" w:rsidP="00FF1721">
      <w:pPr>
        <w:pStyle w:val="ListParagraph"/>
        <w:widowControl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djustRightInd w:val="0"/>
        <w:ind w:left="720" w:firstLine="0"/>
        <w:rPr>
          <w:rFonts w:eastAsiaTheme="minorHAnsi"/>
          <w:color w:val="000000"/>
          <w:lang w:val="en-GB" w:bidi="ar-SA"/>
        </w:rPr>
      </w:pPr>
    </w:p>
    <w:p w14:paraId="50CC7138" w14:textId="77777777" w:rsidR="000E0251" w:rsidRDefault="000E0251" w:rsidP="00D3194D">
      <w:pPr>
        <w:pStyle w:val="BodyText"/>
        <w:ind w:left="0" w:firstLine="0"/>
        <w:rPr>
          <w:sz w:val="24"/>
          <w:szCs w:val="24"/>
        </w:rPr>
      </w:pPr>
    </w:p>
    <w:p w14:paraId="292110AA" w14:textId="2DC24010" w:rsidR="006B2C66" w:rsidRPr="00BC37DB" w:rsidRDefault="00940128" w:rsidP="00D3194D">
      <w:pPr>
        <w:pStyle w:val="BodyText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I then created the clients to be connected for the topics coming from </w:t>
      </w:r>
      <w:proofErr w:type="spellStart"/>
      <w:r>
        <w:rPr>
          <w:sz w:val="24"/>
          <w:szCs w:val="24"/>
        </w:rPr>
        <w:t>mqtt</w:t>
      </w:r>
      <w:proofErr w:type="spellEnd"/>
    </w:p>
    <w:p w14:paraId="19B6E0F9" w14:textId="1020849A" w:rsidR="001A2145" w:rsidRDefault="00940128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08D88A26" wp14:editId="76388BD9">
            <wp:extent cx="51816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2CE" w14:textId="6C575EC7" w:rsidR="00940128" w:rsidRDefault="00940128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EDBDF3E" w14:textId="04103D8C" w:rsidR="00940128" w:rsidRDefault="00940128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7E15C63F" w14:textId="1798AB63" w:rsidR="00940128" w:rsidRDefault="00940128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I am checking to see if the topics are empty/ equal to 0, if they are equal to 0, then just send the speed and rpm, then if the remaining topics are not equal to </w:t>
      </w:r>
      <w:proofErr w:type="gramStart"/>
      <w:r>
        <w:rPr>
          <w:sz w:val="20"/>
        </w:rPr>
        <w:t>nothing ,</w:t>
      </w:r>
      <w:proofErr w:type="gramEnd"/>
      <w:r>
        <w:rPr>
          <w:sz w:val="20"/>
        </w:rPr>
        <w:t xml:space="preserve"> I send all the topics to rideController.js</w:t>
      </w:r>
    </w:p>
    <w:p w14:paraId="1568CE7B" w14:textId="2979BB60" w:rsidR="00940128" w:rsidRDefault="00940128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1CD615E" wp14:editId="4AC3C539">
            <wp:extent cx="6540500" cy="506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1922" w14:textId="70CEFD3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FD565AC" w14:textId="48AA5BF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A96DC76" w14:textId="35B51E3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0553A84" w14:textId="60B28A3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C6CEC32" w14:textId="39AE13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6285D32" w14:textId="358C45A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15895CB" w14:textId="1E777832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84ADBC5" w14:textId="1ADE0AF5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3570C2E" w14:textId="4D7B1CDF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70F80E4" w14:textId="78D05130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AC79EA3" w14:textId="071DCB54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D0E0F96" w14:textId="3F78BE91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63388AF" w14:textId="520F6A6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471E08A" w14:textId="2DA8E428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3459FC8" w14:textId="610F9FE9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F7688D5" w14:textId="716C2F63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E62EB43" w14:textId="77777777" w:rsidR="00143DC3" w:rsidRDefault="00143DC3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bookmarkStart w:id="0" w:name="_GoBack"/>
      <w:bookmarkEnd w:id="0"/>
    </w:p>
    <w:p w14:paraId="4C9856A4" w14:textId="0B40BD7A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DB1BA60" w14:textId="3647D289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7C64AD8E" w14:textId="3D630DFB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18A9AEC" w14:textId="0F003000" w:rsidR="00C65989" w:rsidRDefault="00C65989" w:rsidP="00C65989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 w:rsidRPr="00C65989">
        <w:rPr>
          <w:sz w:val="20"/>
        </w:rPr>
        <w:t>The export statement is used when creating JavaScript modules to export functions, objects, or primitive values from the module so they can be used by other programs</w:t>
      </w:r>
      <w:r>
        <w:rPr>
          <w:sz w:val="20"/>
        </w:rPr>
        <w:t>.</w:t>
      </w:r>
    </w:p>
    <w:p w14:paraId="153E19F6" w14:textId="59A9F371" w:rsidR="00C65989" w:rsidRDefault="00481B61" w:rsidP="00C65989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proofErr w:type="gramStart"/>
      <w:r>
        <w:rPr>
          <w:sz w:val="20"/>
        </w:rPr>
        <w:t>So</w:t>
      </w:r>
      <w:proofErr w:type="gramEnd"/>
      <w:r>
        <w:rPr>
          <w:sz w:val="20"/>
        </w:rPr>
        <w:t xml:space="preserve"> a ride function is being used to write and save the data that was send from mqttHandler.js. I believe this is then pushing to the </w:t>
      </w:r>
      <w:proofErr w:type="spellStart"/>
      <w:r>
        <w:rPr>
          <w:sz w:val="20"/>
        </w:rPr>
        <w:t>db</w:t>
      </w:r>
      <w:proofErr w:type="spellEnd"/>
    </w:p>
    <w:p w14:paraId="1C1C3785" w14:textId="77777777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0055685" w14:textId="67ED2BC3" w:rsidR="00C65989" w:rsidRDefault="00C6598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6BDBE1C6" wp14:editId="0FFDA7E5">
            <wp:extent cx="65405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3645" w14:textId="143BF62D" w:rsidR="00481B61" w:rsidRPr="00A16AD1" w:rsidRDefault="00A16AD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b/>
          <w:bCs/>
          <w:sz w:val="20"/>
        </w:rPr>
      </w:pPr>
      <w:r>
        <w:rPr>
          <w:b/>
          <w:bCs/>
          <w:sz w:val="20"/>
        </w:rPr>
        <w:t>TASKS</w:t>
      </w:r>
    </w:p>
    <w:p w14:paraId="4243CC57" w14:textId="24374F7C" w:rsidR="00481B61" w:rsidRDefault="00481B6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I also want to start thinking about how I want this webpage will look</w:t>
      </w:r>
    </w:p>
    <w:p w14:paraId="5562FDF2" w14:textId="77777777" w:rsidR="00A16AD1" w:rsidRDefault="00A16AD1" w:rsidP="00A16AD1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I was thinking to do it by date stamps – as you will likely only go for one ride in any given day</w:t>
      </w:r>
    </w:p>
    <w:p w14:paraId="78F11FEF" w14:textId="77777777" w:rsidR="00A16AD1" w:rsidRDefault="00A16AD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53216F1" w14:textId="5809ADBE" w:rsidR="00481B61" w:rsidRDefault="00481B61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For connecting to the </w:t>
      </w:r>
      <w:proofErr w:type="spellStart"/>
      <w:r>
        <w:rPr>
          <w:sz w:val="20"/>
        </w:rPr>
        <w:t>mqtt</w:t>
      </w:r>
      <w:proofErr w:type="spellEnd"/>
      <w:r>
        <w:rPr>
          <w:sz w:val="20"/>
        </w:rPr>
        <w:t xml:space="preserve"> client I used </w:t>
      </w:r>
      <w:hyperlink r:id="rId12" w:history="1">
        <w:r>
          <w:rPr>
            <w:rStyle w:val="Hyperlink"/>
          </w:rPr>
          <w:t>https://www.hivemq.com/blog/mqtt-client-library-encyclopedia-paho-js/</w:t>
        </w:r>
      </w:hyperlink>
      <w:r>
        <w:t xml:space="preserve"> to help me</w:t>
      </w:r>
    </w:p>
    <w:sectPr w:rsidR="00481B61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E5A69FE"/>
    <w:multiLevelType w:val="hybridMultilevel"/>
    <w:tmpl w:val="1996FC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5" w15:restartNumberingAfterBreak="0">
    <w:nsid w:val="3E494499"/>
    <w:multiLevelType w:val="hybridMultilevel"/>
    <w:tmpl w:val="455E9F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8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00744"/>
    <w:rsid w:val="00017338"/>
    <w:rsid w:val="00035BBB"/>
    <w:rsid w:val="000467B2"/>
    <w:rsid w:val="00057C93"/>
    <w:rsid w:val="00060DBE"/>
    <w:rsid w:val="000E0251"/>
    <w:rsid w:val="001100B6"/>
    <w:rsid w:val="00143DC3"/>
    <w:rsid w:val="001645BF"/>
    <w:rsid w:val="001969FC"/>
    <w:rsid w:val="001A2145"/>
    <w:rsid w:val="001A33DA"/>
    <w:rsid w:val="001B15CB"/>
    <w:rsid w:val="001B27F1"/>
    <w:rsid w:val="001C10D1"/>
    <w:rsid w:val="001C51BF"/>
    <w:rsid w:val="001F140B"/>
    <w:rsid w:val="0021380F"/>
    <w:rsid w:val="0024055D"/>
    <w:rsid w:val="00242F59"/>
    <w:rsid w:val="00271833"/>
    <w:rsid w:val="00292781"/>
    <w:rsid w:val="002A5B8F"/>
    <w:rsid w:val="002A6863"/>
    <w:rsid w:val="002A7968"/>
    <w:rsid w:val="002C7E85"/>
    <w:rsid w:val="002D3050"/>
    <w:rsid w:val="002F08AE"/>
    <w:rsid w:val="002F7D77"/>
    <w:rsid w:val="0030571A"/>
    <w:rsid w:val="0032596D"/>
    <w:rsid w:val="00340AA9"/>
    <w:rsid w:val="00351058"/>
    <w:rsid w:val="0035247B"/>
    <w:rsid w:val="00363A56"/>
    <w:rsid w:val="003712C0"/>
    <w:rsid w:val="00373A3D"/>
    <w:rsid w:val="00380F4B"/>
    <w:rsid w:val="003B2DE6"/>
    <w:rsid w:val="00415A86"/>
    <w:rsid w:val="00456354"/>
    <w:rsid w:val="0047610A"/>
    <w:rsid w:val="00481B61"/>
    <w:rsid w:val="004D4ACC"/>
    <w:rsid w:val="004E0B5A"/>
    <w:rsid w:val="004F1743"/>
    <w:rsid w:val="005043D8"/>
    <w:rsid w:val="00521E3C"/>
    <w:rsid w:val="00531D5E"/>
    <w:rsid w:val="005845D5"/>
    <w:rsid w:val="005F031A"/>
    <w:rsid w:val="005F37DC"/>
    <w:rsid w:val="00601371"/>
    <w:rsid w:val="006165BA"/>
    <w:rsid w:val="0062263A"/>
    <w:rsid w:val="00626B32"/>
    <w:rsid w:val="006468FF"/>
    <w:rsid w:val="0065089A"/>
    <w:rsid w:val="00664FC6"/>
    <w:rsid w:val="00676A5A"/>
    <w:rsid w:val="00684100"/>
    <w:rsid w:val="00693362"/>
    <w:rsid w:val="006972A9"/>
    <w:rsid w:val="006A0203"/>
    <w:rsid w:val="006B100A"/>
    <w:rsid w:val="006B2C66"/>
    <w:rsid w:val="006C7C22"/>
    <w:rsid w:val="006D7B76"/>
    <w:rsid w:val="006E5CEA"/>
    <w:rsid w:val="006F26AB"/>
    <w:rsid w:val="00727E1E"/>
    <w:rsid w:val="00751FB1"/>
    <w:rsid w:val="007647FB"/>
    <w:rsid w:val="007765B3"/>
    <w:rsid w:val="007924B1"/>
    <w:rsid w:val="00797AFE"/>
    <w:rsid w:val="007C4AD4"/>
    <w:rsid w:val="007E3735"/>
    <w:rsid w:val="0082483D"/>
    <w:rsid w:val="0084532A"/>
    <w:rsid w:val="0087218F"/>
    <w:rsid w:val="00874E7C"/>
    <w:rsid w:val="008C3C11"/>
    <w:rsid w:val="008C3ED0"/>
    <w:rsid w:val="008F3F05"/>
    <w:rsid w:val="008F7A22"/>
    <w:rsid w:val="008F7E20"/>
    <w:rsid w:val="00900215"/>
    <w:rsid w:val="00940128"/>
    <w:rsid w:val="00954DF4"/>
    <w:rsid w:val="009B06A5"/>
    <w:rsid w:val="009C4311"/>
    <w:rsid w:val="009E17E8"/>
    <w:rsid w:val="009F1912"/>
    <w:rsid w:val="00A16AD1"/>
    <w:rsid w:val="00A224B2"/>
    <w:rsid w:val="00A24418"/>
    <w:rsid w:val="00A31E82"/>
    <w:rsid w:val="00A514FB"/>
    <w:rsid w:val="00A60A8D"/>
    <w:rsid w:val="00AE4FBA"/>
    <w:rsid w:val="00AF697D"/>
    <w:rsid w:val="00B87853"/>
    <w:rsid w:val="00B936A2"/>
    <w:rsid w:val="00BB59FD"/>
    <w:rsid w:val="00BC37DB"/>
    <w:rsid w:val="00BC3C01"/>
    <w:rsid w:val="00BC7B99"/>
    <w:rsid w:val="00BD6DD1"/>
    <w:rsid w:val="00BE17C9"/>
    <w:rsid w:val="00BF5831"/>
    <w:rsid w:val="00C2639B"/>
    <w:rsid w:val="00C31074"/>
    <w:rsid w:val="00C41D4E"/>
    <w:rsid w:val="00C64E60"/>
    <w:rsid w:val="00C65989"/>
    <w:rsid w:val="00C8466B"/>
    <w:rsid w:val="00CA043C"/>
    <w:rsid w:val="00D037ED"/>
    <w:rsid w:val="00D10792"/>
    <w:rsid w:val="00D235E3"/>
    <w:rsid w:val="00D3194D"/>
    <w:rsid w:val="00D32D30"/>
    <w:rsid w:val="00D5713D"/>
    <w:rsid w:val="00D65112"/>
    <w:rsid w:val="00D6714D"/>
    <w:rsid w:val="00DD004C"/>
    <w:rsid w:val="00DD42AE"/>
    <w:rsid w:val="00E31A78"/>
    <w:rsid w:val="00E31D34"/>
    <w:rsid w:val="00E36422"/>
    <w:rsid w:val="00E75F2B"/>
    <w:rsid w:val="00E82879"/>
    <w:rsid w:val="00EA6A98"/>
    <w:rsid w:val="00EE341E"/>
    <w:rsid w:val="00EF5EC2"/>
    <w:rsid w:val="00F414DC"/>
    <w:rsid w:val="00F67E95"/>
    <w:rsid w:val="00F844FB"/>
    <w:rsid w:val="00F86A95"/>
    <w:rsid w:val="00F94106"/>
    <w:rsid w:val="00FB523E"/>
    <w:rsid w:val="00FC1101"/>
    <w:rsid w:val="00FC78FB"/>
    <w:rsid w:val="00FF0C1B"/>
    <w:rsid w:val="00FF1721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4C2775B4-06C6-4666-BB54-CE9BF51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ivemq.com/blog/mqtt-client-library-encyclopedia-paho-j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12" ma:contentTypeDescription="Create a new document." ma:contentTypeScope="" ma:versionID="a4a51317d5ae1713c175e1214ab64e5c">
  <xsd:schema xmlns:xsd="http://www.w3.org/2001/XMLSchema" xmlns:xs="http://www.w3.org/2001/XMLSchema" xmlns:p="http://schemas.microsoft.com/office/2006/metadata/properties" xmlns:ns3="7deb379b-0604-4a19-9b2b-a80cfcf41a2c" xmlns:ns4="994dde6a-a01a-49c1-a4aa-e8abde6ad3ec" targetNamespace="http://schemas.microsoft.com/office/2006/metadata/properties" ma:root="true" ma:fieldsID="3910e789f02614d9ab6b0eda60703906" ns3:_="" ns4:_="">
    <xsd:import namespace="7deb379b-0604-4a19-9b2b-a80cfcf41a2c"/>
    <xsd:import namespace="994dde6a-a01a-49c1-a4aa-e8abde6ad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dde6a-a01a-49c1-a4aa-e8abde6a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95896B-7071-41C0-967C-CB8878881B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9BCC6F-1678-436E-9C2C-D5DF52003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994dde6a-a01a-49c1-a4aa-e8abde6ad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Mabrey</dc:creator>
  <cp:keywords/>
  <dc:description/>
  <cp:lastModifiedBy>SHANE HEAVEY - Student</cp:lastModifiedBy>
  <cp:revision>6</cp:revision>
  <dcterms:created xsi:type="dcterms:W3CDTF">2020-02-10T16:48:00Z</dcterms:created>
  <dcterms:modified xsi:type="dcterms:W3CDTF">2020-02-28T13:13:00Z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