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E05C9" w14:textId="42DF13B8" w:rsidR="003F5F05" w:rsidRPr="003F5F05" w:rsidRDefault="003F5F05" w:rsidP="003F5F0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Link to Git </w:t>
      </w:r>
      <w:proofErr w:type="spellStart"/>
      <w:r>
        <w:rPr>
          <w:b/>
          <w:bCs/>
          <w:u w:val="single"/>
        </w:rPr>
        <w:t>resp</w:t>
      </w:r>
      <w:proofErr w:type="spellEnd"/>
    </w:p>
    <w:p w14:paraId="3449F32B" w14:textId="516135E9" w:rsidR="000B54DC" w:rsidRDefault="003F5F05">
      <w:r w:rsidRPr="003F5F05">
        <w:t>https://github.com</w:t>
      </w:r>
      <w:bookmarkStart w:id="0" w:name="_GoBack"/>
      <w:bookmarkEnd w:id="0"/>
      <w:r w:rsidRPr="003F5F05">
        <w:t>/shaneh408/examSHeavey.git</w:t>
      </w:r>
    </w:p>
    <w:sectPr w:rsidR="000B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05"/>
    <w:rsid w:val="003F5F05"/>
    <w:rsid w:val="006314F7"/>
    <w:rsid w:val="00B2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8FB6"/>
  <w15:chartTrackingRefBased/>
  <w15:docId w15:val="{0ECD6B87-83BB-4476-9DEB-1956344D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05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2" ma:contentTypeDescription="Create a new document." ma:contentTypeScope="" ma:versionID="a4a51317d5ae1713c175e1214ab64e5c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3910e789f02614d9ab6b0eda60703906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488FD-6828-49D7-88BF-40844F149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F1F20F-BB11-434A-9CCB-5B15462E4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627B0-E209-4E5F-BB19-A34415A0DCA8}">
  <ds:schemaRefs>
    <ds:schemaRef ds:uri="http://schemas.microsoft.com/office/2006/documentManagement/types"/>
    <ds:schemaRef ds:uri="7deb379b-0604-4a19-9b2b-a80cfcf41a2c"/>
    <ds:schemaRef ds:uri="http://purl.org/dc/elements/1.1/"/>
    <ds:schemaRef ds:uri="http://schemas.microsoft.com/office/2006/metadata/properties"/>
    <ds:schemaRef ds:uri="994dde6a-a01a-49c1-a4aa-e8abde6ad3ec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HEAVEY - Student</dc:creator>
  <cp:keywords/>
  <dc:description/>
  <cp:lastModifiedBy>SHANE HEAVEY - Student</cp:lastModifiedBy>
  <cp:revision>1</cp:revision>
  <dcterms:created xsi:type="dcterms:W3CDTF">2020-03-09T10:26:00Z</dcterms:created>
  <dcterms:modified xsi:type="dcterms:W3CDTF">2020-03-09T10:28:00Z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0x010100231C257359809F4898C5D1D314D4A85E</vt:lpwstr>
  </property>
</Properties>
</file>