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16DD" w14:textId="159E4415" w:rsidR="00DF4906" w:rsidRPr="00363AF8" w:rsidRDefault="00DF4906">
      <w:pPr>
        <w:rPr>
          <w:rFonts w:ascii="Arial" w:hAnsi="Arial" w:cs="Arial"/>
          <w:sz w:val="28"/>
          <w:szCs w:val="28"/>
          <w:lang w:val="en-US"/>
        </w:rPr>
      </w:pPr>
      <w:r w:rsidRPr="00363AF8">
        <w:rPr>
          <w:rFonts w:ascii="Arial" w:hAnsi="Arial" w:cs="Arial"/>
          <w:sz w:val="28"/>
          <w:szCs w:val="28"/>
          <w:lang w:val="en-US"/>
        </w:rPr>
        <w:t xml:space="preserve">                           </w:t>
      </w:r>
    </w:p>
    <w:p w14:paraId="73A68396" w14:textId="7B819453" w:rsidR="00DF4906" w:rsidRPr="00E039BC" w:rsidRDefault="006E0BCE" w:rsidP="00363AF8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ASSIGNMENT NO.1</w:t>
      </w:r>
      <w:r w:rsidR="00B870A5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1BF90451" w14:textId="3B274FB3" w:rsidR="00DF4906" w:rsidRPr="00363AF8" w:rsidRDefault="00DF4906">
      <w:pPr>
        <w:rPr>
          <w:rFonts w:ascii="Arial" w:hAnsi="Arial" w:cs="Arial"/>
          <w:sz w:val="28"/>
          <w:szCs w:val="28"/>
          <w:lang w:val="en-US"/>
        </w:rPr>
      </w:pPr>
    </w:p>
    <w:p w14:paraId="3959CB4A" w14:textId="6FD150DA" w:rsidR="00F77979" w:rsidRDefault="00F7797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</w:t>
      </w:r>
      <w:r w:rsidR="00DF4906" w:rsidRPr="00363AF8">
        <w:rPr>
          <w:rFonts w:ascii="Arial" w:hAnsi="Arial" w:cs="Arial"/>
          <w:sz w:val="28"/>
          <w:szCs w:val="28"/>
          <w:lang w:val="en-US"/>
        </w:rPr>
        <w:t xml:space="preserve"> </w:t>
      </w:r>
      <w:r w:rsidR="00CF4812" w:rsidRPr="00363AF8">
        <w:rPr>
          <w:rFonts w:ascii="Arial" w:hAnsi="Arial" w:cs="Arial"/>
          <w:sz w:val="28"/>
          <w:szCs w:val="28"/>
          <w:lang w:val="en-US"/>
        </w:rPr>
        <w:t>AIM</w:t>
      </w:r>
      <w:r w:rsidR="00CF4812">
        <w:rPr>
          <w:rFonts w:ascii="Arial" w:hAnsi="Arial" w:cs="Arial"/>
          <w:sz w:val="28"/>
          <w:szCs w:val="28"/>
          <w:lang w:val="en-US"/>
        </w:rPr>
        <w:t xml:space="preserve">: </w:t>
      </w:r>
      <w:r w:rsidR="00DF4906" w:rsidRPr="00363AF8">
        <w:rPr>
          <w:rFonts w:ascii="Arial" w:hAnsi="Arial" w:cs="Arial"/>
          <w:sz w:val="28"/>
          <w:szCs w:val="28"/>
          <w:lang w:val="en-US"/>
        </w:rPr>
        <w:t xml:space="preserve">Basic Linux </w:t>
      </w:r>
      <w:r w:rsidR="00CF4812">
        <w:rPr>
          <w:rFonts w:ascii="Arial" w:hAnsi="Arial" w:cs="Arial"/>
          <w:sz w:val="28"/>
          <w:szCs w:val="28"/>
          <w:lang w:val="en-US"/>
        </w:rPr>
        <w:t>C</w:t>
      </w:r>
      <w:r w:rsidR="00DF4906" w:rsidRPr="00363AF8">
        <w:rPr>
          <w:rFonts w:ascii="Arial" w:hAnsi="Arial" w:cs="Arial"/>
          <w:sz w:val="28"/>
          <w:szCs w:val="28"/>
          <w:lang w:val="en-US"/>
        </w:rPr>
        <w:t>ommands</w:t>
      </w:r>
    </w:p>
    <w:p w14:paraId="4589F885" w14:textId="77777777" w:rsidR="00F77979" w:rsidRPr="00F77979" w:rsidRDefault="00F77979">
      <w:pPr>
        <w:rPr>
          <w:rFonts w:ascii="Arial" w:hAnsi="Arial" w:cs="Arial"/>
          <w:sz w:val="28"/>
          <w:szCs w:val="28"/>
          <w:lang w:val="en-US"/>
        </w:rPr>
      </w:pPr>
    </w:p>
    <w:p w14:paraId="701722AF" w14:textId="77A7759C" w:rsidR="00353ED0" w:rsidRPr="00F77979" w:rsidRDefault="00353ED0" w:rsidP="00D20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039BC">
        <w:rPr>
          <w:rFonts w:ascii="Arial" w:hAnsi="Arial" w:cs="Arial"/>
          <w:b/>
          <w:bCs/>
          <w:color w:val="ED7D31" w:themeColor="accent2"/>
          <w:sz w:val="24"/>
          <w:szCs w:val="24"/>
          <w:u w:val="single"/>
          <w:lang w:val="en-US"/>
        </w:rPr>
        <w:t>gedit filename.c</w:t>
      </w:r>
      <w:r w:rsidRPr="00E039BC">
        <w:rPr>
          <w:rFonts w:ascii="Arial" w:hAnsi="Arial" w:cs="Arial"/>
          <w:b/>
          <w:bCs/>
          <w:color w:val="ED7D31" w:themeColor="accent2"/>
          <w:sz w:val="24"/>
          <w:szCs w:val="24"/>
          <w:lang w:val="en-US"/>
        </w:rPr>
        <w:t>:</w:t>
      </w:r>
      <w:r w:rsidRPr="00E039BC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Pr="00F77979">
        <w:rPr>
          <w:rFonts w:ascii="Arial" w:hAnsi="Arial" w:cs="Arial"/>
          <w:sz w:val="24"/>
          <w:szCs w:val="24"/>
          <w:lang w:val="en-US"/>
        </w:rPr>
        <w:t>To write program in compiler</w:t>
      </w:r>
    </w:p>
    <w:p w14:paraId="104A19B4" w14:textId="317F976A" w:rsidR="00353ED0" w:rsidRPr="00F77979" w:rsidRDefault="00353ED0" w:rsidP="00D20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039BC">
        <w:rPr>
          <w:rFonts w:ascii="Arial" w:hAnsi="Arial" w:cs="Arial"/>
          <w:b/>
          <w:bCs/>
          <w:color w:val="ED7D31" w:themeColor="accent2"/>
          <w:sz w:val="24"/>
          <w:szCs w:val="24"/>
          <w:u w:val="single"/>
          <w:lang w:val="en-US"/>
        </w:rPr>
        <w:t>gcc filename.c:</w:t>
      </w:r>
      <w:r w:rsidRPr="00E039BC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Pr="00F77979">
        <w:rPr>
          <w:rFonts w:ascii="Arial" w:hAnsi="Arial" w:cs="Arial"/>
          <w:sz w:val="24"/>
          <w:szCs w:val="24"/>
          <w:lang w:val="en-US"/>
        </w:rPr>
        <w:t>To check compiler</w:t>
      </w:r>
      <w:r w:rsidR="00E039BC">
        <w:rPr>
          <w:rFonts w:ascii="Arial" w:hAnsi="Arial" w:cs="Arial"/>
          <w:sz w:val="24"/>
          <w:szCs w:val="24"/>
          <w:lang w:val="en-US"/>
        </w:rPr>
        <w:t>.</w:t>
      </w:r>
    </w:p>
    <w:p w14:paraId="53D123E1" w14:textId="06E08ECF" w:rsidR="00353ED0" w:rsidRPr="00F77979" w:rsidRDefault="00D20EA7" w:rsidP="00D20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039BC">
        <w:rPr>
          <w:rFonts w:ascii="Arial" w:hAnsi="Arial" w:cs="Arial"/>
          <w:b/>
          <w:bCs/>
          <w:color w:val="ED7D31" w:themeColor="accent2"/>
          <w:sz w:val="24"/>
          <w:szCs w:val="24"/>
          <w:u w:val="single"/>
          <w:lang w:val="en-US"/>
        </w:rPr>
        <w:t>./a.out</w:t>
      </w:r>
      <w:r w:rsidRPr="00E039BC">
        <w:rPr>
          <w:rFonts w:ascii="Arial" w:hAnsi="Arial" w:cs="Arial"/>
          <w:b/>
          <w:bCs/>
          <w:color w:val="ED7D31" w:themeColor="accent2"/>
          <w:sz w:val="24"/>
          <w:szCs w:val="24"/>
          <w:lang w:val="en-US"/>
        </w:rPr>
        <w:t>:</w:t>
      </w:r>
      <w:r w:rsidR="00353ED0" w:rsidRPr="00E039BC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="00353ED0" w:rsidRPr="00F77979">
        <w:rPr>
          <w:rFonts w:ascii="Arial" w:hAnsi="Arial" w:cs="Arial"/>
          <w:sz w:val="24"/>
          <w:szCs w:val="24"/>
          <w:lang w:val="en-US"/>
        </w:rPr>
        <w:t>For output</w:t>
      </w:r>
      <w:r w:rsidR="00E039BC">
        <w:rPr>
          <w:rFonts w:ascii="Arial" w:hAnsi="Arial" w:cs="Arial"/>
          <w:sz w:val="24"/>
          <w:szCs w:val="24"/>
          <w:lang w:val="en-US"/>
        </w:rPr>
        <w:t>.</w:t>
      </w:r>
    </w:p>
    <w:p w14:paraId="0B082C5E" w14:textId="23DF9C09" w:rsidR="0053607B" w:rsidRPr="00F77979" w:rsidRDefault="006E0BCE" w:rsidP="00D20EA7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hyperlink r:id="rId7" w:history="1">
        <w:r w:rsidR="0053607B" w:rsidRPr="00E039BC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mv</w:t>
        </w:r>
      </w:hyperlink>
      <w:r w:rsidR="00D20EA7" w:rsidRPr="00E039BC">
        <w:rPr>
          <w:rFonts w:ascii="Arial" w:hAnsi="Arial" w:cs="Arial"/>
          <w:color w:val="ED7D31" w:themeColor="accent2"/>
          <w:spacing w:val="2"/>
          <w:sz w:val="24"/>
          <w:szCs w:val="24"/>
          <w:shd w:val="clear" w:color="auto" w:fill="FFFFFF"/>
        </w:rPr>
        <w:t xml:space="preserve"> </w:t>
      </w:r>
      <w:r w:rsidR="00D20EA7" w:rsidRPr="00CF4812">
        <w:rPr>
          <w:rFonts w:ascii="Arial" w:hAnsi="Arial" w:cs="Arial"/>
          <w:b/>
          <w:bCs/>
          <w:color w:val="ED7D31" w:themeColor="accent2"/>
          <w:spacing w:val="2"/>
          <w:sz w:val="24"/>
          <w:szCs w:val="24"/>
          <w:shd w:val="clear" w:color="auto" w:fill="FFFFFF"/>
        </w:rPr>
        <w:t>:</w:t>
      </w:r>
      <w:r w:rsidR="0053607B" w:rsidRPr="00CF4812">
        <w:rPr>
          <w:rFonts w:ascii="Arial" w:hAnsi="Arial" w:cs="Arial"/>
          <w:color w:val="ED7D31" w:themeColor="accent2"/>
          <w:spacing w:val="2"/>
          <w:sz w:val="24"/>
          <w:szCs w:val="24"/>
          <w:shd w:val="clear" w:color="auto" w:fill="FFFFFF"/>
        </w:rPr>
        <w:t xml:space="preserve"> </w:t>
      </w:r>
      <w:r w:rsidR="0053607B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 mv command is used to move or rename files. </w:t>
      </w:r>
    </w:p>
    <w:p w14:paraId="734BBB3B" w14:textId="7106A3FC" w:rsidR="0053607B" w:rsidRPr="00F77979" w:rsidRDefault="006E0BCE" w:rsidP="00D20EA7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hyperlink r:id="rId8" w:history="1">
        <w:r w:rsidR="0053607B" w:rsidRPr="00E039BC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mkdir</w:t>
        </w:r>
      </w:hyperlink>
      <w:r w:rsidR="00D20EA7" w:rsidRPr="00CF4812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D20EA7" w:rsidRPr="00CF4812">
        <w:rPr>
          <w:rFonts w:ascii="Arial" w:hAnsi="Arial" w:cs="Arial"/>
          <w:b/>
          <w:bCs/>
          <w:color w:val="ED7D31" w:themeColor="accent2"/>
          <w:sz w:val="24"/>
          <w:szCs w:val="24"/>
        </w:rPr>
        <w:t>:</w:t>
      </w:r>
      <w:r w:rsidR="0053607B" w:rsidRPr="00CF4812">
        <w:rPr>
          <w:rFonts w:ascii="Arial" w:hAnsi="Arial" w:cs="Arial"/>
          <w:b/>
          <w:bCs/>
          <w:color w:val="ED7D31" w:themeColor="accent2"/>
          <w:spacing w:val="2"/>
          <w:sz w:val="24"/>
          <w:szCs w:val="24"/>
          <w:shd w:val="clear" w:color="auto" w:fill="FFFFFF"/>
        </w:rPr>
        <w:t xml:space="preserve"> </w:t>
      </w:r>
      <w:r w:rsidR="0053607B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mkdir command is used to create a subdirectory in your current working directory type. </w:t>
      </w:r>
    </w:p>
    <w:p w14:paraId="204D37B2" w14:textId="758CB16D" w:rsidR="0053607B" w:rsidRPr="00F77979" w:rsidRDefault="006E0BCE" w:rsidP="00D20EA7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hyperlink r:id="rId9" w:history="1">
        <w:r w:rsidR="0053607B" w:rsidRPr="00E039BC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rm</w:t>
        </w:r>
      </w:hyperlink>
      <w:r w:rsidR="00D20EA7" w:rsidRPr="00E039BC">
        <w:rPr>
          <w:rStyle w:val="Strong"/>
          <w:rFonts w:ascii="Arial" w:hAnsi="Arial" w:cs="Arial"/>
          <w:color w:val="ED7D31" w:themeColor="accent2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3607B" w:rsidRPr="00CF4812">
        <w:rPr>
          <w:rFonts w:ascii="Arial" w:hAnsi="Arial" w:cs="Arial"/>
          <w:b/>
          <w:bCs/>
          <w:color w:val="ED7D31" w:themeColor="accent2"/>
          <w:spacing w:val="2"/>
          <w:sz w:val="24"/>
          <w:szCs w:val="24"/>
          <w:shd w:val="clear" w:color="auto" w:fill="FFFFFF"/>
        </w:rPr>
        <w:t>:</w:t>
      </w:r>
      <w:r w:rsidR="0053607B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rm removes each specified file</w:t>
      </w:r>
      <w:r w:rsidR="00E039BC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0FC5F131" w14:textId="5DB96813" w:rsidR="00E91E3E" w:rsidRPr="00F77979" w:rsidRDefault="006E0BCE" w:rsidP="00D20EA7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hyperlink r:id="rId10" w:history="1">
        <w:r w:rsidR="00E91E3E" w:rsidRPr="00E039BC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who</w:t>
        </w:r>
      </w:hyperlink>
      <w:r w:rsidR="00E91E3E" w:rsidRPr="00E039BC">
        <w:rPr>
          <w:rStyle w:val="Strong"/>
          <w:rFonts w:ascii="Arial" w:hAnsi="Arial" w:cs="Arial"/>
          <w:color w:val="ED7D31" w:themeColor="accent2"/>
          <w:spacing w:val="2"/>
          <w:sz w:val="24"/>
          <w:szCs w:val="24"/>
          <w:bdr w:val="none" w:sz="0" w:space="0" w:color="auto" w:frame="1"/>
          <w:shd w:val="clear" w:color="auto" w:fill="FFFFFF"/>
        </w:rPr>
        <w:t> : </w:t>
      </w:r>
      <w:r w:rsidR="00E91E3E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The ‘$ who’ command displays all the users who have logged into the system </w:t>
      </w:r>
      <w:r w:rsidR="00F77979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currently</w:t>
      </w:r>
      <w:r w:rsid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1F5A8AEB" w14:textId="02223660" w:rsidR="00363AF8" w:rsidRPr="00F77979" w:rsidRDefault="006E0BCE" w:rsidP="00D20EA7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hyperlink r:id="rId11" w:history="1">
        <w:r w:rsidR="00E91E3E" w:rsidRPr="00E039BC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pwd</w:t>
        </w:r>
      </w:hyperlink>
      <w:r w:rsidR="00E91E3E" w:rsidRPr="00E039BC">
        <w:rPr>
          <w:rStyle w:val="Strong"/>
          <w:rFonts w:ascii="Arial" w:hAnsi="Arial" w:cs="Arial"/>
          <w:color w:val="ED7D31" w:themeColor="accent2"/>
          <w:spacing w:val="2"/>
          <w:sz w:val="24"/>
          <w:szCs w:val="24"/>
          <w:bdr w:val="none" w:sz="0" w:space="0" w:color="auto" w:frame="1"/>
          <w:shd w:val="clear" w:color="auto" w:fill="FFFFFF"/>
        </w:rPr>
        <w:t> : </w:t>
      </w:r>
      <w:r w:rsidR="00E91E3E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 ‘$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E91E3E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pwd’ command stands for ‘print working directory’ and as the name </w:t>
      </w:r>
      <w:r w:rsidR="00363AF8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says, it</w:t>
      </w:r>
      <w:r w:rsidR="00E91E3E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displays the directory in which we are currently</w:t>
      </w:r>
      <w:r w:rsidR="00E039BC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72BEA135" w14:textId="58ED36C2" w:rsidR="001B7BD6" w:rsidRPr="00F77979" w:rsidRDefault="006E0BCE" w:rsidP="00D20EA7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hyperlink r:id="rId12" w:history="1">
        <w:r w:rsidR="001B7BD6" w:rsidRPr="00CF4812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rmdir</w:t>
        </w:r>
      </w:hyperlink>
      <w:r w:rsidR="001B7BD6" w:rsidRPr="00CF4812">
        <w:rPr>
          <w:rStyle w:val="Strong"/>
          <w:rFonts w:ascii="Arial" w:hAnsi="Arial" w:cs="Arial"/>
          <w:color w:val="ED7D31" w:themeColor="accent2"/>
          <w:spacing w:val="2"/>
          <w:sz w:val="24"/>
          <w:szCs w:val="24"/>
          <w:bdr w:val="none" w:sz="0" w:space="0" w:color="auto" w:frame="1"/>
          <w:shd w:val="clear" w:color="auto" w:fill="FFFFFF"/>
        </w:rPr>
        <w:t> : 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 ‘$ rmdir’ command deletes any directory we want to delete and you can remember it by its names ‘rmdir’ which stands for ‘remove directory’.</w:t>
      </w:r>
    </w:p>
    <w:p w14:paraId="6805F213" w14:textId="05AB429A" w:rsidR="001B7BD6" w:rsidRPr="00F77979" w:rsidRDefault="006E0BCE" w:rsidP="00D20EA7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hyperlink r:id="rId13" w:history="1">
        <w:r w:rsidR="001B7BD6" w:rsidRPr="00CF4812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ls</w:t>
        </w:r>
      </w:hyperlink>
      <w:r w:rsidR="001B7BD6" w:rsidRPr="00CF4812">
        <w:rPr>
          <w:rStyle w:val="Strong"/>
          <w:rFonts w:ascii="Arial" w:hAnsi="Arial" w:cs="Arial"/>
          <w:color w:val="ED7D31" w:themeColor="accent2"/>
          <w:spacing w:val="2"/>
          <w:sz w:val="24"/>
          <w:szCs w:val="24"/>
          <w:bdr w:val="none" w:sz="0" w:space="0" w:color="auto" w:frame="1"/>
          <w:shd w:val="clear" w:color="auto" w:fill="FFFFFF"/>
        </w:rPr>
        <w:t> :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</w:t>
      </w:r>
      <w:r w:rsidR="001B7BD6" w:rsidRPr="00F77979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The ‘ls’ command simply displays the contents of a directory</w:t>
      </w:r>
      <w:r w:rsidR="001B7BD6" w:rsidRPr="00F77979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6E1A6715" w14:textId="2152D781" w:rsidR="001B7BD6" w:rsidRPr="00F77979" w:rsidRDefault="006E0BCE" w:rsidP="00D20EA7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hyperlink r:id="rId14" w:history="1">
        <w:r w:rsidR="001B7BD6" w:rsidRPr="00CF4812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cp</w:t>
        </w:r>
      </w:hyperlink>
      <w:r w:rsidR="001B7BD6" w:rsidRPr="00CF4812">
        <w:rPr>
          <w:rStyle w:val="Strong"/>
          <w:rFonts w:ascii="Arial" w:hAnsi="Arial" w:cs="Arial"/>
          <w:color w:val="ED7D31" w:themeColor="accent2"/>
          <w:spacing w:val="2"/>
          <w:sz w:val="24"/>
          <w:szCs w:val="24"/>
          <w:bdr w:val="none" w:sz="0" w:space="0" w:color="auto" w:frame="1"/>
          <w:shd w:val="clear" w:color="auto" w:fill="FFFFFF"/>
        </w:rPr>
        <w:t> : 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This ‘$ cp</w:t>
      </w:r>
      <w:r w:rsidR="00363AF8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’ command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stands for ‘copy’ and it simply copy/paste the file wherever you want to</w:t>
      </w:r>
      <w:r w:rsidR="00E039BC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6071EB1A" w14:textId="1013AB99" w:rsidR="001B7BD6" w:rsidRPr="00F77979" w:rsidRDefault="006E0BCE" w:rsidP="00D20EA7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hyperlink r:id="rId15" w:history="1">
        <w:r w:rsidR="001B7BD6" w:rsidRPr="00CF4812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cd</w:t>
        </w:r>
      </w:hyperlink>
      <w:r w:rsidR="001B7BD6" w:rsidRPr="00CF4812">
        <w:rPr>
          <w:rStyle w:val="Strong"/>
          <w:rFonts w:ascii="Arial" w:hAnsi="Arial" w:cs="Arial"/>
          <w:color w:val="ED7D31" w:themeColor="accent2"/>
          <w:spacing w:val="2"/>
          <w:sz w:val="24"/>
          <w:szCs w:val="24"/>
          <w:bdr w:val="none" w:sz="0" w:space="0" w:color="auto" w:frame="1"/>
          <w:shd w:val="clear" w:color="auto" w:fill="FFFFFF"/>
        </w:rPr>
        <w:t> : 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 ‘$ cd’ command stands for ‘change directory’ and it changes your current directory to the ‘</w:t>
      </w:r>
      <w:r w:rsidR="00363AF8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new folder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’ </w:t>
      </w:r>
      <w:r w:rsidR="00363AF8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directory. You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can understand this a double-clicking a folder and then you do some stuff in that folder.</w:t>
      </w:r>
    </w:p>
    <w:p w14:paraId="3AFF2B58" w14:textId="05F84A9B" w:rsidR="001B7BD6" w:rsidRPr="00F77979" w:rsidRDefault="006E0BCE" w:rsidP="00D20EA7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hyperlink r:id="rId16" w:history="1">
        <w:r w:rsidR="001B7BD6" w:rsidRPr="00CF4812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clear</w:t>
        </w:r>
      </w:hyperlink>
      <w:r w:rsidR="001B7BD6" w:rsidRPr="00CF4812">
        <w:rPr>
          <w:rStyle w:val="Strong"/>
          <w:rFonts w:ascii="Arial" w:hAnsi="Arial" w:cs="Arial"/>
          <w:color w:val="ED7D31" w:themeColor="accent2"/>
          <w:spacing w:val="2"/>
          <w:sz w:val="24"/>
          <w:szCs w:val="24"/>
          <w:bdr w:val="none" w:sz="0" w:space="0" w:color="auto" w:frame="1"/>
          <w:shd w:val="clear" w:color="auto" w:fill="FFFFFF"/>
        </w:rPr>
        <w:t> : 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The ‘$ clear’ command is used to clean up the terminal so that </w:t>
      </w:r>
      <w:r w:rsidR="00363AF8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you can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type with more accuracy</w:t>
      </w:r>
      <w:r w:rsidR="00E039BC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11E4B59A" w14:textId="104C6FE2" w:rsidR="001B7BD6" w:rsidRPr="00F77979" w:rsidRDefault="006E0BCE" w:rsidP="00D20E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hyperlink r:id="rId17" w:history="1">
        <w:r w:rsidR="001B7BD6" w:rsidRPr="00CF4812">
          <w:rPr>
            <w:rStyle w:val="Strong"/>
            <w:rFonts w:ascii="Arial" w:hAnsi="Arial" w:cs="Arial"/>
            <w:color w:val="ED7D31" w:themeColor="accent2"/>
            <w:spacing w:val="2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man</w:t>
        </w:r>
      </w:hyperlink>
      <w:r w:rsidR="001B7BD6" w:rsidRPr="00CF4812">
        <w:rPr>
          <w:rStyle w:val="Strong"/>
          <w:rFonts w:ascii="Arial" w:hAnsi="Arial" w:cs="Arial"/>
          <w:color w:val="ED7D31" w:themeColor="accent2"/>
          <w:spacing w:val="2"/>
          <w:sz w:val="24"/>
          <w:szCs w:val="24"/>
          <w:bdr w:val="none" w:sz="0" w:space="0" w:color="auto" w:frame="1"/>
          <w:shd w:val="clear" w:color="auto" w:fill="FFFFFF"/>
        </w:rPr>
        <w:t> : 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The ‘$ man’ command stands for ‘manual’ and it can display the in-built manual for most of the commands that we ever </w:t>
      </w:r>
      <w:r w:rsidR="00363AF8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need. In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the above</w:t>
      </w:r>
      <w:r w:rsidR="00363AF8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1B7BD6" w:rsidRPr="00F77979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example, we can read about the ‘$ pwd’ command.</w:t>
      </w:r>
    </w:p>
    <w:sectPr w:rsidR="001B7BD6" w:rsidRPr="00F7797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568D" w14:textId="77777777" w:rsidR="00F77979" w:rsidRDefault="00F77979" w:rsidP="00F77979">
      <w:pPr>
        <w:spacing w:after="0" w:line="240" w:lineRule="auto"/>
      </w:pPr>
      <w:r>
        <w:separator/>
      </w:r>
    </w:p>
  </w:endnote>
  <w:endnote w:type="continuationSeparator" w:id="0">
    <w:p w14:paraId="722B08AC" w14:textId="77777777" w:rsidR="00F77979" w:rsidRDefault="00F77979" w:rsidP="00F7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8544" w14:textId="77777777" w:rsidR="00F77979" w:rsidRDefault="00F77979" w:rsidP="00F77979">
      <w:pPr>
        <w:spacing w:after="0" w:line="240" w:lineRule="auto"/>
      </w:pPr>
      <w:r>
        <w:separator/>
      </w:r>
    </w:p>
  </w:footnote>
  <w:footnote w:type="continuationSeparator" w:id="0">
    <w:p w14:paraId="02070110" w14:textId="77777777" w:rsidR="00F77979" w:rsidRDefault="00F77979" w:rsidP="00F77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44D1" w14:textId="1A95BA13" w:rsidR="00F77979" w:rsidRPr="00CF4812" w:rsidRDefault="00F77979">
    <w:pPr>
      <w:pStyle w:val="Header"/>
      <w:rPr>
        <w:rFonts w:cstheme="minorHAnsi"/>
        <w:sz w:val="24"/>
        <w:szCs w:val="24"/>
      </w:rPr>
    </w:pPr>
    <w:r w:rsidRPr="00CF4812">
      <w:rPr>
        <w:rFonts w:cstheme="minorHAnsi"/>
        <w:sz w:val="24"/>
        <w:szCs w:val="24"/>
      </w:rPr>
      <w:t>NAME: Siddhesh Dilip Khairnar</w:t>
    </w:r>
  </w:p>
  <w:p w14:paraId="7D1037DA" w14:textId="5281AA13" w:rsidR="00F77979" w:rsidRPr="00CF4812" w:rsidRDefault="00F77979">
    <w:pPr>
      <w:pStyle w:val="Header"/>
      <w:rPr>
        <w:rFonts w:cstheme="minorHAnsi"/>
        <w:sz w:val="24"/>
        <w:szCs w:val="24"/>
      </w:rPr>
    </w:pPr>
    <w:r w:rsidRPr="00CF4812">
      <w:rPr>
        <w:rFonts w:cstheme="minorHAnsi"/>
        <w:sz w:val="24"/>
        <w:szCs w:val="24"/>
      </w:rPr>
      <w:t>PRN: 22110398</w:t>
    </w:r>
  </w:p>
  <w:p w14:paraId="53667291" w14:textId="72A069CA" w:rsidR="00F77979" w:rsidRPr="00CF4812" w:rsidRDefault="00F77979">
    <w:pPr>
      <w:pStyle w:val="Header"/>
      <w:rPr>
        <w:rFonts w:cstheme="minorHAnsi"/>
        <w:sz w:val="24"/>
        <w:szCs w:val="24"/>
      </w:rPr>
    </w:pPr>
    <w:r w:rsidRPr="00CF4812">
      <w:rPr>
        <w:rFonts w:cstheme="minorHAnsi"/>
        <w:sz w:val="24"/>
        <w:szCs w:val="24"/>
      </w:rPr>
      <w:t>Roll no: 1421</w:t>
    </w:r>
  </w:p>
  <w:p w14:paraId="0F07711B" w14:textId="376798BF" w:rsidR="00F77979" w:rsidRPr="00CF4812" w:rsidRDefault="00F77979">
    <w:pPr>
      <w:pStyle w:val="Header"/>
      <w:rPr>
        <w:rFonts w:cstheme="minorHAnsi"/>
        <w:sz w:val="24"/>
        <w:szCs w:val="24"/>
      </w:rPr>
    </w:pPr>
    <w:r w:rsidRPr="00CF4812">
      <w:rPr>
        <w:rFonts w:cstheme="minorHAnsi"/>
        <w:sz w:val="24"/>
        <w:szCs w:val="24"/>
      </w:rPr>
      <w:t>BATCH: N1</w:t>
    </w:r>
  </w:p>
  <w:p w14:paraId="6066601A" w14:textId="77777777" w:rsidR="00F77979" w:rsidRPr="00CF4812" w:rsidRDefault="00F77979">
    <w:pPr>
      <w:pStyle w:val="Header"/>
      <w:rPr>
        <w:rFonts w:cstheme="min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75562"/>
    <w:multiLevelType w:val="hybridMultilevel"/>
    <w:tmpl w:val="6FDCEEA6"/>
    <w:lvl w:ilvl="0" w:tplc="039845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06"/>
    <w:rsid w:val="000525D1"/>
    <w:rsid w:val="00187F63"/>
    <w:rsid w:val="001B7BD6"/>
    <w:rsid w:val="00353ED0"/>
    <w:rsid w:val="00363AF8"/>
    <w:rsid w:val="003666CC"/>
    <w:rsid w:val="004B1B59"/>
    <w:rsid w:val="0053607B"/>
    <w:rsid w:val="006E0BCE"/>
    <w:rsid w:val="00B870A5"/>
    <w:rsid w:val="00CF4812"/>
    <w:rsid w:val="00D20EA7"/>
    <w:rsid w:val="00DF4906"/>
    <w:rsid w:val="00E039BC"/>
    <w:rsid w:val="00E91E3E"/>
    <w:rsid w:val="00F7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8876"/>
  <w15:chartTrackingRefBased/>
  <w15:docId w15:val="{957A6925-BC41-4E86-9612-D6F5490F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607B"/>
    <w:rPr>
      <w:b/>
      <w:bCs/>
    </w:rPr>
  </w:style>
  <w:style w:type="paragraph" w:styleId="ListParagraph">
    <w:name w:val="List Paragraph"/>
    <w:basedOn w:val="Normal"/>
    <w:uiPriority w:val="34"/>
    <w:qFormat/>
    <w:rsid w:val="00D20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979"/>
  </w:style>
  <w:style w:type="paragraph" w:styleId="Footer">
    <w:name w:val="footer"/>
    <w:basedOn w:val="Normal"/>
    <w:link w:val="FooterChar"/>
    <w:uiPriority w:val="99"/>
    <w:unhideWhenUsed/>
    <w:rsid w:val="00F77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kdir-command-in-linux-with-examples/" TargetMode="External"/><Relationship Id="rId13" Type="http://schemas.openxmlformats.org/officeDocument/2006/relationships/hyperlink" Target="https://www.geeksforgeeks.org/practical-applications-ls-command-linux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v-command-linux-examples/" TargetMode="External"/><Relationship Id="rId12" Type="http://schemas.openxmlformats.org/officeDocument/2006/relationships/hyperlink" Target="https://www.geeksforgeeks.org/rmdir-command-in-linux-with-examples/" TargetMode="External"/><Relationship Id="rId17" Type="http://schemas.openxmlformats.org/officeDocument/2006/relationships/hyperlink" Target="https://www.geeksforgeeks.org/man-command-in-linux-with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lear-command-in-linux-with-exampl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wd-command-in-linux-with-exampl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cd-command-in-linux-with-examples/" TargetMode="External"/><Relationship Id="rId10" Type="http://schemas.openxmlformats.org/officeDocument/2006/relationships/hyperlink" Target="https://www.geeksforgeeks.org/who-command-in-linux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m-command-linux-examples/" TargetMode="External"/><Relationship Id="rId14" Type="http://schemas.openxmlformats.org/officeDocument/2006/relationships/hyperlink" Target="https://www.geeksforgeeks.org/cp-command-linux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</dc:creator>
  <cp:keywords/>
  <dc:description/>
  <cp:lastModifiedBy>Siddhesh Khairnar</cp:lastModifiedBy>
  <cp:revision>4</cp:revision>
  <dcterms:created xsi:type="dcterms:W3CDTF">2022-06-10T14:12:00Z</dcterms:created>
  <dcterms:modified xsi:type="dcterms:W3CDTF">2022-06-10T14:20:00Z</dcterms:modified>
</cp:coreProperties>
</file>