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64" w:rsidRDefault="00171A64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ਬਾਰਹ ਮਾਹਾ ਮਾਝ</w:t>
      </w:r>
    </w:p>
    <w:p w:rsidR="00171A64" w:rsidRDefault="00171A64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Baareh Maahaa Maajh</w:t>
      </w:r>
      <w:r w:rsidR="009B2FB0">
        <w:rPr>
          <w:rFonts w:ascii="Arial" w:hAnsi="Arial"/>
          <w:sz w:val="28"/>
        </w:rPr>
        <w:t xml:space="preserve"> </w:t>
      </w:r>
    </w:p>
    <w:p w:rsidR="00171A64" w:rsidRDefault="00171A64"/>
    <w:p w:rsidR="00171A64" w:rsidRDefault="00171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171A64" w:rsidRDefault="00171A64">
      <w:pPr>
        <w:pStyle w:val="Header"/>
        <w:tabs>
          <w:tab w:val="clear" w:pos="4320"/>
          <w:tab w:val="clear" w:pos="8640"/>
        </w:tabs>
      </w:pPr>
    </w:p>
    <w:p w:rsidR="00171A64" w:rsidRDefault="00171A64">
      <w:pPr>
        <w:pStyle w:val="Page"/>
      </w:pPr>
    </w:p>
    <w:p w:rsidR="00171A64" w:rsidRDefault="00171A64">
      <w:pPr>
        <w:pStyle w:val="SGGSGurm"/>
      </w:pPr>
      <w:r>
        <w:rPr>
          <w:cs/>
          <w:lang w:bidi="pa-IN"/>
        </w:rPr>
        <w:t>ਬਾਰਹ ਮਾਹਾ ਮਾਂਝ ਮਹਲਾ ੫ ਘਰੁ ੪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बारह</w:t>
      </w:r>
      <w:r>
        <w:t xml:space="preserve"> </w:t>
      </w:r>
      <w:r>
        <w:rPr>
          <w:cs/>
        </w:rPr>
        <w:t>माहा</w:t>
      </w:r>
      <w:r>
        <w:t xml:space="preserve"> </w:t>
      </w:r>
      <w:r>
        <w:rPr>
          <w:cs/>
        </w:rPr>
        <w:t>मांझ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४</w:t>
      </w:r>
    </w:p>
    <w:p w:rsidR="00171A64" w:rsidRDefault="00171A64">
      <w:pPr>
        <w:pStyle w:val="SGGSRoman"/>
      </w:pPr>
      <w:r>
        <w:t>baarah maahaa maaNjh mehlaa 5 ghar 4</w:t>
      </w:r>
    </w:p>
    <w:p w:rsidR="00171A64" w:rsidRDefault="00171A64">
      <w:pPr>
        <w:pStyle w:val="SGGSTrans"/>
      </w:pPr>
      <w:r>
        <w:t>Baarah Maahaa ~ The Twelve Months: Maajh, Fifth Mehl, Fourth House:</w:t>
      </w:r>
    </w:p>
    <w:p w:rsidR="00171A64" w:rsidRDefault="00171A64">
      <w:pPr>
        <w:pStyle w:val="SGGSGurm"/>
      </w:pPr>
      <w:r>
        <w:rPr>
          <w:cs/>
          <w:lang w:bidi="pa-IN"/>
        </w:rPr>
        <w:t>ੴ ਸਤਿਗੁਰ ਪ੍ਰਸਾਦਿ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ik-oNkaar satgur parsaad.</w:t>
      </w:r>
    </w:p>
    <w:p w:rsidR="00171A64" w:rsidRDefault="00171A64">
      <w:pPr>
        <w:pStyle w:val="SGGSTrans"/>
      </w:pPr>
      <w:r>
        <w:t>One Universal Creator God. By The Grace Of The True Guru:</w:t>
      </w:r>
    </w:p>
    <w:p w:rsidR="00171A64" w:rsidRDefault="00171A64">
      <w:pPr>
        <w:pStyle w:val="SGGSGurm"/>
      </w:pPr>
      <w:r>
        <w:rPr>
          <w:cs/>
          <w:lang w:bidi="pa-IN"/>
        </w:rPr>
        <w:t>ਕਿਰਤਿ ਕਰਮ ਕੇ ਵੀਛੁੜੇ ਕਰਿ ਕਿਰਪਾ ਮੇਲਹੁ ਰਾਮ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किरति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वीछुड़े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मेलहु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kirat karam kay veechhurhay kar kirpaa maylhu raam.</w:t>
      </w:r>
    </w:p>
    <w:p w:rsidR="00171A64" w:rsidRDefault="00171A64">
      <w:pPr>
        <w:pStyle w:val="SGGSTrans"/>
      </w:pPr>
      <w:r>
        <w:t>By the actions we have committed, we are separated from You. Please show Your Mercy, and unite us with Yourself, Lord.</w:t>
      </w:r>
    </w:p>
    <w:p w:rsidR="00171A64" w:rsidRDefault="00171A64">
      <w:pPr>
        <w:pStyle w:val="SGGSGurm"/>
      </w:pPr>
      <w:r>
        <w:rPr>
          <w:cs/>
          <w:lang w:bidi="pa-IN"/>
        </w:rPr>
        <w:t>ਚਾਰਿ ਕੁੰਟ ਦਹ ਦਿਸ ਭ੍ਰਮੇ ਥਕਿ ਆਏ ਪ੍ਰਭ ਕੀ ਸਾਮ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चारि</w:t>
      </w:r>
      <w:r>
        <w:t xml:space="preserve"> </w:t>
      </w:r>
      <w:r>
        <w:rPr>
          <w:cs/>
        </w:rPr>
        <w:t>कुंट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</w:t>
      </w:r>
      <w:r>
        <w:t xml:space="preserve"> </w:t>
      </w:r>
      <w:r>
        <w:rPr>
          <w:cs/>
        </w:rPr>
        <w:t>भ्रमे</w:t>
      </w:r>
      <w:r>
        <w:t xml:space="preserve"> </w:t>
      </w:r>
      <w:r>
        <w:rPr>
          <w:cs/>
        </w:rPr>
        <w:t>थकि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chaar kunt dah dis bharamay thak aa-ay parabh kee saam.</w:t>
      </w:r>
    </w:p>
    <w:p w:rsidR="00171A64" w:rsidRDefault="00171A64">
      <w:pPr>
        <w:pStyle w:val="SGGSTrans"/>
      </w:pPr>
      <w:r>
        <w:t>We have grown weary of wandering to the four corners of the earth and in the ten directions. We have come to Your Sanctuary, God.</w:t>
      </w:r>
    </w:p>
    <w:p w:rsidR="00171A64" w:rsidRDefault="00171A64">
      <w:pPr>
        <w:pStyle w:val="SGGSGurm"/>
      </w:pPr>
      <w:r>
        <w:rPr>
          <w:cs/>
          <w:lang w:bidi="pa-IN"/>
        </w:rPr>
        <w:t>ਧੇਨੁ ਦੁਧੈ ਤੇ ਬਾਹਰੀ ਕਿਤੈ ਨ ਆਵੈ ਕਾਮ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धेनु</w:t>
      </w:r>
      <w:r>
        <w:t xml:space="preserve"> </w:t>
      </w:r>
      <w:r>
        <w:rPr>
          <w:cs/>
        </w:rPr>
        <w:t>दुधै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बाहरी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Dhayn duDhai tay baahree kitai na aavai kaam.</w:t>
      </w:r>
    </w:p>
    <w:p w:rsidR="00171A64" w:rsidRDefault="00171A64">
      <w:pPr>
        <w:pStyle w:val="SGGSTrans"/>
      </w:pPr>
      <w:r>
        <w:t>Without milk, a cow serves no purpose.</w:t>
      </w:r>
    </w:p>
    <w:p w:rsidR="00171A64" w:rsidRDefault="00171A64">
      <w:pPr>
        <w:pStyle w:val="SGGSGurm"/>
      </w:pPr>
      <w:r>
        <w:rPr>
          <w:cs/>
          <w:lang w:bidi="pa-IN"/>
        </w:rPr>
        <w:t>ਜਲ ਬਿਨੁ ਸਾਖ ਕੁਮਲਾਵਤੀ ਉਪਜਹਿ ਨਾਹੀ ਦਾਮ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जल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साख</w:t>
      </w:r>
      <w:r>
        <w:t xml:space="preserve"> </w:t>
      </w:r>
      <w:r>
        <w:rPr>
          <w:cs/>
        </w:rPr>
        <w:t>कुमलावती</w:t>
      </w:r>
      <w:r>
        <w:t xml:space="preserve"> </w:t>
      </w:r>
      <w:r>
        <w:rPr>
          <w:cs/>
        </w:rPr>
        <w:t>उपजहि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दाम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jal bin saakh kumlaavatee upjahi naahee daam.</w:t>
      </w:r>
    </w:p>
    <w:p w:rsidR="00171A64" w:rsidRDefault="00171A64">
      <w:pPr>
        <w:pStyle w:val="SGGSTrans"/>
      </w:pPr>
      <w:r>
        <w:t>Without water, the crop withers, and it will not bring a good price.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ਹਰਿ ਨਾਹ ਨ ਮਿਲੀਐ ਸਾਜਨੈ ਕਤ ਪਾਈਐ ਬਿਸਰਾਮ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नाह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साजनै</w:t>
      </w:r>
      <w:r>
        <w:t xml:space="preserve"> </w:t>
      </w:r>
      <w:r>
        <w:rPr>
          <w:cs/>
        </w:rPr>
        <w:t>कत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बिसराम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naah na milee-ai saajnai kat paa-ee-ai bisraam.</w:t>
      </w:r>
    </w:p>
    <w:p w:rsidR="00171A64" w:rsidRDefault="00171A64">
      <w:pPr>
        <w:pStyle w:val="SGGSTrans"/>
      </w:pPr>
      <w:r>
        <w:t>If we do not meet the Lord, our Friend, how can we find our place of rest?</w:t>
      </w:r>
    </w:p>
    <w:p w:rsidR="00171A64" w:rsidRDefault="00171A64">
      <w:pPr>
        <w:pStyle w:val="SGGSGurm"/>
      </w:pPr>
      <w:r>
        <w:rPr>
          <w:cs/>
          <w:lang w:bidi="pa-IN"/>
        </w:rPr>
        <w:t>ਜਿਤੁ ਘਰਿ ਹਰਿ ਕੰਤੁ ਨ ਪ੍ਰਗਟਈ ਭਠਿ ਨਗਰ ਸੇ ਗ੍ਰਾਮ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प्रगटई</w:t>
      </w:r>
      <w:r>
        <w:t xml:space="preserve"> </w:t>
      </w:r>
      <w:r>
        <w:rPr>
          <w:cs/>
        </w:rPr>
        <w:t>भठि</w:t>
      </w:r>
      <w:r>
        <w:t xml:space="preserve"> </w:t>
      </w:r>
      <w:r>
        <w:rPr>
          <w:cs/>
        </w:rPr>
        <w:t>नगर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ग्राम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jit ghar har kant na pargata-ee bhath nagar say garaam.</w:t>
      </w:r>
    </w:p>
    <w:p w:rsidR="00171A64" w:rsidRDefault="00171A64">
      <w:pPr>
        <w:pStyle w:val="SGGSTrans"/>
      </w:pPr>
      <w:r>
        <w:t>Those homes, those hearts, in which the Husband Lord is not manifest-those towns and villages are like burning furnaces.</w:t>
      </w:r>
    </w:p>
    <w:p w:rsidR="00171A64" w:rsidRDefault="00171A64">
      <w:pPr>
        <w:pStyle w:val="SGGSGurm"/>
      </w:pPr>
      <w:r>
        <w:rPr>
          <w:cs/>
          <w:lang w:bidi="pa-IN"/>
        </w:rPr>
        <w:t>ਸ੍ਰਬ ਸੀਗਾਰ ਤੰਬੋਲ ਰਸ ਸਣੁ ਦੇਹੀ ਸਭ ਖਾਮ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स्रब</w:t>
      </w:r>
      <w:r>
        <w:t xml:space="preserve"> </w:t>
      </w:r>
      <w:r>
        <w:rPr>
          <w:cs/>
        </w:rPr>
        <w:t>सीगार</w:t>
      </w:r>
      <w:r>
        <w:t xml:space="preserve"> </w:t>
      </w:r>
      <w:r>
        <w:rPr>
          <w:cs/>
        </w:rPr>
        <w:t>त्मबोल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सणु</w:t>
      </w:r>
      <w:r>
        <w:t xml:space="preserve"> </w:t>
      </w:r>
      <w:r>
        <w:rPr>
          <w:cs/>
        </w:rPr>
        <w:t>देही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खाम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sarab seegaar tambol ras san dayhee sabh khaam.</w:t>
      </w:r>
    </w:p>
    <w:p w:rsidR="00171A64" w:rsidRDefault="00171A64">
      <w:pPr>
        <w:pStyle w:val="SGGSTrans"/>
      </w:pPr>
      <w:r>
        <w:t>All decorations, the chewing of betel to sweeten the breath, and the body itself, are all useless and vain.</w:t>
      </w:r>
    </w:p>
    <w:p w:rsidR="00171A64" w:rsidRDefault="00171A64">
      <w:pPr>
        <w:pStyle w:val="SGGSGurm"/>
      </w:pPr>
      <w:r>
        <w:rPr>
          <w:cs/>
          <w:lang w:bidi="pa-IN"/>
        </w:rPr>
        <w:t>ਪ੍ਰਭ ਸੁਆਮੀ ਕੰਤ ਵਿਹੂਣੀਆ ਮੀਤ ਸਜਣ ਸਭਿ ਜਾਮ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कंत</w:t>
      </w:r>
      <w:r>
        <w:t xml:space="preserve"> </w:t>
      </w:r>
      <w:r>
        <w:rPr>
          <w:cs/>
        </w:rPr>
        <w:t>विहूणीआ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जाम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parabh su-aamee kant vihoonee-aa meet sajan sabh jaam.</w:t>
      </w:r>
    </w:p>
    <w:p w:rsidR="00171A64" w:rsidRDefault="00171A64">
      <w:pPr>
        <w:pStyle w:val="SGGSTrans"/>
      </w:pPr>
      <w:r>
        <w:t>Without God, our Husband, our Lord and Master, all friends and companions are like the Messenger of Death.</w:t>
      </w:r>
    </w:p>
    <w:p w:rsidR="00171A64" w:rsidRDefault="00171A64">
      <w:pPr>
        <w:pStyle w:val="SGGSGurm"/>
      </w:pPr>
      <w:r>
        <w:rPr>
          <w:cs/>
          <w:lang w:bidi="pa-IN"/>
        </w:rPr>
        <w:t>ਨਾਨਕ ਕੀ ਬੇਨੰਤੀਆ ਕਰਿ ਕਿਰਪਾ ਦੀਜੈ ਨਾਮੁ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बेनंतीआ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naanak kee banantee-aa kar kirpaa deejai naam.</w:t>
      </w:r>
    </w:p>
    <w:p w:rsidR="00171A64" w:rsidRDefault="00171A64">
      <w:pPr>
        <w:pStyle w:val="SGGSTrans"/>
      </w:pPr>
      <w:r>
        <w:t>This is Nanak's prayer: "Please show Your Mercy, and bestow Your Name.</w:t>
      </w:r>
    </w:p>
    <w:p w:rsidR="00171A64" w:rsidRDefault="00171A64">
      <w:pPr>
        <w:pStyle w:val="SGGSGurm"/>
      </w:pPr>
      <w:r>
        <w:rPr>
          <w:cs/>
          <w:lang w:bidi="pa-IN"/>
        </w:rPr>
        <w:t>ਹਰਿ ਮੇਲਹੁ ਸੁਆਮੀ ਸੰਗਿ ਪ੍ਰਭ ਜਿਸ ਕਾ ਨਿਹਚਲ ਧਾਮ ॥੧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मेलहु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निहचल</w:t>
      </w:r>
      <w:r>
        <w:t xml:space="preserve"> </w:t>
      </w:r>
      <w:r>
        <w:rPr>
          <w:cs/>
        </w:rPr>
        <w:t>धाम</w:t>
      </w:r>
      <w:r>
        <w:t xml:space="preserve"> </w:t>
      </w:r>
      <w:r>
        <w:rPr>
          <w:cs/>
        </w:rPr>
        <w:t>॥१॥</w:t>
      </w:r>
    </w:p>
    <w:p w:rsidR="00171A64" w:rsidRDefault="00171A64">
      <w:pPr>
        <w:pStyle w:val="SGGSRoman"/>
      </w:pPr>
      <w:r>
        <w:t>har maylhu su-aamee sang parabh jis kaa nihchal Dhaam. ||1||</w:t>
      </w:r>
    </w:p>
    <w:p w:rsidR="00171A64" w:rsidRDefault="00171A64">
      <w:pPr>
        <w:pStyle w:val="SGGSTrans"/>
      </w:pPr>
      <w:r>
        <w:t>O my Lord and Master, please unite me with Yourself, O God, in the Eternal Mansion of Your Presence". ||1||</w:t>
      </w:r>
    </w:p>
    <w:p w:rsidR="00171A64" w:rsidRDefault="00171A64">
      <w:pPr>
        <w:pStyle w:val="SGGSGurm"/>
      </w:pPr>
      <w:r>
        <w:rPr>
          <w:cs/>
          <w:lang w:bidi="pa-IN"/>
        </w:rPr>
        <w:t>ਚੇਤਿ ਗੋਵਿੰਦੁ ਅਰਾਧੀਐ ਹੋਵੈ ਅਨੰਦੁ ਘਣਾ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चेति</w:t>
      </w:r>
      <w:r>
        <w:t xml:space="preserve"> </w:t>
      </w:r>
      <w:r>
        <w:rPr>
          <w:cs/>
        </w:rPr>
        <w:t>गोविंदु</w:t>
      </w:r>
      <w:r>
        <w:t xml:space="preserve"> </w:t>
      </w:r>
      <w:r>
        <w:rPr>
          <w:cs/>
        </w:rPr>
        <w:t>अराधीऐ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घणा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chayt govind araaDhee-ai hovai anand ghanaa.</w:t>
      </w:r>
    </w:p>
    <w:p w:rsidR="00171A64" w:rsidRDefault="00171A64">
      <w:pPr>
        <w:pStyle w:val="SGGSTrans"/>
      </w:pPr>
      <w:r>
        <w:t>In the month of Chayt, by meditating on the Lord of the Universe, a deep and profound joy arises.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ਸੰਤ ਜਨਾ ਮਿਲਿ ਪਾਈਐ ਰਸਨਾ ਨਾਮੁ ਭਣਾ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भणा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sant janaa mil paa-ee-ai rasnaa naam bhanaa.</w:t>
      </w:r>
    </w:p>
    <w:p w:rsidR="00171A64" w:rsidRDefault="00171A64">
      <w:pPr>
        <w:pStyle w:val="SGGSTrans"/>
      </w:pPr>
      <w:r>
        <w:t>Meeting with the humble Saints, the Lord is found, as we chant His Name with our tongues.</w:t>
      </w:r>
    </w:p>
    <w:p w:rsidR="00171A64" w:rsidRDefault="00171A64">
      <w:pPr>
        <w:pStyle w:val="SGGSGurm"/>
      </w:pPr>
      <w:r>
        <w:rPr>
          <w:cs/>
          <w:lang w:bidi="pa-IN"/>
        </w:rPr>
        <w:t>ਜਿਨਿ ਪਾਇਆ ਪ੍ਰਭੁ ਆਪਣਾ ਆਏ ਤਿਸਹਿ ਗਣਾ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गणा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 paa-i-aa parabh aapnaa aa-ay tiseh ganaa.</w:t>
      </w:r>
    </w:p>
    <w:p w:rsidR="00171A64" w:rsidRDefault="00171A64">
      <w:pPr>
        <w:pStyle w:val="SGGSTrans"/>
      </w:pPr>
      <w:r>
        <w:t>Those who have found God-blessed is their coming into this world.</w:t>
      </w:r>
    </w:p>
    <w:p w:rsidR="00171A64" w:rsidRDefault="00171A64">
      <w:pPr>
        <w:pStyle w:val="SGGSGurm"/>
      </w:pPr>
      <w:r>
        <w:rPr>
          <w:cs/>
          <w:lang w:bidi="pa-IN"/>
        </w:rPr>
        <w:t>ਇਕੁ ਖਿਨੁ ਤਿਸੁ ਬਿਨੁ ਜੀਵਣਾ ਬਿਰਥਾ ਜਨਮੁ ਜਣਾ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इकु</w:t>
      </w:r>
      <w:r>
        <w:t xml:space="preserve"> </w:t>
      </w:r>
      <w:r>
        <w:rPr>
          <w:cs/>
        </w:rPr>
        <w:t>खिनु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जीवणा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जणा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ik khin tis bin jeevnaa birthaa janam janaa.</w:t>
      </w:r>
    </w:p>
    <w:p w:rsidR="00171A64" w:rsidRDefault="00171A64">
      <w:pPr>
        <w:pStyle w:val="SGGSTrans"/>
      </w:pPr>
      <w:r>
        <w:t>Those who live without Him, for even an instant-their lives are rendered useless.</w:t>
      </w:r>
    </w:p>
    <w:p w:rsidR="00171A64" w:rsidRDefault="00171A64">
      <w:pPr>
        <w:pStyle w:val="SGGSGurm"/>
      </w:pPr>
      <w:r>
        <w:rPr>
          <w:cs/>
          <w:lang w:bidi="pa-IN"/>
        </w:rPr>
        <w:t>ਜਲਿ ਥਲਿ ਮਹੀਅਲਿ ਪੂਰਿਆ ਰਵਿਆ ਵਿਚਿ ਵਣਾ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जलि</w:t>
      </w:r>
      <w:r>
        <w:t xml:space="preserve"> </w:t>
      </w:r>
      <w:r>
        <w:rPr>
          <w:cs/>
        </w:rPr>
        <w:t>थलि</w:t>
      </w:r>
      <w:r>
        <w:t xml:space="preserve"> </w:t>
      </w:r>
      <w:r>
        <w:rPr>
          <w:cs/>
        </w:rPr>
        <w:t>महीअलि</w:t>
      </w:r>
      <w:r>
        <w:t xml:space="preserve"> </w:t>
      </w:r>
      <w:r>
        <w:rPr>
          <w:cs/>
        </w:rPr>
        <w:t>पूरिआ</w:t>
      </w:r>
      <w:r>
        <w:t xml:space="preserve"> </w:t>
      </w:r>
      <w:r>
        <w:rPr>
          <w:cs/>
        </w:rPr>
        <w:t>रविआ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वणा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jal thal mahee-al poori-aa ravi-aa vich vanaa.</w:t>
      </w:r>
    </w:p>
    <w:p w:rsidR="00171A64" w:rsidRDefault="00171A64">
      <w:pPr>
        <w:pStyle w:val="SGGSTrans"/>
      </w:pPr>
      <w:r>
        <w:t>The Lord is totally pervading the water, the land, and all space. He is contained in the forests as well.</w:t>
      </w:r>
    </w:p>
    <w:p w:rsidR="00171A64" w:rsidRDefault="00171A64">
      <w:pPr>
        <w:pStyle w:val="SGGSGurm"/>
      </w:pPr>
      <w:r>
        <w:rPr>
          <w:cs/>
          <w:lang w:bidi="pa-IN"/>
        </w:rPr>
        <w:t>ਸੋ ਪ੍ਰਭੁ ਚਿਤਿ ਨ ਆਵਈ ਕਿਤੜਾ ਦੁਖੁ ਗਣਾ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कितड़ा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गणा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so parabh chit na aavee kit-rhaa dukh ganaa.</w:t>
      </w:r>
    </w:p>
    <w:p w:rsidR="00171A64" w:rsidRDefault="00171A64">
      <w:pPr>
        <w:pStyle w:val="SGGSTrans"/>
      </w:pPr>
      <w:r>
        <w:t>Those who do not remember God-how much pain must they suffer!</w:t>
      </w:r>
    </w:p>
    <w:p w:rsidR="00171A64" w:rsidRDefault="00171A64">
      <w:pPr>
        <w:pStyle w:val="SGGSGurm"/>
      </w:pPr>
      <w:r>
        <w:rPr>
          <w:cs/>
          <w:lang w:bidi="pa-IN"/>
        </w:rPr>
        <w:t>ਜਿਨੀ ਰਾਵਿਆ ਸੋ ਪ੍ਰਭੂ ਤਿੰਨਾ ਭਾਗੁ ਮਣਾ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जिनी</w:t>
      </w:r>
      <w:r>
        <w:t xml:space="preserve"> </w:t>
      </w:r>
      <w:r>
        <w:rPr>
          <w:cs/>
        </w:rPr>
        <w:t>राविआ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तिंना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मणा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jinee raavi-aa so parabhoo tinnaa bhaag manaa.</w:t>
      </w:r>
    </w:p>
    <w:p w:rsidR="00171A64" w:rsidRDefault="00171A64">
      <w:pPr>
        <w:pStyle w:val="SGGSTrans"/>
      </w:pPr>
      <w:r>
        <w:t>Those who dwell upon their God have great good fortune.</w:t>
      </w:r>
    </w:p>
    <w:p w:rsidR="00171A64" w:rsidRDefault="00171A64">
      <w:pPr>
        <w:pStyle w:val="SGGSGurm"/>
      </w:pPr>
      <w:r>
        <w:rPr>
          <w:cs/>
          <w:lang w:bidi="pa-IN"/>
        </w:rPr>
        <w:t>ਹਰਿ ਦਰਸਨ ਕੰਉ ਮਨੁ ਲੋਚਦਾ ਨਾਨਕ ਪਿਆਸ ਮਨਾ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कंउ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लोचदा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darsan kaN-u man lochdaa naanak pi-aas manaa.</w:t>
      </w:r>
    </w:p>
    <w:p w:rsidR="00171A64" w:rsidRDefault="00171A64">
      <w:pPr>
        <w:pStyle w:val="SGGSTrans"/>
      </w:pPr>
      <w:r>
        <w:t>My mind yearns for the Blessed Vision of the Lord's Darshan. O Nanak, my mind is so thirsty!</w:t>
      </w:r>
    </w:p>
    <w:p w:rsidR="00171A64" w:rsidRDefault="00171A64">
      <w:pPr>
        <w:pStyle w:val="SGGSGurm"/>
      </w:pPr>
      <w:r>
        <w:rPr>
          <w:cs/>
          <w:lang w:bidi="pa-IN"/>
        </w:rPr>
        <w:t>ਚੇਤਿ ਮਿਲਾਏ ਸੋ ਪ੍ਰਭੂ ਤਿਸ ਕੈ ਪਾਇ ਲਗਾ ॥੨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चेति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॥२॥</w:t>
      </w:r>
    </w:p>
    <w:p w:rsidR="00171A64" w:rsidRDefault="00171A64">
      <w:pPr>
        <w:pStyle w:val="SGGSRoman"/>
      </w:pPr>
      <w:r>
        <w:t>chayt milaa-ay so parabhoo tis kai paa-ay lagaa. ||2||</w:t>
      </w:r>
    </w:p>
    <w:p w:rsidR="00171A64" w:rsidRDefault="00171A64">
      <w:pPr>
        <w:pStyle w:val="SGGSTrans"/>
      </w:pPr>
      <w:r>
        <w:t>I touch the feet of one who unites me with God in the month of Chayt. ||2||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ਵੈਸਾਖਿ ਧੀਰਨਿ ਕਿਉ ਵਾਢੀਆ ਜਿਨਾ ਪ੍ਰੇਮ ਬਿਛੋਹੁ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वैसाखि</w:t>
      </w:r>
      <w:r>
        <w:t xml:space="preserve"> </w:t>
      </w:r>
      <w:r>
        <w:rPr>
          <w:cs/>
        </w:rPr>
        <w:t>धीरनि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वाढीआ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बिछोहु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vaisaakh Dheeran ki-o vaadhee-aa jinaa paraym bichhohu.</w:t>
      </w:r>
    </w:p>
    <w:p w:rsidR="00171A64" w:rsidRDefault="00171A64">
      <w:pPr>
        <w:pStyle w:val="SGGSTrans"/>
      </w:pPr>
      <w:r>
        <w:t>In the month of Vaisaakh, how can the bride be patient? She is separated from her Beloved.</w:t>
      </w:r>
    </w:p>
    <w:p w:rsidR="00171A64" w:rsidRDefault="00171A64">
      <w:pPr>
        <w:pStyle w:val="SGGSGurm"/>
      </w:pPr>
      <w:r>
        <w:rPr>
          <w:cs/>
          <w:lang w:bidi="pa-IN"/>
        </w:rPr>
        <w:t>ਹਰਿ ਸਾਜਨੁ ਪੁਰਖੁ ਵਿਸਾਰਿ ਕੈ ਲਗੀ ਮਾਇਆ ਧੋਹੁ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साजनु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विसारि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लगी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धोहु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saajan purakh visaar kai lagee maa-i-aa Dhohu.</w:t>
      </w:r>
    </w:p>
    <w:p w:rsidR="00171A64" w:rsidRDefault="00171A64">
      <w:pPr>
        <w:pStyle w:val="SGGSTrans"/>
      </w:pPr>
      <w:r>
        <w:t>She has forgotten the Lord, her Life-companion, her Master; she has become attached to Maya, the deceitful one.</w:t>
      </w:r>
    </w:p>
    <w:p w:rsidR="00171A64" w:rsidRDefault="00171A64">
      <w:pPr>
        <w:pStyle w:val="SGGSGurm"/>
      </w:pPr>
      <w:r>
        <w:rPr>
          <w:cs/>
          <w:lang w:bidi="pa-IN"/>
        </w:rPr>
        <w:t>ਪੁਤ੍ਰ ਕਲਤ੍ਰ ਨ ਸੰਗਿ ਧਨਾ ਹਰਿ ਅਵਿਨਾਸੀ ਓਹੁ</w:t>
      </w:r>
      <w:r>
        <w:rPr>
          <w:cs/>
        </w:rPr>
        <w:t xml:space="preserve">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पुत्र</w:t>
      </w:r>
      <w:r>
        <w:t xml:space="preserve"> </w:t>
      </w:r>
      <w:r>
        <w:rPr>
          <w:cs/>
        </w:rPr>
        <w:t>कलत्र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धना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अविनासी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putar kaltar na sang Dhanaa har avinaasee oh.</w:t>
      </w:r>
    </w:p>
    <w:p w:rsidR="00171A64" w:rsidRDefault="00171A64">
      <w:pPr>
        <w:pStyle w:val="SGGSTrans"/>
      </w:pPr>
      <w:r>
        <w:t>Neither son, nor spouse, nor wealth shall go along with you-only the Eternal Lord.</w:t>
      </w:r>
    </w:p>
    <w:p w:rsidR="00171A64" w:rsidRDefault="00171A64">
      <w:pPr>
        <w:pStyle w:val="SGGSGurm"/>
      </w:pPr>
      <w:r>
        <w:rPr>
          <w:cs/>
          <w:lang w:bidi="pa-IN"/>
        </w:rPr>
        <w:t>ਪਲਚਿ ਪਲਚਿ ਸਗਲੀ ਮੁਈ ਝੂਠੈ ਧੰਧੈ ਮੋਹੁ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पलचि</w:t>
      </w:r>
      <w:r>
        <w:t xml:space="preserve"> </w:t>
      </w:r>
      <w:r>
        <w:rPr>
          <w:cs/>
        </w:rPr>
        <w:t>पलचि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झूठै</w:t>
      </w:r>
      <w:r>
        <w:t xml:space="preserve"> </w:t>
      </w:r>
      <w:r>
        <w:rPr>
          <w:cs/>
        </w:rPr>
        <w:t>धंधै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palach palach saglee mu-ee jhoothai DhanDhai moh.</w:t>
      </w:r>
    </w:p>
    <w:p w:rsidR="00171A64" w:rsidRDefault="00171A64">
      <w:pPr>
        <w:pStyle w:val="SGGSTrans"/>
      </w:pPr>
      <w:r>
        <w:t>Entangled and enmeshed in the love of false occupations, the whole world is perishing.</w:t>
      </w:r>
    </w:p>
    <w:p w:rsidR="00171A64" w:rsidRDefault="00171A64">
      <w:pPr>
        <w:pStyle w:val="SGGSGurm"/>
      </w:pPr>
      <w:r>
        <w:rPr>
          <w:cs/>
          <w:lang w:bidi="pa-IN"/>
        </w:rPr>
        <w:t>ਇਕਸੁ ਹਰਿ ਕੇ ਨਾਮ ਬਿਨੁ ਅਗੈ ਲਈਅਹਿ ਖੋਹਿ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इकसु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लईअहि</w:t>
      </w:r>
      <w:r>
        <w:t xml:space="preserve"> </w:t>
      </w:r>
      <w:r>
        <w:rPr>
          <w:cs/>
        </w:rPr>
        <w:t>खोहि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ikas har kay naam bin agai la-ee-ah khohi.</w:t>
      </w:r>
    </w:p>
    <w:p w:rsidR="00171A64" w:rsidRDefault="00171A64">
      <w:pPr>
        <w:pStyle w:val="SGGSTrans"/>
      </w:pPr>
      <w:r>
        <w:t>Without the Naam, the Name of the One Lord, they lose their lives in the hereafter.</w:t>
      </w:r>
    </w:p>
    <w:p w:rsidR="00171A64" w:rsidRDefault="00171A64">
      <w:pPr>
        <w:pStyle w:val="SGGSGurm"/>
      </w:pPr>
      <w:r>
        <w:rPr>
          <w:cs/>
          <w:lang w:bidi="pa-IN"/>
        </w:rPr>
        <w:t>ਦਯੁ ਵਿਸਾਰਿ ਵਿਗੁਚਣਾ ਪ੍ਰਭ ਬਿਨੁ ਅਵਰੁ ਨ ਕੋਇ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दयु</w:t>
      </w:r>
      <w:r>
        <w:t xml:space="preserve"> </w:t>
      </w:r>
      <w:r>
        <w:rPr>
          <w:cs/>
        </w:rPr>
        <w:t>विसारि</w:t>
      </w:r>
      <w:r>
        <w:t xml:space="preserve"> </w:t>
      </w:r>
      <w:r>
        <w:rPr>
          <w:cs/>
        </w:rPr>
        <w:t>विगुचणा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da-yu visaar viguchnaa parabh bin avar na ko-ay.</w:t>
      </w:r>
    </w:p>
    <w:p w:rsidR="00171A64" w:rsidRDefault="00171A64">
      <w:pPr>
        <w:pStyle w:val="SGGSTrans"/>
      </w:pPr>
      <w:r>
        <w:t>Forgetting the Merciful Lord, they are ruined. Without God, there is no other at all.</w:t>
      </w:r>
    </w:p>
    <w:p w:rsidR="00171A64" w:rsidRDefault="00171A64">
      <w:pPr>
        <w:pStyle w:val="SGGSGurm"/>
      </w:pPr>
      <w:r>
        <w:rPr>
          <w:cs/>
          <w:lang w:bidi="pa-IN"/>
        </w:rPr>
        <w:t>ਪ੍ਰੀਤਮ ਚਰਣੀ ਜੋ ਲਗੇ ਤਿਨ ਕੀ ਨਿਰਮਲ ਸੋਇ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प्रीतम</w:t>
      </w:r>
      <w:r>
        <w:t xml:space="preserve"> </w:t>
      </w:r>
      <w:r>
        <w:rPr>
          <w:cs/>
        </w:rPr>
        <w:t>चरणी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लगे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pareetam charnee jo lagay tin kee nirmal so-ay.</w:t>
      </w:r>
    </w:p>
    <w:p w:rsidR="00171A64" w:rsidRDefault="00171A64">
      <w:pPr>
        <w:pStyle w:val="SGGSTrans"/>
      </w:pPr>
      <w:r>
        <w:t>Pure is the reputation of those who are attached to the Feet of the Beloved Lord.</w:t>
      </w:r>
    </w:p>
    <w:p w:rsidR="00171A64" w:rsidRDefault="00171A64">
      <w:pPr>
        <w:pStyle w:val="SGGSGurm"/>
      </w:pPr>
      <w:r>
        <w:rPr>
          <w:cs/>
          <w:lang w:bidi="pa-IN"/>
        </w:rPr>
        <w:t>ਨਾਨਕ ਕੀ ਪ੍ਰਭ ਬੇਨਤੀ ਪ੍ਰਭ ਮਿਲਹੁ ਪਰਾਪਤਿ ਹੋਇ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मिलहु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होइ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naanak kee parabh bayntee parabh milhu paraapat ho-ay.</w:t>
      </w:r>
    </w:p>
    <w:p w:rsidR="00171A64" w:rsidRDefault="00171A64">
      <w:pPr>
        <w:pStyle w:val="SGGSTrans"/>
      </w:pPr>
      <w:r>
        <w:t>Nanak makes this prayer to God: "Please, come and unite me with Yourself".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ਵੈਸਾਖੁ ਸੁਹਾਵਾ ਤਾਂ ਲਗੈ ਜਾ ਸੰਤੁ ਭੇਟੈ ਹਰਿ ਸੋਇ ॥੩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वैसाखु</w:t>
      </w:r>
      <w:r>
        <w:t xml:space="preserve"> </w:t>
      </w:r>
      <w:r>
        <w:rPr>
          <w:cs/>
        </w:rPr>
        <w:t>सुहावा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संतु</w:t>
      </w:r>
      <w:r>
        <w:t xml:space="preserve"> </w:t>
      </w:r>
      <w:r>
        <w:rPr>
          <w:cs/>
        </w:rPr>
        <w:t>भेटै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॥३॥</w:t>
      </w:r>
    </w:p>
    <w:p w:rsidR="00171A64" w:rsidRDefault="00171A64">
      <w:pPr>
        <w:pStyle w:val="SGGSRoman"/>
      </w:pPr>
      <w:r>
        <w:t>vaisaakh suhaavaa taaN lagai jaa sant bhaytai har so-ay. ||3||</w:t>
      </w:r>
    </w:p>
    <w:p w:rsidR="00171A64" w:rsidRDefault="00171A64">
      <w:pPr>
        <w:pStyle w:val="SGGSTrans"/>
      </w:pPr>
      <w:r>
        <w:t>The month of Vaisaakh is beautiful and pleasant, when the Saint causes me to meet the Lord. ||3||</w:t>
      </w:r>
    </w:p>
    <w:p w:rsidR="00171A64" w:rsidRDefault="00171A64">
      <w:pPr>
        <w:pStyle w:val="SGGSGurm"/>
      </w:pPr>
      <w:r>
        <w:rPr>
          <w:cs/>
          <w:lang w:bidi="pa-IN"/>
        </w:rPr>
        <w:t>ਹਰਿ ਜੇਠਿ ਜੁੜੰਦਾ ਲੋੜੀਐ ਜਿਸੁ ਅਗੈ ਸਭਿ ਨਿਵੰਨਿ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जेठि</w:t>
      </w:r>
      <w:r>
        <w:t xml:space="preserve"> </w:t>
      </w:r>
      <w:r>
        <w:rPr>
          <w:cs/>
        </w:rPr>
        <w:t>जुड़ंदा</w:t>
      </w:r>
      <w:r>
        <w:t xml:space="preserve"> </w:t>
      </w:r>
      <w:r>
        <w:rPr>
          <w:cs/>
        </w:rPr>
        <w:t>लोड़ीऐ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अगै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निवंनि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jayth jurhandaa lorhee-ai jis agai sabh nivann.</w:t>
      </w:r>
    </w:p>
    <w:p w:rsidR="00171A64" w:rsidRDefault="00171A64">
      <w:pPr>
        <w:pStyle w:val="SGGSTrans"/>
      </w:pPr>
      <w:r>
        <w:t>In the month of Jayt'h, the bride longs to meet with the Lord. All bow in humility before Him.</w:t>
      </w:r>
    </w:p>
    <w:p w:rsidR="00171A64" w:rsidRDefault="00171A64">
      <w:pPr>
        <w:pStyle w:val="SGGSGurm"/>
      </w:pPr>
      <w:r>
        <w:rPr>
          <w:cs/>
          <w:lang w:bidi="pa-IN"/>
        </w:rPr>
        <w:t>ਹਰਿ ਸਜਣ ਦਾਵਣਿ ਲਗਿਆ ਕਿਸੈ ਨ ਦੇਈ ਬੰਨਿ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दावणि</w:t>
      </w:r>
      <w:r>
        <w:t xml:space="preserve"> </w:t>
      </w:r>
      <w:r>
        <w:rPr>
          <w:cs/>
        </w:rPr>
        <w:t>लगिआ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देई</w:t>
      </w:r>
      <w:r>
        <w:t xml:space="preserve"> </w:t>
      </w:r>
      <w:r>
        <w:rPr>
          <w:cs/>
        </w:rPr>
        <w:t>बंनि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sajan daavan lagi-aa kisai na day-ee bann.</w:t>
      </w:r>
    </w:p>
    <w:p w:rsidR="00171A64" w:rsidRDefault="00171A64">
      <w:pPr>
        <w:pStyle w:val="SGGSTrans"/>
      </w:pPr>
      <w:r>
        <w:t>One who has grasped the hem of the robe of the Lord, the True Friend-no one can keep him in bondage.</w:t>
      </w:r>
    </w:p>
    <w:p w:rsidR="00171A64" w:rsidRDefault="00171A64">
      <w:pPr>
        <w:pStyle w:val="SGGSGurm"/>
      </w:pPr>
      <w:r>
        <w:rPr>
          <w:cs/>
          <w:lang w:bidi="pa-IN"/>
        </w:rPr>
        <w:t>ਮਾਣਕ ਮੋਤੀ ਨਾਮੁ ਪ੍ਰਭ ਉਨ ਲਗੈ ਨਾਹੀ ਸੰਨਿ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माणक</w:t>
      </w:r>
      <w:r>
        <w:t xml:space="preserve"> </w:t>
      </w:r>
      <w:r>
        <w:rPr>
          <w:cs/>
        </w:rPr>
        <w:t>मोती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उन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संनि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maanak motee naam parabh un lagai naahee sann.</w:t>
      </w:r>
    </w:p>
    <w:p w:rsidR="00171A64" w:rsidRDefault="00171A64">
      <w:pPr>
        <w:pStyle w:val="SGGSTrans"/>
      </w:pPr>
      <w:r>
        <w:t>God's Name is the Jewel, the Pearl. It cannot be stolen or taken away.</w:t>
      </w:r>
    </w:p>
    <w:p w:rsidR="00171A64" w:rsidRDefault="00171A64">
      <w:pPr>
        <w:pStyle w:val="SGGSGurm"/>
      </w:pPr>
      <w:r>
        <w:rPr>
          <w:cs/>
          <w:lang w:bidi="pa-IN"/>
        </w:rPr>
        <w:t>ਰੰਗ ਸਭੇ ਨਾਰਾਇਣੈ ਜੇਤੇ ਮਨਿ ਭਾਵੰਨਿ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रंग</w:t>
      </w:r>
      <w:r>
        <w:t xml:space="preserve"> </w:t>
      </w:r>
      <w:r>
        <w:rPr>
          <w:cs/>
        </w:rPr>
        <w:t>सभे</w:t>
      </w:r>
      <w:r>
        <w:t xml:space="preserve"> </w:t>
      </w:r>
      <w:r>
        <w:rPr>
          <w:cs/>
        </w:rPr>
        <w:t>नाराइणै</w:t>
      </w:r>
      <w:r>
        <w:t xml:space="preserve"> </w:t>
      </w:r>
      <w:r>
        <w:rPr>
          <w:cs/>
        </w:rPr>
        <w:t>जेते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भावंनि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rang sabhay naaraa-inai jaytay man bhaavann.</w:t>
      </w:r>
    </w:p>
    <w:p w:rsidR="00171A64" w:rsidRDefault="00171A64">
      <w:pPr>
        <w:pStyle w:val="SGGSTrans"/>
      </w:pPr>
      <w:r>
        <w:t>In the Lord are all pleasures which please the mind.</w:t>
      </w:r>
    </w:p>
    <w:p w:rsidR="00171A64" w:rsidRDefault="00171A64">
      <w:pPr>
        <w:pStyle w:val="SGGSGurm"/>
      </w:pPr>
      <w:r>
        <w:rPr>
          <w:cs/>
          <w:lang w:bidi="pa-IN"/>
        </w:rPr>
        <w:t>ਜੋ ਹਰਿ ਲੋੜੇ ਸੋ ਕਰੇ ਸੋਈ ਜੀਅ ਕਰੰਨਿ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लोड़े</w:t>
      </w:r>
      <w:r>
        <w:t xml:space="preserve"> </w:t>
      </w:r>
      <w:r>
        <w:rPr>
          <w:cs/>
        </w:rPr>
        <w:t>सो</w:t>
      </w:r>
      <w:r>
        <w:rPr>
          <w:rFonts w:hint="eastAsia"/>
        </w:rP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करंनि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jo har lorhay so karay so-ee jee-a karann.</w:t>
      </w:r>
    </w:p>
    <w:p w:rsidR="00171A64" w:rsidRDefault="00171A64">
      <w:pPr>
        <w:pStyle w:val="SGGSTrans"/>
      </w:pPr>
      <w:r>
        <w:t>As the Lord wishes, so He acts, and so His creatures act.</w:t>
      </w:r>
    </w:p>
    <w:p w:rsidR="00171A64" w:rsidRDefault="00171A64">
      <w:pPr>
        <w:pStyle w:val="SGGSGurm"/>
      </w:pPr>
      <w:r>
        <w:rPr>
          <w:cs/>
          <w:lang w:bidi="pa-IN"/>
        </w:rPr>
        <w:t>ਜੋ ਪ੍ਰਭਿ ਕੀਤੇ ਆਪਣੇ ਸੇਈ ਕਹੀਅਹਿ ਧੰਨਿ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कीते</w:t>
      </w:r>
      <w:r>
        <w:t xml:space="preserve"> </w:t>
      </w:r>
      <w:r>
        <w:rPr>
          <w:cs/>
        </w:rPr>
        <w:t>आपणे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कहीअहि</w:t>
      </w:r>
      <w:r>
        <w:t xml:space="preserve"> </w:t>
      </w:r>
      <w:r>
        <w:rPr>
          <w:cs/>
        </w:rPr>
        <w:t>धंनि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jo parabh keetay aapnay say-ee kahee-ahi Dhan.</w:t>
      </w:r>
    </w:p>
    <w:p w:rsidR="00171A64" w:rsidRDefault="00171A64">
      <w:pPr>
        <w:pStyle w:val="SGGSTrans"/>
      </w:pPr>
      <w:r>
        <w:t>They alone are called blessed, whom God has made His Own.</w:t>
      </w:r>
    </w:p>
    <w:p w:rsidR="00171A64" w:rsidRDefault="00171A64">
      <w:pPr>
        <w:pStyle w:val="SGGSGurm"/>
      </w:pPr>
      <w:r>
        <w:rPr>
          <w:cs/>
          <w:lang w:bidi="pa-IN"/>
        </w:rPr>
        <w:t>ਆਪਣ ਲੀਆ ਜੇ ਮਿਲੈ ਵਿਛੁੜਿ ਕਿਉ ਰੋਵੰਨਿ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आपण</w:t>
      </w:r>
      <w:r>
        <w:t xml:space="preserve"> </w:t>
      </w:r>
      <w:r>
        <w:rPr>
          <w:cs/>
        </w:rPr>
        <w:t>लीआ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विछुड़ि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रोवंनि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aapan lee-aa jay milai vichhurh ki-o rovann.</w:t>
      </w:r>
    </w:p>
    <w:p w:rsidR="00171A64" w:rsidRDefault="00171A64">
      <w:pPr>
        <w:pStyle w:val="SGGSTrans"/>
      </w:pPr>
      <w:r>
        <w:t>If people could meet the Lord by their own efforts, why would they be crying out in the pain of separation?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ਸਾਧੂ ਸੰਗੁ ਪਰਾਪਤੇ ਨਾਨਕ ਰੰਗ ਮਾਣੰਨਿ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साधू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परापते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माणंनि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saaDhoo sang paraapatay naanak rang maanan.</w:t>
      </w:r>
    </w:p>
    <w:p w:rsidR="00171A64" w:rsidRDefault="00171A64">
      <w:pPr>
        <w:pStyle w:val="SGGSTrans"/>
      </w:pPr>
      <w:r>
        <w:t>Meeting Him in the Saadh Sangat, the Company of the Holy, O Nanak, celestial bliss is enjoyed.</w:t>
      </w:r>
    </w:p>
    <w:p w:rsidR="00171A64" w:rsidRDefault="00171A64">
      <w:pPr>
        <w:pStyle w:val="SGGSGurm"/>
      </w:pPr>
      <w:r>
        <w:rPr>
          <w:cs/>
          <w:lang w:bidi="pa-IN"/>
        </w:rPr>
        <w:t>ਹਰਿ ਜੇਠੁ ਰੰਗੀਲਾ ਤਿਸੁ ਧਣੀ ਜਿਸ ਕੈ ਭਾਗੁ ਮਥੰਨਿ ॥੪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जेठु</w:t>
      </w:r>
      <w:r>
        <w:t xml:space="preserve"> </w:t>
      </w:r>
      <w:r>
        <w:rPr>
          <w:cs/>
        </w:rPr>
        <w:t>रंगीला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धणी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मथंनि</w:t>
      </w:r>
      <w:r>
        <w:t xml:space="preserve"> </w:t>
      </w:r>
      <w:r>
        <w:rPr>
          <w:cs/>
        </w:rPr>
        <w:t>॥४॥</w:t>
      </w:r>
    </w:p>
    <w:p w:rsidR="00171A64" w:rsidRDefault="00171A64">
      <w:pPr>
        <w:pStyle w:val="SGGSRoman"/>
      </w:pPr>
      <w:r>
        <w:t>har jayth rangeelaa tis Dhanee jis kai bhaag mathann. ||4||</w:t>
      </w:r>
    </w:p>
    <w:p w:rsidR="00171A64" w:rsidRDefault="00171A64">
      <w:pPr>
        <w:pStyle w:val="SGGSTrans"/>
      </w:pPr>
      <w:r>
        <w:t>In the month of Jayt'h, the playful Husband Lord meets her, upon whose forehead such good destiny is recorded. ||4||</w:t>
      </w:r>
    </w:p>
    <w:p w:rsidR="00171A64" w:rsidRDefault="00171A64">
      <w:pPr>
        <w:pStyle w:val="SGGSGurm"/>
      </w:pPr>
      <w:r>
        <w:rPr>
          <w:cs/>
          <w:lang w:bidi="pa-IN"/>
        </w:rPr>
        <w:t>ਆਸਾੜੁ ਤਪੰਦਾ ਤਿਸੁ ਲਗੈ ਹਰਿ ਨਾਹੁ ਨ ਜਿੰਨਾ ਪਾਸਿ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आसाड़ु</w:t>
      </w:r>
      <w:r>
        <w:t xml:space="preserve"> </w:t>
      </w:r>
      <w:r>
        <w:rPr>
          <w:cs/>
        </w:rPr>
        <w:t>तपंदा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जिंना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aasaarh tapandaa tis lagai har naahu na jinna paas.</w:t>
      </w:r>
    </w:p>
    <w:p w:rsidR="00171A64" w:rsidRDefault="00171A64">
      <w:pPr>
        <w:pStyle w:val="SGGSTrans"/>
      </w:pPr>
      <w:r>
        <w:t>The month of Aasaarh seems burning hot, to those who are not close to their Husband Lord.</w:t>
      </w:r>
    </w:p>
    <w:p w:rsidR="00171A64" w:rsidRDefault="00171A64">
      <w:pPr>
        <w:pStyle w:val="SGGSGurm"/>
      </w:pPr>
      <w:r>
        <w:rPr>
          <w:cs/>
          <w:lang w:bidi="pa-IN"/>
        </w:rPr>
        <w:t>ਜਗਜੀਵਨ ਪੁਰਖੁ ਤਿਆਗਿ ਕੈ ਮਾਣਸ ਸੰਦੀ ਆਸ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जगजीवन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माणस</w:t>
      </w:r>
      <w:r>
        <w:t xml:space="preserve"> </w:t>
      </w:r>
      <w:r>
        <w:rPr>
          <w:cs/>
        </w:rPr>
        <w:t>संदी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jagjeevan purakh ti-aag kai maanas sandee aas.</w:t>
      </w:r>
    </w:p>
    <w:p w:rsidR="00171A64" w:rsidRDefault="00171A64">
      <w:pPr>
        <w:pStyle w:val="SGGSTrans"/>
      </w:pPr>
      <w:r>
        <w:t>They have forsaken God the Primal Being, the Life of the World, and they have come to rely upon mere mortals.</w:t>
      </w:r>
    </w:p>
    <w:p w:rsidR="00171A64" w:rsidRDefault="00171A64">
      <w:pPr>
        <w:pStyle w:val="SGGSGurm"/>
      </w:pPr>
      <w:r>
        <w:rPr>
          <w:cs/>
          <w:lang w:bidi="pa-IN"/>
        </w:rPr>
        <w:t>ਦੁਯੈ ਭਾਇ ਵਿਗੁਚੀਐ ਗਲਿ ਪਈਸੁ ਜਮ ਕੀ ਫਾਸ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दुयै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विगुचीऐ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पईसु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फास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duyai bhaa-ay viguchee-ai gal pa-ees jam kee faas.</w:t>
      </w:r>
    </w:p>
    <w:p w:rsidR="00171A64" w:rsidRDefault="00171A64">
      <w:pPr>
        <w:pStyle w:val="SGGSTrans"/>
      </w:pPr>
      <w:r>
        <w:t>In the love of duality, the soul-bride is ruined; around her neck she wears the noose of Death.</w:t>
      </w:r>
    </w:p>
    <w:p w:rsidR="00171A64" w:rsidRDefault="00171A64">
      <w:pPr>
        <w:pStyle w:val="SGGSGurm"/>
      </w:pPr>
      <w:r>
        <w:rPr>
          <w:cs/>
          <w:lang w:bidi="pa-IN"/>
        </w:rPr>
        <w:t>ਜੇਹਾ ਬੀਜੈ ਸੋ ਲੁਣੈ ਮਥੈ ਜੋ ਲਿਖਿਆਸੁ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जेहा</w:t>
      </w:r>
      <w:r>
        <w:t xml:space="preserve"> </w:t>
      </w:r>
      <w:r>
        <w:rPr>
          <w:cs/>
        </w:rPr>
        <w:t>बीजै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लुणै</w:t>
      </w:r>
      <w:r>
        <w:t xml:space="preserve"> </w:t>
      </w:r>
      <w:r>
        <w:rPr>
          <w:cs/>
        </w:rPr>
        <w:t>मथै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लिखिआसु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jayhaa beejai so lunai mathai jo likhi-aas.</w:t>
      </w:r>
    </w:p>
    <w:p w:rsidR="00171A64" w:rsidRDefault="00171A64">
      <w:pPr>
        <w:pStyle w:val="SGGSTrans"/>
      </w:pPr>
      <w:r>
        <w:t>As you plant, so shall you harvest; your destiny is recorded on your forehead.</w:t>
      </w:r>
    </w:p>
    <w:p w:rsidR="00171A64" w:rsidRDefault="00171A64">
      <w:pPr>
        <w:pStyle w:val="SGGSGurm"/>
      </w:pPr>
      <w:r>
        <w:rPr>
          <w:cs/>
          <w:lang w:bidi="pa-IN"/>
        </w:rPr>
        <w:t>ਰੈਣਿ ਵਿਹਾਣੀ ਪਛੁਤਾਣੀ ਉਠਿ ਚਲੀ ਗਈ ਨਿਰਾਸ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रैणि</w:t>
      </w:r>
      <w:r>
        <w:t xml:space="preserve"> </w:t>
      </w:r>
      <w:r>
        <w:rPr>
          <w:cs/>
        </w:rPr>
        <w:t>विहाणी</w:t>
      </w:r>
      <w:r>
        <w:t xml:space="preserve"> </w:t>
      </w:r>
      <w:r>
        <w:rPr>
          <w:cs/>
        </w:rPr>
        <w:t>पछुताणी</w:t>
      </w:r>
      <w:r>
        <w:t xml:space="preserve"> </w:t>
      </w:r>
      <w:r>
        <w:rPr>
          <w:cs/>
        </w:rPr>
        <w:t>उठि</w:t>
      </w:r>
      <w:r>
        <w:t xml:space="preserve"> </w:t>
      </w:r>
      <w:r>
        <w:rPr>
          <w:cs/>
        </w:rPr>
        <w:t>चली</w:t>
      </w:r>
      <w:r>
        <w:t xml:space="preserve"> </w:t>
      </w:r>
      <w:r>
        <w:rPr>
          <w:cs/>
        </w:rPr>
        <w:t>गई</w:t>
      </w:r>
      <w:r>
        <w:t xml:space="preserve"> </w:t>
      </w:r>
      <w:r>
        <w:rPr>
          <w:cs/>
        </w:rPr>
        <w:t>निरास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rain vihaanee pachhutaanee uth chalee ga-ee niraas.</w:t>
      </w:r>
    </w:p>
    <w:p w:rsidR="00171A64" w:rsidRDefault="00171A64">
      <w:pPr>
        <w:pStyle w:val="SGGSTrans"/>
      </w:pPr>
      <w:r>
        <w:t>The life-night passes away, and in the end, one comes to regret and repent, and then depart with no hope at all.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ਜਿਨ ਕੌ ਸਾਧੂ ਭੇਟੀਐ ਸੋ ਦਰਗਹ ਹੋਇ ਖਲਾਸੁ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कौ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भेटीऐ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खलासु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 kou saaDhoo bhaytee-ai so dargeh ho-ay khalaas.</w:t>
      </w:r>
    </w:p>
    <w:p w:rsidR="00171A64" w:rsidRDefault="00171A64">
      <w:pPr>
        <w:pStyle w:val="SGGSTrans"/>
      </w:pPr>
      <w:r>
        <w:t>Those who meet with the Holy Saints are liberated in the Court of the Lord.</w:t>
      </w:r>
    </w:p>
    <w:p w:rsidR="00171A64" w:rsidRDefault="00171A64">
      <w:pPr>
        <w:pStyle w:val="SGGSGurm"/>
      </w:pPr>
      <w:r>
        <w:rPr>
          <w:cs/>
          <w:lang w:bidi="pa-IN"/>
        </w:rPr>
        <w:t>ਕਰਿ ਕਿਰਪਾ ਪ੍ਰਭ ਆਪਣੀ ਤੇਰੇ ਦਰਸਨ ਹੋਇ ਪਿਆਸ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kar kirpaa parabh aapnee tayray darsan ho-ay pi-aas.</w:t>
      </w:r>
    </w:p>
    <w:p w:rsidR="00171A64" w:rsidRDefault="00171A64">
      <w:pPr>
        <w:pStyle w:val="SGGSTrans"/>
      </w:pPr>
      <w:r>
        <w:t>Show Your Mercy to me, O God; I am thirsty for the Blessed Vision of Your Darshan.</w:t>
      </w:r>
    </w:p>
    <w:p w:rsidR="00171A64" w:rsidRDefault="00171A64">
      <w:pPr>
        <w:pStyle w:val="SGGSGurm"/>
      </w:pPr>
      <w:r>
        <w:rPr>
          <w:cs/>
          <w:lang w:bidi="pa-IN"/>
        </w:rPr>
        <w:t>ਪ੍ਰਭ ਤੁਧੁ ਬਿਨੁ ਦੂਜਾ ਕੋ ਨਹੀ ਨਾਨਕ ਕੀ ਅਰਦਾਸਿ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parabh tuDh bin doojaa ko nahee naanak kee ardaas.</w:t>
      </w:r>
    </w:p>
    <w:p w:rsidR="00171A64" w:rsidRDefault="00171A64">
      <w:pPr>
        <w:pStyle w:val="SGGSTrans"/>
      </w:pPr>
      <w:r>
        <w:t>Without You, God, there is no other at all. This is Nanak's humble prayer.</w:t>
      </w:r>
    </w:p>
    <w:p w:rsidR="00171A64" w:rsidRDefault="00171A64">
      <w:pPr>
        <w:pStyle w:val="SGGSGurm"/>
      </w:pPr>
      <w:r>
        <w:rPr>
          <w:cs/>
          <w:lang w:bidi="pa-IN"/>
        </w:rPr>
        <w:t>ਆਸਾੜੁ ਸੁਹੰਦਾ ਤਿਸੁ ਲਗੈ ਜਿਸੁ ਮਨਿ ਹਰਿ ਚਰਣ ਨਿਵਾਸ ॥੫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आसाड़ु</w:t>
      </w:r>
      <w:r>
        <w:t xml:space="preserve"> </w:t>
      </w:r>
      <w:r>
        <w:rPr>
          <w:cs/>
        </w:rPr>
        <w:t>सुहंदा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चरण</w:t>
      </w:r>
      <w:r>
        <w:t xml:space="preserve"> </w:t>
      </w:r>
      <w:r>
        <w:rPr>
          <w:cs/>
        </w:rPr>
        <w:t>निवास</w:t>
      </w:r>
      <w:r>
        <w:t xml:space="preserve"> </w:t>
      </w:r>
      <w:r>
        <w:rPr>
          <w:cs/>
        </w:rPr>
        <w:t>॥५॥</w:t>
      </w:r>
    </w:p>
    <w:p w:rsidR="00171A64" w:rsidRDefault="00171A64">
      <w:pPr>
        <w:pStyle w:val="SGGSRoman"/>
      </w:pPr>
      <w:r>
        <w:t>aasaarh suhandaa tis lagai jis man har charan nivaas. ||5||</w:t>
      </w:r>
    </w:p>
    <w:p w:rsidR="00171A64" w:rsidRDefault="00171A64">
      <w:pPr>
        <w:pStyle w:val="SGGSTrans"/>
      </w:pPr>
      <w:r>
        <w:t>The month of Aasaarh is pleasant, when the Feet of the Lord abide in the mind. ||5||</w:t>
      </w:r>
    </w:p>
    <w:p w:rsidR="00171A64" w:rsidRDefault="00171A64">
      <w:pPr>
        <w:pStyle w:val="SGGSGurm"/>
      </w:pPr>
      <w:r>
        <w:rPr>
          <w:cs/>
          <w:lang w:bidi="pa-IN"/>
        </w:rPr>
        <w:t>ਸਾਵਣਿ ਸਰਸੀ ਕਾਮਣੀ ਚਰਨ ਕਮਲ ਸਿਉ ਪਿਆਰੁ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सावणि</w:t>
      </w:r>
      <w:r>
        <w:t xml:space="preserve"> </w:t>
      </w:r>
      <w:r>
        <w:rPr>
          <w:cs/>
        </w:rPr>
        <w:t>सरसी</w:t>
      </w:r>
      <w:r>
        <w:t xml:space="preserve"> </w:t>
      </w:r>
      <w:r>
        <w:rPr>
          <w:cs/>
        </w:rPr>
        <w:t>कामणी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saavan sarsee kaamnee charan kamal si-o pi-aar.</w:t>
      </w:r>
    </w:p>
    <w:p w:rsidR="00171A64" w:rsidRDefault="00171A64">
      <w:pPr>
        <w:pStyle w:val="SGGSTrans"/>
      </w:pPr>
      <w:r>
        <w:t>In the month of Saawan, the soul-bride is happy, if she falls in love with the Lotus Feet of the Lord.</w:t>
      </w:r>
    </w:p>
    <w:p w:rsidR="00171A64" w:rsidRDefault="00171A64">
      <w:pPr>
        <w:pStyle w:val="SGGSGurm"/>
      </w:pPr>
      <w:r>
        <w:rPr>
          <w:cs/>
          <w:lang w:bidi="pa-IN"/>
        </w:rPr>
        <w:t>ਮਨੁ ਤਨੁ ਰਤਾ ਸਚ ਰੰਗਿ ਇਕੋ ਨਾਮੁ ਅਧਾਰੁ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रता</w:t>
      </w:r>
      <w:r>
        <w:t xml:space="preserve"> </w:t>
      </w:r>
      <w:r>
        <w:rPr>
          <w:cs/>
        </w:rPr>
        <w:t>सच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इको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अधारु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man tan rataa sach rang iko naam aDhaar.</w:t>
      </w:r>
    </w:p>
    <w:p w:rsidR="00171A64" w:rsidRDefault="00171A64">
      <w:pPr>
        <w:pStyle w:val="SGGSTrans"/>
      </w:pPr>
      <w:r>
        <w:t>Her mind and body are imbued with the Love of the True One; His Name is her only Support.</w:t>
      </w:r>
    </w:p>
    <w:p w:rsidR="00171A64" w:rsidRDefault="00171A64">
      <w:pPr>
        <w:pStyle w:val="SGGSGurm"/>
      </w:pPr>
      <w:r>
        <w:rPr>
          <w:cs/>
          <w:lang w:bidi="pa-IN"/>
        </w:rPr>
        <w:t>ਬਿਖਿਆ ਰੰਗ ਕੂੜਾਵਿਆ ਦਿਸਨਿ ਸਭੇ ਛਾਰੁ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बिखिआ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कूड़ाविआ</w:t>
      </w:r>
      <w:r>
        <w:t xml:space="preserve"> </w:t>
      </w:r>
      <w:r>
        <w:rPr>
          <w:cs/>
        </w:rPr>
        <w:t>दिसनि</w:t>
      </w:r>
      <w:r>
        <w:t xml:space="preserve"> </w:t>
      </w:r>
      <w:r>
        <w:rPr>
          <w:cs/>
        </w:rPr>
        <w:t>सभे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bikhi-aa rang koorhaavi-aa disan sabhay chhaar.</w:t>
      </w:r>
    </w:p>
    <w:p w:rsidR="00171A64" w:rsidRDefault="00171A64">
      <w:pPr>
        <w:pStyle w:val="SGGSTrans"/>
      </w:pPr>
      <w:r>
        <w:t>The pleasures of corruption are false. All that is seen shall turn to ashes.</w:t>
      </w:r>
    </w:p>
    <w:p w:rsidR="00171A64" w:rsidRDefault="00171A64">
      <w:pPr>
        <w:pStyle w:val="SGGSGurm"/>
      </w:pPr>
      <w:r>
        <w:rPr>
          <w:cs/>
          <w:lang w:bidi="pa-IN"/>
        </w:rPr>
        <w:t>ਹਰਿ ਅੰਮ੍ਰਿਤ ਬੂੰਦ ਸੁਹਾਵਣੀ ਮਿਲਿ ਸਾਧੂ ਪੀਵਣਹਾਰੁ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बूंद</w:t>
      </w:r>
      <w:r>
        <w:t xml:space="preserve"> </w:t>
      </w:r>
      <w:r>
        <w:rPr>
          <w:cs/>
        </w:rPr>
        <w:t>सुहावणी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पीवणहारु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amrit boond suhaavanee mil saaDhoo peevanhaar.</w:t>
      </w:r>
    </w:p>
    <w:p w:rsidR="00171A64" w:rsidRDefault="00171A64">
      <w:pPr>
        <w:pStyle w:val="SGGSTrans"/>
      </w:pPr>
      <w:r>
        <w:t>The drops of the Lord's Nectar are so beautiful! Meeting the Holy Saint, we drink these in.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ਵਣੁ ਤਿਣੁ ਪ੍ਰਭ ਸੰਗਿ ਮਉਲਿਆ ਸੰਮ੍ਰਥ ਪੁਰਖ ਅਪਾਰੁ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वणु</w:t>
      </w:r>
      <w:r>
        <w:t xml:space="preserve"> </w:t>
      </w:r>
      <w:r>
        <w:rPr>
          <w:cs/>
        </w:rPr>
        <w:t>तिणु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मउलिआ</w:t>
      </w:r>
      <w:r>
        <w:t xml:space="preserve"> </w:t>
      </w:r>
      <w:r>
        <w:rPr>
          <w:cs/>
        </w:rPr>
        <w:t>सम्रथ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van tin parabh sang ma-oli-aa samrath purakh apaar.</w:t>
      </w:r>
    </w:p>
    <w:p w:rsidR="00171A64" w:rsidRDefault="00171A64">
      <w:pPr>
        <w:pStyle w:val="SGGSTrans"/>
      </w:pPr>
      <w:r>
        <w:t>The forests and the meadows are rejuvenated and refreshed with the Love of God, the All-powerful, Infinite Primal Being.</w:t>
      </w:r>
    </w:p>
    <w:p w:rsidR="00171A64" w:rsidRDefault="00171A64">
      <w:pPr>
        <w:pStyle w:val="SGGSGurm"/>
      </w:pPr>
      <w:r>
        <w:rPr>
          <w:cs/>
          <w:lang w:bidi="pa-IN"/>
        </w:rPr>
        <w:t>ਹਰਿ ਮਿਲਣੈ ਨੋ ਮਨੁ ਲੋਚਦਾ ਕਰਮਿ ਮਿਲਾਵਣਹਾਰੁ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मिलणै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लोचदा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मिलावणहारु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milnai no man lochdaa karam milaavanhaar.</w:t>
      </w:r>
    </w:p>
    <w:p w:rsidR="00171A64" w:rsidRDefault="00171A64">
      <w:pPr>
        <w:pStyle w:val="SGGSTrans"/>
      </w:pPr>
      <w:r>
        <w:t>My mind yearns to meet the Lord. If only He would show His Mercy, and unite me with Himself!</w:t>
      </w:r>
    </w:p>
    <w:p w:rsidR="00171A64" w:rsidRDefault="00171A64">
      <w:pPr>
        <w:pStyle w:val="SGGSGurm"/>
      </w:pPr>
      <w:r>
        <w:rPr>
          <w:cs/>
          <w:lang w:bidi="pa-IN"/>
        </w:rPr>
        <w:t>ਜਿਨੀ ਸਖੀਏ ਪ੍ਰਭੁ ਪਾਇਆ ਹੰਉ ਤਿਨ ਕੈ ਸਦ ਬਲਿਹਾਰ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जिनी</w:t>
      </w:r>
      <w:r>
        <w:t xml:space="preserve"> </w:t>
      </w:r>
      <w:r>
        <w:rPr>
          <w:cs/>
        </w:rPr>
        <w:t>सखीए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हंउ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बलिहार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jinee sakhee-ay parabh paa-i-aa haN-u tin kai sad balihaar.</w:t>
      </w:r>
    </w:p>
    <w:p w:rsidR="00171A64" w:rsidRDefault="00171A64">
      <w:pPr>
        <w:pStyle w:val="SGGSTrans"/>
      </w:pPr>
      <w:r>
        <w:t>Those brides who have obtained God-I am forever a sacrifice to them.</w:t>
      </w:r>
    </w:p>
    <w:p w:rsidR="00171A64" w:rsidRDefault="00171A64">
      <w:pPr>
        <w:pStyle w:val="SGGSGurm"/>
      </w:pPr>
      <w:r>
        <w:rPr>
          <w:cs/>
          <w:lang w:bidi="pa-IN"/>
        </w:rPr>
        <w:t>ਨਾਨਕ ਹਰਿ ਜੀ ਮਇਆ ਕਰਿ ਸਬਦਿ ਸਵਾਰਣਹਾਰੁ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सवारणहारु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naanak har jee ma-i-aa kar sabad savaaranhaar.</w:t>
      </w:r>
    </w:p>
    <w:p w:rsidR="00171A64" w:rsidRDefault="00171A64">
      <w:pPr>
        <w:pStyle w:val="SGGSTrans"/>
      </w:pPr>
      <w:r>
        <w:t>O Nanak, when the Dear Lord shows kindness, He adorns His bride with the Word of His Shabad.</w:t>
      </w:r>
    </w:p>
    <w:p w:rsidR="00171A64" w:rsidRDefault="00171A64">
      <w:pPr>
        <w:pStyle w:val="SGGSGurm"/>
      </w:pPr>
      <w:r>
        <w:rPr>
          <w:cs/>
          <w:lang w:bidi="pa-IN"/>
        </w:rPr>
        <w:t>ਸਾਵਣੁ ਤਿਨਾ ਸੁਹਾਗਣੀ ਜਿਨ ਰਾਮ ਨਾਮੁ ਉਰਿ ਹਾਰੁ ॥੬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सावणु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सुहागणी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हारु</w:t>
      </w:r>
      <w:r>
        <w:t xml:space="preserve"> </w:t>
      </w:r>
      <w:r>
        <w:rPr>
          <w:cs/>
        </w:rPr>
        <w:t>॥६॥</w:t>
      </w:r>
    </w:p>
    <w:p w:rsidR="00171A64" w:rsidRDefault="00171A64">
      <w:pPr>
        <w:pStyle w:val="SGGSRoman"/>
      </w:pPr>
      <w:r>
        <w:t>saavan tinaa suhaaganee jin raam naam ur haar. ||6||</w:t>
      </w:r>
    </w:p>
    <w:p w:rsidR="00171A64" w:rsidRDefault="00171A64">
      <w:pPr>
        <w:pStyle w:val="SGGSTrans"/>
      </w:pPr>
      <w:r>
        <w:t>Saawan is delightful for those happy soul-brides whose hearts are adorned with the Necklace of the Lord's Name. ||6||</w:t>
      </w:r>
    </w:p>
    <w:p w:rsidR="00171A64" w:rsidRDefault="00171A64">
      <w:pPr>
        <w:pStyle w:val="SGGSGurm"/>
      </w:pPr>
      <w:r>
        <w:rPr>
          <w:cs/>
          <w:lang w:bidi="pa-IN"/>
        </w:rPr>
        <w:t>ਭਾਦੁਇ ਭਰਮਿ ਭੁਲਾਣੀਆ ਦੂਜੈ ਲਗਾ ਹੇਤੁ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भादुइ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भुलाणीआ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हेतु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bhaadu-ay bharam bhulaanee-aa doojai lagaa hayt.</w:t>
      </w:r>
    </w:p>
    <w:p w:rsidR="00171A64" w:rsidRDefault="00171A64">
      <w:pPr>
        <w:pStyle w:val="SGGSTrans"/>
      </w:pPr>
      <w:r>
        <w:t>In the month of Bhaadon, she is deluded by doubt, because of her attachment to duality.</w:t>
      </w:r>
    </w:p>
    <w:p w:rsidR="00171A64" w:rsidRDefault="00171A64">
      <w:pPr>
        <w:pStyle w:val="SGGSGurm"/>
      </w:pPr>
      <w:r>
        <w:rPr>
          <w:cs/>
          <w:lang w:bidi="pa-IN"/>
        </w:rPr>
        <w:t>ਲਖ ਸੀਗਾਰ ਬਣਾਇਆ ਕਾਰਜਿ ਨਾਹੀ ਕੇਤੁ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सीगार</w:t>
      </w:r>
      <w:r>
        <w:t xml:space="preserve"> </w:t>
      </w:r>
      <w:r>
        <w:rPr>
          <w:cs/>
        </w:rPr>
        <w:t>बणाइआ</w:t>
      </w:r>
      <w:r>
        <w:t xml:space="preserve"> </w:t>
      </w:r>
      <w:r>
        <w:rPr>
          <w:cs/>
        </w:rPr>
        <w:t>कारजि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lakh seegaar banaa-i-aa kaaraj naahee kayt.</w:t>
      </w:r>
    </w:p>
    <w:p w:rsidR="00171A64" w:rsidRDefault="00171A64">
      <w:pPr>
        <w:pStyle w:val="SGGSTrans"/>
      </w:pPr>
      <w:r>
        <w:t>She may wear thousands of ornaments, but they are of no use at all.</w:t>
      </w:r>
    </w:p>
    <w:p w:rsidR="00171A64" w:rsidRDefault="00171A64">
      <w:pPr>
        <w:pStyle w:val="SGGSGurm"/>
      </w:pPr>
      <w:r>
        <w:rPr>
          <w:cs/>
          <w:lang w:bidi="pa-IN"/>
        </w:rPr>
        <w:t>ਜਿਤੁ ਦਿਨਿ ਦੇਹ ਬਿਨਸਸੀ ਤਿਤੁ ਵੇਲੈ ਕਹਸਨਿ ਪ੍ਰੇਤੁ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दिनि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बिनससी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वेलै</w:t>
      </w:r>
      <w:r>
        <w:t xml:space="preserve"> </w:t>
      </w:r>
      <w:r>
        <w:rPr>
          <w:cs/>
        </w:rPr>
        <w:t>कहसनि</w:t>
      </w:r>
      <w:r>
        <w:t xml:space="preserve"> </w:t>
      </w:r>
      <w:r>
        <w:rPr>
          <w:cs/>
        </w:rPr>
        <w:t>प्रेतु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jit din dayh binsasee tit vaylai kahsan parayt.</w:t>
      </w:r>
    </w:p>
    <w:p w:rsidR="00171A64" w:rsidRDefault="00171A64">
      <w:pPr>
        <w:pStyle w:val="SGGSTrans"/>
      </w:pPr>
      <w:r>
        <w:t>On that day when the body perishes-at that time, she becomes a ghost.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ਪਕੜਿ ਚਲਾਇਨਿ ਦੂਤ ਜਮ ਕਿਸੈ ਨ ਦੇਨੀ ਭੇਤੁ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पकड़ि</w:t>
      </w:r>
      <w:r>
        <w:t xml:space="preserve"> </w:t>
      </w:r>
      <w:r>
        <w:rPr>
          <w:cs/>
        </w:rPr>
        <w:t>चलाइनि</w:t>
      </w:r>
      <w:r>
        <w:t xml:space="preserve"> </w:t>
      </w:r>
      <w:r>
        <w:rPr>
          <w:cs/>
        </w:rPr>
        <w:t>दूत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देनी</w:t>
      </w:r>
      <w:r>
        <w:t xml:space="preserve"> </w:t>
      </w:r>
      <w:r>
        <w:rPr>
          <w:cs/>
        </w:rPr>
        <w:t>भेतु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pakarh chalaa-in doot jam kisai na daynee bhayt.</w:t>
      </w:r>
    </w:p>
    <w:p w:rsidR="00171A64" w:rsidRDefault="00171A64">
      <w:pPr>
        <w:pStyle w:val="SGGSTrans"/>
      </w:pPr>
      <w:r>
        <w:t>The Messenger of Death seizes and holds her, and does not tell anyone his secret.</w:t>
      </w:r>
    </w:p>
    <w:p w:rsidR="00171A64" w:rsidRDefault="00171A64">
      <w:pPr>
        <w:pStyle w:val="SGGSGurm"/>
      </w:pPr>
      <w:r>
        <w:rPr>
          <w:cs/>
          <w:lang w:bidi="pa-IN"/>
        </w:rPr>
        <w:t>ਛਡਿ ਖੜੋਤੇ ਖਿਨੈ ਮਾਹਿ ਜਿਨ ਸਿਉ ਲਗਾ ਹੇਤੁ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छडि</w:t>
      </w:r>
      <w:r>
        <w:t xml:space="preserve"> </w:t>
      </w:r>
      <w:r>
        <w:rPr>
          <w:cs/>
        </w:rPr>
        <w:t>खड़ोते</w:t>
      </w:r>
      <w:r>
        <w:t xml:space="preserve"> </w:t>
      </w:r>
      <w:r>
        <w:rPr>
          <w:cs/>
        </w:rPr>
        <w:t>खिनै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हेतु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chhad kharhotay khinai maahi jin si-o lagaa hayt.</w:t>
      </w:r>
    </w:p>
    <w:p w:rsidR="00171A64" w:rsidRDefault="00171A64">
      <w:pPr>
        <w:pStyle w:val="SGGSTrans"/>
      </w:pPr>
      <w:r>
        <w:t>And her loved ones-in an instant, they move on, leaving her all alone.</w:t>
      </w:r>
    </w:p>
    <w:p w:rsidR="00171A64" w:rsidRDefault="00171A64">
      <w:pPr>
        <w:pStyle w:val="SGGSGurm"/>
      </w:pPr>
      <w:r>
        <w:rPr>
          <w:cs/>
          <w:lang w:bidi="pa-IN"/>
        </w:rPr>
        <w:t>ਹਥ ਮਰੋੜੈ ਤਨੁ ਕਪੇ ਸਿਆਹਹੁ ਹੋਆ ਸੇਤੁ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हथ</w:t>
      </w:r>
      <w:r>
        <w:t xml:space="preserve"> </w:t>
      </w:r>
      <w:r>
        <w:rPr>
          <w:cs/>
        </w:rPr>
        <w:t>मरोड़ै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कपे</w:t>
      </w:r>
      <w:r>
        <w:t xml:space="preserve"> </w:t>
      </w:r>
      <w:r>
        <w:rPr>
          <w:cs/>
        </w:rPr>
        <w:t>सिआहहु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सेतु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hath marorhai tan kapay si-aahhu ho-aa sayt.</w:t>
      </w:r>
    </w:p>
    <w:p w:rsidR="00171A64" w:rsidRDefault="00171A64">
      <w:pPr>
        <w:pStyle w:val="SGGSTrans"/>
      </w:pPr>
      <w:r>
        <w:t>She wrings her hands, her body writhes in pain, and she turns from black to white.</w:t>
      </w:r>
    </w:p>
    <w:p w:rsidR="00171A64" w:rsidRDefault="00171A64">
      <w:pPr>
        <w:pStyle w:val="SGGSGurm"/>
      </w:pPr>
      <w:r>
        <w:rPr>
          <w:cs/>
          <w:lang w:bidi="pa-IN"/>
        </w:rPr>
        <w:t>ਜੇਹਾ ਬੀਜੈ ਸੋ ਲੁਣੈ ਕਰਮਾ ਸੰਦੜਾ ਖੇਤੁ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जेहा</w:t>
      </w:r>
      <w:r>
        <w:t xml:space="preserve"> </w:t>
      </w:r>
      <w:r>
        <w:rPr>
          <w:cs/>
        </w:rPr>
        <w:t>बीजै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लुणै</w:t>
      </w:r>
      <w:r>
        <w:t xml:space="preserve"> </w:t>
      </w:r>
      <w:r>
        <w:rPr>
          <w:cs/>
        </w:rPr>
        <w:t>करमा</w:t>
      </w:r>
      <w:r>
        <w:t xml:space="preserve"> </w:t>
      </w:r>
      <w:r>
        <w:rPr>
          <w:cs/>
        </w:rPr>
        <w:t>संदड़ा</w:t>
      </w:r>
      <w:r>
        <w:t xml:space="preserve"> </w:t>
      </w:r>
      <w:r>
        <w:rPr>
          <w:cs/>
        </w:rPr>
        <w:t>खेतु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jayhaa beejai so lunai karmaa sand-rhaa khayt.</w:t>
      </w:r>
    </w:p>
    <w:p w:rsidR="00171A64" w:rsidRDefault="00171A64">
      <w:pPr>
        <w:pStyle w:val="SGGSTrans"/>
      </w:pPr>
      <w:r>
        <w:t>As she has planted, so does she harvest; such is the field of karma.</w:t>
      </w:r>
    </w:p>
    <w:p w:rsidR="00171A64" w:rsidRDefault="00171A64">
      <w:pPr>
        <w:pStyle w:val="SGGSGurm"/>
      </w:pPr>
      <w:r>
        <w:rPr>
          <w:cs/>
          <w:lang w:bidi="pa-IN"/>
        </w:rPr>
        <w:t>ਨਾਨਕ ਪ੍ਰਭ ਸਰਣਾਗਤੀ ਚਰਣ ਬੋਹਿਥ ਪ੍ਰਭ ਦੇਤੁ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सरणागती</w:t>
      </w:r>
      <w:r>
        <w:t xml:space="preserve"> </w:t>
      </w:r>
      <w:r>
        <w:rPr>
          <w:cs/>
        </w:rPr>
        <w:t>चरण</w:t>
      </w:r>
      <w:r>
        <w:t xml:space="preserve"> </w:t>
      </w:r>
      <w:r>
        <w:rPr>
          <w:cs/>
        </w:rPr>
        <w:t>बोहिथ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देतु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naanak parabh sarnaagatee charan bohith parabh dayt.</w:t>
      </w:r>
    </w:p>
    <w:p w:rsidR="00171A64" w:rsidRDefault="00171A64">
      <w:pPr>
        <w:pStyle w:val="SGGSTrans"/>
      </w:pPr>
      <w:r>
        <w:t>Nanak seeks God's Sanctuary; God has given him the Boat of His Feet.</w:t>
      </w:r>
    </w:p>
    <w:p w:rsidR="00171A64" w:rsidRDefault="00171A64">
      <w:pPr>
        <w:pStyle w:val="SGGSGurm"/>
      </w:pPr>
      <w:r>
        <w:rPr>
          <w:cs/>
          <w:lang w:bidi="pa-IN"/>
        </w:rPr>
        <w:t>ਸੇ ਭਾਦੁਇ ਨਰਕਿ ਨ ਪਾਈਅਹਿ ਗੁਰੁ ਰਖਣ ਵਾਲਾ ਹੇਤੁ ॥੭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भादुइ</w:t>
      </w:r>
      <w:r>
        <w:t xml:space="preserve"> </w:t>
      </w:r>
      <w:r>
        <w:rPr>
          <w:cs/>
        </w:rPr>
        <w:t>नरकि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पाईअहि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रखण</w:t>
      </w:r>
      <w:r>
        <w:t xml:space="preserve"> </w:t>
      </w:r>
      <w:r>
        <w:rPr>
          <w:cs/>
        </w:rPr>
        <w:t>वाला</w:t>
      </w:r>
      <w:r>
        <w:t xml:space="preserve"> </w:t>
      </w:r>
      <w:r>
        <w:rPr>
          <w:cs/>
        </w:rPr>
        <w:t>हेतु</w:t>
      </w:r>
      <w:r>
        <w:t xml:space="preserve"> </w:t>
      </w:r>
      <w:r>
        <w:rPr>
          <w:cs/>
        </w:rPr>
        <w:t>॥७॥</w:t>
      </w:r>
    </w:p>
    <w:p w:rsidR="00171A64" w:rsidRDefault="00171A64">
      <w:pPr>
        <w:pStyle w:val="SGGSRoman"/>
      </w:pPr>
      <w:r>
        <w:t>say bhaadu-ay narak na paa-ee-ah gur rakhan vaalaa hayt. ||7||</w:t>
      </w:r>
    </w:p>
    <w:p w:rsidR="00171A64" w:rsidRDefault="00171A64">
      <w:pPr>
        <w:pStyle w:val="SGGSTrans"/>
      </w:pPr>
      <w:r>
        <w:t>Those who love the Guru, the Protector and Savior, in Bhaadon, shall not be thrown down into hell. ||7||</w:t>
      </w:r>
    </w:p>
    <w:p w:rsidR="00171A64" w:rsidRDefault="00171A64">
      <w:pPr>
        <w:pStyle w:val="SGGSGurm"/>
      </w:pPr>
      <w:r>
        <w:rPr>
          <w:cs/>
          <w:lang w:bidi="pa-IN"/>
        </w:rPr>
        <w:t>ਅਸੁਨਿ ਪ੍ਰੇਮ ਉਮਾਹੜਾ ਕਿਉ ਮਿਲੀਐ ਹਰਿ ਜਾਇ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असुनि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उमाहड़ा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asun paraym umaahrhaa ki-o milee-ai har jaa-ay.</w:t>
      </w:r>
    </w:p>
    <w:p w:rsidR="00171A64" w:rsidRDefault="00171A64">
      <w:pPr>
        <w:pStyle w:val="SGGSTrans"/>
      </w:pPr>
      <w:r>
        <w:t>In the month of Assu, my love for the Lord overwhelms me. How can I go and meet the Lord?</w:t>
      </w:r>
    </w:p>
    <w:p w:rsidR="00171A64" w:rsidRDefault="00171A64">
      <w:pPr>
        <w:pStyle w:val="SGGSGurm"/>
      </w:pPr>
      <w:r>
        <w:rPr>
          <w:cs/>
          <w:lang w:bidi="pa-IN"/>
        </w:rPr>
        <w:t>ਮਨਿ ਤਨਿ ਪਿਆਸ ਦਰਸਨ ਘਣੀ ਕੋਈ ਆਣਿ ਮਿਲਾਵੈ ਮਾਇ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घणी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आणि</w:t>
      </w:r>
      <w:r>
        <w:t xml:space="preserve"> </w:t>
      </w:r>
      <w:r>
        <w:rPr>
          <w:cs/>
        </w:rPr>
        <w:t>मिलावै</w:t>
      </w:r>
      <w:r>
        <w:t xml:space="preserve"> </w:t>
      </w:r>
      <w:r>
        <w:rPr>
          <w:cs/>
        </w:rPr>
        <w:t>माइ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man tan pi-aas darsan ghanee ko-ee aan milaavai maa-ay.</w:t>
      </w:r>
    </w:p>
    <w:p w:rsidR="00171A64" w:rsidRDefault="00171A64">
      <w:pPr>
        <w:pStyle w:val="SGGSTrans"/>
      </w:pPr>
      <w:r>
        <w:t>My mind and body are so thirsty for the Blessed Vision of His Darshan. Won't someone please come and lead me to him, O my mother.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ਸੰਤ ਸਹਾਈ ਪ੍ਰੇਮ ਕੇ ਹਉ ਤਿਨ ਕੈ ਲਾਗਾ ਪਾਇ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सहाई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sant sahaa-ee paraym kay ha-o tin kai laagaa paa-ay.</w:t>
      </w:r>
    </w:p>
    <w:p w:rsidR="00171A64" w:rsidRDefault="00171A64">
      <w:pPr>
        <w:pStyle w:val="SGGSTrans"/>
      </w:pPr>
      <w:r>
        <w:t>The Saints are the helpers of the Lord's lovers; I fall and touch their feet.</w:t>
      </w:r>
    </w:p>
    <w:p w:rsidR="00171A64" w:rsidRDefault="00171A64">
      <w:pPr>
        <w:pStyle w:val="SGGSGurm"/>
      </w:pPr>
      <w:r>
        <w:rPr>
          <w:cs/>
          <w:lang w:bidi="pa-IN"/>
        </w:rPr>
        <w:t>ਵਿਣੁ ਪ੍ਰਭ ਕਿਉ ਸੁਖੁ ਪਾਈਐ ਦੂਜੀ ਨਾਹੀ ਜਾਇ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vin parabh ki-o sukh paa-ee-ai doojee naahee jaa-ay.</w:t>
      </w:r>
    </w:p>
    <w:p w:rsidR="00171A64" w:rsidRDefault="00171A64">
      <w:pPr>
        <w:pStyle w:val="SGGSTrans"/>
      </w:pPr>
      <w:r>
        <w:t>Without God, how can I find peace? There is nowhere else to go.</w:t>
      </w:r>
    </w:p>
    <w:p w:rsidR="00171A64" w:rsidRDefault="00171A64">
      <w:pPr>
        <w:pStyle w:val="SGGSGurm"/>
      </w:pPr>
      <w:r>
        <w:rPr>
          <w:cs/>
          <w:lang w:bidi="pa-IN"/>
        </w:rPr>
        <w:t>ਜਿੰਨ੍ਹ੍ਹੀ ਚਾਖਿਆ ਪ੍ਰੇਮ ਰਸੁ ਸੇ ਤ੍ਰਿਪਤਿ ਰਹੇ ਆਘਾਇ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जिंन्ही</w:t>
      </w:r>
      <w:r>
        <w:t xml:space="preserve"> </w:t>
      </w:r>
      <w:r>
        <w:rPr>
          <w:cs/>
        </w:rPr>
        <w:t>चाखिआ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त्रिपति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आघाइ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jinHee chaakhi-aa paraym ras say taripat rahay aaghaa-ay.</w:t>
      </w:r>
    </w:p>
    <w:p w:rsidR="00171A64" w:rsidRDefault="00171A64">
      <w:pPr>
        <w:pStyle w:val="SGGSTrans"/>
      </w:pPr>
      <w:r>
        <w:t>Those who have tasted the sublime essence of His Love, remain satisfied and fulfilled.</w:t>
      </w:r>
    </w:p>
    <w:p w:rsidR="00171A64" w:rsidRDefault="00171A64">
      <w:pPr>
        <w:pStyle w:val="SGGSGurm"/>
      </w:pPr>
      <w:r>
        <w:rPr>
          <w:cs/>
          <w:lang w:bidi="pa-IN"/>
        </w:rPr>
        <w:t>ਆਪੁ ਤਿਆਗਿ ਬਿਨਤੀ ਕਰਹਿ ਲੇਹੁ ਪ੍ਰਭੂ ਲੜਿ ਲਾਇ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बिनती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लड़ि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aap ti-aag bintee karahi layho parabhoo larh laa-ay.</w:t>
      </w:r>
    </w:p>
    <w:p w:rsidR="00171A64" w:rsidRDefault="00171A64">
      <w:pPr>
        <w:pStyle w:val="SGGSTrans"/>
      </w:pPr>
      <w:r>
        <w:t>They renounce their selfishness and conceit, and they pray, "God, please attach me to the hem of Your robe".</w:t>
      </w:r>
    </w:p>
    <w:p w:rsidR="00171A64" w:rsidRDefault="00171A64">
      <w:pPr>
        <w:pStyle w:val="SGGSGurm"/>
      </w:pPr>
      <w:r>
        <w:rPr>
          <w:cs/>
          <w:lang w:bidi="pa-IN"/>
        </w:rPr>
        <w:t>ਜੋ ਹਰਿ ਕੰਤਿ ਮਿਲਾਈਆ ਸਿ ਵਿਛੁੜਿ ਕਤਹਿ ਨ ਜਾਇ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कंति</w:t>
      </w:r>
      <w:r>
        <w:t xml:space="preserve"> </w:t>
      </w:r>
      <w:r>
        <w:rPr>
          <w:cs/>
        </w:rPr>
        <w:t>मिलाईआ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विछुड़ि</w:t>
      </w:r>
      <w:r>
        <w:t xml:space="preserve"> </w:t>
      </w:r>
      <w:r>
        <w:rPr>
          <w:cs/>
        </w:rPr>
        <w:t>कतहि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jo har kant milaa-ee-aa se vichhurh kateh na jaa-ay.</w:t>
      </w:r>
    </w:p>
    <w:p w:rsidR="00171A64" w:rsidRDefault="00171A64">
      <w:pPr>
        <w:pStyle w:val="SGGSTrans"/>
      </w:pPr>
      <w:r>
        <w:t>Those whom the Husband Lord has united with Himself, shall not be separated from Him again.</w:t>
      </w:r>
    </w:p>
    <w:p w:rsidR="00171A64" w:rsidRDefault="00171A64">
      <w:pPr>
        <w:pStyle w:val="SGGSGurm"/>
      </w:pPr>
      <w:r>
        <w:rPr>
          <w:cs/>
          <w:lang w:bidi="pa-IN"/>
        </w:rPr>
        <w:t>ਪ੍ਰਭ ਵਿਣੁ ਦੂਜਾ ਕੋ ਨਹੀ ਨਾਨਕ ਹਰਿ ਸਰਣਾਇ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सरणाइ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parabh vin doojaa ko nahee naanak har sarnaa-ay.</w:t>
      </w:r>
    </w:p>
    <w:p w:rsidR="00171A64" w:rsidRDefault="00171A64">
      <w:pPr>
        <w:pStyle w:val="SGGSTrans"/>
      </w:pPr>
      <w:r>
        <w:t>Without God, there is no other at all. Nanak has entered the Sanctuary of the Lord.</w:t>
      </w:r>
    </w:p>
    <w:p w:rsidR="00171A64" w:rsidRDefault="00171A64">
      <w:pPr>
        <w:pStyle w:val="SGGSGurm"/>
      </w:pPr>
      <w:r>
        <w:rPr>
          <w:cs/>
          <w:lang w:bidi="pa-IN"/>
        </w:rPr>
        <w:t>ਅਸੂ ਸੁਖੀ ਵਸੰਦੀਆ ਜਿਨਾ ਮਇਆ ਹਰਿ ਰਾਇ ॥੮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असू</w:t>
      </w:r>
      <w:r>
        <w:t xml:space="preserve"> </w:t>
      </w:r>
      <w:r>
        <w:rPr>
          <w:cs/>
        </w:rPr>
        <w:t>सुखी</w:t>
      </w:r>
      <w:r>
        <w:t xml:space="preserve"> </w:t>
      </w:r>
      <w:r>
        <w:rPr>
          <w:cs/>
        </w:rPr>
        <w:t>वसंदीआ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॥८॥</w:t>
      </w:r>
    </w:p>
    <w:p w:rsidR="00171A64" w:rsidRDefault="00171A64">
      <w:pPr>
        <w:pStyle w:val="SGGSRoman"/>
      </w:pPr>
      <w:r>
        <w:t>asoo sukhee vasandee-aa jinaa ma-i-aa har raa-ay. ||8||</w:t>
      </w:r>
    </w:p>
    <w:p w:rsidR="00171A64" w:rsidRDefault="00171A64">
      <w:pPr>
        <w:pStyle w:val="SGGSTrans"/>
      </w:pPr>
      <w:r>
        <w:t>In Assu, the Lord, the Sovereign King, has granted His Mercy, and they dwell in peace. ||8||</w:t>
      </w:r>
    </w:p>
    <w:p w:rsidR="00171A64" w:rsidRDefault="00171A64">
      <w:pPr>
        <w:pStyle w:val="SGGSGurm"/>
      </w:pPr>
      <w:r>
        <w:rPr>
          <w:cs/>
          <w:lang w:bidi="pa-IN"/>
        </w:rPr>
        <w:t>ਕਤਿਕਿ ਕਰਮ ਕਮਾਵਣੇ ਦੋਸੁ ਨ ਕਾਹੂ ਜੋਗੁ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कतिकि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कमावणे</w:t>
      </w:r>
      <w:r>
        <w:t xml:space="preserve"> </w:t>
      </w:r>
      <w:r>
        <w:rPr>
          <w:cs/>
        </w:rPr>
        <w:t>दोसु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काहू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katik karam kamaavnay dos na kaahoo jog.</w:t>
      </w:r>
    </w:p>
    <w:p w:rsidR="00171A64" w:rsidRDefault="00171A64">
      <w:pPr>
        <w:pStyle w:val="SGGSTrans"/>
      </w:pPr>
      <w:r>
        <w:t>In the month of Katak, do good deeds. Do not try to blame anyone else.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ਪਰਮੇਸਰ ਤੇ ਭੁਲਿਆਂ ਵਿਆਪਨਿ ਸਭੇ ਰੋਗ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परमेसर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भुलिआं</w:t>
      </w:r>
      <w:r>
        <w:t xml:space="preserve"> </w:t>
      </w:r>
      <w:r>
        <w:rPr>
          <w:cs/>
        </w:rPr>
        <w:t>विआपनि</w:t>
      </w:r>
      <w:r>
        <w:t xml:space="preserve"> </w:t>
      </w:r>
      <w:r>
        <w:rPr>
          <w:cs/>
        </w:rPr>
        <w:t>सभे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parmaysar tay bhuli-aaN vi-aapan sabhay rog.</w:t>
      </w:r>
    </w:p>
    <w:p w:rsidR="00171A64" w:rsidRDefault="00171A64">
      <w:pPr>
        <w:pStyle w:val="SGGSTrans"/>
      </w:pPr>
      <w:r>
        <w:t>Forgetting the Transcendent Lord, all sorts of illnesses are contracted.</w:t>
      </w:r>
    </w:p>
    <w:p w:rsidR="00171A64" w:rsidRDefault="00171A64">
      <w:pPr>
        <w:pStyle w:val="SGGSGurm"/>
      </w:pPr>
      <w:r>
        <w:rPr>
          <w:cs/>
          <w:lang w:bidi="pa-IN"/>
        </w:rPr>
        <w:t>ਵੇਮੁਖ ਹੋਏ ਰਾਮ ਤੇ ਲਗਨਿ ਜਨਮ ਵਿਜੋਗ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वेमुख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लगनि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विजोग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vaimukh ho-ay raam tay lagan janam vijog.</w:t>
      </w:r>
    </w:p>
    <w:p w:rsidR="00171A64" w:rsidRDefault="00171A64">
      <w:pPr>
        <w:pStyle w:val="SGGSTrans"/>
      </w:pPr>
      <w:r>
        <w:t>Those who turn their backs on the Lord shall be separated from Him and consigned to reincarnation, over and over again.</w:t>
      </w:r>
    </w:p>
    <w:p w:rsidR="00171A64" w:rsidRDefault="00171A64">
      <w:pPr>
        <w:pStyle w:val="SGGSGurm"/>
      </w:pPr>
      <w:r>
        <w:rPr>
          <w:cs/>
          <w:lang w:bidi="pa-IN"/>
        </w:rPr>
        <w:t>ਖਿਨ ਮਹਿ ਕਉੜੇ ਹੋਇ ਗਏ ਜਿਤੜੇ ਮਾਇਆ ਭੋਗ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खिन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कउड़े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जितड़े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भोग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khin meh ka-urhay ho-ay ga-ay jit-rhay maa-i-aa bhog.</w:t>
      </w:r>
    </w:p>
    <w:p w:rsidR="00171A64" w:rsidRDefault="00171A64">
      <w:pPr>
        <w:pStyle w:val="SGGSTrans"/>
      </w:pPr>
      <w:r>
        <w:t>In an instant, all of Maya's sensual pleasures turn bitter.</w:t>
      </w:r>
    </w:p>
    <w:p w:rsidR="00171A64" w:rsidRDefault="00171A64">
      <w:pPr>
        <w:pStyle w:val="SGGSGurm"/>
      </w:pPr>
      <w:r>
        <w:rPr>
          <w:cs/>
          <w:lang w:bidi="pa-IN"/>
        </w:rPr>
        <w:t>ਵਿਚੁ ਨ ਕੋਈ ਕਰਿ ਸਕੈ ਕਿਸ ਥੈ ਰੋਵਹਿ ਰੋਜ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विचु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सकै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थै</w:t>
      </w:r>
      <w:r>
        <w:t xml:space="preserve"> </w:t>
      </w:r>
      <w:r>
        <w:rPr>
          <w:cs/>
        </w:rPr>
        <w:t>रोवहि</w:t>
      </w:r>
      <w:r>
        <w:t xml:space="preserve"> </w:t>
      </w:r>
      <w:r>
        <w:rPr>
          <w:cs/>
        </w:rPr>
        <w:t>रोज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vich na ko-ee kar sakai kis thai roveh roj.</w:t>
      </w:r>
    </w:p>
    <w:p w:rsidR="00171A64" w:rsidRDefault="00171A64">
      <w:pPr>
        <w:pStyle w:val="SGGSTrans"/>
      </w:pPr>
      <w:r>
        <w:t>No one can then serve as your intermediary. Unto whom can we turn and cry?</w:t>
      </w:r>
    </w:p>
    <w:p w:rsidR="00171A64" w:rsidRDefault="00171A64">
      <w:pPr>
        <w:pStyle w:val="SGGSGurm"/>
      </w:pPr>
      <w:r>
        <w:rPr>
          <w:cs/>
          <w:lang w:bidi="pa-IN"/>
        </w:rPr>
        <w:t>ਕੀਤਾ ਕਿਛੂ ਨ ਹੋਵਈ ਲਿਖਿਆ ਧੁਰਿ ਸੰਜੋਗ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कीता</w:t>
      </w:r>
      <w:r>
        <w:t xml:space="preserve"> </w:t>
      </w:r>
      <w:r>
        <w:rPr>
          <w:cs/>
        </w:rPr>
        <w:t>किछू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होवई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संजोग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keetaa kichhoo na hova-ee likhi-aa Dhur sanjog.</w:t>
      </w:r>
    </w:p>
    <w:p w:rsidR="00171A64" w:rsidRDefault="00171A64">
      <w:pPr>
        <w:pStyle w:val="SGGSTrans"/>
      </w:pPr>
      <w:r>
        <w:t>By one's own actions, nothing can be done; destiny was pre-determined from the very beginning.</w:t>
      </w:r>
    </w:p>
    <w:p w:rsidR="00171A64" w:rsidRDefault="00171A64">
      <w:pPr>
        <w:pStyle w:val="SGGSGurm"/>
      </w:pPr>
      <w:r>
        <w:rPr>
          <w:cs/>
          <w:lang w:bidi="pa-IN"/>
        </w:rPr>
        <w:t>ਵਡਭਾਗੀ ਮੇਰਾ ਪ੍ਰਭੁ ਮਿਲੈ ਤਾਂ ਉਤਰਹਿ ਸਭਿ ਬਿਓਗ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वडभागी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उतरहि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बिओग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vadbhaagee mayraa parabh milai taaN utreh sabh bi-og.</w:t>
      </w:r>
    </w:p>
    <w:p w:rsidR="00171A64" w:rsidRDefault="00171A64">
      <w:pPr>
        <w:pStyle w:val="SGGSTrans"/>
      </w:pPr>
      <w:r>
        <w:t>By great good fortune, I meet my God, and then all pain of separation departs.</w:t>
      </w:r>
    </w:p>
    <w:p w:rsidR="00171A64" w:rsidRDefault="00171A64">
      <w:pPr>
        <w:pStyle w:val="SGGSGurm"/>
      </w:pPr>
      <w:r>
        <w:rPr>
          <w:cs/>
          <w:lang w:bidi="pa-IN"/>
        </w:rPr>
        <w:t>ਨਾਨਕ ਕਉ ਪ੍ਰਭ ਰਾਖਿ ਲੇਹਿ ਮੇਰੇ ਸਾਹਿਬ ਬੰਦੀ ਮੋਚ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राखि</w:t>
      </w:r>
      <w:r>
        <w:t xml:space="preserve"> </w:t>
      </w:r>
      <w:r>
        <w:rPr>
          <w:cs/>
        </w:rPr>
        <w:t>लेहि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साहिब</w:t>
      </w:r>
      <w:r>
        <w:t xml:space="preserve"> </w:t>
      </w:r>
      <w:r>
        <w:rPr>
          <w:cs/>
        </w:rPr>
        <w:t>बंदी</w:t>
      </w:r>
      <w:r>
        <w:t xml:space="preserve"> </w:t>
      </w:r>
      <w:r>
        <w:rPr>
          <w:cs/>
        </w:rPr>
        <w:t>मोच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naanak ka-o parabh raakh layhi mayray saahib bandee moch.</w:t>
      </w:r>
    </w:p>
    <w:p w:rsidR="00171A64" w:rsidRDefault="00171A64">
      <w:pPr>
        <w:pStyle w:val="SGGSTrans"/>
      </w:pPr>
      <w:r>
        <w:t>Please protect Nanak, God; O my Lord and Master, please release me from bondage.</w:t>
      </w:r>
    </w:p>
    <w:p w:rsidR="00171A64" w:rsidRDefault="00171A64">
      <w:pPr>
        <w:pStyle w:val="SGGSGurm"/>
      </w:pPr>
      <w:r>
        <w:rPr>
          <w:cs/>
          <w:lang w:bidi="pa-IN"/>
        </w:rPr>
        <w:t>ਕਤਿਕ ਹੋਵੈ ਸਾਧਸੰਗੁ ਬਿਨਸਹਿ ਸਭੇ ਸੋਚ ॥੯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कतिक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साधसंगु</w:t>
      </w:r>
      <w:r>
        <w:t xml:space="preserve"> </w:t>
      </w:r>
      <w:r>
        <w:rPr>
          <w:cs/>
        </w:rPr>
        <w:t>बिनसहि</w:t>
      </w:r>
      <w:r>
        <w:t xml:space="preserve"> </w:t>
      </w:r>
      <w:r>
        <w:rPr>
          <w:cs/>
        </w:rPr>
        <w:t>सभे</w:t>
      </w:r>
      <w:r>
        <w:t xml:space="preserve"> </w:t>
      </w:r>
      <w:r>
        <w:rPr>
          <w:cs/>
        </w:rPr>
        <w:t>सोच</w:t>
      </w:r>
      <w:r>
        <w:t xml:space="preserve"> </w:t>
      </w:r>
      <w:r>
        <w:rPr>
          <w:cs/>
        </w:rPr>
        <w:t>॥९॥</w:t>
      </w:r>
    </w:p>
    <w:p w:rsidR="00171A64" w:rsidRDefault="00171A64">
      <w:pPr>
        <w:pStyle w:val="SGGSRoman"/>
      </w:pPr>
      <w:r>
        <w:t>katik hovai saaDhsang binsahi sabhay soch. ||9||</w:t>
      </w:r>
    </w:p>
    <w:p w:rsidR="00171A64" w:rsidRDefault="00171A64">
      <w:pPr>
        <w:pStyle w:val="SGGSTrans"/>
      </w:pPr>
      <w:r>
        <w:t>In Katak, in the Company of the Holy, all anxiety vanishes. ||9||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ਮੰਘਿਰਿ ਮਾਹਿ ਸੋਹੰਦੀਆ ਹਰਿ ਪਿਰ ਸੰਗਿ ਬੈਠੜੀਆਹ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मंघिरि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सोहंदीआ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बैठड़ीआह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manghir maahi sohandee-aa har pir sang baith-rhee-aah.</w:t>
      </w:r>
    </w:p>
    <w:p w:rsidR="00171A64" w:rsidRDefault="00171A64">
      <w:pPr>
        <w:pStyle w:val="SGGSTrans"/>
      </w:pPr>
      <w:r>
        <w:t>In the month of Maghar, those who sit with their Beloved Husband Lord are beautiful.</w:t>
      </w:r>
    </w:p>
    <w:p w:rsidR="00171A64" w:rsidRDefault="00171A64">
      <w:pPr>
        <w:pStyle w:val="SGGSGurm"/>
      </w:pPr>
      <w:r>
        <w:rPr>
          <w:cs/>
          <w:lang w:bidi="pa-IN"/>
        </w:rPr>
        <w:t>ਤਿਨ ਕੀ ਸੋਭਾ ਕਿਆ ਗਣੀ ਜਿ ਸਾਹਿਬਿ ਮੇਲੜੀਆਹ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गणी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साहिबि</w:t>
      </w:r>
      <w:r>
        <w:t xml:space="preserve"> </w:t>
      </w:r>
      <w:r>
        <w:rPr>
          <w:cs/>
        </w:rPr>
        <w:t>मेलड़ीआह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tin kee sobhaa ki-aa ganee je saahib maylrhee-aah.</w:t>
      </w:r>
    </w:p>
    <w:p w:rsidR="00171A64" w:rsidRDefault="00171A64">
      <w:pPr>
        <w:pStyle w:val="SGGSTrans"/>
      </w:pPr>
      <w:r>
        <w:t>How can their glory be measured? Their Lord and Master blends them with Himself.</w:t>
      </w:r>
    </w:p>
    <w:p w:rsidR="00171A64" w:rsidRDefault="00171A64">
      <w:pPr>
        <w:pStyle w:val="SGGSGurm"/>
      </w:pPr>
      <w:r>
        <w:rPr>
          <w:cs/>
          <w:lang w:bidi="pa-IN"/>
        </w:rPr>
        <w:t>ਤਨੁ ਮਨੁ ਮਉਲਿਆ ਰਾਮ ਸਿਉ ਸੰਗਿ ਸਾਧ ਸਹੇਲੜੀਆਹ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मउलिआ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सहेलड़ीआह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tan man ma-oli-aa raam si-o sang saaDh sahaylrhee-aah.</w:t>
      </w:r>
    </w:p>
    <w:p w:rsidR="00171A64" w:rsidRDefault="00171A64">
      <w:pPr>
        <w:pStyle w:val="SGGSTrans"/>
      </w:pPr>
      <w:r>
        <w:t>Their bodies and minds blossom forth in the Lord; they have the companionship of the Holy Saints.</w:t>
      </w:r>
    </w:p>
    <w:p w:rsidR="00171A64" w:rsidRDefault="00171A64">
      <w:pPr>
        <w:pStyle w:val="SGGSGurm"/>
      </w:pPr>
      <w:r>
        <w:rPr>
          <w:cs/>
          <w:lang w:bidi="pa-IN"/>
        </w:rPr>
        <w:t>ਸਾਧ ਜਨਾ ਤੇ ਬਾਹਰੀ ਸੇ ਰਹਨਿ ਇਕੇਲੜੀਆਹ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साध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बाहरी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रहनि</w:t>
      </w:r>
      <w:r>
        <w:t xml:space="preserve"> </w:t>
      </w:r>
      <w:r>
        <w:rPr>
          <w:cs/>
        </w:rPr>
        <w:t>इकेलड़ीआह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saaDh janaa tay baahree say rahan ikaylarhee-aah.</w:t>
      </w:r>
    </w:p>
    <w:p w:rsidR="00171A64" w:rsidRDefault="00171A64">
      <w:pPr>
        <w:pStyle w:val="SGGSTrans"/>
      </w:pPr>
      <w:r>
        <w:t>Those who lack the Company of the Holy, remain all alone.</w:t>
      </w:r>
    </w:p>
    <w:p w:rsidR="00171A64" w:rsidRDefault="00171A64">
      <w:pPr>
        <w:pStyle w:val="SGGSGurm"/>
      </w:pPr>
      <w:r>
        <w:rPr>
          <w:cs/>
          <w:lang w:bidi="pa-IN"/>
        </w:rPr>
        <w:t>ਤਿਨ ਦੁਖੁ ਨ ਕਬਹੂ ਉਤਰੈ ਸੇ ਜਮ ਕੈ ਵਸਿ ਪੜੀਆਹ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वसि</w:t>
      </w:r>
      <w:r>
        <w:t xml:space="preserve"> </w:t>
      </w:r>
      <w:r>
        <w:rPr>
          <w:cs/>
        </w:rPr>
        <w:t>पड़ीआह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tin dukh na kabhoo utrai say jam kai vas parhee-aah.</w:t>
      </w:r>
    </w:p>
    <w:p w:rsidR="00171A64" w:rsidRDefault="00171A64">
      <w:pPr>
        <w:pStyle w:val="SGGSTrans"/>
      </w:pPr>
      <w:r>
        <w:t>Their pain never departs, and they fall into the grip of the Messenger of Death.</w:t>
      </w:r>
    </w:p>
    <w:p w:rsidR="00171A64" w:rsidRDefault="00171A64">
      <w:pPr>
        <w:pStyle w:val="SGGSGurm"/>
      </w:pPr>
      <w:r>
        <w:rPr>
          <w:cs/>
          <w:lang w:bidi="pa-IN"/>
        </w:rPr>
        <w:t>ਜਿਨੀ ਰਾਵਿਆ ਪ੍ਰਭੁ ਆਪਣਾ ਸੇ ਦਿਸਨਿ ਨਿਤ ਖੜੀਆਹ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जिनी</w:t>
      </w:r>
      <w:r>
        <w:t xml:space="preserve"> </w:t>
      </w:r>
      <w:r>
        <w:rPr>
          <w:cs/>
        </w:rPr>
        <w:t>राविआ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दिसनि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खड़ीआह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jinee raavi-aa parabh aapnaa say disan nit kharhee-aah.</w:t>
      </w:r>
    </w:p>
    <w:p w:rsidR="00171A64" w:rsidRDefault="00171A64">
      <w:pPr>
        <w:pStyle w:val="SGGSTrans"/>
      </w:pPr>
      <w:r>
        <w:t>Those who have ravished and enjoyed their God, are seen to be continually exalted and uplifted.</w:t>
      </w:r>
    </w:p>
    <w:p w:rsidR="00171A64" w:rsidRDefault="00171A64">
      <w:pPr>
        <w:pStyle w:val="SGGSGurm"/>
      </w:pPr>
      <w:r>
        <w:rPr>
          <w:cs/>
          <w:lang w:bidi="pa-IN"/>
        </w:rPr>
        <w:t>ਰਤਨ ਜਵੇਹਰ ਲਾਲ ਹਰਿ ਕੰਠਿ ਤਿਨਾ ਜੜੀਆਹ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रतन</w:t>
      </w:r>
      <w:r>
        <w:t xml:space="preserve"> </w:t>
      </w:r>
      <w:r>
        <w:rPr>
          <w:cs/>
        </w:rPr>
        <w:t>जवेहर</w:t>
      </w:r>
      <w:r>
        <w:t xml:space="preserve"> </w:t>
      </w:r>
      <w:r>
        <w:rPr>
          <w:cs/>
        </w:rPr>
        <w:t>लाल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कंठि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जड़ीआह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ratan javayhar laal har kanth tinaa jarhee-aah.</w:t>
      </w:r>
    </w:p>
    <w:p w:rsidR="00171A64" w:rsidRDefault="00171A64">
      <w:pPr>
        <w:pStyle w:val="SGGSTrans"/>
      </w:pPr>
      <w:r>
        <w:t>They wear the Necklace of the jewels, emeralds and rubies of the Lord's Name.</w:t>
      </w:r>
    </w:p>
    <w:p w:rsidR="00171A64" w:rsidRDefault="00171A64">
      <w:pPr>
        <w:pStyle w:val="SGGSGurm"/>
      </w:pPr>
      <w:r>
        <w:rPr>
          <w:cs/>
          <w:lang w:bidi="pa-IN"/>
        </w:rPr>
        <w:t>ਨਾਨਕ ਬਾਂਛੈ ਧੂੜਿ ਤਿਨ ਪ੍ਰਭ ਸਰਣੀ ਦਰਿ ਪੜੀਆਹ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बांछै</w:t>
      </w:r>
      <w:r>
        <w:t xml:space="preserve"> </w:t>
      </w:r>
      <w:r>
        <w:rPr>
          <w:cs/>
        </w:rPr>
        <w:t>धूड़ि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सरणी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पड़ीआह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naanak baaNchhai Dhoorh tin parabh sarnee dar parhee-aah.</w:t>
      </w:r>
    </w:p>
    <w:p w:rsidR="00171A64" w:rsidRDefault="00171A64">
      <w:pPr>
        <w:pStyle w:val="SGGSTrans"/>
      </w:pPr>
      <w:r>
        <w:t>Nanak seeks the dust of the feet of those who take to the Sanctuary of the Lord's Door.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ਮੰਘਿਰਿ ਪ੍ਰਭੁ ਆਰਾਧਣਾ ਬਹੁੜਿ ਨ ਜਨਮੜੀਆਹ ॥੧੦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मंघिरि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आराधणा</w:t>
      </w:r>
      <w:r>
        <w:rPr>
          <w:rFonts w:hint="eastAsia"/>
        </w:rP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जनमड़ीआह</w:t>
      </w:r>
      <w:r>
        <w:t xml:space="preserve"> </w:t>
      </w:r>
      <w:r>
        <w:rPr>
          <w:cs/>
        </w:rPr>
        <w:t>॥१०॥</w:t>
      </w:r>
    </w:p>
    <w:p w:rsidR="00171A64" w:rsidRDefault="00171A64">
      <w:pPr>
        <w:pStyle w:val="SGGSRoman"/>
      </w:pPr>
      <w:r>
        <w:t>manghir parabh aaraaDhanaa bahurh na janamrhee-aah. ||10||</w:t>
      </w:r>
    </w:p>
    <w:p w:rsidR="00171A64" w:rsidRDefault="00171A64">
      <w:pPr>
        <w:pStyle w:val="SGGSTrans"/>
      </w:pPr>
      <w:r>
        <w:t>Those who worship and adore God in Maghar, do not suffer the cycle of reincarnation ever again. ||10||</w:t>
      </w:r>
    </w:p>
    <w:p w:rsidR="00171A64" w:rsidRDefault="00171A64">
      <w:pPr>
        <w:pStyle w:val="SGGSGurm"/>
      </w:pPr>
      <w:r>
        <w:rPr>
          <w:cs/>
          <w:lang w:bidi="pa-IN"/>
        </w:rPr>
        <w:t>ਪੋਖਿ ਤੁਖਾਰੁ ਨ ਵਿਆਪਈ ਕੰਠਿ ਮਿਲਿਆ ਹਰਿ ਨਾਹੁ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पोखि</w:t>
      </w:r>
      <w:r>
        <w:t xml:space="preserve"> </w:t>
      </w:r>
      <w:r>
        <w:rPr>
          <w:cs/>
        </w:rPr>
        <w:t>तुखारु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विआपई</w:t>
      </w:r>
      <w:r>
        <w:t xml:space="preserve"> </w:t>
      </w:r>
      <w:r>
        <w:rPr>
          <w:cs/>
        </w:rPr>
        <w:t>कंठि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pokh tukhaar na vi-aapa-ee kanth mili-aa har naahu.</w:t>
      </w:r>
    </w:p>
    <w:p w:rsidR="00171A64" w:rsidRDefault="00171A64">
      <w:pPr>
        <w:pStyle w:val="SGGSTrans"/>
      </w:pPr>
      <w:r>
        <w:t>In the month of Poh, the cold does not touch those, whom the Husband Lord hugs close in His Embrace.</w:t>
      </w:r>
    </w:p>
    <w:p w:rsidR="00171A64" w:rsidRDefault="00171A64">
      <w:pPr>
        <w:pStyle w:val="SGGSGurm"/>
      </w:pPr>
      <w:r>
        <w:rPr>
          <w:cs/>
          <w:lang w:bidi="pa-IN"/>
        </w:rPr>
        <w:t>ਮਨੁ ਬੇਧਿਆ ਚਰਨਾਰਬਿੰਦ ਦਰਸਨਿ ਲਗੜਾ ਸਾਹੁ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बेधिआ</w:t>
      </w:r>
      <w:r>
        <w:t xml:space="preserve"> </w:t>
      </w:r>
      <w:r>
        <w:rPr>
          <w:cs/>
        </w:rPr>
        <w:t>चरनारबिंद</w:t>
      </w:r>
      <w:r>
        <w:t xml:space="preserve"> </w:t>
      </w:r>
      <w:r>
        <w:rPr>
          <w:cs/>
        </w:rPr>
        <w:t>दरसनि</w:t>
      </w:r>
      <w:r>
        <w:t xml:space="preserve"> </w:t>
      </w:r>
      <w:r>
        <w:rPr>
          <w:cs/>
        </w:rPr>
        <w:t>लगड़ा</w:t>
      </w:r>
      <w:r>
        <w:t xml:space="preserve"> </w:t>
      </w:r>
      <w:r>
        <w:rPr>
          <w:cs/>
        </w:rPr>
        <w:t>साहु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man bayDhi-aa charnaarbind darsan lagrhaa saahu.</w:t>
      </w:r>
    </w:p>
    <w:p w:rsidR="00171A64" w:rsidRDefault="00171A64">
      <w:pPr>
        <w:pStyle w:val="SGGSTrans"/>
      </w:pPr>
      <w:r>
        <w:t>Their minds are transfixed by His Lotus Feet. They are attached to the Blessed Vision of the Lord's Darshan.</w:t>
      </w:r>
    </w:p>
    <w:p w:rsidR="00171A64" w:rsidRDefault="00171A64">
      <w:pPr>
        <w:pStyle w:val="SGGSGurm"/>
      </w:pPr>
      <w:r>
        <w:rPr>
          <w:cs/>
          <w:lang w:bidi="pa-IN"/>
        </w:rPr>
        <w:t>ਓਟ ਗੋਵਿੰਦ ਗੋਪਾਲ ਰਾਇ ਸੇਵਾ ਸੁਆਮੀ ਲਾਹੁ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ओट</w:t>
      </w:r>
      <w:r>
        <w:t xml:space="preserve"> </w:t>
      </w:r>
      <w:r>
        <w:rPr>
          <w:cs/>
        </w:rPr>
        <w:t>गोविंद</w:t>
      </w:r>
      <w:r>
        <w:t xml:space="preserve"> </w:t>
      </w:r>
      <w:r>
        <w:rPr>
          <w:cs/>
        </w:rPr>
        <w:t>गोपाल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लाहु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ot govind gopaal raa-ay sayvaa su-aamee laahu.</w:t>
      </w:r>
    </w:p>
    <w:p w:rsidR="00171A64" w:rsidRDefault="00171A64">
      <w:pPr>
        <w:pStyle w:val="SGGSTrans"/>
      </w:pPr>
      <w:r>
        <w:t>Seek the Protection of the Lord of the Universe; His service is truly profitable.</w:t>
      </w:r>
    </w:p>
    <w:p w:rsidR="00171A64" w:rsidRDefault="00171A64">
      <w:pPr>
        <w:pStyle w:val="SGGSGurm"/>
      </w:pPr>
      <w:r>
        <w:rPr>
          <w:cs/>
          <w:lang w:bidi="pa-IN"/>
        </w:rPr>
        <w:t>ਬਿਖਿਆ ਪੋਹਿ ਨ ਸਕਈ ਮਿਲਿ ਸਾਧੂ ਗੁਣ ਗਾਹੁ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बिखिआ</w:t>
      </w:r>
      <w:r>
        <w:t xml:space="preserve"> </w:t>
      </w:r>
      <w:r>
        <w:rPr>
          <w:cs/>
        </w:rPr>
        <w:t>पोहि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सकई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bikhi-aa pohi na sak-ee mil saaDhoo gun gaahu.</w:t>
      </w:r>
    </w:p>
    <w:p w:rsidR="00171A64" w:rsidRDefault="00171A64">
      <w:pPr>
        <w:pStyle w:val="SGGSTrans"/>
      </w:pPr>
      <w:r>
        <w:t>Corruption shall not touch you, when you join the Holy Saints and sing the Lord's Praises.</w:t>
      </w:r>
    </w:p>
    <w:p w:rsidR="00171A64" w:rsidRDefault="00171A64">
      <w:pPr>
        <w:pStyle w:val="SGGSGurm"/>
      </w:pPr>
      <w:r>
        <w:rPr>
          <w:cs/>
          <w:lang w:bidi="pa-IN"/>
        </w:rPr>
        <w:t>ਜਹ ਤੇ ਉਪਜੀ ਤਹ ਮਿਲੀ ਸਚੀ ਪ੍ਰੀਤਿ ਸਮਾਹੁ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उपजी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मिली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समाहु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jah tay upjee tah milee sachee pareet samaahu.</w:t>
      </w:r>
    </w:p>
    <w:p w:rsidR="00171A64" w:rsidRDefault="00171A64">
      <w:pPr>
        <w:pStyle w:val="SGGSTrans"/>
      </w:pPr>
      <w:r>
        <w:t>From where it originated, there the soul is blended again. It is absorbed in the Love of the True Lord.</w:t>
      </w:r>
    </w:p>
    <w:p w:rsidR="00171A64" w:rsidRDefault="00171A64">
      <w:pPr>
        <w:pStyle w:val="SGGSGurm"/>
      </w:pPr>
      <w:r>
        <w:rPr>
          <w:cs/>
          <w:lang w:bidi="pa-IN"/>
        </w:rPr>
        <w:t>ਕਰੁ ਗਹਿ ਲੀਨੀ ਪਾਰਬ੍ਰਹਮਿ ਬਹੁੜਿ ਨ ਵਿਛੁੜੀਆਹੁ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करु</w:t>
      </w:r>
      <w:r>
        <w:t xml:space="preserve"> </w:t>
      </w:r>
      <w:r>
        <w:rPr>
          <w:cs/>
        </w:rPr>
        <w:t>गहि</w:t>
      </w:r>
      <w:r>
        <w:t xml:space="preserve"> </w:t>
      </w:r>
      <w:r>
        <w:rPr>
          <w:cs/>
        </w:rPr>
        <w:t>लीनी</w:t>
      </w:r>
      <w:r>
        <w:t xml:space="preserve"> </w:t>
      </w:r>
      <w:r>
        <w:rPr>
          <w:cs/>
        </w:rPr>
        <w:t>पारब्रहमि</w:t>
      </w:r>
      <w: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विछुड़ीआहु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kar geh leenee paarbarahm bahurh na vichhurhi-aahu.</w:t>
      </w:r>
    </w:p>
    <w:p w:rsidR="00171A64" w:rsidRDefault="00171A64">
      <w:pPr>
        <w:pStyle w:val="SGGSTrans"/>
      </w:pPr>
      <w:r>
        <w:t>When the Supreme Lord God grasps someone's hand, he shall never again suffer separation from Him.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ਬਾਰਿ ਜਾਉ ਲਖ ਬੇਰੀਆ ਹਰਿ ਸਜਣੁ ਅਗਮ ਅਗਾਹੁ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बारि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बेरीआ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सजणु</w:t>
      </w:r>
      <w:r>
        <w:t xml:space="preserve"> </w:t>
      </w:r>
      <w:r>
        <w:rPr>
          <w:cs/>
        </w:rPr>
        <w:t>अगम</w:t>
      </w:r>
      <w:r>
        <w:t xml:space="preserve"> </w:t>
      </w:r>
      <w:r>
        <w:rPr>
          <w:cs/>
        </w:rPr>
        <w:t>अगाहु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baar jaa-o lakh bayree-aa har sajan agam agaahu.</w:t>
      </w:r>
    </w:p>
    <w:p w:rsidR="00171A64" w:rsidRDefault="00171A64">
      <w:pPr>
        <w:pStyle w:val="SGGSTrans"/>
      </w:pPr>
      <w:r>
        <w:t>I am a sacrifice, 100,000 times, to the Lord, my Friend, the Unapproachable and Unfathomable.</w:t>
      </w:r>
    </w:p>
    <w:p w:rsidR="00171A64" w:rsidRDefault="00171A64">
      <w:pPr>
        <w:pStyle w:val="SGGSGurm"/>
      </w:pPr>
      <w:r>
        <w:rPr>
          <w:cs/>
          <w:lang w:bidi="pa-IN"/>
        </w:rPr>
        <w:t>ਸਰਮ ਪਈ ਨਾਰਾਇਣੈ ਨਾਨਕ ਦਰਿ ਪਈਆਹੁ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सरम</w:t>
      </w:r>
      <w:r>
        <w:t xml:space="preserve"> </w:t>
      </w:r>
      <w:r>
        <w:rPr>
          <w:cs/>
        </w:rPr>
        <w:t>पई</w:t>
      </w:r>
      <w:r>
        <w:t xml:space="preserve"> </w:t>
      </w:r>
      <w:r>
        <w:rPr>
          <w:cs/>
        </w:rPr>
        <w:t>नाराइणै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पईआहु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saram pa-ee naaraa-inai naanak dar pa-ee-aahu.</w:t>
      </w:r>
    </w:p>
    <w:p w:rsidR="00171A64" w:rsidRDefault="00171A64">
      <w:pPr>
        <w:pStyle w:val="SGGSTrans"/>
      </w:pPr>
      <w:r>
        <w:t>Please preserve my honor, Lord; Nanak begs at Your Door.</w:t>
      </w:r>
    </w:p>
    <w:p w:rsidR="00171A64" w:rsidRDefault="00171A64">
      <w:pPr>
        <w:pStyle w:val="SGGSGurm"/>
      </w:pPr>
      <w:r>
        <w:rPr>
          <w:cs/>
          <w:lang w:bidi="pa-IN"/>
        </w:rPr>
        <w:t>ਪੋਖੁ ਸੋੁਹੰਦਾ ਸਰਬ ਸੁਖ ਜਿਸੁ ਬਖਸੇ ਵੇਪਰਵਾਹੁ ॥੧੧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पोखु</w:t>
      </w:r>
      <w:r>
        <w:t xml:space="preserve"> </w:t>
      </w:r>
      <w:r>
        <w:rPr>
          <w:cs/>
        </w:rPr>
        <w:t>सोहंदा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बखसे</w:t>
      </w:r>
      <w:r>
        <w:t xml:space="preserve"> </w:t>
      </w:r>
      <w:r>
        <w:rPr>
          <w:cs/>
        </w:rPr>
        <w:t>वेपरवाहु</w:t>
      </w:r>
      <w:r>
        <w:t xml:space="preserve"> </w:t>
      </w:r>
      <w:r>
        <w:rPr>
          <w:cs/>
        </w:rPr>
        <w:t>॥११॥</w:t>
      </w:r>
    </w:p>
    <w:p w:rsidR="00171A64" w:rsidRDefault="00171A64">
      <w:pPr>
        <w:pStyle w:val="SGGSRoman"/>
      </w:pPr>
      <w:r>
        <w:t>pokh sohandaa sarab sukh jis bakhsay vayparvaahu. ||11||</w:t>
      </w:r>
    </w:p>
    <w:p w:rsidR="00171A64" w:rsidRDefault="00171A64">
      <w:pPr>
        <w:pStyle w:val="SGGSTrans"/>
      </w:pPr>
      <w:r>
        <w:t>Poh is beautiful, and all comforts come to that one, whom the Carefree Lord has forgiven. ||11||</w:t>
      </w:r>
    </w:p>
    <w:p w:rsidR="00171A64" w:rsidRDefault="00171A64">
      <w:pPr>
        <w:pStyle w:val="SGGSGurm"/>
      </w:pPr>
      <w:r>
        <w:rPr>
          <w:cs/>
          <w:lang w:bidi="pa-IN"/>
        </w:rPr>
        <w:t>ਮਾਘਿ ਮਜਨੁ ਸੰਗਿ ਸਾਧੂਆ ਧੂੜੀ ਕਰਿ ਇਸਨਾਨੁ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माघि</w:t>
      </w:r>
      <w:r>
        <w:t xml:space="preserve"> </w:t>
      </w:r>
      <w:r>
        <w:rPr>
          <w:cs/>
        </w:rPr>
        <w:t>मजनु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साधूआ</w:t>
      </w:r>
      <w:r>
        <w:t xml:space="preserve"> </w:t>
      </w:r>
      <w:r>
        <w:rPr>
          <w:cs/>
        </w:rPr>
        <w:t>धूड़ी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इसनानु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maagh majan sang saaDhoo-aa Dhoorhee kar isnaan.</w:t>
      </w:r>
    </w:p>
    <w:p w:rsidR="00171A64" w:rsidRDefault="00171A64">
      <w:pPr>
        <w:pStyle w:val="SGGSTrans"/>
      </w:pPr>
      <w:r>
        <w:t>In the month of Maagh, let your cleansing bath be the dust of the Saadh Sangat, the Company of the Holy.</w:t>
      </w:r>
    </w:p>
    <w:p w:rsidR="00171A64" w:rsidRDefault="00171A64">
      <w:pPr>
        <w:pStyle w:val="SGGSGurm"/>
      </w:pPr>
      <w:r>
        <w:rPr>
          <w:cs/>
          <w:lang w:bidi="pa-IN"/>
        </w:rPr>
        <w:t>ਹਰਿ ਕਾ ਨਾਮੁ ਧਿਆਇ ਸੁਣਿ ਸਭਨਾ ਨੋ ਕਰਿ ਦਾਨੁ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सभना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kaa naam Dhi-aa-ay sun sabhnaa no kar daan.</w:t>
      </w:r>
    </w:p>
    <w:p w:rsidR="00171A64" w:rsidRDefault="00171A64">
      <w:pPr>
        <w:pStyle w:val="SGGSTrans"/>
      </w:pPr>
      <w:r>
        <w:t>Meditate and listen to the Name of the Lord, and give it to everyone.</w:t>
      </w:r>
    </w:p>
    <w:p w:rsidR="00171A64" w:rsidRDefault="00171A64">
      <w:pPr>
        <w:pStyle w:val="SGGSGurm"/>
      </w:pPr>
      <w:r>
        <w:rPr>
          <w:cs/>
          <w:lang w:bidi="pa-IN"/>
        </w:rPr>
        <w:t>ਜਨਮ ਕਰਮ ਮਲੁ ਉਤਰੈ ਮਨ ਤੇ ਜਾਇ ਗੁਮਾਨੁ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जनम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गुमानु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janam karam mal utrai man tay jaa-ay gumaan.</w:t>
      </w:r>
    </w:p>
    <w:p w:rsidR="00171A64" w:rsidRDefault="00171A64">
      <w:pPr>
        <w:pStyle w:val="SGGSTrans"/>
      </w:pPr>
      <w:r>
        <w:t>In this way, the filth of lifetimes of karma shall be removed, and egotistical pride shall vanish from your mind.</w:t>
      </w:r>
    </w:p>
    <w:p w:rsidR="00171A64" w:rsidRDefault="00171A64">
      <w:pPr>
        <w:pStyle w:val="SGGSGurm"/>
      </w:pPr>
      <w:r>
        <w:rPr>
          <w:cs/>
          <w:lang w:bidi="pa-IN"/>
        </w:rPr>
        <w:t>ਕਾਮਿ ਕਰੋਧਿ ਨ ਮੋਹੀਐ ਬਿਨਸੈ ਲੋਭੁ ਸੁਆਨੁ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कामि</w:t>
      </w:r>
      <w:r>
        <w:t xml:space="preserve"> </w:t>
      </w:r>
      <w:r>
        <w:rPr>
          <w:cs/>
        </w:rPr>
        <w:t>करोधि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मोहीऐ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सुआनु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kaam karoDh na mohee-ai binsai lobh su-aan.</w:t>
      </w:r>
    </w:p>
    <w:p w:rsidR="00171A64" w:rsidRDefault="00171A64">
      <w:pPr>
        <w:pStyle w:val="SGGSTrans"/>
      </w:pPr>
      <w:r>
        <w:t>Sexual desire and anger shall not seduce you, and the dog of greed shall depart.</w:t>
      </w:r>
    </w:p>
    <w:p w:rsidR="00171A64" w:rsidRDefault="00171A64">
      <w:pPr>
        <w:pStyle w:val="SGGSGurm"/>
      </w:pPr>
      <w:r>
        <w:rPr>
          <w:cs/>
          <w:lang w:bidi="pa-IN"/>
        </w:rPr>
        <w:t>ਸਚੈ ਮਾਰਗਿ ਚਲਦਿਆ ਉਸਤਤਿ ਕਰੇ ਜਹਾਨੁ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सचै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चलदिआ</w:t>
      </w:r>
      <w:r>
        <w:t xml:space="preserve"> </w:t>
      </w:r>
      <w:r>
        <w:rPr>
          <w:cs/>
        </w:rPr>
        <w:t>उसतति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जहानु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sachai maarag chaldi-aa ustat karay jahaan.</w:t>
      </w:r>
    </w:p>
    <w:p w:rsidR="00171A64" w:rsidRDefault="00171A64">
      <w:pPr>
        <w:pStyle w:val="SGGSTrans"/>
      </w:pPr>
      <w:r>
        <w:t>Those who walk on the Path of Truth shall be praised throughout the world.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ਅਠਸਠਿ ਤੀਰਥ ਸਗਲ ਪੁੰਨ ਜੀਅ ਦਇਆ ਪਰਵਾਨੁ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अठसठि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पुंन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athsath tirath sagal punn jee-a da-i-aa parvaan.</w:t>
      </w:r>
    </w:p>
    <w:p w:rsidR="00171A64" w:rsidRDefault="00171A64">
      <w:pPr>
        <w:pStyle w:val="SGGSTrans"/>
      </w:pPr>
      <w:r>
        <w:t>Be kind to all beings-this is more meritorious than bathing at the sixty-eight sacred shrines of pilgrimage and the giving of charity.</w:t>
      </w:r>
    </w:p>
    <w:p w:rsidR="00171A64" w:rsidRDefault="00171A64">
      <w:pPr>
        <w:pStyle w:val="SGGSGurm"/>
      </w:pPr>
      <w:r>
        <w:rPr>
          <w:cs/>
          <w:lang w:bidi="pa-IN"/>
        </w:rPr>
        <w:t xml:space="preserve">ਜਿਸ ਨੋ ਦੇਵੈ ਦਇਆ ਕਰਿ ਸੋਈ ਪੁਰਖੁ ਸੁਜਾਨੁ 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देवै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सुजानु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jis no dayvai da-i-aa kar so-ee purakh sujaan.</w:t>
      </w:r>
    </w:p>
    <w:p w:rsidR="00171A64" w:rsidRDefault="00171A64">
      <w:pPr>
        <w:pStyle w:val="SGGSTrans"/>
      </w:pPr>
      <w:r>
        <w:t>That person, upon whom the Lord bestows His Mercy, is a wise person.</w:t>
      </w:r>
    </w:p>
    <w:p w:rsidR="00171A64" w:rsidRDefault="00171A64">
      <w:pPr>
        <w:pStyle w:val="SGGSGurm"/>
      </w:pPr>
      <w:r>
        <w:rPr>
          <w:cs/>
          <w:lang w:bidi="pa-IN"/>
        </w:rPr>
        <w:t>ਜਿਨਾ ਮਿਲਿਆ ਪ੍ਰਭੁ ਆਪਣਾ ਨਾਨਕ ਤਿਨ ਕੁਰਬਾਨੁ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कुरबानु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jinaa mili-aa parabh aapnaa naanak tin kurbaan.</w:t>
      </w:r>
    </w:p>
    <w:p w:rsidR="00171A64" w:rsidRDefault="00171A64">
      <w:pPr>
        <w:pStyle w:val="SGGSTrans"/>
      </w:pPr>
      <w:r>
        <w:t>Nanak is a sacrifice to those who have merged with God.</w:t>
      </w:r>
    </w:p>
    <w:p w:rsidR="00171A64" w:rsidRDefault="00171A64">
      <w:pPr>
        <w:pStyle w:val="SGGSGurm"/>
      </w:pPr>
      <w:r>
        <w:rPr>
          <w:cs/>
          <w:lang w:bidi="pa-IN"/>
        </w:rPr>
        <w:t>ਮਾਘਿ ਸੁਚੇ ਸੇ ਕਾਂਢੀਅਹਿ ਜਿਨ ਪੂਰਾ ਗੁਰੁ ਮਿਹਰਵਾਨੁ ॥੧੨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माघि</w:t>
      </w:r>
      <w:r>
        <w:t xml:space="preserve"> </w:t>
      </w:r>
      <w:r>
        <w:rPr>
          <w:cs/>
        </w:rPr>
        <w:t>सुचे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कांढीअहि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मिहरवानु</w:t>
      </w:r>
      <w:r>
        <w:t xml:space="preserve"> </w:t>
      </w:r>
      <w:r>
        <w:rPr>
          <w:cs/>
        </w:rPr>
        <w:t>॥१२॥</w:t>
      </w:r>
    </w:p>
    <w:p w:rsidR="00171A64" w:rsidRDefault="00171A64">
      <w:pPr>
        <w:pStyle w:val="SGGSRoman"/>
      </w:pPr>
      <w:r>
        <w:t>maagh suchay say kaaNdhee-ah jin pooraa gur miharvaan. ||12||</w:t>
      </w:r>
    </w:p>
    <w:p w:rsidR="00171A64" w:rsidRDefault="00171A64">
      <w:pPr>
        <w:pStyle w:val="SGGSTrans"/>
      </w:pPr>
      <w:r>
        <w:t>In Maagh, they alone are known as true, unto whom the Perfect Guru is Merciful. ||12||</w:t>
      </w:r>
    </w:p>
    <w:p w:rsidR="00171A64" w:rsidRDefault="00171A64">
      <w:pPr>
        <w:pStyle w:val="SGGSGurm"/>
      </w:pPr>
      <w:r>
        <w:rPr>
          <w:cs/>
          <w:lang w:bidi="pa-IN"/>
        </w:rPr>
        <w:t>ਫਲਗੁਣਿ ਅਨੰਦ ਉਪਾਰਜਨਾ ਹਰਿ ਸਜਣ ਪ੍ਰਗਟੇ ਆਇ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फलगुणि</w:t>
      </w:r>
      <w:r>
        <w:t xml:space="preserve"> </w:t>
      </w:r>
      <w:r>
        <w:rPr>
          <w:cs/>
        </w:rPr>
        <w:t>अनंद</w:t>
      </w:r>
      <w:r>
        <w:t xml:space="preserve"> </w:t>
      </w:r>
      <w:r>
        <w:rPr>
          <w:cs/>
        </w:rPr>
        <w:t>उपारजना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प्रगटे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fulgun anand upaarjanaa har sajan pargatay aa-ay.</w:t>
      </w:r>
    </w:p>
    <w:p w:rsidR="00171A64" w:rsidRDefault="00171A64">
      <w:pPr>
        <w:pStyle w:val="SGGSTrans"/>
      </w:pPr>
      <w:r>
        <w:t>In the month of Phalgun, bliss comes to those, unto whom the Lord, the Friend, has been revealed.</w:t>
      </w:r>
    </w:p>
    <w:p w:rsidR="00171A64" w:rsidRDefault="00171A64">
      <w:pPr>
        <w:pStyle w:val="SGGSGurm"/>
      </w:pPr>
      <w:r>
        <w:rPr>
          <w:cs/>
          <w:lang w:bidi="pa-IN"/>
        </w:rPr>
        <w:t>ਸੰਤ ਸਹਾਈ ਰਾਮ ਕੇ ਕਰਿ ਕਿਰਪਾ ਦੀਆ ਮਿਲਾਇ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सहाई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sant sahaa-ee raam kay kar kirpaa dee-aa milaa-ay.</w:t>
      </w:r>
    </w:p>
    <w:p w:rsidR="00171A64" w:rsidRDefault="00171A64">
      <w:pPr>
        <w:pStyle w:val="SGGSTrans"/>
      </w:pPr>
      <w:r>
        <w:t>The Saints, the Lord's helpers, in their mercy, have united me with Him.</w:t>
      </w:r>
    </w:p>
    <w:p w:rsidR="00171A64" w:rsidRDefault="00171A64">
      <w:pPr>
        <w:pStyle w:val="SGGSGurm"/>
      </w:pPr>
      <w:r>
        <w:rPr>
          <w:cs/>
          <w:lang w:bidi="pa-IN"/>
        </w:rPr>
        <w:t>ਸੇਜ ਸੁਹਾਵੀ ਸਰਬ ਸੁਖ ਹੁਣਿ ਦੁਖਾ ਨਾਹੀ ਜਾਇ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सेज</w:t>
      </w:r>
      <w:r>
        <w:t xml:space="preserve"> </w:t>
      </w:r>
      <w:r>
        <w:rPr>
          <w:cs/>
        </w:rPr>
        <w:t>सुहावी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हुणि</w:t>
      </w:r>
      <w:r>
        <w:t xml:space="preserve"> </w:t>
      </w:r>
      <w:r>
        <w:rPr>
          <w:cs/>
        </w:rPr>
        <w:t>दुखा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sayj suhaavee sarab sukh hun dukhaa naahee jaa-ay.</w:t>
      </w:r>
    </w:p>
    <w:p w:rsidR="00171A64" w:rsidRDefault="00171A64">
      <w:pPr>
        <w:pStyle w:val="SGGSTrans"/>
      </w:pPr>
      <w:r>
        <w:t>My bed is beautiful, and I have all comforts. I feel no sadness at all.</w:t>
      </w:r>
    </w:p>
    <w:p w:rsidR="00171A64" w:rsidRDefault="00171A64">
      <w:pPr>
        <w:pStyle w:val="SGGSGurm"/>
      </w:pPr>
      <w:r>
        <w:rPr>
          <w:cs/>
          <w:lang w:bidi="pa-IN"/>
        </w:rPr>
        <w:t>ਇਛ ਪੁਨੀ ਵਡਭਾਗਣੀ ਵਰੁ ਪਾਇਆ ਹਰਿ ਰਾਇ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इछ</w:t>
      </w:r>
      <w:r>
        <w:t xml:space="preserve"> </w:t>
      </w:r>
      <w:r>
        <w:rPr>
          <w:cs/>
        </w:rPr>
        <w:t>पुनी</w:t>
      </w:r>
      <w:r>
        <w:t xml:space="preserve"> </w:t>
      </w:r>
      <w:r>
        <w:rPr>
          <w:cs/>
        </w:rPr>
        <w:t>वडभागणी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ichh punee vadbhaagnee var paa-i-aa har raa-ay.</w:t>
      </w:r>
    </w:p>
    <w:p w:rsidR="00171A64" w:rsidRDefault="00171A64">
      <w:pPr>
        <w:pStyle w:val="SGGSTrans"/>
      </w:pPr>
      <w:r>
        <w:t>My desires have been fulfilled-by great good fortune, I have obtained the Sovereign Lord as my Husband.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ਮਿਲਿ ਸਹੀਆ ਮੰਗਲੁ ਗਾਵਹੀ ਗੀਤ ਗੋਵਿੰਦ ਅਲਾਇ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मिलि</w:t>
      </w:r>
      <w:r>
        <w:t xml:space="preserve"> </w:t>
      </w:r>
      <w:r>
        <w:rPr>
          <w:cs/>
        </w:rPr>
        <w:t>सहीआ</w:t>
      </w:r>
      <w:r>
        <w:t xml:space="preserve"> </w:t>
      </w:r>
      <w:r>
        <w:rPr>
          <w:cs/>
        </w:rPr>
        <w:t>मंगलु</w:t>
      </w:r>
      <w:r>
        <w:t xml:space="preserve"> </w:t>
      </w:r>
      <w:r>
        <w:rPr>
          <w:cs/>
        </w:rPr>
        <w:t>गावही</w:t>
      </w:r>
      <w:r>
        <w:t xml:space="preserve"> </w:t>
      </w:r>
      <w:r>
        <w:rPr>
          <w:cs/>
        </w:rPr>
        <w:t>गीत</w:t>
      </w:r>
      <w:r>
        <w:t xml:space="preserve"> </w:t>
      </w:r>
      <w:r>
        <w:rPr>
          <w:cs/>
        </w:rPr>
        <w:t>गोविंद</w:t>
      </w:r>
      <w:r>
        <w:t xml:space="preserve"> </w:t>
      </w:r>
      <w:r>
        <w:rPr>
          <w:cs/>
        </w:rPr>
        <w:t>अलाइ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mil sahee-aa mangal gaavhee geet govind alaa-ay.</w:t>
      </w:r>
    </w:p>
    <w:p w:rsidR="00171A64" w:rsidRDefault="00171A64">
      <w:pPr>
        <w:pStyle w:val="SGGSTrans"/>
      </w:pPr>
      <w:r>
        <w:t>Join with me, my sisters, and sing the songs of rejoicing and the Hymns of the Lord of the Universe.</w:t>
      </w:r>
    </w:p>
    <w:p w:rsidR="00171A64" w:rsidRDefault="00171A64">
      <w:pPr>
        <w:pStyle w:val="SGGSGurm"/>
      </w:pPr>
      <w:r>
        <w:rPr>
          <w:cs/>
          <w:lang w:bidi="pa-IN"/>
        </w:rPr>
        <w:t>ਹਰਿ ਜੇਹਾ ਅਵਰੁ ਨ ਦਿਸਈ ਕੋਈ ਦੂਜਾ ਲਵੈ ਨ ਲਾਇ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जेहा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दिसई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लवै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jayhaa avar na dis-ee ko-ee doojaa lavai na laa-ay.</w:t>
      </w:r>
    </w:p>
    <w:p w:rsidR="00171A64" w:rsidRDefault="00171A64">
      <w:pPr>
        <w:pStyle w:val="SGGSTrans"/>
      </w:pPr>
      <w:r>
        <w:t>There is no other like the Lord-there is no equal to Him.</w:t>
      </w:r>
    </w:p>
    <w:p w:rsidR="00171A64" w:rsidRDefault="00171A64">
      <w:pPr>
        <w:pStyle w:val="SGGSGurm"/>
      </w:pPr>
      <w:r>
        <w:rPr>
          <w:cs/>
          <w:lang w:bidi="pa-IN"/>
        </w:rPr>
        <w:t>ਹਲਤੁ ਪਲਤੁ ਸਵਾਰਿਓਨੁ ਨਿਹਚਲ ਦਿਤੀਅਨੁ ਜਾਇ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हलतु</w:t>
      </w:r>
      <w:r>
        <w:t xml:space="preserve"> </w:t>
      </w:r>
      <w:r>
        <w:rPr>
          <w:cs/>
        </w:rPr>
        <w:t>पलतु</w:t>
      </w:r>
      <w:r>
        <w:t xml:space="preserve"> </w:t>
      </w:r>
      <w:r>
        <w:rPr>
          <w:cs/>
        </w:rPr>
        <w:t>सवारिओनु</w:t>
      </w:r>
      <w:r>
        <w:t xml:space="preserve"> </w:t>
      </w:r>
      <w:r>
        <w:rPr>
          <w:cs/>
        </w:rPr>
        <w:t>निहचल</w:t>
      </w:r>
      <w:r>
        <w:t xml:space="preserve"> </w:t>
      </w:r>
      <w:r>
        <w:rPr>
          <w:cs/>
        </w:rPr>
        <w:t>दितीअनु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halat palat savaari-on nihchal ditee-an jaa-ay.</w:t>
      </w:r>
    </w:p>
    <w:p w:rsidR="00171A64" w:rsidRDefault="00171A64">
      <w:pPr>
        <w:pStyle w:val="SGGSTrans"/>
      </w:pPr>
      <w:r>
        <w:t>He embellishes this world and the world hereafter, and He gives us our permanent home there.</w:t>
      </w:r>
    </w:p>
    <w:p w:rsidR="00171A64" w:rsidRDefault="00171A64">
      <w:pPr>
        <w:pStyle w:val="SGGSGurm"/>
      </w:pPr>
      <w:r>
        <w:rPr>
          <w:cs/>
          <w:lang w:bidi="pa-IN"/>
        </w:rPr>
        <w:t>ਸੰਸਾਰ ਸਾਗਰ ਤੇ ਰਖਿਅਨੁ ਬਹੁੜਿ ਨ ਜਨਮੈ ਧਾਇ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संसार</w:t>
      </w:r>
      <w:r>
        <w:t xml:space="preserve"> </w:t>
      </w:r>
      <w:r>
        <w:rPr>
          <w:cs/>
        </w:rPr>
        <w:t>सागर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रखिअनु</w:t>
      </w:r>
      <w: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जनमै</w:t>
      </w:r>
      <w:r>
        <w:t xml:space="preserve"> </w:t>
      </w:r>
      <w:r>
        <w:rPr>
          <w:cs/>
        </w:rPr>
        <w:t>धाइ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sansaar saagar tay rakhi-an bahurh na janmai Dhaa-ay.</w:t>
      </w:r>
    </w:p>
    <w:p w:rsidR="00171A64" w:rsidRDefault="00171A64">
      <w:pPr>
        <w:pStyle w:val="SGGSTrans"/>
      </w:pPr>
      <w:r>
        <w:t>He rescues us from the world-ocean; never again do we have to run the cycle of reincarnation.</w:t>
      </w:r>
    </w:p>
    <w:p w:rsidR="00171A64" w:rsidRDefault="00171A64">
      <w:pPr>
        <w:pStyle w:val="SGGSGurm"/>
      </w:pPr>
      <w:r>
        <w:rPr>
          <w:cs/>
          <w:lang w:bidi="pa-IN"/>
        </w:rPr>
        <w:t>ਜਿਹਵਾ ਏਕ ਅਨੇਕ ਗੁਣ ਤਰੇ ਨਾਨਕ ਚਰਣੀ ਪਾਇ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जिहवा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तरे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चरणी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jihvaa ayk anayk gun taray naanak charnee paa-ay.</w:t>
      </w:r>
    </w:p>
    <w:p w:rsidR="00171A64" w:rsidRDefault="00171A64">
      <w:pPr>
        <w:pStyle w:val="SGGSTrans"/>
      </w:pPr>
      <w:r>
        <w:t>I have only one tongue, but Your Glorious Virtues are beyond counting. Nanak is saved, falling at Your Feet.</w:t>
      </w:r>
    </w:p>
    <w:p w:rsidR="00171A64" w:rsidRDefault="00171A64">
      <w:pPr>
        <w:pStyle w:val="SGGSGurm"/>
      </w:pPr>
      <w:r>
        <w:rPr>
          <w:cs/>
          <w:lang w:bidi="pa-IN"/>
        </w:rPr>
        <w:t>ਫਲਗੁਣਿ ਨਿਤ ਸਲਾਹੀਐ ਜਿਸ ਨੋ ਤਿਲੁ ਨ ਤਮਾਇ ॥੧੩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फलगुणि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सलाहीऐ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तमाइ</w:t>
      </w:r>
      <w:r>
        <w:t xml:space="preserve"> </w:t>
      </w:r>
      <w:r>
        <w:rPr>
          <w:cs/>
        </w:rPr>
        <w:t>॥१३॥</w:t>
      </w:r>
    </w:p>
    <w:p w:rsidR="00171A64" w:rsidRDefault="00171A64">
      <w:pPr>
        <w:pStyle w:val="SGGSRoman"/>
      </w:pPr>
      <w:r>
        <w:t>fulgun nit salaahee-ai jis no til na tamaa-ay. ||13||</w:t>
      </w:r>
    </w:p>
    <w:p w:rsidR="00171A64" w:rsidRDefault="00171A64">
      <w:pPr>
        <w:pStyle w:val="SGGSTrans"/>
      </w:pPr>
      <w:r>
        <w:t>In Phalgun, praise Him continually; He has not even an iota of greed. ||13||</w:t>
      </w:r>
    </w:p>
    <w:p w:rsidR="00171A64" w:rsidRDefault="00171A64">
      <w:pPr>
        <w:pStyle w:val="SGGSGurm"/>
      </w:pPr>
      <w:r>
        <w:rPr>
          <w:cs/>
          <w:lang w:bidi="pa-IN"/>
        </w:rPr>
        <w:t>ਜਿਨਿ ਜਿਨਿ ਨਾਮੁ ਧਿਆਇਆ ਤਿਨ ਕੇ ਕਾਜ ਸਰੇ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काज</w:t>
      </w:r>
      <w:r>
        <w:t xml:space="preserve"> </w:t>
      </w:r>
      <w:r>
        <w:rPr>
          <w:cs/>
        </w:rPr>
        <w:t>सरे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jin jin naam Dhi-aa-i-aa tin kay kaaj saray.</w:t>
      </w:r>
    </w:p>
    <w:p w:rsidR="00171A64" w:rsidRDefault="00171A64">
      <w:pPr>
        <w:pStyle w:val="SGGSTrans"/>
      </w:pPr>
      <w:r>
        <w:t>Those who meditate on the Naam, the Name of the Lord-their affairs are all resolved.</w:t>
      </w:r>
    </w:p>
    <w:p w:rsidR="00171A64" w:rsidRDefault="00171A64">
      <w:pPr>
        <w:pStyle w:val="SGGSGurm"/>
      </w:pPr>
      <w:r>
        <w:rPr>
          <w:cs/>
          <w:lang w:bidi="pa-IN"/>
        </w:rPr>
        <w:lastRenderedPageBreak/>
        <w:t>ਹਰਿ ਗੁਰੁ ਪੂਰਾ ਆਰਾਧਿਆ ਦਰਗਹ ਸਚਿ ਖਰੇ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आराधिआ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खरे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har gur pooraa aaraaDhi-aa dargeh sach kharay.</w:t>
      </w:r>
    </w:p>
    <w:p w:rsidR="00171A64" w:rsidRDefault="00171A64">
      <w:pPr>
        <w:pStyle w:val="SGGSTrans"/>
      </w:pPr>
      <w:r>
        <w:t>Those who meditate on the Perfect Guru, the Lord-Incarnate-they are judged true in the Court of the Lord.</w:t>
      </w:r>
    </w:p>
    <w:p w:rsidR="00171A64" w:rsidRDefault="00171A64">
      <w:pPr>
        <w:pStyle w:val="SGGSGurm"/>
      </w:pPr>
      <w:r>
        <w:rPr>
          <w:cs/>
          <w:lang w:bidi="pa-IN"/>
        </w:rPr>
        <w:t>ਸਰਬ ਸੁਖਾ ਨਿਧਿ ਚਰਣ ਹਰਿ ਭਉਜਲੁ ਬਿਖਮੁ ਤਰੇ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सरब</w:t>
      </w:r>
      <w:r>
        <w:t xml:space="preserve"> </w:t>
      </w:r>
      <w:r>
        <w:rPr>
          <w:cs/>
        </w:rPr>
        <w:t>सुखा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चरण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भउजलु</w:t>
      </w:r>
      <w:r>
        <w:t xml:space="preserve"> </w:t>
      </w:r>
      <w:r>
        <w:rPr>
          <w:cs/>
        </w:rPr>
        <w:t>बिखमु</w:t>
      </w:r>
      <w:r>
        <w:rPr>
          <w:rFonts w:hint="eastAsia"/>
        </w:rPr>
        <w:t xml:space="preserve"> </w:t>
      </w:r>
      <w:r>
        <w:rPr>
          <w:cs/>
        </w:rPr>
        <w:t>तरे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sarab sukhaa niDh charan har bha-ojal bikham taray.</w:t>
      </w:r>
    </w:p>
    <w:p w:rsidR="00171A64" w:rsidRDefault="00171A64">
      <w:pPr>
        <w:pStyle w:val="SGGSTrans"/>
      </w:pPr>
      <w:r>
        <w:t>The Lord's Feet are the Treasure of all peace and comfort for them; they cross over the terrifying and treacherous world-ocean.</w:t>
      </w:r>
    </w:p>
    <w:p w:rsidR="00171A64" w:rsidRDefault="00171A64">
      <w:pPr>
        <w:pStyle w:val="SGGSGurm"/>
      </w:pPr>
      <w:r>
        <w:rPr>
          <w:cs/>
          <w:lang w:bidi="pa-IN"/>
        </w:rPr>
        <w:t>ਪ੍ਰੇਮ ਭਗਤਿ ਤਿਨ ਪਾਈਆ ਬਿਖਿਆ ਨਾਹਿ ਜਰੇ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प्रेम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पाईआ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जरे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paraym bhagat tin paa-ee-aa bikhi-aa naahi jaray.</w:t>
      </w:r>
    </w:p>
    <w:p w:rsidR="00171A64" w:rsidRDefault="00171A64">
      <w:pPr>
        <w:pStyle w:val="SGGSTrans"/>
      </w:pPr>
      <w:r>
        <w:t>They obtain love and devotion, and they do not burn in corruption.</w:t>
      </w:r>
    </w:p>
    <w:p w:rsidR="00171A64" w:rsidRDefault="00171A64">
      <w:pPr>
        <w:pStyle w:val="SGGSGurm"/>
      </w:pPr>
      <w:r>
        <w:rPr>
          <w:cs/>
          <w:lang w:bidi="pa-IN"/>
        </w:rPr>
        <w:t>ਕੂੜ ਗਏ ਦੁਬਿਧਾ ਨਸੀ ਪੂਰਨ ਸਚਿ ਭਰੇ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कूड़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दुबिधा</w:t>
      </w:r>
      <w:r>
        <w:t xml:space="preserve"> </w:t>
      </w:r>
      <w:r>
        <w:rPr>
          <w:cs/>
        </w:rPr>
        <w:t>नसी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koorh ga-ay dubiDhaa nasee pooran sach bharay.</w:t>
      </w:r>
    </w:p>
    <w:p w:rsidR="00171A64" w:rsidRDefault="00171A64">
      <w:pPr>
        <w:pStyle w:val="SGGSTrans"/>
      </w:pPr>
      <w:r>
        <w:t>Falsehood has vanished, duality has been erased, and they are totally overflowing with Truth.</w:t>
      </w:r>
    </w:p>
    <w:p w:rsidR="00171A64" w:rsidRDefault="00171A64">
      <w:pPr>
        <w:pStyle w:val="SGGSGurm"/>
      </w:pPr>
      <w:r>
        <w:rPr>
          <w:cs/>
          <w:lang w:bidi="pa-IN"/>
        </w:rPr>
        <w:t>ਪਾਰਬ੍ਰਹਮੁ ਪ੍ਰਭੁ ਸੇਵਦੇ ਮਨ ਅੰਦਰਿ ਏਕੁ ਧਰੇ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पारब्रहमु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सेवदे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धरे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paarbarahm parabh sayvday man andar ayk Dharay.</w:t>
      </w:r>
    </w:p>
    <w:p w:rsidR="00171A64" w:rsidRDefault="00171A64">
      <w:pPr>
        <w:pStyle w:val="SGGSTrans"/>
      </w:pPr>
      <w:r>
        <w:t>They serve the Supreme Lord God, and enshrine the One Lord within their minds.</w:t>
      </w:r>
    </w:p>
    <w:p w:rsidR="00171A64" w:rsidRDefault="00171A64">
      <w:pPr>
        <w:pStyle w:val="SGGSGurm"/>
      </w:pPr>
      <w:r>
        <w:rPr>
          <w:cs/>
          <w:lang w:bidi="pa-IN"/>
        </w:rPr>
        <w:t>ਮਾਹ ਦਿਵਸ ਮੂਰਤ ਭਲੇ ਜਿਸ ਕਉ ਨਦਰਿ ਕਰੇ 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माह</w:t>
      </w:r>
      <w:r>
        <w:t xml:space="preserve"> </w:t>
      </w:r>
      <w:r>
        <w:rPr>
          <w:cs/>
        </w:rPr>
        <w:t>दिवस</w:t>
      </w:r>
      <w:r>
        <w:t xml:space="preserve"> </w:t>
      </w:r>
      <w:r>
        <w:rPr>
          <w:cs/>
        </w:rPr>
        <w:t>मूरत</w:t>
      </w:r>
      <w:r>
        <w:t xml:space="preserve"> </w:t>
      </w:r>
      <w:r>
        <w:rPr>
          <w:cs/>
        </w:rPr>
        <w:t>भले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</w:t>
      </w:r>
    </w:p>
    <w:p w:rsidR="00171A64" w:rsidRDefault="00171A64">
      <w:pPr>
        <w:pStyle w:val="SGGSRoman"/>
      </w:pPr>
      <w:r>
        <w:t>maah divas moorat bhalay jis ka-o nadar karay.</w:t>
      </w:r>
    </w:p>
    <w:p w:rsidR="00171A64" w:rsidRDefault="00171A64">
      <w:pPr>
        <w:pStyle w:val="SGGSTrans"/>
      </w:pPr>
      <w:r>
        <w:t>The months, the days, and the moments are auspicious, for those upon whom the Lord casts His Glance of Grace.</w:t>
      </w:r>
    </w:p>
    <w:p w:rsidR="00171A64" w:rsidRDefault="00171A64">
      <w:pPr>
        <w:pStyle w:val="SGGSGurm"/>
      </w:pPr>
      <w:r>
        <w:rPr>
          <w:cs/>
          <w:lang w:bidi="pa-IN"/>
        </w:rPr>
        <w:t>ਨਾਨਕੁ ਮੰਗੈ ਦਰਸ ਦਾਨੁ ਕਿਰਪਾ ਕਰਹੁ ਹਰੇ ॥੧੪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171A64" w:rsidRDefault="00171A64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मंगै</w:t>
      </w:r>
      <w:r>
        <w:t xml:space="preserve"> </w:t>
      </w:r>
      <w:r>
        <w:rPr>
          <w:cs/>
        </w:rPr>
        <w:t>दरस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हरे</w:t>
      </w:r>
      <w:r>
        <w:t xml:space="preserve"> </w:t>
      </w:r>
      <w:r>
        <w:rPr>
          <w:cs/>
        </w:rPr>
        <w:t>॥१४॥१॥</w:t>
      </w:r>
    </w:p>
    <w:p w:rsidR="00171A64" w:rsidRDefault="00171A64">
      <w:pPr>
        <w:pStyle w:val="SGGSRoman"/>
      </w:pPr>
      <w:r>
        <w:t>naanak mangai daras daan kirpaa karahu haray. ||14||1||</w:t>
      </w:r>
    </w:p>
    <w:p w:rsidR="00171A64" w:rsidRDefault="00171A64">
      <w:pPr>
        <w:pStyle w:val="SGGSTrans"/>
      </w:pPr>
      <w:r>
        <w:t>Nanak begs for the blessing of Your Vision, O Lord. Please, shower Your Mercy upon me! ||14||1||</w:t>
      </w:r>
    </w:p>
    <w:p w:rsidR="00171A64" w:rsidRDefault="00171A64">
      <w:pPr>
        <w:pStyle w:val="PlainText"/>
      </w:pPr>
    </w:p>
    <w:sectPr w:rsidR="00171A64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270" w:rsidRDefault="00923270">
      <w:r>
        <w:separator/>
      </w:r>
    </w:p>
  </w:endnote>
  <w:endnote w:type="continuationSeparator" w:id="0">
    <w:p w:rsidR="00923270" w:rsidRDefault="0092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270" w:rsidRDefault="00923270">
      <w:r>
        <w:separator/>
      </w:r>
    </w:p>
  </w:footnote>
  <w:footnote w:type="continuationSeparator" w:id="0">
    <w:p w:rsidR="00923270" w:rsidRDefault="00923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A64" w:rsidRDefault="004D2C5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FE865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69A20F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B0"/>
    <w:rsid w:val="00171A64"/>
    <w:rsid w:val="004D2C57"/>
    <w:rsid w:val="00923270"/>
    <w:rsid w:val="009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49A4D-EBE4-4084-A90B-93C48F99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4230</Words>
  <Characters>24114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ਬਾਰਹ ਮਾਹਾ ਮਾਝ</vt:lpstr>
    </vt:vector>
  </TitlesOfParts>
  <Company>&amp;&amp;&amp;***</Company>
  <LinksUpToDate>false</LinksUpToDate>
  <CharactersWithSpaces>28288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ਬਾਰਹ ਮਾਹਾ ਮਾਝ</dc:title>
  <dc:subject/>
  <dc:creator>Kulbir S Thind</dc:creator>
  <cp:keywords/>
  <cp:lastModifiedBy>Kulbir Thind</cp:lastModifiedBy>
  <cp:revision>2</cp:revision>
  <dcterms:created xsi:type="dcterms:W3CDTF">2013-09-19T15:37:00Z</dcterms:created>
  <dcterms:modified xsi:type="dcterms:W3CDTF">2013-09-19T15:37:00Z</dcterms:modified>
</cp:coreProperties>
</file>