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C2F2" w14:textId="309B98ED" w:rsidR="002A2FDE" w:rsidRDefault="00172701">
      <w:r>
        <w:rPr>
          <w:noProof/>
        </w:rPr>
        <w:drawing>
          <wp:inline distT="0" distB="0" distL="0" distR="0" wp14:anchorId="5C467FAE" wp14:editId="61AE6B0B">
            <wp:extent cx="5731510" cy="5570220"/>
            <wp:effectExtent l="0" t="0" r="2540" b="0"/>
            <wp:docPr id="73482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27533" name="Picture 7348275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FDE" w:rsidSect="0038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01"/>
    <w:rsid w:val="00172701"/>
    <w:rsid w:val="002A2FDE"/>
    <w:rsid w:val="003414AB"/>
    <w:rsid w:val="00381848"/>
    <w:rsid w:val="004D7860"/>
    <w:rsid w:val="007E7528"/>
    <w:rsid w:val="00A160AD"/>
    <w:rsid w:val="00DD0322"/>
    <w:rsid w:val="00DE542E"/>
    <w:rsid w:val="00E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D481"/>
  <w15:chartTrackingRefBased/>
  <w15:docId w15:val="{558D4FB8-5654-479C-9577-BCD696BD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27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27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SINGH</dc:creator>
  <cp:keywords/>
  <dc:description/>
  <cp:lastModifiedBy>SHRUTI SINGH</cp:lastModifiedBy>
  <cp:revision>2</cp:revision>
  <dcterms:created xsi:type="dcterms:W3CDTF">2025-12-24T17:56:00Z</dcterms:created>
  <dcterms:modified xsi:type="dcterms:W3CDTF">2025-12-24T17:59:00Z</dcterms:modified>
</cp:coreProperties>
</file>