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19/09/2026 11:34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PICHUCALCO PCIVILCHIAPAS (2026-09-19 11:34:00);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62.0 mm en Sinai (2026-09-19 11:30:00);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11:33:37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11:34:39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11:34:35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09:49:00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01:44:00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08:30:00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11:34:15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11:33:57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11:33:55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