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B741" w14:textId="575FB3B2" w:rsidR="00CC6470" w:rsidRDefault="00CC6470">
      <w:r w:rsidRPr="00CC6470">
        <w:drawing>
          <wp:inline distT="0" distB="0" distL="0" distR="0" wp14:anchorId="1BF0AFA5" wp14:editId="43D6EBE2">
            <wp:extent cx="5612130" cy="451485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A3AF" w14:textId="4D0C2576" w:rsidR="00CC6470" w:rsidRDefault="00CC6470">
      <w:r w:rsidRPr="00CC6470">
        <w:drawing>
          <wp:inline distT="0" distB="0" distL="0" distR="0" wp14:anchorId="216AB191" wp14:editId="48F12387">
            <wp:extent cx="5612130" cy="1412875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3B6" w14:textId="7D0B030F" w:rsidR="009076C6" w:rsidRDefault="009076C6">
      <w:r w:rsidRPr="009076C6">
        <w:lastRenderedPageBreak/>
        <w:drawing>
          <wp:inline distT="0" distB="0" distL="0" distR="0" wp14:anchorId="478C9474" wp14:editId="63C44EAC">
            <wp:extent cx="5612130" cy="53092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49D7" w14:textId="4D6832DD" w:rsidR="009076C6" w:rsidRDefault="009076C6">
      <w:r w:rsidRPr="009076C6">
        <w:drawing>
          <wp:inline distT="0" distB="0" distL="0" distR="0" wp14:anchorId="30E0A670" wp14:editId="43271548">
            <wp:extent cx="5612130" cy="137858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1B9B" w14:textId="395E8EAB" w:rsidR="009076C6" w:rsidRDefault="009076C6"/>
    <w:p w14:paraId="27B2F17C" w14:textId="49111917" w:rsidR="00AD1B51" w:rsidRDefault="00190126">
      <w:r w:rsidRPr="00190126">
        <w:lastRenderedPageBreak/>
        <w:drawing>
          <wp:inline distT="0" distB="0" distL="0" distR="0" wp14:anchorId="2FFC53B5" wp14:editId="1EA637F9">
            <wp:extent cx="5612130" cy="5617845"/>
            <wp:effectExtent l="0" t="0" r="7620" b="190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2202" w14:textId="25199B20" w:rsidR="00AD1B51" w:rsidRDefault="00190126">
      <w:r w:rsidRPr="00190126">
        <w:drawing>
          <wp:inline distT="0" distB="0" distL="0" distR="0" wp14:anchorId="6260F343" wp14:editId="7C2A4EF1">
            <wp:extent cx="5612130" cy="1550035"/>
            <wp:effectExtent l="0" t="0" r="762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A2F" w14:textId="73A2A4D9" w:rsidR="00AD1B51" w:rsidRDefault="00AD1B51">
      <w:r w:rsidRPr="00D748DD">
        <w:lastRenderedPageBreak/>
        <w:drawing>
          <wp:inline distT="0" distB="0" distL="0" distR="0" wp14:anchorId="70C3A6BB" wp14:editId="1CE05530">
            <wp:extent cx="553402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EC82" w14:textId="3D00D58C" w:rsidR="00E951EA" w:rsidRPr="00F001A1" w:rsidRDefault="00F001A1" w:rsidP="00E951EA">
      <w:pPr>
        <w:rPr>
          <w:b/>
          <w:bCs/>
        </w:rPr>
      </w:pPr>
      <w:r>
        <w:rPr>
          <w:b/>
          <w:bCs/>
        </w:rPr>
        <w:t>*</w:t>
      </w:r>
      <w:r w:rsidR="00E951EA" w:rsidRPr="00F001A1">
        <w:rPr>
          <w:b/>
          <w:bCs/>
        </w:rPr>
        <w:t>Pido salario mensual</w:t>
      </w:r>
      <w:r>
        <w:rPr>
          <w:b/>
          <w:bCs/>
        </w:rPr>
        <w:t>*</w:t>
      </w:r>
    </w:p>
    <w:p w14:paraId="1E5ECA60" w14:textId="4BFF31BE" w:rsidR="00E951EA" w:rsidRDefault="00E951EA" w:rsidP="00E951EA">
      <w:r>
        <w:t>Porcentaje_seguroSocial = 0.0625</w:t>
      </w:r>
    </w:p>
    <w:p w14:paraId="75392A28" w14:textId="3EBE3E4A" w:rsidR="00E951EA" w:rsidRDefault="00E951EA" w:rsidP="00E951EA">
      <w:r>
        <w:t>Seguro_social</w:t>
      </w:r>
      <w:r>
        <w:t xml:space="preserve"> </w:t>
      </w:r>
      <w:r>
        <w:t>= Salario</w:t>
      </w:r>
      <w:r w:rsidR="00F001A1">
        <w:t>_</w:t>
      </w:r>
      <w:r>
        <w:t xml:space="preserve">mensual * </w:t>
      </w:r>
      <w:r w:rsidR="00F001A1">
        <w:t>Porcentaje_seguroSocial</w:t>
      </w:r>
    </w:p>
    <w:p w14:paraId="2D132C94" w14:textId="2D774CDE" w:rsidR="00E951EA" w:rsidRDefault="00E951EA" w:rsidP="00E951EA">
      <w:r>
        <w:t>Base_imponible</w:t>
      </w:r>
      <w:r>
        <w:t xml:space="preserve"> = salario_mensual – seguro_social</w:t>
      </w:r>
    </w:p>
    <w:p w14:paraId="53A200E8" w14:textId="2174AF06" w:rsidR="00E951EA" w:rsidRDefault="00E951EA" w:rsidP="00E951EA">
      <w:r>
        <w:t>Salario</w:t>
      </w:r>
      <w:r>
        <w:t>_anual</w:t>
      </w:r>
      <w:r>
        <w:t xml:space="preserve"> = </w:t>
      </w:r>
      <w:r>
        <w:t>base_imponible</w:t>
      </w:r>
      <w:r>
        <w:t xml:space="preserve"> * 12</w:t>
      </w:r>
    </w:p>
    <w:p w14:paraId="65D72923" w14:textId="03E83980" w:rsidR="00E951EA" w:rsidRDefault="00A007A0" w:rsidP="00E951EA">
      <w:r>
        <w:t>ir</w:t>
      </w:r>
      <w:r w:rsidR="00E951EA">
        <w:t xml:space="preserve"> = (salario_anual – sobre_exceso)</w:t>
      </w:r>
      <w:r w:rsidR="00A4484C">
        <w:t xml:space="preserve"> *</w:t>
      </w:r>
      <w:r w:rsidR="00E951EA">
        <w:t xml:space="preserve"> </w:t>
      </w:r>
      <w:r>
        <w:t>(</w:t>
      </w:r>
      <w:r w:rsidR="00E951EA">
        <w:t>porcentaje + impuesto_base</w:t>
      </w:r>
      <w:r>
        <w:t>)</w:t>
      </w:r>
      <w:r w:rsidR="00E951EA">
        <w:t xml:space="preserve"> / 12</w:t>
      </w:r>
    </w:p>
    <w:p w14:paraId="03A12BF8" w14:textId="2FBFFC99" w:rsidR="00F001A1" w:rsidRDefault="00F001A1" w:rsidP="00E951EA">
      <w:r>
        <w:t xml:space="preserve">total_deduccion = </w:t>
      </w:r>
      <w:r w:rsidR="00A4484C">
        <w:t>i</w:t>
      </w:r>
      <w:r w:rsidR="00A007A0">
        <w:t>r</w:t>
      </w:r>
      <w:r>
        <w:t xml:space="preserve"> + seguro_social</w:t>
      </w:r>
    </w:p>
    <w:p w14:paraId="6FAC113E" w14:textId="62BA70D0" w:rsidR="00F001A1" w:rsidRDefault="00F001A1" w:rsidP="00E951EA">
      <w:r>
        <w:t>salario_neto = salario_mensual – total_deduccion</w:t>
      </w:r>
    </w:p>
    <w:p w14:paraId="419B131D" w14:textId="66508D75" w:rsidR="00E951EA" w:rsidRDefault="00A007A0">
      <w:r>
        <w:t>15,000 * 0.0625 = 937.5</w:t>
      </w:r>
    </w:p>
    <w:p w14:paraId="3B4FB545" w14:textId="65AED071" w:rsidR="00A007A0" w:rsidRDefault="00A007A0">
      <w:r>
        <w:t>15,000 – 937.5 = 14,062.5</w:t>
      </w:r>
    </w:p>
    <w:p w14:paraId="7E7F7536" w14:textId="14E1EC22" w:rsidR="00A007A0" w:rsidRDefault="00A007A0">
      <w:r>
        <w:t>14,062.5 * 12 = 168,750</w:t>
      </w:r>
    </w:p>
    <w:p w14:paraId="3A2C9BC2" w14:textId="7E245CC2" w:rsidR="00A007A0" w:rsidRDefault="00A007A0">
      <w:r>
        <w:t>ir = (168,750-100,000) * (0.15+0) / 12 = 859.375</w:t>
      </w:r>
    </w:p>
    <w:p w14:paraId="54077A7B" w14:textId="4E53C047" w:rsidR="00A007A0" w:rsidRDefault="00A007A0">
      <w:r>
        <w:t>deducción = 859.375 + 937.5 = 1,796.875</w:t>
      </w:r>
    </w:p>
    <w:p w14:paraId="7E0448B8" w14:textId="57ED0EDD" w:rsidR="00A007A0" w:rsidRDefault="00A007A0">
      <w:r>
        <w:t xml:space="preserve">salario_neto = 15,000 – 1,796.875 = </w:t>
      </w:r>
      <w:r w:rsidRPr="00A007A0">
        <w:rPr>
          <w:highlight w:val="yellow"/>
        </w:rPr>
        <w:t>13,203.125</w:t>
      </w:r>
    </w:p>
    <w:p w14:paraId="1D0E1DB2" w14:textId="7E237CAB" w:rsidR="00AD1B51" w:rsidRDefault="00AD1B51"/>
    <w:p w14:paraId="3272958C" w14:textId="50B62968" w:rsidR="00190126" w:rsidRDefault="00C23A87">
      <w:r w:rsidRPr="00C23A87">
        <w:lastRenderedPageBreak/>
        <w:drawing>
          <wp:inline distT="0" distB="0" distL="0" distR="0" wp14:anchorId="5ADF5AE0" wp14:editId="33D014AE">
            <wp:extent cx="5612130" cy="7872730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5E95" w14:textId="100B7C48" w:rsidR="00C23A87" w:rsidRDefault="00C23A87">
      <w:r w:rsidRPr="00C23A87">
        <w:lastRenderedPageBreak/>
        <w:drawing>
          <wp:inline distT="0" distB="0" distL="0" distR="0" wp14:anchorId="23AB90FA" wp14:editId="02924C1F">
            <wp:extent cx="5612130" cy="1823085"/>
            <wp:effectExtent l="0" t="0" r="7620" b="5715"/>
            <wp:docPr id="13" name="Imagen 1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639" w14:textId="374CC532" w:rsidR="00CE34BD" w:rsidRDefault="00CE34BD">
      <w:r w:rsidRPr="00CE34BD">
        <w:drawing>
          <wp:inline distT="0" distB="0" distL="0" distR="0" wp14:anchorId="1C56513B" wp14:editId="45037EE3">
            <wp:extent cx="3886200" cy="1400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E9E8" w14:textId="2A7982E0" w:rsidR="00CE34BD" w:rsidRDefault="00CE34BD">
      <w:r w:rsidRPr="00CE34BD">
        <w:drawing>
          <wp:inline distT="0" distB="0" distL="0" distR="0" wp14:anchorId="30037A25" wp14:editId="545C81CA">
            <wp:extent cx="3886200" cy="1400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EEC" w14:textId="6A438B83" w:rsidR="00CE34BD" w:rsidRDefault="00CE34BD"/>
    <w:p w14:paraId="79BFCBFC" w14:textId="77777777" w:rsidR="00CE34BD" w:rsidRDefault="00CE34BD"/>
    <w:p w14:paraId="3648D1DE" w14:textId="77777777" w:rsidR="00CE34BD" w:rsidRDefault="00CE34BD"/>
    <w:sectPr w:rsidR="00CE3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70"/>
    <w:rsid w:val="00190126"/>
    <w:rsid w:val="00391682"/>
    <w:rsid w:val="00866A79"/>
    <w:rsid w:val="009076C6"/>
    <w:rsid w:val="00A007A0"/>
    <w:rsid w:val="00A4484C"/>
    <w:rsid w:val="00AD1B51"/>
    <w:rsid w:val="00C23A87"/>
    <w:rsid w:val="00CC6470"/>
    <w:rsid w:val="00CE34BD"/>
    <w:rsid w:val="00D748DD"/>
    <w:rsid w:val="00E951EA"/>
    <w:rsid w:val="00F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8B53D"/>
  <w15:chartTrackingRefBased/>
  <w15:docId w15:val="{C911B6DD-8C2F-4909-862B-0168E5DA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Ayerdis Rodriguez</dc:creator>
  <cp:keywords/>
  <dc:description/>
  <cp:lastModifiedBy>Sergio Ayerdis Rodriguez</cp:lastModifiedBy>
  <cp:revision>2</cp:revision>
  <dcterms:created xsi:type="dcterms:W3CDTF">2023-03-24T01:48:00Z</dcterms:created>
  <dcterms:modified xsi:type="dcterms:W3CDTF">2023-03-24T06:33:00Z</dcterms:modified>
</cp:coreProperties>
</file>