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FF066" w14:textId="77777777" w:rsidR="00602978" w:rsidRDefault="003B650A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3D8666FA" w14:textId="77777777" w:rsidR="00602978" w:rsidRDefault="003B650A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制定日期：2020-9-14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E46B9" w14:paraId="3F4AEA03" w14:textId="77777777" w:rsidTr="004E46B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294A34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3108E60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D32B869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9958C" w14:textId="43D63B01" w:rsidR="004E46B9" w:rsidRDefault="004E46B9" w:rsidP="004E46B9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4E46B9">
              <w:rPr>
                <w:rFonts w:eastAsia="黑体" w:hint="eastAsia"/>
                <w:szCs w:val="21"/>
              </w:rPr>
              <w:t>My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PC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Logo</w:t>
            </w:r>
          </w:p>
        </w:tc>
      </w:tr>
      <w:tr w:rsidR="004E46B9" w14:paraId="568A1A50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0039E0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BB91678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6A00078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33EAD45" w14:textId="77777777" w:rsidR="004E46B9" w:rsidRDefault="004E46B9" w:rsidP="004E46B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9.14-10.5</w:t>
            </w:r>
          </w:p>
        </w:tc>
      </w:tr>
      <w:tr w:rsidR="004E46B9" w14:paraId="2B19E8E4" w14:textId="77777777" w:rsidTr="00BF7A70">
        <w:trPr>
          <w:trHeight w:val="1124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05EA2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E46B9" w14:paraId="05E94BC6" w14:textId="77777777">
              <w:tc>
                <w:tcPr>
                  <w:tcW w:w="704" w:type="dxa"/>
                  <w:shd w:val="clear" w:color="auto" w:fill="auto"/>
                </w:tcPr>
                <w:p w14:paraId="73DB321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1D498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9AFAF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9B9D2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E46B9" w14:paraId="46E45478" w14:textId="77777777">
              <w:tc>
                <w:tcPr>
                  <w:tcW w:w="704" w:type="dxa"/>
                  <w:shd w:val="clear" w:color="auto" w:fill="auto"/>
                </w:tcPr>
                <w:p w14:paraId="620C939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87E01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调研、分析、定义需求，制定迭代计划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C2446" w14:textId="77777777" w:rsidR="004E46B9" w:rsidRDefault="004E46B9" w:rsidP="004E46B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9.14-9.15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F8766F" w14:textId="77777777" w:rsidR="004E46B9" w:rsidRDefault="004E46B9" w:rsidP="004E46B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252A6913" w14:textId="77777777">
              <w:tc>
                <w:tcPr>
                  <w:tcW w:w="704" w:type="dxa"/>
                  <w:shd w:val="clear" w:color="auto" w:fill="auto"/>
                </w:tcPr>
                <w:p w14:paraId="408958C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1EEA2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业务逻辑语言，框架，相关知识学习（前端添加命令行，简单编译）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09FF0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9.16-9.17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88E0F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65F9FA80" w14:textId="77777777">
              <w:tc>
                <w:tcPr>
                  <w:tcW w:w="704" w:type="dxa"/>
                  <w:shd w:val="clear" w:color="auto" w:fill="auto"/>
                </w:tcPr>
                <w:p w14:paraId="670DCA7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1D9C9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图形化界面语言选择，相关知识学习（前端绘图）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0D006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9.18-9.19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D56E6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4EAB1C73" w14:textId="77777777">
              <w:tc>
                <w:tcPr>
                  <w:tcW w:w="704" w:type="dxa"/>
                  <w:shd w:val="clear" w:color="auto" w:fill="auto"/>
                </w:tcPr>
                <w:p w14:paraId="420BF57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D49E7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总结本周工作，细化下周迭代计划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CFF299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9AE0B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3F244311" w14:textId="77777777">
              <w:tc>
                <w:tcPr>
                  <w:tcW w:w="704" w:type="dxa"/>
                  <w:shd w:val="clear" w:color="auto" w:fill="auto"/>
                </w:tcPr>
                <w:p w14:paraId="156F576C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79966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1,2,3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D161D" w14:textId="7457EA64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</w:t>
                  </w:r>
                  <w:r w:rsidR="00342218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961EB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4E46B9" w14:paraId="2D8A9D2C" w14:textId="77777777">
              <w:tc>
                <w:tcPr>
                  <w:tcW w:w="704" w:type="dxa"/>
                  <w:shd w:val="clear" w:color="auto" w:fill="auto"/>
                </w:tcPr>
                <w:p w14:paraId="6D2DCA0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AD3DA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4,5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21E1FD" w14:textId="1AE46ED1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</w:t>
                  </w:r>
                  <w:r w:rsidR="00342218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E78FF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4E46B9" w14:paraId="51DFD1B8" w14:textId="77777777">
              <w:tc>
                <w:tcPr>
                  <w:tcW w:w="704" w:type="dxa"/>
                  <w:shd w:val="clear" w:color="auto" w:fill="auto"/>
                </w:tcPr>
                <w:p w14:paraId="39BC5B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0F386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6,7,8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F2DD40" w14:textId="2793568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</w:t>
                  </w:r>
                  <w:r w:rsidR="00342218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1E84F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22246E39" w14:textId="77777777">
              <w:tc>
                <w:tcPr>
                  <w:tcW w:w="704" w:type="dxa"/>
                  <w:shd w:val="clear" w:color="auto" w:fill="auto"/>
                </w:tcPr>
                <w:p w14:paraId="127D5F8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EC69628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文档（</w:t>
                  </w:r>
                  <w:r>
                    <w:rPr>
                      <w:rFonts w:hint="eastAsia"/>
                      <w:szCs w:val="21"/>
                    </w:rPr>
                    <w:t>9,10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7B6DBF" w14:textId="0301232A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9.21-9.2</w:t>
                  </w:r>
                  <w:r w:rsidR="00342218"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2E23E9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</w:p>
              </w:tc>
            </w:tr>
            <w:tr w:rsidR="004E46B9" w14:paraId="1F65145D" w14:textId="77777777">
              <w:tc>
                <w:tcPr>
                  <w:tcW w:w="704" w:type="dxa"/>
                  <w:shd w:val="clear" w:color="auto" w:fill="auto"/>
                </w:tcPr>
                <w:p w14:paraId="6AA54C9B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278D696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软件需求规约（简介，整体说明）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D1122" w14:textId="52D0ECB9" w:rsidR="004E46B9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9.23</w:t>
                  </w:r>
                  <w:r w:rsidR="004E46B9">
                    <w:rPr>
                      <w:rFonts w:hint="eastAsia"/>
                      <w:szCs w:val="21"/>
                    </w:rPr>
                    <w:t>-9.2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71A9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4E46B9" w14:paraId="59F01A9C" w14:textId="77777777">
              <w:tc>
                <w:tcPr>
                  <w:tcW w:w="704" w:type="dxa"/>
                  <w:shd w:val="clear" w:color="auto" w:fill="auto"/>
                </w:tcPr>
                <w:p w14:paraId="03CAFC0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33033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软件需求规约（</w:t>
                  </w:r>
                  <w:r>
                    <w:rPr>
                      <w:rFonts w:hint="eastAsia"/>
                      <w:szCs w:val="21"/>
                    </w:rPr>
                    <w:t>Use-case</w:t>
                  </w:r>
                  <w:r>
                    <w:rPr>
                      <w:rFonts w:hint="eastAsia"/>
                      <w:szCs w:val="21"/>
                    </w:rPr>
                    <w:t>模型等）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E2B31" w14:textId="56248A04" w:rsidR="004E46B9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9.23</w:t>
                  </w:r>
                  <w:r w:rsidR="004E46B9">
                    <w:rPr>
                      <w:rFonts w:hint="eastAsia"/>
                      <w:szCs w:val="21"/>
                    </w:rPr>
                    <w:t>-9.2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9BE013" w14:textId="34E53FD3" w:rsidR="00724DD0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724DD0" w14:paraId="29C24DF2" w14:textId="77777777">
              <w:tc>
                <w:tcPr>
                  <w:tcW w:w="704" w:type="dxa"/>
                  <w:shd w:val="clear" w:color="auto" w:fill="auto"/>
                </w:tcPr>
                <w:p w14:paraId="08BE6949" w14:textId="1A329010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D9C806" w14:textId="4DC99E58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整合软件需求规约文件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DB51FE" w14:textId="7F51D419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3F83" w14:textId="14542BE7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724DD0" w14:paraId="086E07CD" w14:textId="77777777">
              <w:tc>
                <w:tcPr>
                  <w:tcW w:w="704" w:type="dxa"/>
                  <w:shd w:val="clear" w:color="auto" w:fill="auto"/>
                </w:tcPr>
                <w:p w14:paraId="2888A96D" w14:textId="029235F7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D87F02" w14:textId="604A6B1B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修改更新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8D4359" w14:textId="1A515B2D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5D7C14" w14:textId="287DBC25" w:rsidR="00724DD0" w:rsidRDefault="00724DD0" w:rsidP="004E46B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78031BDC" w14:textId="77777777">
              <w:tc>
                <w:tcPr>
                  <w:tcW w:w="704" w:type="dxa"/>
                  <w:shd w:val="clear" w:color="auto" w:fill="auto"/>
                </w:tcPr>
                <w:p w14:paraId="6B39A71D" w14:textId="78A3D28D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CCF89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汇总文档，周末总结，细化下周迭代计划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68EEC0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9C234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3EE9F000" w14:textId="77777777">
              <w:tc>
                <w:tcPr>
                  <w:tcW w:w="704" w:type="dxa"/>
                  <w:shd w:val="clear" w:color="auto" w:fill="auto"/>
                </w:tcPr>
                <w:p w14:paraId="2A50AD6D" w14:textId="0BF804DA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19F4A7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开始界面原型设计（界面元素设计及完成——命令行等）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CBA4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9.28-9.29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72A9D3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</w:p>
              </w:tc>
            </w:tr>
            <w:tr w:rsidR="004E46B9" w14:paraId="4C16D2BF" w14:textId="77777777">
              <w:tc>
                <w:tcPr>
                  <w:tcW w:w="704" w:type="dxa"/>
                  <w:shd w:val="clear" w:color="auto" w:fill="auto"/>
                </w:tcPr>
                <w:p w14:paraId="2FA8FCA7" w14:textId="436514D4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1658B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开始界面原型设计（界面元素设计及完成——画布等）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D134E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9.28-9.29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E8411D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1BFE33AC" w14:textId="77777777">
              <w:tc>
                <w:tcPr>
                  <w:tcW w:w="704" w:type="dxa"/>
                  <w:shd w:val="clear" w:color="auto" w:fill="auto"/>
                </w:tcPr>
                <w:p w14:paraId="229FC1BB" w14:textId="7341EB4D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D7DC5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静态的主要界面设计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2C619A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9.30-10.1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A917A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4E46B9" w14:paraId="614F96C8" w14:textId="77777777">
              <w:tc>
                <w:tcPr>
                  <w:tcW w:w="704" w:type="dxa"/>
                  <w:shd w:val="clear" w:color="auto" w:fill="auto"/>
                </w:tcPr>
                <w:p w14:paraId="02110F93" w14:textId="455E3C72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8F35D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命令行解释器（命令行解释到画布）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1094B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9.30-10.1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259EF2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4E46B9" w14:paraId="4302C428" w14:textId="77777777">
              <w:tc>
                <w:tcPr>
                  <w:tcW w:w="704" w:type="dxa"/>
                  <w:shd w:val="clear" w:color="auto" w:fill="auto"/>
                </w:tcPr>
                <w:p w14:paraId="45587403" w14:textId="3B07CEC1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 w:rsidR="00EF1F0F"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676C8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主要界面布局，完成界面原型设计（添加界面元素）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BA93C4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C38645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4E46B9" w14:paraId="75CB642F" w14:textId="77777777">
              <w:tc>
                <w:tcPr>
                  <w:tcW w:w="704" w:type="dxa"/>
                  <w:shd w:val="clear" w:color="auto" w:fill="auto"/>
                </w:tcPr>
                <w:p w14:paraId="5C2C0A1F" w14:textId="0CB44A23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4E0317">
                    <w:rPr>
                      <w:rFonts w:hint="eastAsia"/>
                      <w:szCs w:val="21"/>
                    </w:rPr>
                    <w:t>9</w:t>
                  </w:r>
                  <w:bookmarkStart w:id="0" w:name="_GoBack"/>
                  <w:bookmarkEnd w:id="0"/>
                </w:p>
              </w:tc>
              <w:tc>
                <w:tcPr>
                  <w:tcW w:w="3476" w:type="dxa"/>
                  <w:shd w:val="clear" w:color="auto" w:fill="auto"/>
                </w:tcPr>
                <w:p w14:paraId="208D2E11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小组总结，内部评审和改进需求文档和界面原型，编写《迭代评估报告》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2CFDBE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10.3-10.4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F4B5F" w14:textId="77777777" w:rsidR="004E46B9" w:rsidRDefault="004E46B9" w:rsidP="004E46B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16CF55C3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E46B9" w14:paraId="6814C990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3E82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98BD0CE" w14:textId="5ED8F64B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《</w:t>
            </w:r>
            <w:r>
              <w:rPr>
                <w:szCs w:val="21"/>
              </w:rPr>
              <w:t>Vision</w:t>
            </w:r>
            <w:r>
              <w:rPr>
                <w:szCs w:val="21"/>
              </w:rPr>
              <w:t>文档》、</w:t>
            </w:r>
            <w:r>
              <w:rPr>
                <w:szCs w:val="21"/>
              </w:rPr>
              <w:t>use-case</w:t>
            </w:r>
            <w:r>
              <w:rPr>
                <w:szCs w:val="21"/>
              </w:rPr>
              <w:t>模型、《软件需求规约》</w:t>
            </w:r>
            <w:r>
              <w:rPr>
                <w:rFonts w:hint="eastAsia"/>
                <w:szCs w:val="21"/>
              </w:rPr>
              <w:t>，原型界面设计（主要界面以及主要界面元素），合适的开发框架和</w:t>
            </w:r>
            <w:r>
              <w:rPr>
                <w:rFonts w:hint="eastAsia"/>
                <w:szCs w:val="21"/>
              </w:rPr>
              <w:t>GUI</w:t>
            </w:r>
            <w:r>
              <w:rPr>
                <w:rFonts w:hint="eastAsia"/>
                <w:szCs w:val="21"/>
              </w:rPr>
              <w:t>开发语言，《迭代评估报告》。</w:t>
            </w:r>
          </w:p>
          <w:p w14:paraId="23D61C9F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E46B9" w14:paraId="4B6CEAA4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85964C" w14:textId="77777777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48207430" w14:textId="0EF25F07" w:rsidR="003B650A" w:rsidRDefault="004E46B9" w:rsidP="003B65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 w:rsidR="003B650A">
              <w:rPr>
                <w:rFonts w:hint="eastAsia"/>
                <w:szCs w:val="21"/>
              </w:rPr>
              <w:t>技术风险，对于</w:t>
            </w:r>
            <w:r w:rsidR="003B650A">
              <w:rPr>
                <w:rFonts w:hint="eastAsia"/>
                <w:szCs w:val="21"/>
              </w:rPr>
              <w:t>pc</w:t>
            </w:r>
            <w:r w:rsidR="003B650A">
              <w:rPr>
                <w:szCs w:val="21"/>
              </w:rPr>
              <w:t xml:space="preserve"> log</w:t>
            </w:r>
            <w:r w:rsidR="003B650A">
              <w:rPr>
                <w:rFonts w:hint="eastAsia"/>
                <w:szCs w:val="21"/>
              </w:rPr>
              <w:t>o</w:t>
            </w:r>
            <w:r w:rsidR="003B650A">
              <w:rPr>
                <w:rFonts w:hint="eastAsia"/>
                <w:szCs w:val="21"/>
              </w:rPr>
              <w:t>项目可能存在的技术风险有图像化界面的开发和命令行及编译，如何开发出</w:t>
            </w:r>
            <w:r w:rsidR="003B650A">
              <w:rPr>
                <w:rFonts w:hint="eastAsia"/>
                <w:szCs w:val="21"/>
              </w:rPr>
              <w:t>user-friendly</w:t>
            </w:r>
            <w:r w:rsidR="003B650A">
              <w:rPr>
                <w:rFonts w:hint="eastAsia"/>
                <w:szCs w:val="21"/>
              </w:rPr>
              <w:t>的界面是项目小组可能面临的问题。</w:t>
            </w:r>
          </w:p>
          <w:p w14:paraId="1C85786E" w14:textId="66320BD8" w:rsidR="003B650A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应对方案：充分研究已有成熟的开发技术，尽量使用已有的组件和框架。在项目的前期技术学习上投入更多时间。结合项目实际情况选择相应的开发方案。</w:t>
            </w:r>
          </w:p>
          <w:p w14:paraId="16CC5187" w14:textId="32E5D581" w:rsidR="003B650A" w:rsidRPr="003B650A" w:rsidRDefault="003B650A" w:rsidP="003B650A">
            <w:pPr>
              <w:pStyle w:val="aa"/>
              <w:numPr>
                <w:ilvl w:val="0"/>
                <w:numId w:val="3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B650A">
              <w:rPr>
                <w:rFonts w:hint="eastAsia"/>
                <w:szCs w:val="21"/>
              </w:rPr>
              <w:t>进度风险，实际进度由于意外原因的影响与计划安排有所出入。</w:t>
            </w:r>
          </w:p>
          <w:p w14:paraId="28FD41A6" w14:textId="641BF589" w:rsidR="003B650A" w:rsidRDefault="003B650A" w:rsidP="003B650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应对方案：每周进行进度总结，根据不同任务的不同进度进行统筹调配，特殊情况下适当调整迭代计划。前期准备工作可以适当加快，给后期关键工作预留时间，同时加班加点完成进度相对滞后的任务。</w:t>
            </w:r>
          </w:p>
          <w:p w14:paraId="78B8C037" w14:textId="4171F229" w:rsidR="004E46B9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4E46B9">
              <w:rPr>
                <w:rFonts w:hint="eastAsia"/>
                <w:szCs w:val="21"/>
              </w:rPr>
              <w:t>需求变更导致需求分析和原型设计的变化</w:t>
            </w:r>
          </w:p>
          <w:p w14:paraId="62B2EDF6" w14:textId="15043586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应对方案：及时响应需求的变化，选择灵活的开发框架。</w:t>
            </w:r>
            <w:r w:rsidR="003B650A">
              <w:rPr>
                <w:rFonts w:hint="eastAsia"/>
                <w:szCs w:val="21"/>
              </w:rPr>
              <w:t>需求变更后及时调整迭代计划，加班完成新的需求。</w:t>
            </w:r>
          </w:p>
          <w:p w14:paraId="055FCEDD" w14:textId="51157ACA" w:rsidR="004E46B9" w:rsidRDefault="003B650A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E46B9">
              <w:rPr>
                <w:rFonts w:hint="eastAsia"/>
                <w:szCs w:val="21"/>
              </w:rPr>
              <w:t>.</w:t>
            </w:r>
            <w:r w:rsidR="004E46B9">
              <w:rPr>
                <w:szCs w:val="21"/>
              </w:rPr>
              <w:t xml:space="preserve"> </w:t>
            </w:r>
            <w:r w:rsidR="004E46B9">
              <w:rPr>
                <w:rFonts w:hint="eastAsia"/>
                <w:szCs w:val="21"/>
              </w:rPr>
              <w:t>时间风险，任务时间限制，小组成员的时间安排不统一</w:t>
            </w:r>
          </w:p>
          <w:p w14:paraId="15CBEDC2" w14:textId="35C9AACC" w:rsidR="004E46B9" w:rsidRDefault="004E46B9" w:rsidP="004E46B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应对方案：在各自灵活安排的基础上，规划统一的时间</w:t>
            </w:r>
            <w:r w:rsidR="003B650A">
              <w:rPr>
                <w:rFonts w:hint="eastAsia"/>
                <w:szCs w:val="21"/>
              </w:rPr>
              <w:t>，进行需求分析、开发、评审、迭代。小组成员任务合理分配，每个成员的任务尽量独立，提高并行度。</w:t>
            </w:r>
          </w:p>
        </w:tc>
      </w:tr>
    </w:tbl>
    <w:p w14:paraId="2C727424" w14:textId="77777777" w:rsidR="00602978" w:rsidRDefault="00602978">
      <w:pPr>
        <w:pStyle w:val="a8"/>
        <w:ind w:firstLineChars="0" w:firstLine="0"/>
      </w:pPr>
    </w:p>
    <w:sectPr w:rsidR="00602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4ADD"/>
    <w:multiLevelType w:val="hybridMultilevel"/>
    <w:tmpl w:val="BA222BFE"/>
    <w:lvl w:ilvl="0" w:tplc="EE887E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34270"/>
    <w:multiLevelType w:val="hybridMultilevel"/>
    <w:tmpl w:val="1F3201BE"/>
    <w:lvl w:ilvl="0" w:tplc="85BE2ED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5191B"/>
    <w:multiLevelType w:val="singleLevel"/>
    <w:tmpl w:val="7235191B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40F4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10054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42218"/>
    <w:rsid w:val="00357E7F"/>
    <w:rsid w:val="0036145C"/>
    <w:rsid w:val="00372356"/>
    <w:rsid w:val="0038763E"/>
    <w:rsid w:val="00387AD5"/>
    <w:rsid w:val="003A2961"/>
    <w:rsid w:val="003A37AD"/>
    <w:rsid w:val="003B650A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571D"/>
    <w:rsid w:val="004C6F0B"/>
    <w:rsid w:val="004D21BE"/>
    <w:rsid w:val="004D5A7F"/>
    <w:rsid w:val="004E0317"/>
    <w:rsid w:val="004E46B9"/>
    <w:rsid w:val="00517FCE"/>
    <w:rsid w:val="00544A0F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2978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24DD0"/>
    <w:rsid w:val="00734125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27E"/>
    <w:rsid w:val="00BD553A"/>
    <w:rsid w:val="00BD61CA"/>
    <w:rsid w:val="00BF4418"/>
    <w:rsid w:val="00BF7A70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EF1F0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70F0326"/>
    <w:rsid w:val="279B4E3C"/>
    <w:rsid w:val="612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91600"/>
  <w15:docId w15:val="{2D3AA8B0-AE2C-4A4B-8202-38763AF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1141</Characters>
  <Application>Microsoft Office Word</Application>
  <DocSecurity>0</DocSecurity>
  <Lines>9</Lines>
  <Paragraphs>2</Paragraphs>
  <ScaleCrop>false</ScaleCrop>
  <Company>SJTU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think</cp:lastModifiedBy>
  <cp:revision>11</cp:revision>
  <dcterms:created xsi:type="dcterms:W3CDTF">2020-09-03T10:57:00Z</dcterms:created>
  <dcterms:modified xsi:type="dcterms:W3CDTF">2020-10-09T15:46:00Z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