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BBBB" w14:textId="77777777" w:rsidR="00FC0732" w:rsidRPr="00210BD7" w:rsidRDefault="005A63B9" w:rsidP="00210BD7">
      <w:pPr>
        <w:adjustRightInd w:val="0"/>
        <w:snapToGrid w:val="0"/>
        <w:spacing w:line="460" w:lineRule="atLeast"/>
        <w:jc w:val="center"/>
        <w:rPr>
          <w:szCs w:val="21"/>
        </w:rPr>
      </w:pPr>
      <w:r w:rsidRPr="00210BD7">
        <w:rPr>
          <w:rFonts w:hint="eastAsia"/>
          <w:szCs w:val="21"/>
        </w:rPr>
        <w:t>迭代计划</w:t>
      </w:r>
      <w:r w:rsidR="00416384" w:rsidRPr="00210BD7">
        <w:rPr>
          <w:rFonts w:hint="eastAsia"/>
          <w:szCs w:val="21"/>
        </w:rPr>
        <w:t>（简化版）</w:t>
      </w:r>
    </w:p>
    <w:p w14:paraId="0369EE79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BB9379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EE3CE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BA30C15" w14:textId="5567C692" w:rsidR="00E8278B" w:rsidRPr="00210BD7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第</w:t>
            </w:r>
            <w:r w:rsidRPr="00210BD7">
              <w:rPr>
                <w:szCs w:val="21"/>
              </w:rPr>
              <w:t>6</w:t>
            </w:r>
            <w:r w:rsidRPr="00210BD7">
              <w:rPr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137B3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6BA582" w14:textId="0A2A4407" w:rsidR="00E8278B" w:rsidRPr="00210BD7" w:rsidRDefault="0093227B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交大说说</w:t>
            </w:r>
          </w:p>
        </w:tc>
      </w:tr>
      <w:tr w:rsidR="006C45B1" w:rsidRPr="00E80CC9" w14:paraId="42CEBDB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9704C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BA04852" w14:textId="189103E6" w:rsidR="006C45B1" w:rsidRPr="00E80CC9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F036AC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24FB70" w14:textId="641F72F9" w:rsidR="006C45B1" w:rsidRPr="00E80CC9" w:rsidRDefault="0093227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10BD7">
              <w:rPr>
                <w:szCs w:val="21"/>
              </w:rPr>
              <w:t>2020.10.05</w:t>
            </w:r>
          </w:p>
        </w:tc>
      </w:tr>
      <w:tr w:rsidR="005A63B9" w:rsidRPr="00E80CC9" w14:paraId="7CE3892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21BDC" w14:textId="77777777" w:rsidR="005A63B9" w:rsidRPr="00E80CC9" w:rsidRDefault="005A63B9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210BD7" w14:paraId="3E0005A7" w14:textId="77777777" w:rsidTr="00E80CC9">
              <w:tc>
                <w:tcPr>
                  <w:tcW w:w="704" w:type="dxa"/>
                  <w:shd w:val="clear" w:color="auto" w:fill="auto"/>
                </w:tcPr>
                <w:p w14:paraId="390387BC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7B15B5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C9580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0013B0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210BD7" w14:paraId="4933D51A" w14:textId="77777777" w:rsidTr="00E80CC9">
              <w:tc>
                <w:tcPr>
                  <w:tcW w:w="704" w:type="dxa"/>
                  <w:shd w:val="clear" w:color="auto" w:fill="auto"/>
                </w:tcPr>
                <w:p w14:paraId="21E5B2C8" w14:textId="3CF34BA1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0877B4" w14:textId="5C8D8E14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任务计划安排和需求理解分析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E4EE16" w14:textId="72444DC8" w:rsidR="00B92261" w:rsidRPr="00E80CC9" w:rsidRDefault="0093227B" w:rsidP="00210BD7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8E9697" w14:textId="67BF0824" w:rsidR="00B92261" w:rsidRPr="00E80CC9" w:rsidRDefault="0093227B" w:rsidP="00210BD7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210BD7" w14:paraId="3259C53C" w14:textId="77777777" w:rsidTr="00E80CC9">
              <w:tc>
                <w:tcPr>
                  <w:tcW w:w="704" w:type="dxa"/>
                  <w:shd w:val="clear" w:color="auto" w:fill="auto"/>
                </w:tcPr>
                <w:p w14:paraId="648333C4" w14:textId="61CD74A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65C092" w14:textId="5A7E6E0F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956C4" w14:textId="1C60F23E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197B0F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1FA259BF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B92261" w:rsidRPr="00210BD7" w14:paraId="636F1BED" w14:textId="77777777" w:rsidTr="00E80CC9">
              <w:tc>
                <w:tcPr>
                  <w:tcW w:w="704" w:type="dxa"/>
                  <w:shd w:val="clear" w:color="auto" w:fill="auto"/>
                </w:tcPr>
                <w:p w14:paraId="38F06843" w14:textId="22016D1C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CA788" w14:textId="1B4E73B3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3FA67" w14:textId="75E24E70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7A0DC6" w14:textId="5D32D79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B92261" w:rsidRPr="00210BD7" w14:paraId="4A9835E3" w14:textId="77777777" w:rsidTr="00E80CC9">
              <w:tc>
                <w:tcPr>
                  <w:tcW w:w="704" w:type="dxa"/>
                  <w:shd w:val="clear" w:color="auto" w:fill="auto"/>
                </w:tcPr>
                <w:p w14:paraId="388F3960" w14:textId="2BC38C5C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98EF64" w14:textId="07C1FF59" w:rsidR="00B92261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首页界面具体功能设计</w:t>
                  </w:r>
                  <w:r w:rsidRPr="00210BD7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24AF2A" w14:textId="54123CA7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609DF3" w14:textId="678DE0E9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B92261" w:rsidRPr="00210BD7" w14:paraId="21921C86" w14:textId="77777777" w:rsidTr="00E80CC9">
              <w:tc>
                <w:tcPr>
                  <w:tcW w:w="704" w:type="dxa"/>
                  <w:shd w:val="clear" w:color="auto" w:fill="auto"/>
                </w:tcPr>
                <w:p w14:paraId="4C5831A9" w14:textId="07EC8050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760552" w14:textId="6C4DDAEB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管理员相关界面具体功能设计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B70E54" w14:textId="341C29BD" w:rsidR="00B92261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2020-9-15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16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C8F216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49AD89F3" w14:textId="77777777" w:rsidR="00B92261" w:rsidRPr="00E80CC9" w:rsidRDefault="00B92261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93227B" w:rsidRPr="00210BD7" w14:paraId="401CFE6B" w14:textId="77777777" w:rsidTr="00E80CC9">
              <w:tc>
                <w:tcPr>
                  <w:tcW w:w="704" w:type="dxa"/>
                  <w:shd w:val="clear" w:color="auto" w:fill="auto"/>
                </w:tcPr>
                <w:p w14:paraId="7D5D1412" w14:textId="17033D34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D7FD1B" w14:textId="125796DB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5FDB4" w14:textId="201437D1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A7937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01B2B6D7" w14:textId="1CAD1068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 w:rsidR="0093227B" w:rsidRPr="00210BD7" w14:paraId="78378EFC" w14:textId="77777777" w:rsidTr="00E80CC9">
              <w:tc>
                <w:tcPr>
                  <w:tcW w:w="704" w:type="dxa"/>
                  <w:shd w:val="clear" w:color="auto" w:fill="auto"/>
                </w:tcPr>
                <w:p w14:paraId="32D31BAE" w14:textId="7E4984B5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D9A9FD" w14:textId="4CE9A66D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5B4F90" w14:textId="2903FB43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081C6E" w14:textId="33890C5F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93227B" w:rsidRPr="00210BD7" w14:paraId="7F4E4BBA" w14:textId="77777777" w:rsidTr="00E80CC9">
              <w:tc>
                <w:tcPr>
                  <w:tcW w:w="704" w:type="dxa"/>
                  <w:shd w:val="clear" w:color="auto" w:fill="auto"/>
                </w:tcPr>
                <w:p w14:paraId="06755063" w14:textId="657515FB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999CBC" w14:textId="08D5E173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1ED008" w14:textId="18CB09F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1FA6C9" w14:textId="2BAC66B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93227B" w:rsidRPr="00210BD7" w14:paraId="0DEED5B1" w14:textId="77777777" w:rsidTr="00E80CC9">
              <w:tc>
                <w:tcPr>
                  <w:tcW w:w="704" w:type="dxa"/>
                  <w:shd w:val="clear" w:color="auto" w:fill="auto"/>
                </w:tcPr>
                <w:p w14:paraId="79BC0F2F" w14:textId="57D92343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F7E94" w14:textId="21051EB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管理员相关界面设计（画面）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C7BB07" w14:textId="404A0D4A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2020-9-1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20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EE2C6A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145EA50E" w14:textId="7777777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 w:rsidR="0093227B" w:rsidRPr="00210BD7" w14:paraId="0F1D1AF0" w14:textId="77777777" w:rsidTr="00E80CC9">
              <w:tc>
                <w:tcPr>
                  <w:tcW w:w="704" w:type="dxa"/>
                  <w:shd w:val="clear" w:color="auto" w:fill="auto"/>
                </w:tcPr>
                <w:p w14:paraId="1E88A558" w14:textId="3DC0E32F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3BE3BA" w14:textId="2C4A2787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vision</w:t>
                  </w:r>
                  <w:r w:rsidRPr="00210BD7">
                    <w:rPr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写作安排和一周工作安排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9C50B4" w14:textId="2CD442E8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D0E63A" w14:textId="6C24C1B3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3227B" w:rsidRPr="00210BD7" w14:paraId="73C10F0E" w14:textId="77777777" w:rsidTr="00E80CC9">
              <w:tc>
                <w:tcPr>
                  <w:tcW w:w="704" w:type="dxa"/>
                  <w:shd w:val="clear" w:color="auto" w:fill="auto"/>
                </w:tcPr>
                <w:p w14:paraId="6A9F10D3" w14:textId="273986F3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554BDC" w14:textId="2B32E606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2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7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4C35A1" w14:textId="5EB721D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</w:t>
                  </w:r>
                  <w:r w:rsidRPr="00210BD7">
                    <w:rPr>
                      <w:rFonts w:hint="eastAsia"/>
                      <w:szCs w:val="21"/>
                    </w:rPr>
                    <w:t>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</w:t>
                  </w:r>
                  <w:r w:rsidRPr="00210BD7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B21AF5" w14:textId="7ADF2416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93227B" w:rsidRPr="00210BD7" w14:paraId="285B2101" w14:textId="77777777" w:rsidTr="00E80CC9">
              <w:tc>
                <w:tcPr>
                  <w:tcW w:w="704" w:type="dxa"/>
                  <w:shd w:val="clear" w:color="auto" w:fill="auto"/>
                </w:tcPr>
                <w:p w14:paraId="506B750F" w14:textId="7C2209B8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76ACB8" w14:textId="533F6EDB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5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10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CFABD" w14:textId="7519C3E0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BC1413" w14:textId="6EB8C85A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</w:p>
              </w:tc>
            </w:tr>
            <w:tr w:rsidR="0093227B" w:rsidRPr="00210BD7" w14:paraId="01D90961" w14:textId="77777777" w:rsidTr="00E80CC9">
              <w:tc>
                <w:tcPr>
                  <w:tcW w:w="704" w:type="dxa"/>
                  <w:shd w:val="clear" w:color="auto" w:fill="auto"/>
                </w:tcPr>
                <w:p w14:paraId="4B0DDFD4" w14:textId="5EEE6EEB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50B841" w14:textId="5A6E432E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1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8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B99990" w14:textId="291B0A4F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3EF870" w14:textId="77777777" w:rsidR="0093227B" w:rsidRPr="00210BD7" w:rsidRDefault="0093227B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5044FE35" w14:textId="77777777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 w:rsidR="0093227B" w:rsidRPr="00210BD7" w14:paraId="5066F8B7" w14:textId="77777777" w:rsidTr="00E80CC9">
              <w:tc>
                <w:tcPr>
                  <w:tcW w:w="704" w:type="dxa"/>
                  <w:shd w:val="clear" w:color="auto" w:fill="auto"/>
                </w:tcPr>
                <w:p w14:paraId="66271773" w14:textId="5B68C6DA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BB91E3" w14:textId="0AA08E9F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3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6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875A7" w14:textId="5072EC6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264662" w14:textId="66F66A6C" w:rsidR="0093227B" w:rsidRPr="00210BD7" w:rsidRDefault="0093227B" w:rsidP="00210BD7">
                  <w:pPr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</w:tc>
            </w:tr>
            <w:tr w:rsidR="0093227B" w:rsidRPr="00210BD7" w14:paraId="18FE7608" w14:textId="77777777" w:rsidTr="00E80CC9">
              <w:tc>
                <w:tcPr>
                  <w:tcW w:w="704" w:type="dxa"/>
                  <w:shd w:val="clear" w:color="auto" w:fill="auto"/>
                </w:tcPr>
                <w:p w14:paraId="19605987" w14:textId="15B5B2B8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5749BD" w14:textId="33D734FB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vision</w:t>
                  </w:r>
                  <w:r w:rsidRPr="00210BD7">
                    <w:rPr>
                      <w:rFonts w:hint="eastAsia"/>
                      <w:szCs w:val="21"/>
                    </w:rPr>
                    <w:t>文档</w:t>
                  </w:r>
                  <w:r w:rsidRPr="00210BD7">
                    <w:rPr>
                      <w:rFonts w:hint="eastAsia"/>
                      <w:szCs w:val="21"/>
                    </w:rPr>
                    <w:t>4</w:t>
                  </w:r>
                  <w:r w:rsidRPr="00210BD7">
                    <w:rPr>
                      <w:rFonts w:hint="eastAsia"/>
                      <w:szCs w:val="21"/>
                    </w:rPr>
                    <w:t>，</w:t>
                  </w:r>
                  <w:r w:rsidRPr="00210BD7">
                    <w:rPr>
                      <w:rFonts w:hint="eastAsia"/>
                      <w:szCs w:val="21"/>
                    </w:rPr>
                    <w:t>9</w:t>
                  </w:r>
                  <w:r w:rsidRPr="00210BD7">
                    <w:rPr>
                      <w:rFonts w:hint="eastAsia"/>
                      <w:szCs w:val="21"/>
                    </w:rPr>
                    <w:t>部分书写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4AC41" w14:textId="478D47E2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23</w:t>
                  </w:r>
                  <w:r w:rsidRPr="00210BD7">
                    <w:rPr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24</w:t>
                  </w:r>
                  <w:r w:rsidRPr="00210BD7">
                    <w:rPr>
                      <w:rFonts w:hint="eastAsia"/>
                      <w:szCs w:val="21"/>
                    </w:rPr>
                    <w:t>、</w:t>
                  </w:r>
                  <w:r w:rsidRPr="00210BD7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411639" w14:textId="00537D5D" w:rsidR="0093227B" w:rsidRPr="00E80CC9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张淇</w:t>
                  </w:r>
                </w:p>
              </w:tc>
            </w:tr>
            <w:tr w:rsidR="0093227B" w:rsidRPr="00210BD7" w14:paraId="4E865E2E" w14:textId="77777777" w:rsidTr="00E80CC9">
              <w:tc>
                <w:tcPr>
                  <w:tcW w:w="704" w:type="dxa"/>
                  <w:shd w:val="clear" w:color="auto" w:fill="auto"/>
                </w:tcPr>
                <w:p w14:paraId="7502C4E7" w14:textId="0D4854FC" w:rsidR="0093227B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48D45F" w14:textId="01EF4DBC" w:rsidR="0093227B" w:rsidRPr="00210BD7" w:rsidRDefault="0093227B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小组确定界面</w:t>
                  </w:r>
                  <w:r w:rsidR="00210BD7" w:rsidRPr="00210BD7">
                    <w:rPr>
                      <w:rFonts w:hint="eastAsia"/>
                      <w:szCs w:val="21"/>
                    </w:rPr>
                    <w:t>，明确任务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07FD21" w14:textId="2CD1F383" w:rsidR="0093227B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</w:t>
                  </w:r>
                  <w:r w:rsidRPr="00210BD7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86B2CE" w14:textId="15CD53CF" w:rsidR="0093227B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10BD7" w:rsidRPr="00210BD7" w14:paraId="46DAACC7" w14:textId="77777777" w:rsidTr="00E80CC9">
              <w:tc>
                <w:tcPr>
                  <w:tcW w:w="704" w:type="dxa"/>
                  <w:shd w:val="clear" w:color="auto" w:fill="auto"/>
                </w:tcPr>
                <w:p w14:paraId="13D7E048" w14:textId="7C4D8AA8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C3EE44" w14:textId="2EFA6098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用户登陆和注册界面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</w:t>
                  </w:r>
                  <w:r w:rsidRPr="00210BD7">
                    <w:rPr>
                      <w:szCs w:val="21"/>
                    </w:rPr>
                    <w:lastRenderedPageBreak/>
                    <w:t>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884D1" w14:textId="3D39095A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lastRenderedPageBreak/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7A5B6F" w14:textId="77777777" w:rsidR="00210BD7" w:rsidRPr="00210BD7" w:rsidRDefault="00210BD7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许正霖</w:t>
                  </w:r>
                </w:p>
                <w:p w14:paraId="242BFECC" w14:textId="77777777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 w:rsidR="00210BD7" w:rsidRPr="00210BD7" w14:paraId="331B1E6D" w14:textId="77777777" w:rsidTr="00E80CC9">
              <w:tc>
                <w:tcPr>
                  <w:tcW w:w="704" w:type="dxa"/>
                  <w:shd w:val="clear" w:color="auto" w:fill="auto"/>
                </w:tcPr>
                <w:p w14:paraId="4E2331DF" w14:textId="503C2534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3D2136" w14:textId="5EC9D45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用户个人主页界面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2FEF5B" w14:textId="549BB210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E4EA0" w14:textId="261288FE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210BD7" w:rsidRPr="00210BD7" w14:paraId="4FB0F315" w14:textId="77777777" w:rsidTr="00E80CC9">
              <w:tc>
                <w:tcPr>
                  <w:tcW w:w="704" w:type="dxa"/>
                  <w:shd w:val="clear" w:color="auto" w:fill="auto"/>
                </w:tcPr>
                <w:p w14:paraId="326B0E52" w14:textId="19C0733F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1127A5" w14:textId="75983C5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首页界面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2AC633" w14:textId="7D570E52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026387" w14:textId="301E3FAE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  <w:r w:rsidRPr="00210BD7">
                    <w:rPr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张淇</w:t>
                  </w:r>
                  <w:r w:rsidRPr="00210BD7">
                    <w:rPr>
                      <w:szCs w:val="21"/>
                    </w:rPr>
                    <w:tab/>
                  </w:r>
                  <w:r w:rsidRPr="00210BD7">
                    <w:rPr>
                      <w:szCs w:val="21"/>
                    </w:rPr>
                    <w:tab/>
                  </w:r>
                </w:p>
              </w:tc>
            </w:tr>
            <w:tr w:rsidR="00210BD7" w:rsidRPr="00210BD7" w14:paraId="02616B34" w14:textId="77777777" w:rsidTr="00E80CC9">
              <w:tc>
                <w:tcPr>
                  <w:tcW w:w="704" w:type="dxa"/>
                  <w:shd w:val="clear" w:color="auto" w:fill="auto"/>
                </w:tcPr>
                <w:p w14:paraId="526A3994" w14:textId="59F44D1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2FD182" w14:textId="77D7D1E1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管理员相关界面</w:t>
                  </w:r>
                  <w:r w:rsidRPr="00210BD7">
                    <w:rPr>
                      <w:rFonts w:hint="eastAsia"/>
                      <w:szCs w:val="21"/>
                    </w:rPr>
                    <w:t>代码书写</w:t>
                  </w:r>
                  <w:r w:rsidRPr="00210BD7">
                    <w:rPr>
                      <w:szCs w:val="21"/>
                    </w:rPr>
                    <w:t>（画面）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8553E6" w14:textId="7DE9A070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2020-9-</w:t>
                  </w:r>
                  <w:r w:rsidRPr="00210BD7">
                    <w:rPr>
                      <w:rFonts w:hint="eastAsia"/>
                      <w:szCs w:val="21"/>
                    </w:rPr>
                    <w:t>28</w:t>
                  </w:r>
                  <w:r w:rsidRPr="00210BD7">
                    <w:rPr>
                      <w:rFonts w:hint="eastAsia"/>
                      <w:szCs w:val="21"/>
                    </w:rPr>
                    <w:t>到</w:t>
                  </w:r>
                  <w:r w:rsidRPr="00210BD7">
                    <w:rPr>
                      <w:rFonts w:hint="eastAsia"/>
                      <w:szCs w:val="21"/>
                    </w:rPr>
                    <w:t>10-3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DD406" w14:textId="77777777" w:rsidR="00210BD7" w:rsidRPr="00210BD7" w:rsidRDefault="00210BD7" w:rsidP="00210BD7">
                  <w:pPr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</w:p>
                <w:p w14:paraId="76F07911" w14:textId="77777777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 w:rsidR="00210BD7" w:rsidRPr="00210BD7" w14:paraId="3AACD931" w14:textId="77777777" w:rsidTr="00E80CC9">
              <w:tc>
                <w:tcPr>
                  <w:tcW w:w="704" w:type="dxa"/>
                  <w:shd w:val="clear" w:color="auto" w:fill="auto"/>
                </w:tcPr>
                <w:p w14:paraId="6E5A5E43" w14:textId="1F7AEC3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DF2F46" w14:textId="67C814B0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用例模型建立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54F71" w14:textId="6C02358B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65990A" w14:textId="46909812" w:rsidR="00210BD7" w:rsidRPr="00210BD7" w:rsidRDefault="00210BD7" w:rsidP="00210BD7">
                  <w:pPr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周义天</w:t>
                  </w:r>
                  <w:r w:rsidRPr="00210BD7">
                    <w:rPr>
                      <w:rFonts w:hint="eastAsia"/>
                      <w:szCs w:val="21"/>
                    </w:rPr>
                    <w:t>&amp;</w:t>
                  </w:r>
                  <w:r w:rsidRPr="00210BD7">
                    <w:rPr>
                      <w:szCs w:val="21"/>
                    </w:rPr>
                    <w:t>许正霖</w:t>
                  </w:r>
                </w:p>
              </w:tc>
            </w:tr>
            <w:tr w:rsidR="00210BD7" w:rsidRPr="00210BD7" w14:paraId="2C615D99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14150E5C" w14:textId="4F4F931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D4A5EF" w14:textId="6C41C6B8" w:rsidR="00210BD7" w:rsidRPr="00210BD7" w:rsidRDefault="00A2399F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  <w:r w:rsidR="00210BD7" w:rsidRPr="00210BD7">
                    <w:rPr>
                      <w:rFonts w:hint="eastAsia"/>
                      <w:szCs w:val="21"/>
                    </w:rPr>
                    <w:t>ision</w:t>
                  </w:r>
                  <w:r w:rsidR="00210BD7" w:rsidRPr="00210BD7">
                    <w:rPr>
                      <w:rFonts w:hint="eastAsia"/>
                      <w:szCs w:val="21"/>
                    </w:rPr>
                    <w:t>文档改进，迭代计划完善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EE7261" w14:textId="495D9A33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A6C1B1" w14:textId="63501E7F" w:rsidR="00210BD7" w:rsidRPr="00E80CC9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斯金泽</w:t>
                  </w:r>
                </w:p>
              </w:tc>
            </w:tr>
            <w:tr w:rsidR="00210BD7" w:rsidRPr="00210BD7" w14:paraId="2B53310A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1FB5CBCE" w14:textId="75686FEF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586E76" w14:textId="48CB2A93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前端功能说明文档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92696E" w14:textId="352D1A0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E35C28" w14:textId="554AB6B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张淇</w:t>
                  </w:r>
                </w:p>
              </w:tc>
            </w:tr>
            <w:tr w:rsidR="00210BD7" w:rsidRPr="00210BD7" w14:paraId="402A9718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318D238D" w14:textId="7E3C9256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99A6AD" w14:textId="3A682212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szCs w:val="21"/>
                    </w:rPr>
                    <w:t>软件需求规约文档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9BF525" w14:textId="74C6D70A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184C0D" w14:textId="25F652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210BD7">
                    <w:rPr>
                      <w:szCs w:val="21"/>
                    </w:rPr>
                    <w:t>龙泓杙</w:t>
                  </w:r>
                </w:p>
              </w:tc>
            </w:tr>
            <w:tr w:rsidR="00210BD7" w:rsidRPr="00210BD7" w14:paraId="2B58CF38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3CF33DAC" w14:textId="54DE35BC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91D409" w14:textId="5CA79E2C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10BD7">
                    <w:rPr>
                      <w:rFonts w:hint="eastAsia"/>
                      <w:szCs w:val="21"/>
                    </w:rPr>
                    <w:t>迭代一总结，迭代评估报告书写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805455" w14:textId="32A8BFFD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2020-10-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00C69" w14:textId="730A9E06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10BD7" w:rsidRPr="00210BD7" w14:paraId="4699DDF3" w14:textId="77777777" w:rsidTr="00210BD7">
              <w:trPr>
                <w:trHeight w:val="233"/>
              </w:trPr>
              <w:tc>
                <w:tcPr>
                  <w:tcW w:w="704" w:type="dxa"/>
                  <w:shd w:val="clear" w:color="auto" w:fill="auto"/>
                </w:tcPr>
                <w:p w14:paraId="09125E3B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0B5B5F8" w14:textId="77777777" w:rsidR="00210BD7" w:rsidRP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612B395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680646F" w14:textId="77777777" w:rsidR="00210BD7" w:rsidRDefault="00210BD7" w:rsidP="00210BD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14:paraId="33591E13" w14:textId="77777777" w:rsidR="005A63B9" w:rsidRPr="00E80CC9" w:rsidRDefault="005A63B9" w:rsidP="00210BD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</w:tr>
      <w:tr w:rsidR="005A63B9" w:rsidRPr="00E80CC9" w14:paraId="75CFB53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19D98" w14:textId="77777777" w:rsidR="00B92261" w:rsidRPr="00E80CC9" w:rsidRDefault="00B92261" w:rsidP="00A2399F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4E2190A" w14:textId="77777777" w:rsidR="00210BD7" w:rsidRPr="00210BD7" w:rsidRDefault="00210BD7" w:rsidP="00210BD7">
            <w:pPr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文档：</w:t>
            </w:r>
            <w:r w:rsidRPr="00210BD7">
              <w:rPr>
                <w:szCs w:val="21"/>
              </w:rPr>
              <w:t>vision</w:t>
            </w:r>
            <w:r w:rsidRPr="00210BD7">
              <w:rPr>
                <w:szCs w:val="21"/>
              </w:rPr>
              <w:t>文档，软件需求规约文档，界面原型设计文档，迭代计划，迭代评估报告，前端功能说明文档。</w:t>
            </w:r>
          </w:p>
          <w:p w14:paraId="20E7998F" w14:textId="77777777" w:rsidR="00210BD7" w:rsidRPr="00210BD7" w:rsidRDefault="00210BD7" w:rsidP="00210BD7">
            <w:pPr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模型：前端界面模型，用例模型。</w:t>
            </w:r>
          </w:p>
          <w:p w14:paraId="34923CE1" w14:textId="6FFABF6A" w:rsidR="005A63B9" w:rsidRPr="00E80CC9" w:rsidRDefault="00210BD7" w:rsidP="00210BD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210BD7">
              <w:rPr>
                <w:szCs w:val="21"/>
              </w:rPr>
              <w:t>源代码：前端界面源代码。</w:t>
            </w:r>
          </w:p>
          <w:p w14:paraId="69364AFE" w14:textId="77777777" w:rsidR="006C45B1" w:rsidRPr="00E80CC9" w:rsidRDefault="006C45B1" w:rsidP="00210BD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</w:p>
          <w:p w14:paraId="62E7E882" w14:textId="77777777" w:rsidR="006C45B1" w:rsidRPr="00E80CC9" w:rsidRDefault="006C45B1" w:rsidP="00210B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9B24F0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6FD3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81F8FCC" w14:textId="5E407480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 w:rsidRPr="00A2399F">
              <w:rPr>
                <w:szCs w:val="21"/>
              </w:rPr>
              <w:t>技术</w:t>
            </w:r>
            <w:r w:rsidRPr="00A2399F">
              <w:rPr>
                <w:szCs w:val="21"/>
              </w:rPr>
              <w:t>&amp;</w:t>
            </w:r>
            <w:r w:rsidRPr="00A2399F">
              <w:rPr>
                <w:szCs w:val="21"/>
              </w:rPr>
              <w:t>架构风险：</w:t>
            </w:r>
          </w:p>
          <w:p w14:paraId="3DDC2A0D" w14:textId="4F97C284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4245FD41" w14:textId="0C0E328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</w:t>
            </w:r>
            <w:r w:rsidRPr="00A2399F">
              <w:rPr>
                <w:szCs w:val="21"/>
              </w:rPr>
              <w:t>1</w:t>
            </w:r>
            <w:r w:rsidRPr="00A2399F">
              <w:rPr>
                <w:szCs w:val="21"/>
              </w:rPr>
              <w:t>）快速的轻量级的尝试多种技术原型方案，评估所选技术中最符合项目需求的配</w:t>
            </w: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置，根据此进行后续的迭代和开发。</w:t>
            </w:r>
          </w:p>
          <w:p w14:paraId="121179DD" w14:textId="6BCE4C0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2</w:t>
            </w:r>
            <w:r w:rsidRPr="00A2399F">
              <w:rPr>
                <w:szCs w:val="21"/>
              </w:rPr>
              <w:t>）积极与老师助教沟通项目中遇到的框架问题和挑战，积极地去探索和寻求解决方案。</w:t>
            </w:r>
          </w:p>
          <w:p w14:paraId="437CBF31" w14:textId="09C20F09" w:rsid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>需求风险：</w:t>
            </w:r>
          </w:p>
          <w:p w14:paraId="74C79386" w14:textId="77777777" w:rsidR="00A2399F" w:rsidRPr="00A2399F" w:rsidRDefault="00A2399F" w:rsidP="00A2399F">
            <w:pPr>
              <w:spacing w:line="460" w:lineRule="atLeast"/>
              <w:rPr>
                <w:rFonts w:hint="eastAsia"/>
                <w:szCs w:val="21"/>
              </w:rPr>
            </w:pPr>
          </w:p>
          <w:p w14:paraId="23BFA593" w14:textId="6D149FB0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二、</w:t>
            </w:r>
            <w:r w:rsidRPr="00A2399F">
              <w:rPr>
                <w:szCs w:val="21"/>
              </w:rPr>
              <w:t>目前只存在大概的需求要求，尚未明确全部需求，并且随着项目进行需求会产生变化</w:t>
            </w:r>
          </w:p>
          <w:p w14:paraId="0A3FCC07" w14:textId="4B3F1DF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4C82D0EE" w14:textId="4184411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lastRenderedPageBreak/>
              <w:t xml:space="preserve">    1</w:t>
            </w:r>
            <w:r w:rsidRPr="00A2399F">
              <w:rPr>
                <w:szCs w:val="21"/>
              </w:rPr>
              <w:t>）首先完成当前的需求分析，针对已有的需求进行项目的推荐。</w:t>
            </w:r>
          </w:p>
          <w:p w14:paraId="519610A1" w14:textId="7EBD1C88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2</w:t>
            </w:r>
            <w:r w:rsidRPr="00A2399F">
              <w:rPr>
                <w:szCs w:val="21"/>
              </w:rPr>
              <w:t>）对每一个功能点都留出操作空间，应对可能出现的需求变更等。</w:t>
            </w:r>
          </w:p>
          <w:p w14:paraId="0508C5FC" w14:textId="37FC896A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3</w:t>
            </w:r>
            <w:r w:rsidRPr="00A2399F">
              <w:rPr>
                <w:szCs w:val="21"/>
              </w:rPr>
              <w:t>）积极和助教老师沟通，明确自己项目的目标和方向，在需求分析上尽可能做到全面和完善，保证后续不出现大的变更，影响项目进行。</w:t>
            </w:r>
          </w:p>
          <w:p w14:paraId="3CA011B0" w14:textId="77777777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</w:p>
          <w:p w14:paraId="63D36F2B" w14:textId="1B68DF46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三、</w:t>
            </w:r>
            <w:r w:rsidRPr="00A2399F">
              <w:rPr>
                <w:szCs w:val="21"/>
              </w:rPr>
              <w:t>时间风险：整个项目的开发进度非常紧，按当前掌握的需求，每次迭代都会有大量的工作</w:t>
            </w:r>
          </w:p>
          <w:p w14:paraId="415CA37B" w14:textId="782763AA" w:rsidR="00A2399F" w:rsidRPr="00A2399F" w:rsidRDefault="00A2399F" w:rsidP="00A2399F">
            <w:pPr>
              <w:spacing w:line="460" w:lineRule="atLeast"/>
              <w:rPr>
                <w:szCs w:val="21"/>
              </w:rPr>
            </w:pPr>
            <w:r w:rsidRPr="00A2399F">
              <w:rPr>
                <w:szCs w:val="21"/>
              </w:rPr>
              <w:t xml:space="preserve">    </w:t>
            </w:r>
            <w:r w:rsidRPr="00A2399F">
              <w:rPr>
                <w:szCs w:val="21"/>
              </w:rPr>
              <w:t>风险缓解和应急措施：</w:t>
            </w:r>
          </w:p>
          <w:p w14:paraId="19F87DE0" w14:textId="77777777" w:rsidR="00A2399F" w:rsidRPr="00A2399F" w:rsidRDefault="00A2399F" w:rsidP="00A2399F">
            <w:pPr>
              <w:spacing w:line="460" w:lineRule="atLeast"/>
              <w:ind w:firstLineChars="200" w:firstLine="420"/>
              <w:rPr>
                <w:szCs w:val="21"/>
              </w:rPr>
            </w:pPr>
            <w:r w:rsidRPr="00A2399F">
              <w:rPr>
                <w:szCs w:val="21"/>
              </w:rPr>
              <w:t>将需求排出优先级，将优先级高的需求放在靠前的迭代完成，构建第一个版本，在接下来的迭代中再完成优先级靠后的需求。</w:t>
            </w:r>
          </w:p>
          <w:p w14:paraId="3CF0763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F4456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917019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E4EF0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788FCD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B409" w14:textId="77777777" w:rsidR="00700472" w:rsidRDefault="00700472" w:rsidP="00B92261">
      <w:r>
        <w:separator/>
      </w:r>
    </w:p>
  </w:endnote>
  <w:endnote w:type="continuationSeparator" w:id="0">
    <w:p w14:paraId="4373FEEB" w14:textId="77777777" w:rsidR="00700472" w:rsidRDefault="0070047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1B2F9" w14:textId="77777777" w:rsidR="00700472" w:rsidRDefault="00700472" w:rsidP="00B92261">
      <w:r>
        <w:separator/>
      </w:r>
    </w:p>
  </w:footnote>
  <w:footnote w:type="continuationSeparator" w:id="0">
    <w:p w14:paraId="69F7EA6C" w14:textId="77777777" w:rsidR="00700472" w:rsidRDefault="0070047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10BD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0472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227B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399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790C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241</Words>
  <Characters>1374</Characters>
  <Application>Microsoft Office Word</Application>
  <DocSecurity>0</DocSecurity>
  <Lines>11</Lines>
  <Paragraphs>3</Paragraphs>
  <ScaleCrop>false</ScaleCrop>
  <Company>SJTU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si jinze</cp:lastModifiedBy>
  <cp:revision>4</cp:revision>
  <dcterms:created xsi:type="dcterms:W3CDTF">2020-09-03T10:57:00Z</dcterms:created>
  <dcterms:modified xsi:type="dcterms:W3CDTF">2020-10-06T14:44:00Z</dcterms:modified>
</cp:coreProperties>
</file>