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3398794"/>
        <w:docPartObj>
          <w:docPartGallery w:val="Cover Pages"/>
          <w:docPartUnique/>
        </w:docPartObj>
      </w:sdtPr>
      <w:sdtContent>
        <w:p w:rsidR="004F5349" w:rsidRDefault="004F53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C3C2F" w:rsidRDefault="00EC3C2F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작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B61A44"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Logic.ver.0.01</w:t>
                                    </w:r>
                                  </w:p>
                                </w:sdtContent>
                              </w:sdt>
                              <w:p w:rsidR="00EC3C2F" w:rsidRDefault="00EC3C2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C3C2F" w:rsidRDefault="00EC3C2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플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레이어가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작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은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을에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부가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킨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일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메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스트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진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행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브퀘스트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리하여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특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별히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이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문서에는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토리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련한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술하게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3C2F" w:rsidRDefault="00EC3C2F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작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은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마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B61A44"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Logic.ver.0.01</w:t>
                              </w:r>
                            </w:p>
                          </w:sdtContent>
                        </w:sdt>
                        <w:p w:rsidR="00EC3C2F" w:rsidRDefault="00EC3C2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C3C2F" w:rsidRDefault="00EC3C2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플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레이어가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작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마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을에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부가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킨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일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메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스트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진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행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브퀘스트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리하여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특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별히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이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문서에는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토리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련한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술하게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C3C2F" w:rsidRDefault="00EC3C2F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작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은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을에서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일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어나는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트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릭을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현한다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C3C2F" w:rsidRDefault="00EC3C2F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작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은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마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을에서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일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어나는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트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릭을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구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현한다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F5349" w:rsidRDefault="004F5349"/>
        <w:p w:rsidR="004F5349" w:rsidRDefault="004F5349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4F5349" w:rsidRDefault="004F5349">
      <w:r>
        <w:rPr>
          <w:rFonts w:hint="eastAsia"/>
        </w:rPr>
        <w:lastRenderedPageBreak/>
        <w:t>목차</w:t>
      </w:r>
    </w:p>
    <w:p w:rsidR="004F5349" w:rsidRDefault="004F5349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014009" w:rsidRPr="004F5349" w:rsidRDefault="004F5349" w:rsidP="004F53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  <w:r>
        <w:rPr>
          <w:rFonts w:hint="eastAsia"/>
          <w:b/>
          <w:sz w:val="36"/>
        </w:rPr>
        <w:t>문서 컨셉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진행 방식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스토리 진행방식을 먼저 기술하여 설명한다.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스토리 진행에 맞는 전체 로직을 설명한다.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세부 설명을 한다.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재활용 로직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구현에 있어서 말 걸기,</w:t>
      </w:r>
      <w:r>
        <w:t xml:space="preserve"> </w:t>
      </w:r>
      <w:r>
        <w:rPr>
          <w:rFonts w:hint="eastAsia"/>
        </w:rPr>
        <w:t>레이어 이동 등은 제활용이 가능하게 한다.</w:t>
      </w:r>
    </w:p>
    <w:p w:rsidR="004F5349" w:rsidRPr="00970736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구현 시 유의사항</w:t>
      </w:r>
    </w:p>
    <w:p w:rsidR="00970736" w:rsidRPr="004F5349" w:rsidRDefault="00970736" w:rsidP="0097073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전체적인 구성이나 스토리가 들어오지 않을 수 있음으로 작은 마을 스테이지 문서를 참고를 </w:t>
      </w:r>
      <w:r w:rsidRPr="00970736">
        <w:rPr>
          <w:rFonts w:hint="eastAsia"/>
          <w:color w:val="FF0000"/>
        </w:rPr>
        <w:t>꼭</w:t>
      </w:r>
      <w:r>
        <w:rPr>
          <w:rFonts w:hint="eastAsia"/>
        </w:rPr>
        <w:t xml:space="preserve"> 한다.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구현하기 까다로운 로직 같은 경우는 피드백을 한 후 잠시 미루도록 한다.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대화 같은 부분은 추후에 게임 분위기를 봐서 천천히 추가하도록 한다.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  <w:rPr>
          <w:color w:val="FF0000"/>
        </w:rPr>
      </w:pPr>
      <w:r w:rsidRPr="004F5349">
        <w:rPr>
          <w:rFonts w:hint="eastAsia"/>
          <w:b/>
          <w:color w:val="FF0000"/>
          <w:sz w:val="24"/>
        </w:rPr>
        <w:t>과일 가게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 가게해서 과일리스트가 확장 되면서 열쇠를 찾는 부분이 있음.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만약 이 부분이 구현하기 까다롭거나 오래 걸린다면 간단하게 구현하고 추후 확장이나 회의를 통해 변경</w:t>
      </w:r>
    </w:p>
    <w:p w:rsidR="004F5349" w:rsidRDefault="004F5349">
      <w:pPr>
        <w:widowControl/>
        <w:wordWrap/>
        <w:autoSpaceDE/>
        <w:autoSpaceDN/>
      </w:pPr>
      <w:r>
        <w:br w:type="page"/>
      </w:r>
    </w:p>
    <w:p w:rsidR="004F5349" w:rsidRDefault="004F5349">
      <w:pPr>
        <w:widowControl/>
        <w:wordWrap/>
        <w:autoSpaceDE/>
        <w:autoSpaceDN/>
      </w:pPr>
      <w:r>
        <w:lastRenderedPageBreak/>
        <w:br w:type="page"/>
      </w:r>
    </w:p>
    <w:p w:rsidR="004F5349" w:rsidRPr="004F5349" w:rsidRDefault="004F5349" w:rsidP="00265018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  <w:sz w:val="32"/>
        </w:rPr>
        <w:lastRenderedPageBreak/>
        <w:t>작은 마을까지 이야기</w:t>
      </w:r>
    </w:p>
    <w:p w:rsidR="004F5349" w:rsidRPr="004F5349" w:rsidRDefault="004F5349" w:rsidP="00265018">
      <w:pPr>
        <w:pStyle w:val="a5"/>
        <w:numPr>
          <w:ilvl w:val="2"/>
          <w:numId w:val="1"/>
        </w:numPr>
        <w:ind w:leftChars="0"/>
      </w:pPr>
      <w:r>
        <w:rPr>
          <w:b/>
          <w:sz w:val="28"/>
        </w:rPr>
        <w:t xml:space="preserve">Intro </w:t>
      </w:r>
      <w:r>
        <w:rPr>
          <w:rFonts w:hint="eastAsia"/>
          <w:b/>
          <w:sz w:val="28"/>
        </w:rPr>
        <w:t>부분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집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집에서 시작하여 기억을 잃은 채 시간을 돌린 상태에서 시작.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대부의 존재를 인식하여 밖으로 나감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퀘스트의 시작 </w:t>
      </w:r>
      <w:r>
        <w:t xml:space="preserve">-&gt; </w:t>
      </w:r>
      <w:r>
        <w:rPr>
          <w:rFonts w:hint="eastAsia"/>
        </w:rPr>
        <w:t>마을을 가서 물건을 가져오라고 한다.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마을 가는 길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트릭을 주고 튜토리얼 방식으로 진행</w:t>
      </w:r>
    </w:p>
    <w:p w:rsidR="004F5349" w:rsidRPr="004F5349" w:rsidRDefault="004F5349" w:rsidP="004F5349">
      <w:pPr>
        <w:pStyle w:val="a5"/>
        <w:numPr>
          <w:ilvl w:val="2"/>
          <w:numId w:val="1"/>
        </w:numPr>
        <w:ind w:leftChars="0"/>
      </w:pPr>
      <w:r>
        <w:rPr>
          <w:rFonts w:hint="eastAsia"/>
          <w:b/>
          <w:sz w:val="28"/>
        </w:rPr>
        <w:t>작은 마을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주교 찾기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주교는 기본적으로 </w:t>
      </w:r>
      <w:r>
        <w:t>2</w:t>
      </w:r>
      <w:r>
        <w:rPr>
          <w:rFonts w:hint="eastAsia"/>
        </w:rPr>
        <w:t>층 성당 근처에 있음.</w:t>
      </w:r>
    </w:p>
    <w:p w:rsidR="004F5349" w:rsidRDefault="004F5349" w:rsidP="004F5349">
      <w:pPr>
        <w:pStyle w:val="a5"/>
        <w:numPr>
          <w:ilvl w:val="5"/>
          <w:numId w:val="1"/>
        </w:numPr>
        <w:ind w:leftChars="0"/>
      </w:pPr>
      <w:r w:rsidRPr="004F5349">
        <w:rPr>
          <w:rFonts w:hint="eastAsia"/>
          <w:sz w:val="16"/>
        </w:rPr>
        <w:t>마을사람에게 힌트를 얻을 수 있지만 바로 찾아도 됨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주교를 찾으면 책이 필요하다며 물건을 주지 않음.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책 찾기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주교와 대화 후 신부를 찾아가면 책을 달라고 함.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책을 줘야 되는데 도서관 키를 잃어 버렸다고 함.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다시 한번 물어보면,</w:t>
      </w:r>
      <w:r>
        <w:t xml:space="preserve"> </w:t>
      </w:r>
      <w:r>
        <w:rPr>
          <w:rFonts w:hint="eastAsia"/>
        </w:rPr>
        <w:t>과일가게를 들렸었다고 함.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과일 가게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 w:rsidRPr="004F5349">
        <w:rPr>
          <w:rFonts w:hint="eastAsia"/>
        </w:rPr>
        <w:t xml:space="preserve">과일 가게에 가면 </w:t>
      </w:r>
      <w:r>
        <w:rPr>
          <w:rFonts w:hint="eastAsia"/>
        </w:rPr>
        <w:t>과일 진열 리스트가 확장이 됨.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 사이에 숨어있는 열쇠를 찾으면 됨.</w:t>
      </w:r>
    </w:p>
    <w:p w:rsidR="004F5349" w:rsidRPr="004F5349" w:rsidRDefault="004F5349" w:rsidP="004F5349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물건 받기</w:t>
      </w:r>
    </w:p>
    <w:p w:rsidR="004F5349" w:rsidRDefault="004F5349" w:rsidP="004F5349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나머지를 다시 되 돌아가면서 집으면 퀘스트 해결.</w:t>
      </w:r>
    </w:p>
    <w:p w:rsidR="004F5349" w:rsidRDefault="004F5349">
      <w:pPr>
        <w:widowControl/>
        <w:wordWrap/>
        <w:autoSpaceDE/>
        <w:autoSpaceDN/>
        <w:rPr>
          <w:rFonts w:hint="eastAsia"/>
        </w:rPr>
      </w:pPr>
      <w:r>
        <w:br w:type="page"/>
      </w:r>
      <w:r w:rsidR="00D0307A">
        <w:lastRenderedPageBreak/>
        <w:br w:type="page"/>
      </w:r>
    </w:p>
    <w:p w:rsidR="004F5349" w:rsidRPr="004F5349" w:rsidRDefault="004F5349" w:rsidP="004F5349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  <w:sz w:val="36"/>
        </w:rPr>
        <w:lastRenderedPageBreak/>
        <w:t>작은 마을 로직 구현</w:t>
      </w:r>
    </w:p>
    <w:p w:rsidR="004F5349" w:rsidRPr="004F5349" w:rsidRDefault="004F5349" w:rsidP="004F5349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sz w:val="32"/>
        </w:rPr>
        <w:t>전체 구성</w:t>
      </w:r>
    </w:p>
    <w:p w:rsidR="00970736" w:rsidRPr="004F5349" w:rsidRDefault="004F5349" w:rsidP="00970736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  <w:b/>
          <w:sz w:val="28"/>
        </w:rPr>
        <w:t>작은 마을 구성도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2934"/>
        <w:gridCol w:w="4804"/>
      </w:tblGrid>
      <w:tr w:rsidR="00970736" w:rsidTr="00606EE2">
        <w:trPr>
          <w:jc w:val="center"/>
        </w:trPr>
        <w:tc>
          <w:tcPr>
            <w:tcW w:w="0" w:type="auto"/>
            <w:gridSpan w:val="3"/>
            <w:shd w:val="clear" w:color="auto" w:fill="808080" w:themeFill="background1" w:themeFillShade="80"/>
            <w:vAlign w:val="center"/>
          </w:tcPr>
          <w:p w:rsidR="00970736" w:rsidRPr="00970736" w:rsidRDefault="00970736" w:rsidP="00970736">
            <w:pPr>
              <w:jc w:val="center"/>
              <w:rPr>
                <w:rFonts w:hint="eastAsia"/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작은 마을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0307A" w:rsidRDefault="00970736" w:rsidP="00970736">
            <w:pPr>
              <w:jc w:val="center"/>
              <w:rPr>
                <w:b/>
                <w:sz w:val="24"/>
              </w:rPr>
            </w:pPr>
            <w:r w:rsidRPr="00D0307A">
              <w:rPr>
                <w:rFonts w:hint="eastAsia"/>
                <w:b/>
                <w:sz w:val="24"/>
              </w:rPr>
              <w:t xml:space="preserve">전체 </w:t>
            </w:r>
          </w:p>
          <w:p w:rsidR="00970736" w:rsidRPr="00D0307A" w:rsidRDefault="00970736" w:rsidP="00970736">
            <w:pPr>
              <w:jc w:val="center"/>
              <w:rPr>
                <w:rFonts w:hint="eastAsia"/>
                <w:b/>
                <w:sz w:val="24"/>
              </w:rPr>
            </w:pPr>
            <w:r w:rsidRPr="00D0307A">
              <w:rPr>
                <w:rFonts w:hint="eastAsia"/>
                <w:b/>
                <w:sz w:val="24"/>
              </w:rPr>
              <w:t>그림</w:t>
            </w:r>
          </w:p>
        </w:tc>
        <w:tc>
          <w:tcPr>
            <w:tcW w:w="0" w:type="auto"/>
            <w:gridSpan w:val="2"/>
            <w:vAlign w:val="center"/>
          </w:tcPr>
          <w:p w:rsidR="00970736" w:rsidRDefault="00970736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50132" cy="2952750"/>
                  <wp:effectExtent l="19050" t="19050" r="17145" b="19050"/>
                  <wp:docPr id="1" name="그림 1" descr="C:\Users\13-720900\AppData\Local\Microsoft\Windows\INetCacheContent.Word\작은 마을 전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3-720900\AppData\Local\Microsoft\Windows\INetCacheContent.Word\작은 마을 전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995" cy="29856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970736" w:rsidRPr="00D0307A" w:rsidRDefault="00970736" w:rsidP="00970736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>상점 A</w:t>
            </w:r>
          </w:p>
        </w:tc>
        <w:tc>
          <w:tcPr>
            <w:tcW w:w="0" w:type="auto"/>
            <w:vAlign w:val="center"/>
          </w:tcPr>
          <w:p w:rsidR="00970736" w:rsidRDefault="00606EE2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8890" cy="630831"/>
                  <wp:effectExtent l="19050" t="19050" r="20320" b="171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 상점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90" cy="630831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70736" w:rsidRDefault="00970736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작은 상점으로, 서브 퀘스트가 진행된다.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606EE2" w:rsidRDefault="00970736" w:rsidP="00970736">
            <w:pPr>
              <w:jc w:val="center"/>
              <w:rPr>
                <w:b/>
              </w:rPr>
            </w:pPr>
            <w:r w:rsidRPr="00D0307A">
              <w:rPr>
                <w:rFonts w:hint="eastAsia"/>
                <w:b/>
              </w:rPr>
              <w:t xml:space="preserve">과일가게 </w:t>
            </w:r>
          </w:p>
          <w:p w:rsidR="00970736" w:rsidRPr="00D0307A" w:rsidRDefault="00970736" w:rsidP="00970736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vAlign w:val="center"/>
          </w:tcPr>
          <w:p w:rsidR="00970736" w:rsidRPr="00970736" w:rsidRDefault="00970736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1135" cy="704102"/>
                  <wp:effectExtent l="19050" t="19050" r="26035" b="203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 상점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94" cy="77972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70736" w:rsidRPr="00970736" w:rsidRDefault="00970736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과일 가게로,</w:t>
            </w:r>
            <w:r>
              <w:t xml:space="preserve"> </w:t>
            </w:r>
            <w:r>
              <w:rPr>
                <w:rFonts w:hint="eastAsia"/>
              </w:rPr>
              <w:t>신부가 열쇠를 잃어버린 곳이다.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606EE2" w:rsidRDefault="00970736" w:rsidP="00606EE2">
            <w:pPr>
              <w:jc w:val="center"/>
              <w:rPr>
                <w:b/>
              </w:rPr>
            </w:pPr>
            <w:r w:rsidRPr="00D0307A">
              <w:rPr>
                <w:rFonts w:hint="eastAsia"/>
                <w:b/>
              </w:rPr>
              <w:t>기숙사</w:t>
            </w:r>
          </w:p>
          <w:p w:rsidR="00970736" w:rsidRPr="00D0307A" w:rsidRDefault="00970736" w:rsidP="00606EE2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>C</w:t>
            </w:r>
          </w:p>
        </w:tc>
        <w:tc>
          <w:tcPr>
            <w:tcW w:w="0" w:type="auto"/>
            <w:vAlign w:val="center"/>
          </w:tcPr>
          <w:p w:rsidR="00970736" w:rsidRDefault="00970736" w:rsidP="0097073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2914" cy="777525"/>
                  <wp:effectExtent l="19050" t="19050" r="17780" b="2286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 신부의 집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25" cy="86996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0307A" w:rsidRDefault="00970736" w:rsidP="00970736">
            <w:pPr>
              <w:jc w:val="center"/>
            </w:pPr>
            <w:r>
              <w:rPr>
                <w:rFonts w:hint="eastAsia"/>
              </w:rPr>
              <w:t>성직자들이 사는 곳으로, 도서관도 겸용하고 있다.</w:t>
            </w:r>
            <w:r w:rsidR="00D0307A">
              <w:t xml:space="preserve"> </w:t>
            </w:r>
          </w:p>
          <w:p w:rsidR="00970736" w:rsidRDefault="00D0307A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여기서 주교에게 책을 주어야 한다.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0307A" w:rsidRPr="00D0307A" w:rsidRDefault="00D0307A" w:rsidP="00606EE2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 xml:space="preserve">정원 </w:t>
            </w:r>
            <w:r w:rsidRPr="00D0307A">
              <w:rPr>
                <w:b/>
              </w:rPr>
              <w:t>D</w:t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2866" cy="408940"/>
                  <wp:effectExtent l="19050" t="19050" r="21590" b="1016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 정원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374" cy="412727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</w:pPr>
            <w:r>
              <w:rPr>
                <w:rFonts w:hint="eastAsia"/>
              </w:rPr>
              <w:t>정원으로 주교가 있다.</w:t>
            </w:r>
          </w:p>
          <w:p w:rsidR="00D0307A" w:rsidRDefault="00D0307A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퀘스트의 시작이다.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0307A" w:rsidRPr="00D0307A" w:rsidRDefault="00D0307A" w:rsidP="00606EE2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>성당</w:t>
            </w:r>
            <w:r w:rsidR="00606EE2">
              <w:rPr>
                <w:rFonts w:hint="eastAsia"/>
                <w:b/>
              </w:rPr>
              <w:t xml:space="preserve"> </w:t>
            </w:r>
            <w:r w:rsidRPr="00D0307A">
              <w:rPr>
                <w:b/>
              </w:rPr>
              <w:t>E</w:t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5825" cy="401876"/>
                  <wp:effectExtent l="19050" t="19050" r="9525" b="177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 성당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0187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추후에 사용될 성당이다.</w:t>
            </w:r>
          </w:p>
        </w:tc>
      </w:tr>
      <w:tr w:rsidR="00D0307A" w:rsidTr="00606EE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606EE2" w:rsidRDefault="00D0307A" w:rsidP="00970736">
            <w:pPr>
              <w:jc w:val="center"/>
              <w:rPr>
                <w:b/>
              </w:rPr>
            </w:pPr>
            <w:r w:rsidRPr="00D0307A">
              <w:rPr>
                <w:rFonts w:hint="eastAsia"/>
                <w:b/>
              </w:rPr>
              <w:lastRenderedPageBreak/>
              <w:t xml:space="preserve">Layer </w:t>
            </w:r>
          </w:p>
          <w:p w:rsidR="00D0307A" w:rsidRPr="00D0307A" w:rsidRDefault="00D0307A" w:rsidP="00970736">
            <w:pPr>
              <w:jc w:val="center"/>
              <w:rPr>
                <w:rFonts w:hint="eastAsia"/>
                <w:b/>
              </w:rPr>
            </w:pPr>
            <w:r w:rsidRPr="00D0307A">
              <w:rPr>
                <w:rFonts w:hint="eastAsia"/>
                <w:b/>
              </w:rPr>
              <w:t>이동</w:t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1950" cy="370270"/>
                  <wp:effectExtent l="19050" t="19050" r="19050" b="1079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ayer 이동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68" cy="38307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0307A" w:rsidRDefault="00D0307A" w:rsidP="00970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레이어를 이동하게 하는 포탈 같은 역할을 한다.</w:t>
            </w:r>
          </w:p>
        </w:tc>
      </w:tr>
    </w:tbl>
    <w:p w:rsidR="00D0307A" w:rsidRDefault="00D0307A">
      <w:pPr>
        <w:widowControl/>
        <w:wordWrap/>
        <w:autoSpaceDE/>
        <w:autoSpaceDN/>
      </w:pPr>
    </w:p>
    <w:p w:rsidR="00161182" w:rsidRDefault="00161182">
      <w:pPr>
        <w:widowControl/>
        <w:wordWrap/>
        <w:autoSpaceDE/>
        <w:autoSpaceDN/>
      </w:pPr>
      <w:r>
        <w:br w:type="page"/>
      </w:r>
    </w:p>
    <w:p w:rsidR="004F5349" w:rsidRPr="00161182" w:rsidRDefault="00EC3C2F" w:rsidP="00161182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sz w:val="28"/>
        </w:rPr>
        <w:lastRenderedPageBreak/>
        <w:t xml:space="preserve">간단한 </w:t>
      </w:r>
      <w:r w:rsidR="00161182">
        <w:rPr>
          <w:rFonts w:hint="eastAsia"/>
          <w:b/>
          <w:sz w:val="28"/>
        </w:rPr>
        <w:t>구현 로직</w:t>
      </w:r>
      <w:r>
        <w:rPr>
          <w:rFonts w:hint="eastAsia"/>
          <w:b/>
          <w:sz w:val="28"/>
        </w:rPr>
        <w:t xml:space="preserve"> 설명</w:t>
      </w:r>
    </w:p>
    <w:p w:rsidR="00161182" w:rsidRPr="00161182" w:rsidRDefault="00161182" w:rsidP="00161182">
      <w:pPr>
        <w:pStyle w:val="a5"/>
        <w:numPr>
          <w:ilvl w:val="2"/>
          <w:numId w:val="1"/>
        </w:numPr>
        <w:ind w:leftChars="0"/>
      </w:pPr>
      <w:r>
        <w:rPr>
          <w:rFonts w:hint="eastAsia"/>
          <w:b/>
          <w:sz w:val="28"/>
        </w:rPr>
        <w:t xml:space="preserve">상점 </w:t>
      </w:r>
      <w:r>
        <w:rPr>
          <w:b/>
          <w:sz w:val="28"/>
        </w:rPr>
        <w:t>A</w:t>
      </w:r>
    </w:p>
    <w:p w:rsidR="00161182" w:rsidRDefault="00161182" w:rsidP="00161182">
      <w:pPr>
        <w:pStyle w:val="a5"/>
        <w:numPr>
          <w:ilvl w:val="3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서브 퀘스트 구간으로 임시 패스</w:t>
      </w:r>
    </w:p>
    <w:p w:rsidR="00161182" w:rsidRDefault="0016118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61182" w:rsidRPr="00161182" w:rsidRDefault="00232001" w:rsidP="00161182">
      <w:pPr>
        <w:pStyle w:val="a5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8C5D2" wp14:editId="6689E8BF">
                <wp:simplePos x="0" y="0"/>
                <wp:positionH relativeFrom="column">
                  <wp:posOffset>1181735</wp:posOffset>
                </wp:positionH>
                <wp:positionV relativeFrom="paragraph">
                  <wp:posOffset>2180590</wp:posOffset>
                </wp:positionV>
                <wp:extent cx="3861435" cy="635"/>
                <wp:effectExtent l="0" t="0" r="5715" b="444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C2F" w:rsidRDefault="00EC3C2F" w:rsidP="00232001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606E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과일가게 모습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8C5D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93.05pt;margin-top:171.7pt;width:304.0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" stroked="f">
                <v:textbox style="mso-fit-shape-to-text:t" inset="0,0,0,0">
                  <w:txbxContent>
                    <w:p w:rsidR="00EC3C2F" w:rsidRDefault="00EC3C2F" w:rsidP="00232001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606EE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과일가게 모습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1181471</wp:posOffset>
            </wp:positionH>
            <wp:positionV relativeFrom="paragraph">
              <wp:posOffset>653415</wp:posOffset>
            </wp:positionV>
            <wp:extent cx="1056640" cy="1094740"/>
            <wp:effectExtent l="19050" t="19050" r="10160" b="1016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 상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94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2423675</wp:posOffset>
            </wp:positionH>
            <wp:positionV relativeFrom="paragraph">
              <wp:posOffset>377190</wp:posOffset>
            </wp:positionV>
            <wp:extent cx="2619375" cy="1743075"/>
            <wp:effectExtent l="19050" t="19050" r="28575" b="2857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중세 과일 가게 예시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182">
        <w:rPr>
          <w:rFonts w:hint="eastAsia"/>
          <w:b/>
          <w:sz w:val="28"/>
        </w:rPr>
        <w:t xml:space="preserve">과일가게 </w:t>
      </w:r>
      <w:r w:rsidR="00161182">
        <w:rPr>
          <w:b/>
          <w:sz w:val="28"/>
        </w:rPr>
        <w:t>B</w:t>
      </w:r>
    </w:p>
    <w:p w:rsidR="00EC3C2F" w:rsidRPr="00EC3C2F" w:rsidRDefault="00EC3C2F" w:rsidP="00EC3C2F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신부와 대화 후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 리스트들이 확대 된다.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 리스트 중에서 열쇠를 찾는다.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열쇠를 얻는다.</w:t>
      </w:r>
    </w:p>
    <w:p w:rsidR="00EC3C2F" w:rsidRDefault="00EC3C2F">
      <w:pPr>
        <w:widowControl/>
        <w:wordWrap/>
        <w:autoSpaceDE/>
        <w:autoSpaceDN/>
      </w:pPr>
      <w:r>
        <w:br w:type="page"/>
      </w:r>
    </w:p>
    <w:p w:rsidR="00EC3C2F" w:rsidRPr="00EC3C2F" w:rsidRDefault="00EC3C2F" w:rsidP="00EC3C2F">
      <w:pPr>
        <w:pStyle w:val="a5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81C9A" wp14:editId="212E0E2C">
                <wp:simplePos x="0" y="0"/>
                <wp:positionH relativeFrom="column">
                  <wp:posOffset>1483552</wp:posOffset>
                </wp:positionH>
                <wp:positionV relativeFrom="paragraph">
                  <wp:posOffset>3456689</wp:posOffset>
                </wp:positionV>
                <wp:extent cx="3596640" cy="635"/>
                <wp:effectExtent l="0" t="0" r="3810" b="444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C2F" w:rsidRDefault="00EC3C2F" w:rsidP="00EC3C2F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606EE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주교집 내부구성 도서관처럼 되어있다.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81C9A" id="Text Box 13" o:spid="_x0000_s1029" type="#_x0000_t202" style="position:absolute;left:0;text-align:left;margin-left:116.8pt;margin-top:272.2pt;width:283.2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qZLQIAAGYEAAAOAAAAZHJzL2Uyb0RvYy54bWysVMFu2zAMvQ/YPwi6L06aNViN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" stroked="f">
                <v:textbox style="mso-fit-shape-to-text:t" inset="0,0,0,0">
                  <w:txbxContent>
                    <w:p w:rsidR="00EC3C2F" w:rsidRDefault="00EC3C2F" w:rsidP="00EC3C2F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606EE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주교집 내부구성 도서관처럼 되어있다.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1628296</wp:posOffset>
            </wp:positionH>
            <wp:positionV relativeFrom="paragraph">
              <wp:posOffset>1432560</wp:posOffset>
            </wp:positionV>
            <wp:extent cx="666115" cy="904240"/>
            <wp:effectExtent l="19050" t="19050" r="19685" b="1016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 신부의 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904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2577465</wp:posOffset>
            </wp:positionH>
            <wp:positionV relativeFrom="paragraph">
              <wp:posOffset>432435</wp:posOffset>
            </wp:positionV>
            <wp:extent cx="2216785" cy="2989580"/>
            <wp:effectExtent l="19050" t="19050" r="12065" b="2032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교주들이 살던 집 내부 구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989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기숙사 </w:t>
      </w:r>
      <w:r>
        <w:rPr>
          <w:b/>
          <w:sz w:val="28"/>
        </w:rPr>
        <w:t>C</w:t>
      </w:r>
    </w:p>
    <w:p w:rsidR="00EC3C2F" w:rsidRPr="00EC3C2F" w:rsidRDefault="00EC3C2F" w:rsidP="00EC3C2F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도서관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들어가면 도서관처럼 구성되어 있다.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책장 근처에 신부가 있다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말을 걸면 열쇠를 잃어 버려서 책을 줄 수 없다고 한다.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과일가게로 가게 된다.</w:t>
      </w:r>
    </w:p>
    <w:p w:rsidR="00EC3C2F" w:rsidRPr="00EC3C2F" w:rsidRDefault="00EC3C2F" w:rsidP="00EC3C2F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신부 대화 후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자기가 지나온 길을 말하면서 어디서 잃어버렸는지 모르겠다고 한다.</w:t>
      </w:r>
    </w:p>
    <w:p w:rsidR="00EC3C2F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과일가게를 언급하면서 힌트를 준다.</w:t>
      </w:r>
    </w:p>
    <w:p w:rsidR="00EC3C2F" w:rsidRDefault="00EC3C2F">
      <w:pPr>
        <w:widowControl/>
        <w:wordWrap/>
        <w:autoSpaceDE/>
        <w:autoSpaceDN/>
      </w:pPr>
      <w:r>
        <w:br w:type="page"/>
      </w:r>
    </w:p>
    <w:p w:rsidR="00EC3C2F" w:rsidRPr="00EC3C2F" w:rsidRDefault="00EC3C2F" w:rsidP="00EC3C2F">
      <w:pPr>
        <w:pStyle w:val="a5"/>
        <w:numPr>
          <w:ilvl w:val="2"/>
          <w:numId w:val="1"/>
        </w:numPr>
        <w:ind w:leftChars="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AA97A" wp14:editId="7C948DF9">
                <wp:simplePos x="0" y="0"/>
                <wp:positionH relativeFrom="column">
                  <wp:posOffset>542925</wp:posOffset>
                </wp:positionH>
                <wp:positionV relativeFrom="paragraph">
                  <wp:posOffset>2447925</wp:posOffset>
                </wp:positionV>
                <wp:extent cx="4963795" cy="635"/>
                <wp:effectExtent l="0" t="0" r="8255" b="444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C2F" w:rsidRPr="005671BE" w:rsidRDefault="00EC3C2F" w:rsidP="00EC3C2F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606EE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성당 정원 모습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AA97A" id="Text Box 17" o:spid="_x0000_s1030" type="#_x0000_t202" style="position:absolute;left:0;text-align:left;margin-left:42.75pt;margin-top:192.75pt;width:390.8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" stroked="f">
                <v:textbox style="mso-fit-shape-to-text:t" inset="0,0,0,0">
                  <w:txbxContent>
                    <w:p w:rsidR="00EC3C2F" w:rsidRPr="005671BE" w:rsidRDefault="00EC3C2F" w:rsidP="00EC3C2F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606EE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성당 정원 모습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2517775</wp:posOffset>
            </wp:positionH>
            <wp:positionV relativeFrom="paragraph">
              <wp:posOffset>342265</wp:posOffset>
            </wp:positionV>
            <wp:extent cx="2988945" cy="2052320"/>
            <wp:effectExtent l="19050" t="19050" r="20955" b="2413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중세 성당 정원 예시 - 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0523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542530</wp:posOffset>
            </wp:positionH>
            <wp:positionV relativeFrom="paragraph">
              <wp:posOffset>965200</wp:posOffset>
            </wp:positionV>
            <wp:extent cx="1570990" cy="913765"/>
            <wp:effectExtent l="19050" t="19050" r="10160" b="1968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 정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9137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C2F">
        <w:rPr>
          <w:rFonts w:hint="eastAsia"/>
          <w:b/>
          <w:sz w:val="28"/>
        </w:rPr>
        <w:t xml:space="preserve">정원 </w:t>
      </w:r>
      <w:r w:rsidRPr="00EC3C2F">
        <w:rPr>
          <w:b/>
          <w:sz w:val="28"/>
        </w:rPr>
        <w:t>D</w:t>
      </w:r>
    </w:p>
    <w:p w:rsidR="00EC3C2F" w:rsidRPr="00EC3C2F" w:rsidRDefault="00EC3C2F" w:rsidP="00EC3C2F">
      <w:pPr>
        <w:pStyle w:val="a5"/>
        <w:numPr>
          <w:ilvl w:val="3"/>
          <w:numId w:val="1"/>
        </w:numPr>
        <w:ind w:leftChars="0"/>
        <w:rPr>
          <w:sz w:val="24"/>
        </w:rPr>
      </w:pPr>
      <w:r>
        <w:rPr>
          <w:rFonts w:hint="eastAsia"/>
          <w:b/>
          <w:sz w:val="24"/>
        </w:rPr>
        <w:t>퀘스트의 시작</w:t>
      </w:r>
    </w:p>
    <w:p w:rsidR="00EC3C2F" w:rsidRPr="00EC3C2F" w:rsidRDefault="00EC3C2F" w:rsidP="00EC3C2F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</w:rPr>
        <w:t>마을사람에게 힌트를 얻든 말든 찾아가면 주교가 있다.</w:t>
      </w:r>
    </w:p>
    <w:p w:rsidR="00EC3C2F" w:rsidRPr="00EC3C2F" w:rsidRDefault="00EC3C2F" w:rsidP="00EC3C2F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</w:rPr>
        <w:t>말을 걸어서 물건을 달라고 한다.</w:t>
      </w:r>
    </w:p>
    <w:p w:rsidR="00EC3C2F" w:rsidRPr="00EC3C2F" w:rsidRDefault="00EC3C2F" w:rsidP="00EC3C2F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</w:rPr>
        <w:t>물건을 주려면 책이 필요하다고 한다.</w:t>
      </w:r>
    </w:p>
    <w:p w:rsidR="00606EE2" w:rsidRDefault="00EC3C2F" w:rsidP="00EC3C2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책을 찾는다.</w:t>
      </w:r>
    </w:p>
    <w:p w:rsidR="00606EE2" w:rsidRDefault="00606EE2">
      <w:pPr>
        <w:widowControl/>
        <w:wordWrap/>
        <w:autoSpaceDE/>
        <w:autoSpaceDN/>
      </w:pPr>
      <w:r>
        <w:br w:type="page"/>
      </w:r>
    </w:p>
    <w:p w:rsidR="00EC3C2F" w:rsidRPr="00606EE2" w:rsidRDefault="00606EE2" w:rsidP="00606EE2">
      <w:pPr>
        <w:pStyle w:val="a5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b/>
          <w:sz w:val="28"/>
        </w:rPr>
        <w:lastRenderedPageBreak/>
        <w:t xml:space="preserve">성당 </w:t>
      </w:r>
      <w:r>
        <w:rPr>
          <w:b/>
          <w:sz w:val="28"/>
        </w:rPr>
        <w:t>E</w:t>
      </w:r>
    </w:p>
    <w:p w:rsidR="00606EE2" w:rsidRDefault="00606EE2" w:rsidP="00606EE2">
      <w:pPr>
        <w:pStyle w:val="a5"/>
        <w:numPr>
          <w:ilvl w:val="3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추후에 사용된다</w:t>
      </w:r>
    </w:p>
    <w:p w:rsidR="00606EE2" w:rsidRDefault="00606EE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606EE2" w:rsidRPr="00606EE2" w:rsidRDefault="00606EE2" w:rsidP="00606EE2">
      <w:pPr>
        <w:pStyle w:val="a5"/>
        <w:numPr>
          <w:ilvl w:val="2"/>
          <w:numId w:val="1"/>
        </w:numPr>
        <w:ind w:leftChars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2319020</wp:posOffset>
            </wp:positionH>
            <wp:positionV relativeFrom="paragraph">
              <wp:posOffset>379095</wp:posOffset>
            </wp:positionV>
            <wp:extent cx="1716405" cy="1755775"/>
            <wp:effectExtent l="19050" t="19050" r="17145" b="1587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yer 이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75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8FCED" wp14:editId="74ABE301">
                <wp:simplePos x="0" y="0"/>
                <wp:positionH relativeFrom="column">
                  <wp:posOffset>2319212</wp:posOffset>
                </wp:positionH>
                <wp:positionV relativeFrom="paragraph">
                  <wp:posOffset>2192020</wp:posOffset>
                </wp:positionV>
                <wp:extent cx="1716405" cy="635"/>
                <wp:effectExtent l="0" t="0" r="0" b="1841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6EE2" w:rsidRPr="00EC0193" w:rsidRDefault="00606EE2" w:rsidP="00606EE2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Layer </w:t>
                            </w:r>
                            <w:r>
                              <w:rPr>
                                <w:rFonts w:hint="eastAsia"/>
                              </w:rPr>
                              <w:t>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FCED" id="Text Box 19" o:spid="_x0000_s1031" type="#_x0000_t202" style="position:absolute;left:0;text-align:left;margin-left:182.6pt;margin-top:172.6pt;width:135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" stroked="f">
                <v:textbox style="mso-fit-shape-to-text:t" inset="0,0,0,0">
                  <w:txbxContent>
                    <w:p w:rsidR="00606EE2" w:rsidRPr="00EC0193" w:rsidRDefault="00606EE2" w:rsidP="00606EE2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Layer </w:t>
                      </w:r>
                      <w:r>
                        <w:rPr>
                          <w:rFonts w:hint="eastAsia"/>
                        </w:rPr>
                        <w:t>이동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8"/>
        </w:rPr>
        <w:t xml:space="preserve">Layer </w:t>
      </w:r>
      <w:r>
        <w:rPr>
          <w:rFonts w:hint="eastAsia"/>
          <w:b/>
          <w:sz w:val="28"/>
        </w:rPr>
        <w:t>이동</w:t>
      </w:r>
    </w:p>
    <w:p w:rsidR="00606EE2" w:rsidRPr="00606EE2" w:rsidRDefault="00606EE2" w:rsidP="00606EE2">
      <w:pPr>
        <w:pStyle w:val="a5"/>
        <w:numPr>
          <w:ilvl w:val="3"/>
          <w:numId w:val="1"/>
        </w:numPr>
        <w:ind w:leftChars="0"/>
        <w:rPr>
          <w:sz w:val="24"/>
        </w:rPr>
      </w:pPr>
      <w:r>
        <w:rPr>
          <w:rFonts w:hint="eastAsia"/>
          <w:b/>
          <w:sz w:val="24"/>
        </w:rPr>
        <w:t>세로 이동</w:t>
      </w:r>
    </w:p>
    <w:p w:rsidR="00265018" w:rsidRDefault="00606EE2" w:rsidP="00606EE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플레이어가 노란색 구역에 가서 특정 키를 누르면 레이어</w:t>
      </w:r>
      <w:r w:rsidR="00265018">
        <w:rPr>
          <w:rFonts w:hint="eastAsia"/>
        </w:rPr>
        <w:t>를</w:t>
      </w:r>
      <w:r>
        <w:rPr>
          <w:rFonts w:hint="eastAsia"/>
        </w:rPr>
        <w:t xml:space="preserve"> 이동할 수 있다.</w:t>
      </w:r>
    </w:p>
    <w:p w:rsidR="00265018" w:rsidRDefault="00265018">
      <w:pPr>
        <w:widowControl/>
        <w:wordWrap/>
        <w:autoSpaceDE/>
        <w:autoSpaceDN/>
      </w:pPr>
      <w:r>
        <w:br w:type="page"/>
      </w:r>
    </w:p>
    <w:p w:rsidR="00606EE2" w:rsidRPr="00265018" w:rsidRDefault="00265018" w:rsidP="00265018">
      <w:pPr>
        <w:pStyle w:val="a5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b/>
          <w:sz w:val="32"/>
        </w:rPr>
        <w:lastRenderedPageBreak/>
        <w:t>세부 구성</w:t>
      </w:r>
    </w:p>
    <w:p w:rsidR="00265018" w:rsidRPr="00265018" w:rsidRDefault="00265018" w:rsidP="00265018">
      <w:pPr>
        <w:pStyle w:val="a5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b/>
          <w:sz w:val="28"/>
        </w:rPr>
        <w:t>과일 가게</w:t>
      </w:r>
    </w:p>
    <w:p w:rsidR="00265018" w:rsidRPr="00265018" w:rsidRDefault="00265018" w:rsidP="00265018">
      <w:pPr>
        <w:pStyle w:val="a5"/>
        <w:numPr>
          <w:ilvl w:val="2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b/>
          <w:sz w:val="28"/>
        </w:rPr>
        <w:t xml:space="preserve">대화 </w:t>
      </w:r>
      <w:r>
        <w:rPr>
          <w:rFonts w:hint="eastAsia"/>
          <w:b/>
          <w:sz w:val="28"/>
        </w:rPr>
        <w:t xml:space="preserve">및 </w:t>
      </w:r>
      <w:r>
        <w:rPr>
          <w:rFonts w:hint="eastAsia"/>
          <w:b/>
          <w:sz w:val="28"/>
        </w:rPr>
        <w:t>선택지</w:t>
      </w:r>
    </w:p>
    <w:p w:rsidR="00265018" w:rsidRPr="00265018" w:rsidRDefault="00265018" w:rsidP="00265018">
      <w:pPr>
        <w:pStyle w:val="a5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b/>
          <w:sz w:val="28"/>
        </w:rPr>
        <w:t>Layer 이동</w:t>
      </w:r>
    </w:p>
    <w:sectPr w:rsidR="00265018" w:rsidRPr="00265018" w:rsidSect="004F5349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CC7" w:rsidRDefault="003C2CC7" w:rsidP="00B61A44">
      <w:pPr>
        <w:spacing w:after="0" w:line="240" w:lineRule="auto"/>
      </w:pPr>
      <w:r>
        <w:separator/>
      </w:r>
    </w:p>
  </w:endnote>
  <w:endnote w:type="continuationSeparator" w:id="0">
    <w:p w:rsidR="003C2CC7" w:rsidRDefault="003C2CC7" w:rsidP="00B6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6550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61A44" w:rsidRDefault="00B61A44">
            <w:pPr>
              <w:pStyle w:val="a9"/>
              <w:jc w:val="right"/>
            </w:pPr>
            <w:r w:rsidRPr="00B61A44">
              <w:rPr>
                <w:color w:val="4472C4" w:themeColor="accent1"/>
                <w:lang w:val="ko-KR"/>
              </w:rPr>
              <w:t xml:space="preserve">페이지 </w: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Pr="00B61A44">
              <w:rPr>
                <w:b/>
                <w:bCs/>
                <w:color w:val="4472C4" w:themeColor="accent1"/>
              </w:rPr>
              <w:instrText>PAGE</w:instrTex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4472C4" w:themeColor="accent1"/>
              </w:rPr>
              <w:t>7</w: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  <w:r w:rsidRPr="00B61A44">
              <w:rPr>
                <w:color w:val="4472C4" w:themeColor="accent1"/>
                <w:lang w:val="ko-KR"/>
              </w:rPr>
              <w:t xml:space="preserve"> / </w: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Pr="00B61A44">
              <w:rPr>
                <w:b/>
                <w:bCs/>
                <w:color w:val="4472C4" w:themeColor="accent1"/>
              </w:rPr>
              <w:instrText>NUMPAGES</w:instrTex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4472C4" w:themeColor="accent1"/>
              </w:rPr>
              <w:t>14</w:t>
            </w:r>
            <w:r w:rsidRPr="00B61A44">
              <w:rPr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B61A44" w:rsidRDefault="00B61A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CC7" w:rsidRDefault="003C2CC7" w:rsidP="00B61A44">
      <w:pPr>
        <w:spacing w:after="0" w:line="240" w:lineRule="auto"/>
      </w:pPr>
      <w:r>
        <w:separator/>
      </w:r>
    </w:p>
  </w:footnote>
  <w:footnote w:type="continuationSeparator" w:id="0">
    <w:p w:rsidR="003C2CC7" w:rsidRDefault="003C2CC7" w:rsidP="00B61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44" w:rsidRDefault="00B61A44">
    <w:pPr>
      <w:pStyle w:val="a8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제목"/>
        <w:id w:val="78404852"/>
        <w:placeholder>
          <w:docPart w:val="5B5AEB0EBE3E48FE847E26BEEC65B1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작은 마을 Logic.ver.0.01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EDA0D21A09874E9999CB80FEB1BA7E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06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2017 January 6</w:t>
        </w:r>
      </w:sdtContent>
    </w:sdt>
  </w:p>
  <w:p w:rsidR="00B61A44" w:rsidRDefault="00B61A4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0949"/>
    <w:multiLevelType w:val="multilevel"/>
    <w:tmpl w:val="6DFE248C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A7411DC"/>
    <w:multiLevelType w:val="multilevel"/>
    <w:tmpl w:val="6DFE248C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49"/>
    <w:rsid w:val="00014009"/>
    <w:rsid w:val="00017117"/>
    <w:rsid w:val="00161182"/>
    <w:rsid w:val="00232001"/>
    <w:rsid w:val="00265018"/>
    <w:rsid w:val="003C2CC7"/>
    <w:rsid w:val="004F5349"/>
    <w:rsid w:val="00606EE2"/>
    <w:rsid w:val="006A492F"/>
    <w:rsid w:val="00970736"/>
    <w:rsid w:val="009A2718"/>
    <w:rsid w:val="00B61A44"/>
    <w:rsid w:val="00BB7795"/>
    <w:rsid w:val="00BF59D3"/>
    <w:rsid w:val="00D0307A"/>
    <w:rsid w:val="00D74419"/>
    <w:rsid w:val="00E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8F33"/>
  <w15:chartTrackingRefBased/>
  <w15:docId w15:val="{167B55B9-E0D5-448D-BF35-20C65D08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5349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534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5349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4F5349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4F5349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4F5349"/>
    <w:rPr>
      <w:b/>
      <w:bCs/>
      <w:szCs w:val="20"/>
    </w:rPr>
  </w:style>
  <w:style w:type="table" w:styleId="a7">
    <w:name w:val="Table Grid"/>
    <w:basedOn w:val="a1"/>
    <w:uiPriority w:val="39"/>
    <w:rsid w:val="0097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B61A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B61A44"/>
  </w:style>
  <w:style w:type="paragraph" w:styleId="a9">
    <w:name w:val="footer"/>
    <w:basedOn w:val="a"/>
    <w:link w:val="Char2"/>
    <w:uiPriority w:val="99"/>
    <w:unhideWhenUsed/>
    <w:rsid w:val="00B61A4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B6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5AEB0EBE3E48FE847E26BEEC65B1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986CB59-3E91-4D93-8910-AE872093472D}"/>
      </w:docPartPr>
      <w:docPartBody>
        <w:p w:rsidR="00000000" w:rsidRDefault="00D262D2" w:rsidP="00D262D2">
          <w:pPr>
            <w:pStyle w:val="5B5AEB0EBE3E48FE847E26BEEC65B1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EDA0D21A09874E9999CB80FEB1BA7E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C9C346-82FD-4CF4-BD4E-8D70591A8372}"/>
      </w:docPartPr>
      <w:docPartBody>
        <w:p w:rsidR="00000000" w:rsidRDefault="00D262D2" w:rsidP="00D262D2">
          <w:pPr>
            <w:pStyle w:val="EDA0D21A09874E9999CB80FEB1BA7E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D2"/>
    <w:rsid w:val="004065A0"/>
    <w:rsid w:val="00D2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5AEB0EBE3E48FE847E26BEEC65B1DE">
    <w:name w:val="5B5AEB0EBE3E48FE847E26BEEC65B1DE"/>
    <w:rsid w:val="00D262D2"/>
    <w:pPr>
      <w:widowControl w:val="0"/>
      <w:wordWrap w:val="0"/>
      <w:autoSpaceDE w:val="0"/>
      <w:autoSpaceDN w:val="0"/>
    </w:pPr>
  </w:style>
  <w:style w:type="paragraph" w:customStyle="1" w:styleId="EDA0D21A09874E9999CB80FEB1BA7E16">
    <w:name w:val="EDA0D21A09874E9999CB80FEB1BA7E16"/>
    <w:rsid w:val="00D262D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2017-01-06T00:00:00</PublishDate>
  <Abstract>플레이어가 작은 마을에 가서 대부가 시킨 일을 하는 메인 퀘스트 진행 부분과 서브퀘스트 부분을 정리하여 기술 한다. 특별히 이 문서에는 스토리 관련한 부분도 기술하게 된다.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B65BE-0E1C-4592-9BD5-978E00E8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작은 마을 로직 기획서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작은 마을 Logic.ver.0.01</dc:title>
  <dc:subject>작은 마을에서 일어나는 트릭을 구현한다.</dc:subject>
  <dc:creator>송해솔</dc:creator>
  <cp:keywords/>
  <dc:description/>
  <cp:lastModifiedBy>송해솔</cp:lastModifiedBy>
  <cp:revision>2</cp:revision>
  <dcterms:created xsi:type="dcterms:W3CDTF">2017-01-05T18:41:00Z</dcterms:created>
  <dcterms:modified xsi:type="dcterms:W3CDTF">2017-01-05T20:15:00Z</dcterms:modified>
</cp:coreProperties>
</file>