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15BF6C" w14:textId="77777777" w:rsidR="00A27B84" w:rsidRDefault="00A27B84" w:rsidP="00A27B84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t>ОТЧЁТ</w:t>
      </w:r>
    </w:p>
    <w:p w14:paraId="335D7A9C" w14:textId="52EDF739" w:rsidR="00A27B84" w:rsidRDefault="00A27B84" w:rsidP="00A27B84">
      <w:pPr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О проделанной работе по созданию тестов для </w:t>
      </w:r>
      <w:r>
        <w:rPr>
          <w:rFonts w:ascii="Times New Roman" w:hAnsi="Times New Roman" w:cs="Times New Roman"/>
          <w:sz w:val="26"/>
          <w:szCs w:val="26"/>
          <w:lang w:val="en-US"/>
        </w:rPr>
        <w:t>petstore</w:t>
      </w:r>
      <w:r w:rsidRPr="00A27B8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swagger</w:t>
      </w:r>
      <w:r w:rsidRPr="00A27B84">
        <w:rPr>
          <w:rFonts w:ascii="Times New Roman" w:hAnsi="Times New Roman" w:cs="Times New Roman"/>
          <w:sz w:val="26"/>
          <w:szCs w:val="26"/>
        </w:rPr>
        <w:t>.</w:t>
      </w:r>
      <w:r>
        <w:rPr>
          <w:rFonts w:ascii="Times New Roman" w:hAnsi="Times New Roman" w:cs="Times New Roman"/>
          <w:sz w:val="26"/>
          <w:szCs w:val="26"/>
          <w:lang w:val="en-US"/>
        </w:rPr>
        <w:t>io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и отчётов </w:t>
      </w:r>
      <w:r>
        <w:rPr>
          <w:rFonts w:ascii="Times New Roman" w:hAnsi="Times New Roman" w:cs="Times New Roman"/>
          <w:sz w:val="26"/>
          <w:szCs w:val="26"/>
          <w:lang w:val="en-US"/>
        </w:rPr>
        <w:t>Allure</w:t>
      </w:r>
      <w:r>
        <w:rPr>
          <w:rFonts w:ascii="Times New Roman" w:hAnsi="Times New Roman" w:cs="Times New Roman"/>
          <w:sz w:val="26"/>
          <w:szCs w:val="26"/>
        </w:rPr>
        <w:t>.</w:t>
      </w:r>
    </w:p>
    <w:p w14:paraId="49893E0D" w14:textId="311E5689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3EA8921" w14:textId="079B9C25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7C1F34E" w14:textId="669FFC8E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2A8D24B" w14:textId="419840A4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8F4B2AA" w14:textId="2E76EA7E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30EA93C" w14:textId="047F24E3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1CB6D3E3" w14:textId="2CEB6084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5CE27281" w14:textId="764FB4CC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6AD7F290" w14:textId="79817346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6303319" w14:textId="32252ADD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56EA1F99" w14:textId="6ECB1D13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12762B5" w14:textId="5F027685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C89B211" w14:textId="4981351B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CDF1B41" w14:textId="162593A3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3A9D93FB" w14:textId="4A42CDC3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FDC99E9" w14:textId="4D098B4F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23245B9" w14:textId="5DA96C86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47B531DD" w14:textId="0D46CC52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01921E1" w14:textId="0F35A881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188E28C5" w14:textId="20BEC11F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5103748A" w14:textId="0C9AA768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414E905" w14:textId="513C2D0C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0C990319" w14:textId="65189279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AB8153A" w14:textId="6B5D72C5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7B08DB9C" w14:textId="77777777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1875EB86" w14:textId="299CFCE5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Алёшин Максим Олегович</w:t>
      </w:r>
    </w:p>
    <w:p w14:paraId="069E9492" w14:textId="1A2FB169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3п4.23</w:t>
      </w:r>
    </w:p>
    <w:p w14:paraId="6FD38342" w14:textId="5E011A5E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12.02.2026</w:t>
      </w:r>
    </w:p>
    <w:p w14:paraId="08A0F57F" w14:textId="17E0E0A8" w:rsidR="00A27B84" w:rsidRPr="00A27B84" w:rsidRDefault="00A27B84" w:rsidP="00A27B84">
      <w:pPr>
        <w:jc w:val="center"/>
        <w:rPr>
          <w:rFonts w:ascii="Times New Roman" w:hAnsi="Times New Roman" w:cs="Times New Roman"/>
          <w:sz w:val="30"/>
          <w:szCs w:val="30"/>
        </w:rPr>
      </w:pPr>
      <w:r>
        <w:rPr>
          <w:rFonts w:ascii="Times New Roman" w:hAnsi="Times New Roman" w:cs="Times New Roman"/>
          <w:b/>
          <w:bCs/>
          <w:sz w:val="30"/>
          <w:szCs w:val="30"/>
        </w:rPr>
        <w:lastRenderedPageBreak/>
        <w:t>ПРИМЕЧАНИЕ</w:t>
      </w:r>
    </w:p>
    <w:p w14:paraId="5340A4FC" w14:textId="77777777" w:rsidR="00A27B84" w:rsidRDefault="00A27B84" w:rsidP="00A27B84">
      <w:pPr>
        <w:jc w:val="right"/>
        <w:rPr>
          <w:rFonts w:ascii="Times New Roman" w:hAnsi="Times New Roman" w:cs="Times New Roman"/>
          <w:sz w:val="26"/>
          <w:szCs w:val="26"/>
        </w:rPr>
      </w:pPr>
    </w:p>
    <w:p w14:paraId="286FF70F" w14:textId="4BD79965" w:rsidR="00A470E8" w:rsidRDefault="00A27B84">
      <w:pPr>
        <w:rPr>
          <w:rFonts w:ascii="Times New Roman" w:hAnsi="Times New Roman" w:cs="Times New Roman"/>
          <w:sz w:val="26"/>
          <w:szCs w:val="26"/>
          <w:u w:val="single"/>
        </w:rPr>
      </w:pPr>
      <w:r>
        <w:rPr>
          <w:rFonts w:ascii="Times New Roman" w:hAnsi="Times New Roman" w:cs="Times New Roman"/>
          <w:sz w:val="26"/>
          <w:szCs w:val="26"/>
        </w:rPr>
        <w:t>Сразу оговорюсь</w:t>
      </w:r>
      <w:r w:rsidRPr="00A27B84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что сайт</w:t>
      </w:r>
      <w:r w:rsidRPr="00A27B84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 xml:space="preserve">а соответственно </w:t>
      </w:r>
      <w:r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этого сайта на моём провайдере </w:t>
      </w:r>
      <w:r w:rsidRPr="00A27B84">
        <w:rPr>
          <w:rFonts w:ascii="Times New Roman" w:hAnsi="Times New Roman" w:cs="Times New Roman"/>
          <w:sz w:val="26"/>
          <w:szCs w:val="26"/>
        </w:rPr>
        <w:t xml:space="preserve">- </w:t>
      </w:r>
      <w:r w:rsidRPr="00A27B84">
        <w:rPr>
          <w:rFonts w:ascii="Times New Roman" w:hAnsi="Times New Roman" w:cs="Times New Roman"/>
          <w:sz w:val="26"/>
          <w:szCs w:val="26"/>
          <w:u w:val="single"/>
        </w:rPr>
        <w:t>не работает</w:t>
      </w:r>
    </w:p>
    <w:p w14:paraId="29248864" w14:textId="17D51D1A" w:rsidR="00A27B84" w:rsidRDefault="00A27B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В связи с этим было написано </w:t>
      </w:r>
      <w:r>
        <w:rPr>
          <w:rFonts w:ascii="Times New Roman" w:hAnsi="Times New Roman" w:cs="Times New Roman"/>
          <w:sz w:val="26"/>
          <w:szCs w:val="26"/>
          <w:lang w:val="en-US"/>
        </w:rPr>
        <w:t>C</w:t>
      </w:r>
      <w:r w:rsidRPr="00A27B84">
        <w:rPr>
          <w:rFonts w:ascii="Times New Roman" w:hAnsi="Times New Roman" w:cs="Times New Roman"/>
          <w:sz w:val="26"/>
          <w:szCs w:val="26"/>
        </w:rPr>
        <w:t xml:space="preserve"># </w:t>
      </w:r>
      <w:r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(</w:t>
      </w:r>
      <w:r>
        <w:rPr>
          <w:rFonts w:ascii="Times New Roman" w:hAnsi="Times New Roman" w:cs="Times New Roman"/>
          <w:sz w:val="26"/>
          <w:szCs w:val="26"/>
          <w:lang w:val="en-US"/>
        </w:rPr>
        <w:t>asp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net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web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api</w:t>
      </w:r>
      <w:r>
        <w:rPr>
          <w:rFonts w:ascii="Times New Roman" w:hAnsi="Times New Roman" w:cs="Times New Roman"/>
          <w:sz w:val="26"/>
          <w:szCs w:val="26"/>
        </w:rPr>
        <w:t>)</w:t>
      </w:r>
      <w:r w:rsidRPr="00A27B84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используется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minimal</w:t>
      </w:r>
      <w:r w:rsidRPr="00A27B84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api</w:t>
      </w:r>
      <w:r w:rsidRPr="00A27B84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без контроллеров</w:t>
      </w:r>
      <w:r w:rsidRPr="00A27B84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данные хранятся в памяти</w:t>
      </w:r>
      <w:r w:rsidRPr="00A27B84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при перезапуске – пропадают.</w:t>
      </w:r>
    </w:p>
    <w:p w14:paraId="65CA2C69" w14:textId="62E6EFA8" w:rsidR="00A27B84" w:rsidRPr="005E61A1" w:rsidRDefault="00A27B8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Это сделано для локального поднятия </w:t>
      </w:r>
      <w:r>
        <w:rPr>
          <w:rFonts w:ascii="Times New Roman" w:hAnsi="Times New Roman" w:cs="Times New Roman"/>
          <w:sz w:val="26"/>
          <w:szCs w:val="26"/>
          <w:lang w:val="en-US"/>
        </w:rPr>
        <w:t>localhost</w:t>
      </w:r>
      <w:r>
        <w:rPr>
          <w:rFonts w:ascii="Times New Roman" w:hAnsi="Times New Roman" w:cs="Times New Roman"/>
          <w:sz w:val="26"/>
          <w:szCs w:val="26"/>
        </w:rPr>
        <w:t xml:space="preserve"> и доступа к </w:t>
      </w:r>
      <w:r>
        <w:rPr>
          <w:rFonts w:ascii="Times New Roman" w:hAnsi="Times New Roman" w:cs="Times New Roman"/>
          <w:sz w:val="26"/>
          <w:szCs w:val="26"/>
          <w:lang w:val="en-US"/>
        </w:rPr>
        <w:t>api</w:t>
      </w:r>
    </w:p>
    <w:p w14:paraId="5084D872" w14:textId="57F672E3" w:rsidR="00A27B84" w:rsidRPr="005E61A1" w:rsidRDefault="005E61A1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Прежде чем запускать проект </w:t>
      </w:r>
      <w:r>
        <w:rPr>
          <w:rFonts w:ascii="Times New Roman" w:hAnsi="Times New Roman" w:cs="Times New Roman"/>
          <w:sz w:val="26"/>
          <w:szCs w:val="26"/>
          <w:lang w:val="en-US"/>
        </w:rPr>
        <w:t>pycharm</w:t>
      </w:r>
      <w:r w:rsidRPr="005E61A1">
        <w:rPr>
          <w:rFonts w:ascii="Times New Roman" w:hAnsi="Times New Roman" w:cs="Times New Roman"/>
          <w:sz w:val="26"/>
          <w:szCs w:val="26"/>
        </w:rPr>
        <w:t xml:space="preserve"> (</w:t>
      </w:r>
      <w:r>
        <w:rPr>
          <w:rFonts w:ascii="Times New Roman" w:hAnsi="Times New Roman" w:cs="Times New Roman"/>
          <w:sz w:val="26"/>
          <w:szCs w:val="26"/>
        </w:rPr>
        <w:t>папка 7</w:t>
      </w:r>
      <w:r w:rsidRPr="005E61A1">
        <w:rPr>
          <w:rFonts w:ascii="Times New Roman" w:hAnsi="Times New Roman" w:cs="Times New Roman"/>
          <w:sz w:val="26"/>
          <w:szCs w:val="26"/>
        </w:rPr>
        <w:t xml:space="preserve">, </w:t>
      </w:r>
      <w:r>
        <w:rPr>
          <w:rFonts w:ascii="Times New Roman" w:hAnsi="Times New Roman" w:cs="Times New Roman"/>
          <w:sz w:val="26"/>
          <w:szCs w:val="26"/>
        </w:rPr>
        <w:t>там итоговый вариант</w:t>
      </w:r>
      <w:r w:rsidRPr="005E61A1">
        <w:rPr>
          <w:rFonts w:ascii="Times New Roman" w:hAnsi="Times New Roman" w:cs="Times New Roman"/>
          <w:sz w:val="26"/>
          <w:szCs w:val="26"/>
        </w:rPr>
        <w:t>)</w:t>
      </w:r>
      <w:r>
        <w:rPr>
          <w:rFonts w:ascii="Times New Roman" w:hAnsi="Times New Roman" w:cs="Times New Roman"/>
          <w:sz w:val="26"/>
          <w:szCs w:val="26"/>
        </w:rPr>
        <w:t xml:space="preserve"> нужно запустить проект </w:t>
      </w:r>
      <w:r>
        <w:rPr>
          <w:rFonts w:ascii="Times New Roman" w:hAnsi="Times New Roman" w:cs="Times New Roman"/>
          <w:sz w:val="26"/>
          <w:szCs w:val="26"/>
          <w:lang w:val="en-US"/>
        </w:rPr>
        <w:t>PetStoreApi</w:t>
      </w:r>
      <w:r w:rsidRPr="005E61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 xml:space="preserve">в </w:t>
      </w:r>
      <w:r>
        <w:rPr>
          <w:rFonts w:ascii="Times New Roman" w:hAnsi="Times New Roman" w:cs="Times New Roman"/>
          <w:sz w:val="26"/>
          <w:szCs w:val="26"/>
          <w:lang w:val="en-US"/>
        </w:rPr>
        <w:t>Visual</w:t>
      </w:r>
      <w:r w:rsidRPr="005E61A1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en-US"/>
        </w:rPr>
        <w:t>Studio</w:t>
      </w:r>
    </w:p>
    <w:p w14:paraId="76C8A133" w14:textId="09DD22C8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038C12E0" w14:textId="2FBCC20A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776CC8FB" w14:textId="23672CBD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482C0356" w14:textId="5B88C851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2979AF9B" w14:textId="3C52A187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490B982D" w14:textId="5CD9D1E9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2B56B023" w14:textId="37AFF60C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747F0133" w14:textId="475DEF5F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79B4F470" w14:textId="2E12603A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12026E82" w14:textId="0256381D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40B35D91" w14:textId="3C1963E3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3519CEA3" w14:textId="3A190E85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6E4ECCD8" w14:textId="60157413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3212F59D" w14:textId="1C65536A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763DD901" w14:textId="3DBAF0DA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47B6ADD7" w14:textId="4637F85B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6C3FA06F" w14:textId="5FFAB94F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30A3F6A0" w14:textId="1D391352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31A6F74C" w14:textId="6D69F586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14FD0A7F" w14:textId="4A886481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6D8495CE" w14:textId="12740416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07CD8A66" w14:textId="73432CB0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0A6D387A" w14:textId="1B1C4809" w:rsidR="000F0C5B" w:rsidRDefault="000F0C5B">
      <w:pPr>
        <w:rPr>
          <w:rFonts w:ascii="Times New Roman" w:hAnsi="Times New Roman" w:cs="Times New Roman"/>
          <w:sz w:val="26"/>
          <w:szCs w:val="26"/>
        </w:rPr>
      </w:pPr>
    </w:p>
    <w:p w14:paraId="27043F16" w14:textId="3B7B8B92" w:rsidR="000F0C5B" w:rsidRP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Создание </w:t>
      </w:r>
      <w:r w:rsidR="000F0C5B">
        <w:rPr>
          <w:rFonts w:ascii="Times New Roman" w:hAnsi="Times New Roman" w:cs="Times New Roman"/>
          <w:b/>
          <w:bCs/>
          <w:sz w:val="26"/>
          <w:szCs w:val="26"/>
        </w:rPr>
        <w:t>Фикстур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файл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fixtures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py</w:t>
      </w:r>
    </w:p>
    <w:p w14:paraId="0FE0A45E" w14:textId="1A5E5279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для подготовки независимых данных. Эндпоинты для заказа и пользователя</w:t>
      </w:r>
    </w:p>
    <w:p w14:paraId="5AD0853A" w14:textId="4269FA41" w:rsidR="000F0C5B" w:rsidRDefault="000F0C5B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0F0C5B"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7AF572D" wp14:editId="4CB056ED">
            <wp:extent cx="3743847" cy="3391373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3391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26840" w14:textId="35565AE2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CE95EDA" w14:textId="2FE8A75D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B697048" w14:textId="6705374C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E2740D7" w14:textId="52EF56F7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2E819EC" w14:textId="5D37448E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C4DE2EA" w14:textId="4306F0FE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C580CC6" w14:textId="58EEF33A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1F5D61B" w14:textId="2F23A213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50D8BB2" w14:textId="73B4E881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E488995" w14:textId="3FD3088C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DFBC099" w14:textId="5E1869F9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9A65EBB" w14:textId="2E8D0DA4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4512105" w14:textId="676CB1DA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FEFEDE8" w14:textId="4286C4D5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739FA44" w14:textId="1642E935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FF95C50" w14:textId="3C573C88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9BA1494" w14:textId="77777777" w:rsid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DD7B361" w14:textId="46EFEF92" w:rsidR="00195973" w:rsidRP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Создание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файла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model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.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py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от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Pydantic</w:t>
      </w:r>
    </w:p>
    <w:p w14:paraId="103460E1" w14:textId="0B29C80F" w:rsidR="00195973" w:rsidRPr="00195973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Реализованы модели данных для пользователя и для заказа + статус заказа 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Enum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0F05713C" w14:textId="5CECB021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95973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75427E1F" wp14:editId="32820E43">
            <wp:extent cx="5940425" cy="611695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116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2DC32B" w14:textId="294F6517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5E5E4D7" w14:textId="3F8902DE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63FD4AC" w14:textId="59CE6BAD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F05B798" w14:textId="796123B3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EA36FEF" w14:textId="7F09D87F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7C37493" w14:textId="605C0FBB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6D45B17" w14:textId="5BB7593F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3E7A233" w14:textId="5899AE57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Тесты</w:t>
      </w:r>
      <w:r w:rsidRPr="0019597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User API</w:t>
      </w:r>
      <w:r w:rsidRPr="0019597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. </w:t>
      </w:r>
      <w:r>
        <w:rPr>
          <w:rFonts w:ascii="Times New Roman" w:hAnsi="Times New Roman" w:cs="Times New Roman"/>
          <w:b/>
          <w:bCs/>
          <w:sz w:val="26"/>
          <w:szCs w:val="26"/>
        </w:rPr>
        <w:t>Файл</w:t>
      </w:r>
      <w:r w:rsidRPr="00195973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test_api_user.py</w:t>
      </w:r>
    </w:p>
    <w:p w14:paraId="1AC2303A" w14:textId="690300AF" w:rsidR="00195973" w:rsidRPr="00E85E4D" w:rsidRDefault="00195973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Создание пользователя 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POST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</w:rPr>
        <w:t>получение созданного пользователя 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GET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обновление пользователя 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PUT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),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проверка обновления 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GET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),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удаление пользователя 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DELETE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 xml:space="preserve">),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проверка удаления 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GET</w:t>
      </w:r>
      <w:r w:rsidRPr="00195973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E85E4D" w:rsidRPr="00E85E4D">
        <w:rPr>
          <w:rFonts w:ascii="Times New Roman" w:hAnsi="Times New Roman" w:cs="Times New Roman"/>
          <w:b/>
          <w:bCs/>
          <w:sz w:val="26"/>
          <w:szCs w:val="26"/>
        </w:rPr>
        <w:t xml:space="preserve"> + </w:t>
      </w:r>
      <w:r w:rsidR="00E85E4D">
        <w:rPr>
          <w:rFonts w:ascii="Times New Roman" w:hAnsi="Times New Roman" w:cs="Times New Roman"/>
          <w:b/>
          <w:bCs/>
          <w:sz w:val="26"/>
          <w:szCs w:val="26"/>
          <w:lang w:val="en-US"/>
        </w:rPr>
        <w:t>Allure</w:t>
      </w:r>
      <w:r w:rsidR="00E85E4D" w:rsidRPr="00E85E4D">
        <w:rPr>
          <w:rFonts w:ascii="Times New Roman" w:hAnsi="Times New Roman" w:cs="Times New Roman"/>
          <w:b/>
          <w:bCs/>
          <w:sz w:val="26"/>
          <w:szCs w:val="26"/>
        </w:rPr>
        <w:t>-</w:t>
      </w:r>
      <w:r w:rsidR="00E85E4D">
        <w:rPr>
          <w:rFonts w:ascii="Times New Roman" w:hAnsi="Times New Roman" w:cs="Times New Roman"/>
          <w:b/>
          <w:bCs/>
          <w:sz w:val="26"/>
          <w:szCs w:val="26"/>
        </w:rPr>
        <w:t>декораторы и тесты</w:t>
      </w:r>
    </w:p>
    <w:p w14:paraId="440190A3" w14:textId="256E1497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95973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28C0CD99" wp14:editId="430EAF76">
            <wp:extent cx="5940425" cy="7783195"/>
            <wp:effectExtent l="0" t="0" r="3175" b="825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78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8ACB7" w14:textId="333E36C8" w:rsidR="00195973" w:rsidRDefault="00195973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195973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7DF1B65C" wp14:editId="7A639009">
            <wp:extent cx="5940425" cy="5807075"/>
            <wp:effectExtent l="0" t="0" r="3175" b="317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0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85E23" w14:textId="45D0497E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2A04C73" w14:textId="3AA1C446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AF38BDE" w14:textId="1C49A6B5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08D2653" w14:textId="52041D4F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2E553C4" w14:textId="32CB478B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B8461F6" w14:textId="60AEE944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137B9CF" w14:textId="41E00773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A8AAB08" w14:textId="44D02D18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15ECDBC" w14:textId="2D075ADF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E35F1FC" w14:textId="46910EC6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45E84E1" w14:textId="291C861B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6516F88" w14:textId="3875CE12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85E4D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!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python -m pytest test_api_user.py</w:t>
      </w:r>
    </w:p>
    <w:p w14:paraId="1A6F6634" w14:textId="2F55491B" w:rsidR="00E85E4D" w:rsidRPr="00E85E4D" w:rsidRDefault="00E85E4D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Команда запуска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pytest</w:t>
      </w:r>
      <w:r w:rsidRPr="00E85E4D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файла с тестами</w:t>
      </w:r>
    </w:p>
    <w:p w14:paraId="4D11DC75" w14:textId="75E26579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E85E4D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2D2B7B2C" wp14:editId="035A40D5">
            <wp:extent cx="5940425" cy="218694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86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BDCE7" w14:textId="68DAE057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DD5F2B" w14:textId="5A98CE3C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32CB6EE" w14:textId="557287D9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5D2834C" w14:textId="1803D0EE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572F787" w14:textId="068ED14F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0008051" w14:textId="1E477B3E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74FCEDE" w14:textId="0BBFF038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D6F5874" w14:textId="13A13841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AF7CE7C" w14:textId="7FB93FB6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0CE3310" w14:textId="0189AFBA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A272DEB" w14:textId="6C1949F3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136DBF7" w14:textId="50A14528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5E6F2BC" w14:textId="17FB0305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3AF9FCD" w14:textId="53922BCD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9A73762" w14:textId="0F047143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879D5D5" w14:textId="350D1296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18EE5E6" w14:textId="7216877C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558A591" w14:textId="14D49FE4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C06BD1A" w14:textId="69916F07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B5D3E8E" w14:textId="13358D5A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B0F0D7A" w14:textId="2B84BC24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B045DCD" w14:textId="1427BCD4" w:rsidR="00E85E4D" w:rsidRDefault="00E85E4D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Тесты</w:t>
      </w:r>
      <w:r w:rsidRPr="00E85E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Store api. </w:t>
      </w:r>
      <w:r>
        <w:rPr>
          <w:rFonts w:ascii="Times New Roman" w:hAnsi="Times New Roman" w:cs="Times New Roman"/>
          <w:b/>
          <w:bCs/>
          <w:sz w:val="26"/>
          <w:szCs w:val="26"/>
        </w:rPr>
        <w:t>Файл</w:t>
      </w:r>
      <w:r w:rsidRPr="00E85E4D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test_api_store.py</w:t>
      </w:r>
    </w:p>
    <w:p w14:paraId="5383C444" w14:textId="185C6CCB" w:rsidR="003E5D9A" w:rsidRPr="005E61A1" w:rsidRDefault="003E5D9A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5D9A">
        <w:rPr>
          <w:rFonts w:ascii="Times New Roman" w:hAnsi="Times New Roman" w:cs="Times New Roman"/>
          <w:b/>
          <w:bCs/>
          <w:sz w:val="26"/>
          <w:szCs w:val="26"/>
        </w:rPr>
        <w:t xml:space="preserve">2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тестовых заказа со статусами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placed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и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available</w:t>
      </w:r>
    </w:p>
    <w:p w14:paraId="2CC66411" w14:textId="16D5D7BE" w:rsidR="003E5D9A" w:rsidRPr="003E5D9A" w:rsidRDefault="003E5D9A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Создание заказа 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POST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получение заказа 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GET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>+</w:t>
      </w:r>
      <w:r>
        <w:rPr>
          <w:rFonts w:ascii="Times New Roman" w:hAnsi="Times New Roman" w:cs="Times New Roman"/>
          <w:b/>
          <w:bCs/>
          <w:sz w:val="26"/>
          <w:szCs w:val="26"/>
        </w:rPr>
        <w:t>проверка каждого поля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>),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 удаление заказа 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DELETE</w:t>
      </w:r>
      <w:r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>
        <w:rPr>
          <w:rFonts w:ascii="Times New Roman" w:hAnsi="Times New Roman" w:cs="Times New Roman"/>
          <w:b/>
          <w:bCs/>
          <w:sz w:val="26"/>
          <w:szCs w:val="26"/>
        </w:rPr>
        <w:t xml:space="preserve">проверка удаления 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>(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GET</w:t>
      </w:r>
      <w:r w:rsidRPr="003E5D9A">
        <w:rPr>
          <w:rFonts w:ascii="Times New Roman" w:hAnsi="Times New Roman" w:cs="Times New Roman"/>
          <w:b/>
          <w:bCs/>
          <w:sz w:val="26"/>
          <w:szCs w:val="26"/>
        </w:rPr>
        <w:t xml:space="preserve">) + </w:t>
      </w:r>
      <w:r>
        <w:rPr>
          <w:rFonts w:ascii="Times New Roman" w:hAnsi="Times New Roman" w:cs="Times New Roman"/>
          <w:b/>
          <w:bCs/>
          <w:sz w:val="26"/>
          <w:szCs w:val="26"/>
        </w:rPr>
        <w:t>тесты на получение несуществующего заказа и на удаление несуществующего заказа</w:t>
      </w:r>
    </w:p>
    <w:p w14:paraId="1E327B1C" w14:textId="24C256DD" w:rsidR="00E85E4D" w:rsidRDefault="003E5D9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5D9A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D5DB598" wp14:editId="5F888A1F">
            <wp:extent cx="5940425" cy="636333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36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B10A9" w14:textId="0B2A7585" w:rsidR="003E5D9A" w:rsidRDefault="003E5D9A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3E5D9A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324F6499" wp14:editId="2AD306E4">
            <wp:extent cx="5487166" cy="4925112"/>
            <wp:effectExtent l="0" t="0" r="0" b="889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4925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B1BAC" w14:textId="349183B4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D7671B9" w14:textId="53F59E2C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0C1E144" w14:textId="78EBBB07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672E6C5" w14:textId="010BC459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B784753" w14:textId="10550F73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A3E7AFB" w14:textId="3A00BE9C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99D2ED4" w14:textId="2E1A51C9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2C04C88" w14:textId="6644E64E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C442390" w14:textId="5D15345C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186A0BD" w14:textId="74D13B0A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9D2DA4F" w14:textId="490DBCED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F159ABA" w14:textId="6ADDA81C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54873281" w14:textId="61A97446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3BC93E0" w14:textId="20FD4A04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00D2DA8" w14:textId="0EA4BB9B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E3212"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!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python -m pytest test_api_store.py</w:t>
      </w:r>
    </w:p>
    <w:p w14:paraId="60BDD870" w14:textId="1150F85B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 xml:space="preserve">Запуск тестов </w:t>
      </w:r>
    </w:p>
    <w:p w14:paraId="6A547D71" w14:textId="5C2C787A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0E3212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552E7E49" wp14:editId="0120A37C">
            <wp:extent cx="5940425" cy="2239645"/>
            <wp:effectExtent l="0" t="0" r="3175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16D583" w14:textId="7657C9E0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0E88545" w14:textId="134D7B51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E807E56" w14:textId="427B6DA7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42A734A" w14:textId="3B95ACA2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80C9904" w14:textId="16572A50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28FEFC48" w14:textId="592118FE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5C8A302" w14:textId="5D2282A7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FFB3556" w14:textId="3339D09A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C046BCD" w14:textId="60A878BA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A2C6EEF" w14:textId="55A887DC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D70F63D" w14:textId="31A34A8B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06F7BCE" w14:textId="2FED685A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1C9085B" w14:textId="585265B8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C153BCD" w14:textId="05A42043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4765654" w14:textId="4ADA7988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A7525E8" w14:textId="3B3C0468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881DC6E" w14:textId="78F228D8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7D15F235" w14:textId="4DF9D250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4063908" w14:textId="7DC6A5F2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48D91E0A" w14:textId="4C62397A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0A90F0D2" w14:textId="757361D5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67D1566" w14:textId="02DBE473" w:rsidR="000E3212" w:rsidRDefault="000E32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Тесты</w:t>
      </w:r>
      <w:r w:rsidRPr="000E3212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store api. test_api_store_extended.py</w:t>
      </w:r>
    </w:p>
    <w:p w14:paraId="48D7B1B8" w14:textId="6D7EF6BE" w:rsidR="000E3212" w:rsidRPr="002E5679" w:rsidRDefault="000E3212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2 </w:t>
      </w:r>
      <w:r>
        <w:rPr>
          <w:rFonts w:ascii="Times New Roman" w:hAnsi="Times New Roman" w:cs="Times New Roman"/>
          <w:b/>
          <w:bCs/>
          <w:sz w:val="26"/>
          <w:szCs w:val="26"/>
        </w:rPr>
        <w:t>тест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а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approved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и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delivered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POST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с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JSON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строкой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валидация созданного заказа. Получение заказа (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GET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>+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проверка всех полей)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удаление (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DELETE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>)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. </w:t>
      </w:r>
      <w:r w:rsidR="002E5679">
        <w:rPr>
          <w:rFonts w:ascii="Times New Roman" w:hAnsi="Times New Roman" w:cs="Times New Roman"/>
          <w:b/>
          <w:bCs/>
          <w:sz w:val="26"/>
          <w:szCs w:val="26"/>
        </w:rPr>
        <w:t xml:space="preserve">Негативный тест (невалид типы данных) и тест удаления 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>(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POST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DELETE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 xml:space="preserve">, </w:t>
      </w:r>
      <w:r w:rsidR="002E5679">
        <w:rPr>
          <w:rFonts w:ascii="Times New Roman" w:hAnsi="Times New Roman" w:cs="Times New Roman"/>
          <w:b/>
          <w:bCs/>
          <w:sz w:val="26"/>
          <w:szCs w:val="26"/>
          <w:lang w:val="en-US"/>
        </w:rPr>
        <w:t>GET</w:t>
      </w:r>
      <w:r w:rsidR="002E5679" w:rsidRPr="002E5679">
        <w:rPr>
          <w:rFonts w:ascii="Times New Roman" w:hAnsi="Times New Roman" w:cs="Times New Roman"/>
          <w:b/>
          <w:bCs/>
          <w:sz w:val="26"/>
          <w:szCs w:val="26"/>
        </w:rPr>
        <w:t>)</w:t>
      </w:r>
    </w:p>
    <w:p w14:paraId="4E95DC13" w14:textId="2D46436A" w:rsidR="002E5679" w:rsidRDefault="002E567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E5679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3CC832FA" wp14:editId="57A775E5">
            <wp:extent cx="5940425" cy="572071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720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4F54C" w14:textId="0272EC7C" w:rsidR="002E5679" w:rsidRPr="002E5679" w:rsidRDefault="002E567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2E5679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lastRenderedPageBreak/>
        <w:drawing>
          <wp:inline distT="0" distB="0" distL="0" distR="0" wp14:anchorId="0DE6F89D" wp14:editId="710F02BA">
            <wp:extent cx="5940425" cy="809879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098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25902" w14:textId="77EE9C8A" w:rsidR="002E5679" w:rsidRDefault="002E567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17F85372" w14:textId="2CA5F2E3" w:rsidR="002E5679" w:rsidRDefault="002E567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3E5F593B" w14:textId="6AEF0BE4" w:rsidR="002E5679" w:rsidRDefault="002E567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p w14:paraId="6FA81366" w14:textId="2884D2D0" w:rsidR="002E5679" w:rsidRDefault="002E5679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lastRenderedPageBreak/>
        <w:t>!python -m pytest test_api_store_extended.py</w:t>
      </w:r>
    </w:p>
    <w:p w14:paraId="0A983ABA" w14:textId="197AFCA6" w:rsidR="008D7012" w:rsidRDefault="008D70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 w:rsidRPr="008D7012">
        <w:rPr>
          <w:rFonts w:ascii="Times New Roman" w:hAnsi="Times New Roman" w:cs="Times New Roman"/>
          <w:b/>
          <w:bCs/>
          <w:noProof/>
          <w:sz w:val="26"/>
          <w:szCs w:val="26"/>
          <w:lang w:val="en-US"/>
        </w:rPr>
        <w:drawing>
          <wp:inline distT="0" distB="0" distL="0" distR="0" wp14:anchorId="4B498B42" wp14:editId="740C5DE4">
            <wp:extent cx="5940425" cy="2205355"/>
            <wp:effectExtent l="0" t="0" r="3175" b="444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0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B39DC" w14:textId="768C773E" w:rsidR="008D7012" w:rsidRDefault="008D70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bCs/>
          <w:sz w:val="26"/>
          <w:szCs w:val="26"/>
          <w:lang w:val="en-US"/>
        </w:rPr>
        <w:t>!python -m pytest test_api_store.py test_api_user.py test_api_store_extended.py –alluredir allure-results</w:t>
      </w:r>
    </w:p>
    <w:p w14:paraId="05C78BB9" w14:textId="360579D6" w:rsidR="008D7012" w:rsidRPr="008D7012" w:rsidRDefault="008D7012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Создает веботчет</w:t>
      </w:r>
    </w:p>
    <w:p w14:paraId="225A329E" w14:textId="0B1FD6FE" w:rsidR="008D7012" w:rsidRPr="000E3212" w:rsidRDefault="008D7012">
      <w:pPr>
        <w:rPr>
          <w:rFonts w:ascii="Times New Roman" w:hAnsi="Times New Roman" w:cs="Times New Roman"/>
          <w:b/>
          <w:bCs/>
          <w:sz w:val="26"/>
          <w:szCs w:val="26"/>
          <w:lang w:val="en-US"/>
        </w:rPr>
      </w:pPr>
    </w:p>
    <w:sectPr w:rsidR="008D7012" w:rsidRPr="000E3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B84"/>
    <w:rsid w:val="000E3212"/>
    <w:rsid w:val="000F0C5B"/>
    <w:rsid w:val="00195973"/>
    <w:rsid w:val="002E5679"/>
    <w:rsid w:val="003A03C5"/>
    <w:rsid w:val="003E5D9A"/>
    <w:rsid w:val="005E61A1"/>
    <w:rsid w:val="00821581"/>
    <w:rsid w:val="008D7012"/>
    <w:rsid w:val="00A27B84"/>
    <w:rsid w:val="00A470E8"/>
    <w:rsid w:val="00E85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99C30E"/>
  <w15:chartTrackingRefBased/>
  <w15:docId w15:val="{9C4F7EF4-71F6-4FD8-B1AB-93D806875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7B84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link w:val="a4"/>
    <w:uiPriority w:val="99"/>
    <w:semiHidden/>
    <w:unhideWhenUsed/>
    <w:rsid w:val="00A27B84"/>
    <w:pPr>
      <w:spacing w:line="240" w:lineRule="auto"/>
    </w:pPr>
    <w:rPr>
      <w:sz w:val="20"/>
      <w:szCs w:val="20"/>
    </w:rPr>
  </w:style>
  <w:style w:type="character" w:customStyle="1" w:styleId="a4">
    <w:name w:val="Текст примечания Знак"/>
    <w:basedOn w:val="a0"/>
    <w:link w:val="a3"/>
    <w:uiPriority w:val="99"/>
    <w:semiHidden/>
    <w:rsid w:val="00A27B84"/>
    <w:rPr>
      <w:sz w:val="20"/>
      <w:szCs w:val="20"/>
    </w:rPr>
  </w:style>
  <w:style w:type="character" w:styleId="a5">
    <w:name w:val="annotation reference"/>
    <w:basedOn w:val="a0"/>
    <w:uiPriority w:val="99"/>
    <w:semiHidden/>
    <w:unhideWhenUsed/>
    <w:rsid w:val="00A27B84"/>
    <w:rPr>
      <w:sz w:val="16"/>
      <w:szCs w:val="16"/>
    </w:rPr>
  </w:style>
  <w:style w:type="paragraph" w:styleId="HTML">
    <w:name w:val="HTML Preformatted"/>
    <w:basedOn w:val="a"/>
    <w:link w:val="HTML0"/>
    <w:uiPriority w:val="99"/>
    <w:semiHidden/>
    <w:unhideWhenUsed/>
    <w:rsid w:val="00A27B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27B8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643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36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3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524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14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</dc:creator>
  <cp:keywords/>
  <dc:description/>
  <cp:lastModifiedBy>Максим</cp:lastModifiedBy>
  <cp:revision>2</cp:revision>
  <dcterms:created xsi:type="dcterms:W3CDTF">2026-02-12T07:26:00Z</dcterms:created>
  <dcterms:modified xsi:type="dcterms:W3CDTF">2026-02-12T09:08:00Z</dcterms:modified>
</cp:coreProperties>
</file>