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5667DF">
      <w:pPr>
        <w:spacing w:after="0"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F34E6D">
            <w:pPr>
              <w:jc w:val="center"/>
            </w:pPr>
            <w:r>
              <w:t>Melissa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4313D1" w:rsidP="00983BFF">
            <w:pPr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</w:tr>
    </w:tbl>
    <w:p w:rsidR="005667DF" w:rsidRDefault="005667DF" w:rsidP="005667DF">
      <w:pPr>
        <w:spacing w:after="0"/>
      </w:pPr>
    </w:p>
    <w:p w:rsidR="00411BDA" w:rsidRPr="00411BDA" w:rsidRDefault="00411BDA" w:rsidP="005667DF">
      <w:pPr>
        <w:spacing w:after="0"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5667DF">
      <w:pPr>
        <w:spacing w:after="0"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5667DF">
      <w:pPr>
        <w:spacing w:after="0"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Effectiveness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outcomes being achieved</w:t>
      </w:r>
    </w:p>
    <w:p w:rsidR="00411BDA" w:rsidRDefault="00411BDA" w:rsidP="005667DF">
      <w:pPr>
        <w:spacing w:after="0"/>
      </w:pPr>
      <w:r>
        <w:t xml:space="preserve">Efficiency </w:t>
      </w:r>
      <w:r>
        <w:sym w:font="Wingdings" w:char="F0E0"/>
      </w:r>
      <w:r>
        <w:t xml:space="preserve"> </w:t>
      </w:r>
      <w:proofErr w:type="gramStart"/>
      <w:r>
        <w:t>are</w:t>
      </w:r>
      <w:proofErr w:type="gramEnd"/>
      <w:r>
        <w:t xml:space="preserve"> we making the best use of resources (i.e., outcomes per unit of input resources)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5667DF">
      <w:pPr>
        <w:spacing w:after="0"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5667DF">
      <w:pPr>
        <w:spacing w:after="0"/>
      </w:pPr>
    </w:p>
    <w:p w:rsidR="00503033" w:rsidRDefault="00503033" w:rsidP="005667DF">
      <w:pPr>
        <w:spacing w:after="0"/>
        <w:sectPr w:rsidR="0050303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503033" w:rsidP="005667DF">
      <w:pPr>
        <w:spacing w:after="0"/>
      </w:pPr>
      <w:bookmarkStart w:id="0" w:name="_GoBack"/>
      <w:bookmarkEnd w:id="0"/>
    </w:p>
    <w:sectPr w:rsidR="00503033" w:rsidSect="0050303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03033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503033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F63F8"/>
    <w:rsid w:val="002061F8"/>
    <w:rsid w:val="00411BDA"/>
    <w:rsid w:val="004313D1"/>
    <w:rsid w:val="00503033"/>
    <w:rsid w:val="005667DF"/>
    <w:rsid w:val="007F55D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</cp:revision>
  <cp:lastPrinted>2018-09-06T17:43:00Z</cp:lastPrinted>
  <dcterms:created xsi:type="dcterms:W3CDTF">2018-09-04T20:47:00Z</dcterms:created>
  <dcterms:modified xsi:type="dcterms:W3CDTF">2018-09-06T17:46:00Z</dcterms:modified>
</cp:coreProperties>
</file>