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FRANCISCO JAVIER HERNÁNDEZ HERNÁNDEZ</w:t>
      </w:r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 TSU GERARDO EDUARDO PÉ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REZ MAYORGA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AB54A3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OCISNGO</w:t>
      </w:r>
      <w:bookmarkStart w:id="0" w:name="_GoBack"/>
      <w:bookmarkEnd w:id="0"/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404BC7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PROGRAMADOR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404BC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PRINCIPALMENTE DEL CODIGO FUNTE DE LA APLICACIÓN.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354045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GERARDO EDUARDO PÉREZ MAYORGA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B0505A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22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B0505A">
        <w:rPr>
          <w:rFonts w:ascii="Times New Roman" w:eastAsia="Times New Roman" w:hAnsi="Times New Roman" w:cs="Times New Roman"/>
          <w:sz w:val="27"/>
          <w:szCs w:val="27"/>
          <w:lang w:eastAsia="es-MX"/>
        </w:rPr>
        <w:t>COMITAN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CHIAPAS, </w:t>
      </w:r>
      <w:r w:rsidR="00EE77E1">
        <w:rPr>
          <w:rFonts w:ascii="Times New Roman" w:eastAsia="Times New Roman" w:hAnsi="Times New Roman" w:cs="Times New Roman"/>
          <w:sz w:val="27"/>
          <w:szCs w:val="27"/>
          <w:lang w:eastAsia="es-MX"/>
        </w:rPr>
        <w:t>FRACCIONAMIENTO LAS FLORES.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066B1C">
        <w:rPr>
          <w:rFonts w:ascii="Times New Roman" w:eastAsia="Times New Roman" w:hAnsi="Times New Roman" w:cs="Times New Roman"/>
          <w:sz w:val="27"/>
          <w:szCs w:val="27"/>
          <w:lang w:eastAsia="es-MX"/>
        </w:rPr>
        <w:t>PROGRAMADOR</w:t>
      </w:r>
      <w:r w:rsidR="000E0AC4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EMPEZARÁ EL 08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ENERO HASTA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21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AGOSTO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</w:t>
      </w:r>
      <w:r w:rsidR="00286AC2">
        <w:rPr>
          <w:rFonts w:ascii="Times New Roman" w:eastAsia="Times New Roman" w:hAnsi="Times New Roman" w:cs="Times New Roman"/>
          <w:sz w:val="27"/>
          <w:szCs w:val="27"/>
          <w:lang w:eastAsia="es-MX"/>
        </w:rPr>
        <w:t>RECIBIRÁ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FE2965" w:rsidRP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$97.51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HORA.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DE “EL EMPLEADO”, CUANDO NO CUMPLA CON LAS ACTIVIDADES QUE SE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</w:t>
      </w:r>
      <w:r w:rsidR="00664F26">
        <w:rPr>
          <w:rFonts w:ascii="Times New Roman" w:eastAsia="Times New Roman" w:hAnsi="Times New Roman" w:cs="Times New Roman"/>
          <w:sz w:val="27"/>
          <w:szCs w:val="27"/>
          <w:lang w:eastAsia="es-MX"/>
        </w:rPr>
        <w:t>LA CIUDAD DE OCOSINGO, EL DIA 08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664F26">
        <w:rPr>
          <w:rFonts w:ascii="Times New Roman" w:eastAsia="Times New Roman" w:hAnsi="Times New Roman" w:cs="Times New Roman"/>
          <w:sz w:val="27"/>
          <w:szCs w:val="27"/>
          <w:lang w:eastAsia="es-MX"/>
        </w:rPr>
        <w:t>ENERO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201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9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                                </w:t>
      </w:r>
      <w:r w:rsidR="009D1A8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Programador</w:t>
      </w:r>
    </w:p>
    <w:p w:rsidR="00D370C5" w:rsidRPr="0017053C" w:rsidRDefault="009D1A89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Francisco Javier Hernández Hernández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Gerardo Eduardo Pérez Mayorga</w:t>
      </w:r>
    </w:p>
    <w:sectPr w:rsidR="00D370C5" w:rsidRPr="001705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196" w:rsidRDefault="00131196" w:rsidP="00AF207B">
      <w:pPr>
        <w:spacing w:after="0" w:line="240" w:lineRule="auto"/>
      </w:pPr>
      <w:r>
        <w:separator/>
      </w:r>
    </w:p>
  </w:endnote>
  <w:endnote w:type="continuationSeparator" w:id="0">
    <w:p w:rsidR="00131196" w:rsidRDefault="00131196" w:rsidP="00AF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07B" w:rsidRDefault="00AF207B">
    <w:pPr>
      <w:pStyle w:val="Piedepgina"/>
    </w:pP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B43ADD" wp14:editId="3242F957">
              <wp:simplePos x="0" y="0"/>
              <wp:positionH relativeFrom="column">
                <wp:posOffset>-1127760</wp:posOffset>
              </wp:positionH>
              <wp:positionV relativeFrom="paragraph">
                <wp:posOffset>-19050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1F9D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8.8pt;margin-top:-1.5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196" w:rsidRDefault="00131196" w:rsidP="00AF207B">
      <w:pPr>
        <w:spacing w:after="0" w:line="240" w:lineRule="auto"/>
      </w:pPr>
      <w:r>
        <w:separator/>
      </w:r>
    </w:p>
  </w:footnote>
  <w:footnote w:type="continuationSeparator" w:id="0">
    <w:p w:rsidR="00131196" w:rsidRDefault="00131196" w:rsidP="00AF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07B" w:rsidRPr="00A322A8" w:rsidRDefault="00AF207B" w:rsidP="00AF207B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eastAsia="es-MX"/>
      </w:rPr>
    </w:pP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60288" behindDoc="0" locked="0" layoutInCell="1" allowOverlap="1" wp14:anchorId="41FF7345" wp14:editId="7FF5EB7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59264" behindDoc="0" locked="0" layoutInCell="1" allowOverlap="1" wp14:anchorId="1857266D" wp14:editId="6269D02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62336" behindDoc="0" locked="0" layoutInCell="1" allowOverlap="1" wp14:anchorId="1064517A" wp14:editId="739663D9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17450" wp14:editId="6058244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31E451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FATrYzgAAAADQEAAA8AAABkcnMvZG93bnJl&#10;di54bWxMj7FOwzAQhnck3sE6JLbWTlCgCXGqKhIbHdKysLnxkUTY5yh22pSnx51g+0/36b/vyu1i&#10;DTvj5AdHEpK1AIbUOj1QJ+Hj+LbaAPNBkVbGEUq4oodtdX9XqkK7CzV4PoSOxRLyhZLQhzAWnPu2&#10;R6v82o1IcfflJqtCHKeO60ldYrk1PBXimVs1ULzQqxHrHtvvw2wl2OvP046Mzpr9XI+fom/27/Ui&#10;5ePDsnsFFnAJfzDc9KM6VNHp5GbSnhkJq+RFJJGNKc3yFNiNEVmeAzvFtBHAq5L//6L6BQ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FATrYzgAAAADQ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F207B" w:rsidRDefault="00AF20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0E0AC4"/>
    <w:rsid w:val="00116F9E"/>
    <w:rsid w:val="001234F8"/>
    <w:rsid w:val="00131196"/>
    <w:rsid w:val="001631A9"/>
    <w:rsid w:val="00165420"/>
    <w:rsid w:val="0017053C"/>
    <w:rsid w:val="00175D37"/>
    <w:rsid w:val="00283373"/>
    <w:rsid w:val="00286AC2"/>
    <w:rsid w:val="002B4F35"/>
    <w:rsid w:val="002F58F7"/>
    <w:rsid w:val="0034113E"/>
    <w:rsid w:val="00354045"/>
    <w:rsid w:val="00404BC7"/>
    <w:rsid w:val="004430FB"/>
    <w:rsid w:val="00460BCB"/>
    <w:rsid w:val="005F7193"/>
    <w:rsid w:val="00664F26"/>
    <w:rsid w:val="00692DD1"/>
    <w:rsid w:val="00797F00"/>
    <w:rsid w:val="007E2769"/>
    <w:rsid w:val="00830E6E"/>
    <w:rsid w:val="008910CB"/>
    <w:rsid w:val="008C5D75"/>
    <w:rsid w:val="008E0E12"/>
    <w:rsid w:val="00962BAF"/>
    <w:rsid w:val="009D1A89"/>
    <w:rsid w:val="00AB54A3"/>
    <w:rsid w:val="00AF207B"/>
    <w:rsid w:val="00B0505A"/>
    <w:rsid w:val="00B80BD8"/>
    <w:rsid w:val="00B97305"/>
    <w:rsid w:val="00BA2E7E"/>
    <w:rsid w:val="00C37E74"/>
    <w:rsid w:val="00CF238D"/>
    <w:rsid w:val="00D2212C"/>
    <w:rsid w:val="00D370C5"/>
    <w:rsid w:val="00DE024F"/>
    <w:rsid w:val="00DF728C"/>
    <w:rsid w:val="00EA7FFA"/>
    <w:rsid w:val="00EB1D3F"/>
    <w:rsid w:val="00EB637F"/>
    <w:rsid w:val="00EE77E1"/>
    <w:rsid w:val="00EF379B"/>
    <w:rsid w:val="00F4110A"/>
    <w:rsid w:val="00FC50FA"/>
    <w:rsid w:val="00FD6687"/>
    <w:rsid w:val="00F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CD8C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  <w:style w:type="paragraph" w:styleId="Encabezado">
    <w:name w:val="header"/>
    <w:basedOn w:val="Normal"/>
    <w:link w:val="Encabezado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07B"/>
  </w:style>
  <w:style w:type="paragraph" w:styleId="Piedepgina">
    <w:name w:val="footer"/>
    <w:basedOn w:val="Normal"/>
    <w:link w:val="Piedepgina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Francisco Javier Hernández Hernández</cp:lastModifiedBy>
  <cp:revision>11</cp:revision>
  <dcterms:created xsi:type="dcterms:W3CDTF">2019-03-05T00:41:00Z</dcterms:created>
  <dcterms:modified xsi:type="dcterms:W3CDTF">2019-08-15T01:18:00Z</dcterms:modified>
</cp:coreProperties>
</file>