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D88" w:rsidRDefault="000E7879">
      <w:r>
        <w:t xml:space="preserve">Summarized View: Mathematics as a Language </w:t>
      </w:r>
    </w:p>
    <w:p w:rsidR="000E7879" w:rsidRDefault="000E7879" w:rsidP="000E7879">
      <w:pPr>
        <w:pStyle w:val="ListParagraph"/>
        <w:numPr>
          <w:ilvl w:val="0"/>
          <w:numId w:val="1"/>
        </w:numPr>
      </w:pPr>
      <w:r>
        <w:t xml:space="preserve">Tokens </w:t>
      </w:r>
    </w:p>
    <w:p w:rsidR="000E7879" w:rsidRDefault="000E7879" w:rsidP="000E7879">
      <w:pPr>
        <w:pStyle w:val="ListParagraph"/>
        <w:numPr>
          <w:ilvl w:val="1"/>
          <w:numId w:val="1"/>
        </w:numPr>
      </w:pPr>
      <w:r>
        <w:t xml:space="preserve">Digits </w:t>
      </w:r>
    </w:p>
    <w:p w:rsidR="000E7879" w:rsidRDefault="000E7879" w:rsidP="000E7879">
      <w:pPr>
        <w:pStyle w:val="ListParagraph"/>
        <w:numPr>
          <w:ilvl w:val="2"/>
          <w:numId w:val="1"/>
        </w:numPr>
      </w:pPr>
      <w:r>
        <w:t>Fundamental digits (1, 2, 3, 4, 5, 6, 7, 8, 9)</w:t>
      </w:r>
    </w:p>
    <w:p w:rsidR="000E7879" w:rsidRDefault="000E7879" w:rsidP="000E7879">
      <w:pPr>
        <w:pStyle w:val="ListParagraph"/>
        <w:numPr>
          <w:ilvl w:val="2"/>
          <w:numId w:val="1"/>
        </w:numPr>
      </w:pPr>
      <w:r>
        <w:t xml:space="preserve">Hole Numbers (0, 1, 2, 3, 4, 5, 6, 7, 8, 9) </w:t>
      </w:r>
    </w:p>
    <w:p w:rsidR="000E7879" w:rsidRDefault="000E7879" w:rsidP="000E7879">
      <w:pPr>
        <w:pStyle w:val="ListParagraph"/>
        <w:numPr>
          <w:ilvl w:val="2"/>
          <w:numId w:val="1"/>
        </w:numPr>
      </w:pPr>
      <w:r>
        <w:t xml:space="preserve">Real Numbers (-9, -8, -7, -6, -5, -4, -3, -2, -1, 0, 1, 2, 3, 4, 5, 6, 7, 8, 9) </w:t>
      </w:r>
    </w:p>
    <w:p w:rsidR="000E7879" w:rsidRDefault="000E7879" w:rsidP="000E7879">
      <w:pPr>
        <w:pStyle w:val="ListParagraph"/>
        <w:numPr>
          <w:ilvl w:val="2"/>
          <w:numId w:val="1"/>
        </w:numPr>
      </w:pPr>
      <w:r>
        <w:t>Complex Numbers (1.1, 1.2.</w:t>
      </w:r>
      <w:bookmarkStart w:id="0" w:name="_GoBack"/>
      <w:bookmarkEnd w:id="0"/>
      <w:r>
        <w:t xml:space="preserve"> 1.3 ….) </w:t>
      </w:r>
    </w:p>
    <w:p w:rsidR="000E7879" w:rsidRDefault="000E7879" w:rsidP="000E7879">
      <w:pPr>
        <w:pStyle w:val="ListParagraph"/>
        <w:numPr>
          <w:ilvl w:val="1"/>
          <w:numId w:val="1"/>
        </w:numPr>
      </w:pPr>
      <w:r>
        <w:t xml:space="preserve">Operators </w:t>
      </w:r>
    </w:p>
    <w:p w:rsidR="000E7879" w:rsidRDefault="000E7879" w:rsidP="000E7879">
      <w:pPr>
        <w:pStyle w:val="ListParagraph"/>
        <w:numPr>
          <w:ilvl w:val="1"/>
          <w:numId w:val="1"/>
        </w:numPr>
      </w:pPr>
      <w:r>
        <w:t>Brackets</w:t>
      </w:r>
    </w:p>
    <w:p w:rsidR="000E7879" w:rsidRDefault="000E7879" w:rsidP="000E7879">
      <w:pPr>
        <w:pStyle w:val="ListParagraph"/>
        <w:numPr>
          <w:ilvl w:val="1"/>
          <w:numId w:val="1"/>
        </w:numPr>
      </w:pPr>
      <w:r>
        <w:t xml:space="preserve">Variables  </w:t>
      </w:r>
    </w:p>
    <w:p w:rsidR="000E7879" w:rsidRDefault="000E7879" w:rsidP="000E7879">
      <w:pPr>
        <w:pStyle w:val="ListParagraph"/>
        <w:numPr>
          <w:ilvl w:val="0"/>
          <w:numId w:val="1"/>
        </w:numPr>
      </w:pPr>
      <w:r>
        <w:t xml:space="preserve">Statements  </w:t>
      </w:r>
    </w:p>
    <w:p w:rsidR="000E7879" w:rsidRDefault="000E7879" w:rsidP="000E7879">
      <w:pPr>
        <w:pStyle w:val="ListParagraph"/>
        <w:numPr>
          <w:ilvl w:val="1"/>
          <w:numId w:val="1"/>
        </w:numPr>
      </w:pPr>
      <w:r>
        <w:t xml:space="preserve">Terms </w:t>
      </w:r>
    </w:p>
    <w:p w:rsidR="000E7879" w:rsidRDefault="000E7879" w:rsidP="000E7879">
      <w:pPr>
        <w:pStyle w:val="ListParagraph"/>
        <w:numPr>
          <w:ilvl w:val="1"/>
          <w:numId w:val="1"/>
        </w:numPr>
      </w:pPr>
      <w:r>
        <w:t xml:space="preserve">Expressions </w:t>
      </w:r>
    </w:p>
    <w:p w:rsidR="000E7879" w:rsidRDefault="000E7879" w:rsidP="000E7879">
      <w:pPr>
        <w:pStyle w:val="ListParagraph"/>
        <w:numPr>
          <w:ilvl w:val="1"/>
          <w:numId w:val="1"/>
        </w:numPr>
      </w:pPr>
      <w:r>
        <w:t xml:space="preserve">Equations </w:t>
      </w:r>
    </w:p>
    <w:sectPr w:rsidR="000E7879" w:rsidSect="000E78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A1EEA"/>
    <w:multiLevelType w:val="hybridMultilevel"/>
    <w:tmpl w:val="9F9A5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879"/>
    <w:rsid w:val="000E7879"/>
    <w:rsid w:val="007D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B745"/>
  <w15:chartTrackingRefBased/>
  <w15:docId w15:val="{2FEC7ABA-9D6D-4E81-A245-79BFA099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2025-02-25T04:52:00Z</dcterms:created>
  <dcterms:modified xsi:type="dcterms:W3CDTF">2025-02-25T04:59:00Z</dcterms:modified>
</cp:coreProperties>
</file>