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00E1CA" w14:textId="77777777" w:rsidR="0052295E" w:rsidRPr="005B3F01" w:rsidRDefault="0052295E" w:rsidP="0052295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B3F01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FIFTH ADDITIONAL </w:t>
      </w:r>
      <w:r w:rsidRPr="005B3F01">
        <w:rPr>
          <w:rFonts w:ascii="Arial" w:hAnsi="Arial" w:cs="Arial"/>
          <w:b/>
          <w:sz w:val="24"/>
          <w:szCs w:val="24"/>
          <w:u w:val="single"/>
          <w:lang w:val="en-US"/>
        </w:rPr>
        <w:t>DISTRICT MUNSIF OF COIMBATORE</w:t>
      </w:r>
    </w:p>
    <w:p w14:paraId="31E2FB9E" w14:textId="77777777" w:rsidR="0052295E" w:rsidRPr="005B3F01" w:rsidRDefault="0052295E" w:rsidP="0052295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     05</w:t>
      </w:r>
      <w:r w:rsidRPr="005B3F01">
        <w:rPr>
          <w:rFonts w:ascii="Arial" w:hAnsi="Arial" w:cs="Arial"/>
          <w:b/>
          <w:sz w:val="24"/>
          <w:szCs w:val="24"/>
          <w:lang w:val="en-US"/>
        </w:rPr>
        <w:t xml:space="preserve">    OF   2023</w:t>
      </w:r>
    </w:p>
    <w:p w14:paraId="6BDBB257" w14:textId="77777777" w:rsidR="0052295E" w:rsidRPr="005B3F01" w:rsidRDefault="0052295E" w:rsidP="0052295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B3F01">
        <w:rPr>
          <w:rFonts w:ascii="Arial" w:hAnsi="Arial" w:cs="Arial"/>
          <w:b/>
          <w:sz w:val="24"/>
          <w:szCs w:val="24"/>
          <w:lang w:val="en-US"/>
        </w:rPr>
        <w:t>O.S.NO</w:t>
      </w:r>
      <w:proofErr w:type="gramStart"/>
      <w:r w:rsidRPr="005B3F01">
        <w:rPr>
          <w:rFonts w:ascii="Arial" w:hAnsi="Arial" w:cs="Arial"/>
          <w:b/>
          <w:sz w:val="24"/>
          <w:szCs w:val="24"/>
          <w:lang w:val="en-US"/>
        </w:rPr>
        <w:t>.  144</w:t>
      </w:r>
      <w:proofErr w:type="gramEnd"/>
      <w:r w:rsidRPr="005B3F01">
        <w:rPr>
          <w:rFonts w:ascii="Arial" w:hAnsi="Arial" w:cs="Arial"/>
          <w:b/>
          <w:sz w:val="24"/>
          <w:szCs w:val="24"/>
          <w:lang w:val="en-US"/>
        </w:rPr>
        <w:t xml:space="preserve">    OF   2023</w:t>
      </w:r>
    </w:p>
    <w:p w14:paraId="66559A8E" w14:textId="77777777" w:rsidR="0052295E" w:rsidRPr="005B3F01" w:rsidRDefault="0052295E" w:rsidP="0052295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1.K.Sivakumar</w:t>
      </w:r>
      <w:proofErr w:type="gramEnd"/>
    </w:p>
    <w:p w14:paraId="7D17299A" w14:textId="77777777" w:rsidR="0052295E" w:rsidRPr="005B3F01" w:rsidRDefault="0052295E" w:rsidP="0052295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2.K.Vigneshwaran</w:t>
      </w:r>
      <w:proofErr w:type="gramEnd"/>
      <w:r w:rsidRPr="005B3F01">
        <w:rPr>
          <w:rFonts w:ascii="Arial" w:hAnsi="Arial" w:cs="Arial"/>
          <w:sz w:val="24"/>
          <w:szCs w:val="24"/>
          <w:lang w:val="en-US"/>
        </w:rPr>
        <w:t xml:space="preserve"> </w:t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  <w:t>– Petitioners/Defendant Nos.1 and 2</w:t>
      </w:r>
    </w:p>
    <w:p w14:paraId="7CA3E7FC" w14:textId="77777777" w:rsidR="0052295E" w:rsidRPr="005B3F01" w:rsidRDefault="0052295E" w:rsidP="0052295E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5B3F01">
        <w:rPr>
          <w:rFonts w:ascii="Arial" w:hAnsi="Arial" w:cs="Arial"/>
          <w:sz w:val="24"/>
          <w:szCs w:val="24"/>
          <w:lang w:val="en-US"/>
        </w:rPr>
        <w:t>-Vs-</w:t>
      </w:r>
    </w:p>
    <w:p w14:paraId="3707B63E" w14:textId="77777777" w:rsidR="0052295E" w:rsidRPr="005B3F01" w:rsidRDefault="0052295E" w:rsidP="0052295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1.S.A.Alavudeen</w:t>
      </w:r>
      <w:proofErr w:type="gramEnd"/>
    </w:p>
    <w:p w14:paraId="3DE74091" w14:textId="77777777" w:rsidR="0052295E" w:rsidRPr="005B3F01" w:rsidRDefault="0052295E" w:rsidP="0052295E">
      <w:p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2.S.Sheik</w:t>
      </w:r>
      <w:proofErr w:type="gramEnd"/>
      <w:r w:rsidRPr="005B3F01">
        <w:rPr>
          <w:rFonts w:ascii="Arial" w:hAnsi="Arial" w:cs="Arial"/>
          <w:sz w:val="24"/>
          <w:szCs w:val="24"/>
          <w:lang w:val="en-US"/>
        </w:rPr>
        <w:t xml:space="preserve"> Abdulla </w:t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  <w:t>– Respondents/Plaintiffs</w:t>
      </w:r>
    </w:p>
    <w:p w14:paraId="69883501" w14:textId="77777777" w:rsidR="003B5D96" w:rsidRDefault="003B5D96" w:rsidP="0052295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5D21F33" w14:textId="4A7CC85C" w:rsidR="001E4784" w:rsidRDefault="0052295E" w:rsidP="0052295E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THE PETITIONERS/DEFENDANT NOS1 AND 2</w:t>
      </w:r>
    </w:p>
    <w:p w14:paraId="4D338DD5" w14:textId="203CC9CA" w:rsidR="0052295E" w:rsidRPr="00690A16" w:rsidRDefault="0052295E" w:rsidP="0052295E">
      <w:pPr>
        <w:spacing w:after="0" w:line="360" w:lineRule="auto"/>
        <w:ind w:right="-284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690A16">
        <w:rPr>
          <w:rFonts w:ascii="Arial" w:hAnsi="Arial" w:cs="Arial"/>
          <w:sz w:val="24"/>
          <w:szCs w:val="24"/>
        </w:rPr>
        <w:t xml:space="preserve">It is most humbly submitted that the </w:t>
      </w:r>
      <w:r w:rsidRPr="005E4F48">
        <w:rPr>
          <w:rFonts w:ascii="Arial" w:hAnsi="Arial" w:cs="Arial"/>
          <w:sz w:val="24"/>
          <w:szCs w:val="24"/>
        </w:rPr>
        <w:t>Petitioner</w:t>
      </w:r>
      <w:r>
        <w:rPr>
          <w:rFonts w:ascii="Arial" w:hAnsi="Arial" w:cs="Arial"/>
          <w:sz w:val="24"/>
          <w:szCs w:val="24"/>
        </w:rPr>
        <w:t>s</w:t>
      </w:r>
      <w:r w:rsidRPr="00690A16">
        <w:rPr>
          <w:rFonts w:ascii="Arial" w:hAnsi="Arial" w:cs="Arial"/>
          <w:sz w:val="24"/>
          <w:szCs w:val="24"/>
        </w:rPr>
        <w:t xml:space="preserve"> herein is producing following authorities in support of </w:t>
      </w:r>
      <w:r>
        <w:rPr>
          <w:rFonts w:ascii="Arial" w:hAnsi="Arial" w:cs="Arial"/>
          <w:sz w:val="24"/>
          <w:szCs w:val="24"/>
        </w:rPr>
        <w:t>their</w:t>
      </w:r>
      <w:r w:rsidRPr="00690A16">
        <w:rPr>
          <w:rFonts w:ascii="Arial" w:hAnsi="Arial" w:cs="Arial"/>
          <w:sz w:val="24"/>
          <w:szCs w:val="24"/>
        </w:rPr>
        <w:t xml:space="preserve"> case.</w:t>
      </w:r>
    </w:p>
    <w:p w14:paraId="4DD50A48" w14:textId="77777777" w:rsidR="0052295E" w:rsidRPr="00690A16" w:rsidRDefault="0052295E" w:rsidP="0052295E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14:paraId="00F84733" w14:textId="77777777" w:rsidR="0052295E" w:rsidRDefault="0052295E" w:rsidP="0052295E">
      <w:pPr>
        <w:spacing w:after="0" w:line="240" w:lineRule="auto"/>
        <w:ind w:right="-284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LIST OF AUTHORITIES</w:t>
      </w:r>
    </w:p>
    <w:p w14:paraId="4FD0173D" w14:textId="77777777" w:rsidR="0052295E" w:rsidRDefault="0052295E" w:rsidP="0052295E">
      <w:pPr>
        <w:spacing w:after="0" w:line="240" w:lineRule="auto"/>
        <w:ind w:right="-284"/>
        <w:rPr>
          <w:rFonts w:ascii="Arial" w:hAnsi="Arial" w:cs="Arial"/>
          <w:b/>
          <w:sz w:val="24"/>
          <w:szCs w:val="24"/>
          <w:u w:val="single"/>
        </w:rPr>
      </w:pPr>
    </w:p>
    <w:p w14:paraId="7D186356" w14:textId="2928BAE7" w:rsidR="0052295E" w:rsidRDefault="00277DA4" w:rsidP="0052295E">
      <w:pPr>
        <w:pStyle w:val="ListParagraph"/>
        <w:numPr>
          <w:ilvl w:val="0"/>
          <w:numId w:val="1"/>
        </w:numPr>
        <w:spacing w:after="0" w:line="360" w:lineRule="auto"/>
        <w:ind w:right="-284" w:hanging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R.Chendilvel</w:t>
      </w:r>
      <w:proofErr w:type="spellEnd"/>
      <w:r>
        <w:rPr>
          <w:rFonts w:ascii="Arial" w:hAnsi="Arial" w:cs="Arial"/>
          <w:sz w:val="24"/>
          <w:szCs w:val="24"/>
        </w:rPr>
        <w:t xml:space="preserve"> v. </w:t>
      </w:r>
      <w:proofErr w:type="spellStart"/>
      <w:r>
        <w:rPr>
          <w:rFonts w:ascii="Arial" w:hAnsi="Arial" w:cs="Arial"/>
          <w:sz w:val="24"/>
          <w:szCs w:val="24"/>
        </w:rPr>
        <w:t>G.Damodaran</w:t>
      </w:r>
      <w:proofErr w:type="spellEnd"/>
      <w:r w:rsidR="0052295E">
        <w:rPr>
          <w:rFonts w:ascii="Arial" w:hAnsi="Arial" w:cs="Arial"/>
          <w:sz w:val="24"/>
          <w:szCs w:val="24"/>
        </w:rPr>
        <w:t xml:space="preserve">, On </w:t>
      </w:r>
      <w:r>
        <w:rPr>
          <w:rFonts w:ascii="Arial" w:hAnsi="Arial" w:cs="Arial"/>
          <w:sz w:val="24"/>
          <w:szCs w:val="24"/>
        </w:rPr>
        <w:t>9</w:t>
      </w:r>
      <w:r w:rsidRPr="00277DA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January</w:t>
      </w:r>
      <w:r w:rsidR="005229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2015</w:t>
      </w:r>
    </w:p>
    <w:p w14:paraId="0FF9B6EB" w14:textId="50E5AF58" w:rsidR="0052295E" w:rsidRDefault="00277DA4" w:rsidP="00277DA4">
      <w:pPr>
        <w:pStyle w:val="ListParagraph"/>
        <w:spacing w:after="0" w:line="360" w:lineRule="auto"/>
        <w:ind w:right="-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C.R.P</w:t>
      </w:r>
      <w:proofErr w:type="gramStart"/>
      <w:r>
        <w:rPr>
          <w:rFonts w:ascii="Arial" w:hAnsi="Arial" w:cs="Arial"/>
          <w:sz w:val="24"/>
          <w:szCs w:val="24"/>
        </w:rPr>
        <w:t>.(</w:t>
      </w:r>
      <w:proofErr w:type="gramEnd"/>
      <w:r>
        <w:rPr>
          <w:rFonts w:ascii="Arial" w:hAnsi="Arial" w:cs="Arial"/>
          <w:sz w:val="24"/>
          <w:szCs w:val="24"/>
        </w:rPr>
        <w:t xml:space="preserve">PD). </w:t>
      </w:r>
      <w:proofErr w:type="gramStart"/>
      <w:r>
        <w:rPr>
          <w:rFonts w:ascii="Arial" w:hAnsi="Arial" w:cs="Arial"/>
          <w:sz w:val="24"/>
          <w:szCs w:val="24"/>
        </w:rPr>
        <w:t>No.2850 of 2013 and M.P.No.1 of 2013 – The Hon’ble Madras High Court.</w:t>
      </w:r>
      <w:proofErr w:type="gramEnd"/>
    </w:p>
    <w:p w14:paraId="7BE77BAF" w14:textId="2D9CDA50" w:rsidR="00277DA4" w:rsidRDefault="00277DA4" w:rsidP="00277DA4">
      <w:pPr>
        <w:spacing w:after="0" w:line="360" w:lineRule="auto"/>
        <w:ind w:right="-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  <w:t xml:space="preserve">2020 16.10.202 v. </w:t>
      </w:r>
      <w:proofErr w:type="spellStart"/>
      <w:r>
        <w:rPr>
          <w:rFonts w:ascii="Arial" w:hAnsi="Arial" w:cs="Arial"/>
          <w:sz w:val="24"/>
          <w:szCs w:val="24"/>
        </w:rPr>
        <w:t>R.Ulagaperoli</w:t>
      </w:r>
      <w:proofErr w:type="spellEnd"/>
      <w:r>
        <w:rPr>
          <w:rFonts w:ascii="Arial" w:hAnsi="Arial" w:cs="Arial"/>
          <w:sz w:val="24"/>
          <w:szCs w:val="24"/>
        </w:rPr>
        <w:t>, On 16</w:t>
      </w:r>
      <w:r w:rsidRPr="00277DA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October, 2020</w:t>
      </w:r>
    </w:p>
    <w:p w14:paraId="2FDD6D59" w14:textId="77777777" w:rsidR="00277DA4" w:rsidRDefault="00277DA4" w:rsidP="00277DA4">
      <w:pPr>
        <w:pStyle w:val="ListParagraph"/>
        <w:spacing w:after="0" w:line="360" w:lineRule="auto"/>
        <w:ind w:right="-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C.R.P. (PD). </w:t>
      </w:r>
      <w:proofErr w:type="gramStart"/>
      <w:r>
        <w:rPr>
          <w:rFonts w:ascii="Arial" w:hAnsi="Arial" w:cs="Arial"/>
          <w:sz w:val="24"/>
          <w:szCs w:val="24"/>
        </w:rPr>
        <w:t>Nos.2503 of 2016 and 23 – The Hon’ble Madras High Court.</w:t>
      </w:r>
      <w:proofErr w:type="gramEnd"/>
    </w:p>
    <w:p w14:paraId="634977A9" w14:textId="5CB8AC9F" w:rsidR="00277DA4" w:rsidRPr="00277DA4" w:rsidRDefault="00277DA4" w:rsidP="00277DA4">
      <w:pPr>
        <w:spacing w:after="0" w:line="360" w:lineRule="auto"/>
        <w:ind w:right="-284"/>
        <w:rPr>
          <w:rFonts w:ascii="Arial" w:hAnsi="Arial" w:cs="Arial"/>
          <w:sz w:val="24"/>
          <w:szCs w:val="24"/>
        </w:rPr>
      </w:pPr>
    </w:p>
    <w:p w14:paraId="79EB0758" w14:textId="77777777" w:rsidR="0052295E" w:rsidRPr="005E4F48" w:rsidRDefault="0052295E" w:rsidP="0052295E">
      <w:pPr>
        <w:rPr>
          <w:rFonts w:ascii="Arial" w:hAnsi="Arial" w:cs="Arial"/>
          <w:sz w:val="24"/>
          <w:szCs w:val="24"/>
        </w:rPr>
      </w:pPr>
      <w:r w:rsidRPr="00690A16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14:paraId="4885C117" w14:textId="77777777" w:rsidR="0052295E" w:rsidRPr="005E4F48" w:rsidRDefault="0052295E" w:rsidP="0052295E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4E4D6E97" w14:textId="77777777" w:rsidR="0052295E" w:rsidRDefault="0052295E" w:rsidP="0052295E">
      <w:pPr>
        <w:jc w:val="right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ADVOCATE FOR PETITIONER</w:t>
      </w:r>
    </w:p>
    <w:p w14:paraId="761D1A1C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57FA785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D4A8331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E97BB87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2E0203E2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E5BC6C7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1E57352" w14:textId="77777777" w:rsidR="003B5D96" w:rsidRDefault="003B5D96" w:rsidP="003B5D96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1CC96835" w14:textId="77777777" w:rsidR="003B5D96" w:rsidRDefault="003B5D96" w:rsidP="002333DD">
      <w:pPr>
        <w:spacing w:after="0" w:line="360" w:lineRule="auto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5F515677" w14:textId="77777777" w:rsidR="003B5D96" w:rsidRDefault="003B5D96" w:rsidP="002333DD">
      <w:pPr>
        <w:spacing w:after="0"/>
        <w:ind w:left="5812" w:right="-1039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5B3F01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 xml:space="preserve">IN THE COURT OF THE HON’BLE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FIFTH ADDITIONAL </w:t>
      </w:r>
      <w:r w:rsidRPr="005B3F01">
        <w:rPr>
          <w:rFonts w:ascii="Arial" w:hAnsi="Arial" w:cs="Arial"/>
          <w:b/>
          <w:sz w:val="24"/>
          <w:szCs w:val="24"/>
          <w:u w:val="single"/>
          <w:lang w:val="en-US"/>
        </w:rPr>
        <w:t>DISTRICT MUNSIF OF COIMBATORE</w:t>
      </w:r>
    </w:p>
    <w:p w14:paraId="697251C3" w14:textId="77777777" w:rsidR="002333DD" w:rsidRPr="005B3F01" w:rsidRDefault="002333DD" w:rsidP="002333DD">
      <w:pPr>
        <w:spacing w:after="0"/>
        <w:ind w:left="5812" w:right="-1039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</w:p>
    <w:p w14:paraId="4E6EF16A" w14:textId="77777777" w:rsidR="003B5D96" w:rsidRPr="005B3F01" w:rsidRDefault="003B5D96" w:rsidP="002333DD">
      <w:pPr>
        <w:spacing w:after="0"/>
        <w:ind w:left="5812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     05</w:t>
      </w:r>
      <w:r w:rsidRPr="005B3F01">
        <w:rPr>
          <w:rFonts w:ascii="Arial" w:hAnsi="Arial" w:cs="Arial"/>
          <w:b/>
          <w:sz w:val="24"/>
          <w:szCs w:val="24"/>
          <w:lang w:val="en-US"/>
        </w:rPr>
        <w:t xml:space="preserve">    OF   2023</w:t>
      </w:r>
    </w:p>
    <w:p w14:paraId="113055B7" w14:textId="77777777" w:rsidR="003B5D96" w:rsidRPr="005B3F01" w:rsidRDefault="003B5D96" w:rsidP="002333DD">
      <w:pPr>
        <w:spacing w:after="0"/>
        <w:ind w:left="5812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5B3F01">
        <w:rPr>
          <w:rFonts w:ascii="Arial" w:hAnsi="Arial" w:cs="Arial"/>
          <w:b/>
          <w:sz w:val="24"/>
          <w:szCs w:val="24"/>
          <w:lang w:val="en-US"/>
        </w:rPr>
        <w:t>O.S.NO</w:t>
      </w:r>
      <w:proofErr w:type="gramStart"/>
      <w:r w:rsidRPr="005B3F01">
        <w:rPr>
          <w:rFonts w:ascii="Arial" w:hAnsi="Arial" w:cs="Arial"/>
          <w:b/>
          <w:sz w:val="24"/>
          <w:szCs w:val="24"/>
          <w:lang w:val="en-US"/>
        </w:rPr>
        <w:t>.  144</w:t>
      </w:r>
      <w:proofErr w:type="gramEnd"/>
      <w:r w:rsidRPr="005B3F01">
        <w:rPr>
          <w:rFonts w:ascii="Arial" w:hAnsi="Arial" w:cs="Arial"/>
          <w:b/>
          <w:sz w:val="24"/>
          <w:szCs w:val="24"/>
          <w:lang w:val="en-US"/>
        </w:rPr>
        <w:t xml:space="preserve">    OF   2023</w:t>
      </w:r>
    </w:p>
    <w:p w14:paraId="00DD3614" w14:textId="77777777" w:rsidR="003B5D96" w:rsidRDefault="003B5D96" w:rsidP="003B5D96">
      <w:pPr>
        <w:spacing w:after="0" w:line="360" w:lineRule="auto"/>
        <w:ind w:left="5812" w:right="-1039"/>
        <w:jc w:val="both"/>
        <w:rPr>
          <w:rFonts w:ascii="Arial" w:hAnsi="Arial" w:cs="Arial"/>
          <w:sz w:val="24"/>
          <w:szCs w:val="24"/>
          <w:lang w:val="en-US"/>
        </w:rPr>
      </w:pPr>
    </w:p>
    <w:p w14:paraId="0654F7AB" w14:textId="77777777" w:rsidR="003B5D96" w:rsidRPr="005B3F01" w:rsidRDefault="003B5D96" w:rsidP="003B5D96">
      <w:pPr>
        <w:spacing w:after="0" w:line="360" w:lineRule="auto"/>
        <w:ind w:left="5812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1.K.Sivakumar</w:t>
      </w:r>
      <w:proofErr w:type="gramEnd"/>
    </w:p>
    <w:p w14:paraId="2BE4D3EB" w14:textId="77777777" w:rsidR="003B5D96" w:rsidRDefault="003B5D96" w:rsidP="003B5D96">
      <w:pPr>
        <w:spacing w:after="0" w:line="360" w:lineRule="auto"/>
        <w:ind w:left="5812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2.K.Vigneshwaran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23BD67BB" w14:textId="77777777" w:rsidR="002333DD" w:rsidRDefault="003B5D96" w:rsidP="002333DD">
      <w:pPr>
        <w:spacing w:after="0" w:line="360" w:lineRule="auto"/>
        <w:ind w:left="6480" w:right="-1039" w:firstLine="668"/>
        <w:jc w:val="both"/>
        <w:rPr>
          <w:rFonts w:ascii="Arial" w:hAnsi="Arial" w:cs="Arial"/>
          <w:sz w:val="24"/>
          <w:szCs w:val="24"/>
          <w:lang w:val="en-US"/>
        </w:rPr>
      </w:pPr>
      <w:r w:rsidRPr="005B3F01">
        <w:rPr>
          <w:rFonts w:ascii="Arial" w:hAnsi="Arial" w:cs="Arial"/>
          <w:sz w:val="24"/>
          <w:szCs w:val="24"/>
          <w:lang w:val="en-US"/>
        </w:rPr>
        <w:t xml:space="preserve">– </w:t>
      </w:r>
      <w:r>
        <w:rPr>
          <w:rFonts w:ascii="Arial" w:hAnsi="Arial" w:cs="Arial"/>
          <w:sz w:val="24"/>
          <w:szCs w:val="24"/>
          <w:lang w:val="en-US"/>
        </w:rPr>
        <w:t>Petitioners/</w:t>
      </w:r>
    </w:p>
    <w:p w14:paraId="04AE18B7" w14:textId="4706C94D" w:rsidR="003B5D96" w:rsidRPr="005B3F01" w:rsidRDefault="002333DD" w:rsidP="002333DD">
      <w:pPr>
        <w:spacing w:after="0" w:line="360" w:lineRule="auto"/>
        <w:ind w:left="6480" w:right="-1039" w:firstLine="668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  </w:t>
      </w:r>
      <w:r w:rsidR="003B5D96">
        <w:rPr>
          <w:rFonts w:ascii="Arial" w:hAnsi="Arial" w:cs="Arial"/>
          <w:sz w:val="24"/>
          <w:szCs w:val="24"/>
          <w:lang w:val="en-US"/>
        </w:rPr>
        <w:t xml:space="preserve">Defendant Nos.1 &amp; </w:t>
      </w:r>
      <w:r w:rsidR="003B5D96" w:rsidRPr="005B3F01">
        <w:rPr>
          <w:rFonts w:ascii="Arial" w:hAnsi="Arial" w:cs="Arial"/>
          <w:sz w:val="24"/>
          <w:szCs w:val="24"/>
          <w:lang w:val="en-US"/>
        </w:rPr>
        <w:t>2</w:t>
      </w:r>
    </w:p>
    <w:p w14:paraId="25F6E3CC" w14:textId="77777777" w:rsidR="003B5D96" w:rsidRPr="005B3F01" w:rsidRDefault="003B5D96" w:rsidP="003B5D96">
      <w:pPr>
        <w:spacing w:after="0" w:line="360" w:lineRule="auto"/>
        <w:ind w:left="5812" w:right="-1039"/>
        <w:jc w:val="center"/>
        <w:rPr>
          <w:rFonts w:ascii="Arial" w:hAnsi="Arial" w:cs="Arial"/>
          <w:sz w:val="24"/>
          <w:szCs w:val="24"/>
          <w:lang w:val="en-US"/>
        </w:rPr>
      </w:pPr>
      <w:r w:rsidRPr="005B3F01">
        <w:rPr>
          <w:rFonts w:ascii="Arial" w:hAnsi="Arial" w:cs="Arial"/>
          <w:sz w:val="24"/>
          <w:szCs w:val="24"/>
          <w:lang w:val="en-US"/>
        </w:rPr>
        <w:t>-</w:t>
      </w:r>
      <w:proofErr w:type="spellStart"/>
      <w:r w:rsidRPr="005B3F01">
        <w:rPr>
          <w:rFonts w:ascii="Arial" w:hAnsi="Arial" w:cs="Arial"/>
          <w:sz w:val="24"/>
          <w:szCs w:val="24"/>
          <w:lang w:val="en-US"/>
        </w:rPr>
        <w:t>Vs</w:t>
      </w:r>
      <w:proofErr w:type="spellEnd"/>
      <w:r w:rsidRPr="005B3F01">
        <w:rPr>
          <w:rFonts w:ascii="Arial" w:hAnsi="Arial" w:cs="Arial"/>
          <w:sz w:val="24"/>
          <w:szCs w:val="24"/>
          <w:lang w:val="en-US"/>
        </w:rPr>
        <w:t>-</w:t>
      </w:r>
    </w:p>
    <w:p w14:paraId="0B8DCF3F" w14:textId="77777777" w:rsidR="003B5D96" w:rsidRPr="005B3F01" w:rsidRDefault="003B5D96" w:rsidP="003B5D96">
      <w:pPr>
        <w:spacing w:after="0" w:line="360" w:lineRule="auto"/>
        <w:ind w:left="5812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 w:rsidRPr="005B3F01">
        <w:rPr>
          <w:rFonts w:ascii="Arial" w:hAnsi="Arial" w:cs="Arial"/>
          <w:sz w:val="24"/>
          <w:szCs w:val="24"/>
          <w:lang w:val="en-US"/>
        </w:rPr>
        <w:t>1.S.A.Alavudeen</w:t>
      </w:r>
      <w:proofErr w:type="gramEnd"/>
    </w:p>
    <w:p w14:paraId="5A5457F6" w14:textId="6A656A88" w:rsidR="003B5D96" w:rsidRPr="005B3F01" w:rsidRDefault="003B5D96" w:rsidP="003B5D96">
      <w:pPr>
        <w:spacing w:after="0" w:line="360" w:lineRule="auto"/>
        <w:ind w:left="5812" w:right="-1039"/>
        <w:jc w:val="both"/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2.S.Sheik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Abdulla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ab/>
      </w:r>
      <w:r w:rsidR="002333DD">
        <w:rPr>
          <w:rFonts w:ascii="Arial" w:hAnsi="Arial" w:cs="Arial"/>
          <w:sz w:val="24"/>
          <w:szCs w:val="24"/>
          <w:lang w:val="en-US"/>
        </w:rPr>
        <w:tab/>
      </w:r>
      <w:r w:rsidRPr="005B3F01">
        <w:rPr>
          <w:rFonts w:ascii="Arial" w:hAnsi="Arial" w:cs="Arial"/>
          <w:sz w:val="24"/>
          <w:szCs w:val="24"/>
          <w:lang w:val="en-US"/>
        </w:rPr>
        <w:t>– Respondents/Plaintiffs</w:t>
      </w:r>
    </w:p>
    <w:p w14:paraId="70BF5B6B" w14:textId="77777777" w:rsidR="003B5D96" w:rsidRDefault="003B5D96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8231D04" w14:textId="77777777" w:rsidR="003B5D96" w:rsidRDefault="003B5D96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MEMO FILED ON BEHALF OF THE PETITIONERS/DEFENDANT NOS1 AND 2</w:t>
      </w:r>
    </w:p>
    <w:p w14:paraId="5EB03CAC" w14:textId="77777777" w:rsidR="003B5D96" w:rsidRDefault="003B5D96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7D0881D" w14:textId="77777777" w:rsidR="002333DD" w:rsidRDefault="002333DD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GoBack"/>
      <w:bookmarkEnd w:id="0"/>
    </w:p>
    <w:p w14:paraId="56027FB3" w14:textId="77777777" w:rsidR="002333DD" w:rsidRDefault="002333DD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FA01A63" w14:textId="514B08DA" w:rsidR="003B5D96" w:rsidRDefault="003B5D96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bCs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64C6C06A" w14:textId="77777777" w:rsidR="002333DD" w:rsidRDefault="002333DD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69F8683" w14:textId="77777777" w:rsidR="003B5D96" w:rsidRDefault="003B5D96" w:rsidP="003B5D96">
      <w:pPr>
        <w:ind w:left="5812" w:right="-1039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0F817F8" w14:textId="703EE9CA" w:rsidR="003B5D96" w:rsidRDefault="003B5D96" w:rsidP="002333DD">
      <w:pPr>
        <w:ind w:left="5812" w:right="-1039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78BC70C3" w14:textId="77777777" w:rsidR="003B5D96" w:rsidRDefault="003B5D96" w:rsidP="002333DD">
      <w:pPr>
        <w:ind w:left="5812" w:right="-1039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CED2B9F" w14:textId="0B986B87" w:rsidR="0052295E" w:rsidRPr="0052295E" w:rsidRDefault="0052295E" w:rsidP="003B5D96">
      <w:pPr>
        <w:ind w:left="5812" w:right="-1039"/>
        <w:jc w:val="center"/>
        <w:rPr>
          <w:rFonts w:ascii="Arial" w:hAnsi="Arial" w:cs="Arial"/>
          <w:sz w:val="24"/>
          <w:szCs w:val="24"/>
        </w:rPr>
      </w:pPr>
    </w:p>
    <w:sectPr w:rsidR="0052295E" w:rsidRPr="00522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8800B4"/>
    <w:multiLevelType w:val="hybridMultilevel"/>
    <w:tmpl w:val="395E3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95E"/>
    <w:rsid w:val="000642F0"/>
    <w:rsid w:val="000747DD"/>
    <w:rsid w:val="001E4784"/>
    <w:rsid w:val="002333DD"/>
    <w:rsid w:val="002765DA"/>
    <w:rsid w:val="00277DA4"/>
    <w:rsid w:val="003B0F69"/>
    <w:rsid w:val="003B5D96"/>
    <w:rsid w:val="004E5EFD"/>
    <w:rsid w:val="0052295E"/>
    <w:rsid w:val="005E0B7D"/>
    <w:rsid w:val="006869FB"/>
    <w:rsid w:val="00864E17"/>
    <w:rsid w:val="00890FBF"/>
    <w:rsid w:val="00CD762E"/>
    <w:rsid w:val="00ED1297"/>
    <w:rsid w:val="00F8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EA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95E"/>
    <w:pPr>
      <w:spacing w:after="200" w:line="276" w:lineRule="auto"/>
    </w:pPr>
    <w:rPr>
      <w:rFonts w:eastAsiaTheme="minorEastAsia"/>
      <w:kern w:val="0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9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295E"/>
    <w:pPr>
      <w:spacing w:after="200" w:line="276" w:lineRule="auto"/>
    </w:pPr>
    <w:rPr>
      <w:rFonts w:eastAsiaTheme="minorEastAsia"/>
      <w:kern w:val="0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vivekanandan</dc:creator>
  <cp:keywords/>
  <dc:description/>
  <cp:lastModifiedBy>ismail - [2010]</cp:lastModifiedBy>
  <cp:revision>7</cp:revision>
  <cp:lastPrinted>2024-01-02T08:02:00Z</cp:lastPrinted>
  <dcterms:created xsi:type="dcterms:W3CDTF">2024-01-02T07:42:00Z</dcterms:created>
  <dcterms:modified xsi:type="dcterms:W3CDTF">2024-01-02T08:04:00Z</dcterms:modified>
</cp:coreProperties>
</file>