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tabs>
                <w:tab w:val="left" w:pos="1596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проекта</w:t>
            </w: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dbdiagram.io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Номер версии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Имя тестера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Истомин Дмитрий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Дата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10.10.2024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TC_UI_1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Резюме испытания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тестирования должна быть проверена корректность работы </w:t>
            </w: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Default="002033ED" w:rsidP="002033E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Создать любую таблицу, используя специальный синтаксис (</w:t>
            </w:r>
            <w:hyperlink r:id="rId5" w:history="1">
              <w:r w:rsidRPr="00E2378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https://dbml.dbdiagram.io/docs</w:t>
              </w:r>
            </w:hyperlink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левой части экрана.</w:t>
            </w:r>
          </w:p>
          <w:p w:rsidR="002033ED" w:rsidRPr="002033ED" w:rsidRDefault="002033ED" w:rsidP="002033E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в правой части экрана появился компонент таблицы.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правой части экрана должна появиться таблица со всеми созданными полями.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правой части экрана появилась таблица со всеми созданными полями.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Предпосылки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Перейти по ссылке https://dbdiagram.io/d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2033ED" w:rsidRPr="002033ED" w:rsidTr="002033E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66410" w:rsidRDefault="00C66410" w:rsidP="002033ED">
      <w:pPr>
        <w:rPr>
          <w:sz w:val="28"/>
          <w:szCs w:val="28"/>
        </w:rPr>
      </w:pPr>
    </w:p>
    <w:p w:rsidR="002033ED" w:rsidRDefault="002033ED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tabs>
                <w:tab w:val="left" w:pos="1596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 проекта</w:t>
            </w: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dbdiagram.io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Номер версии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Имя тестера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Истомин Дмитрий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Дата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10.10.2024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TC_UI_2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Резюме испытания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тестирования должна быть проверена корректность работы </w:t>
            </w: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Default="002033ED" w:rsidP="002033E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Навести курсор на созданную таблицу. </w:t>
            </w:r>
          </w:p>
          <w:p w:rsidR="002033ED" w:rsidRDefault="002033ED" w:rsidP="002033E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Зажать левую кнопку мыши.</w:t>
            </w:r>
          </w:p>
          <w:p w:rsidR="002033ED" w:rsidRPr="002033ED" w:rsidRDefault="002033ED" w:rsidP="002033E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Держа левую кнопку мыши зажатой, переместить курсор в любое место.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должна переместиться туда, куда был переведён курсор.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переместилась туда, куда был переведён курсор.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Предпосылки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Перейти по ссылке https://dbdiagram.io/d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2033ED" w:rsidRDefault="002033ED" w:rsidP="002033ED">
      <w:pPr>
        <w:rPr>
          <w:sz w:val="28"/>
          <w:szCs w:val="28"/>
        </w:rPr>
      </w:pPr>
    </w:p>
    <w:p w:rsidR="002033ED" w:rsidRDefault="002033ED" w:rsidP="002033ED">
      <w:pPr>
        <w:rPr>
          <w:sz w:val="28"/>
          <w:szCs w:val="28"/>
        </w:rPr>
      </w:pPr>
    </w:p>
    <w:p w:rsidR="002033ED" w:rsidRDefault="002033ED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52"/>
        <w:gridCol w:w="4693"/>
      </w:tblGrid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tabs>
                <w:tab w:val="left" w:pos="1596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 проекта</w:t>
            </w: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dbdiagram.io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Номер версии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Имя тестера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Истомин Дмитрий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Дата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10.10.2024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TC_UI_3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Резюме испытания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тестирования должна быть проверена корректность работы </w:t>
            </w: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Default="0098686F" w:rsidP="002033E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левой части экрана начать вводить одно из зарезервированных слов согласно синтаксису (</w:t>
            </w:r>
            <w:hyperlink r:id="rId6" w:history="1">
              <w:r w:rsidRPr="00E2378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https://dbml.dbdiagram.io/docs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98686F" w:rsidRDefault="0098686F" w:rsidP="002033E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клавишу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после того, как появилась всплывающая подсказка.</w:t>
            </w:r>
          </w:p>
          <w:p w:rsidR="0098686F" w:rsidRPr="002033ED" w:rsidRDefault="0098686F" w:rsidP="002033E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зарезервированное слово ввелось корректно.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98686F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введённое зарезервированное слово.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Зарезервированное слово ввелось корректно.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Предпосылки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Перейти по ссылке https://dbdiagram.io/d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2033ED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3ED" w:rsidRPr="002033ED" w:rsidRDefault="002033ED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98686F" w:rsidRDefault="0098686F" w:rsidP="002033ED">
      <w:pPr>
        <w:rPr>
          <w:sz w:val="28"/>
          <w:szCs w:val="28"/>
        </w:rPr>
      </w:pPr>
    </w:p>
    <w:p w:rsidR="0098686F" w:rsidRDefault="0098686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tabs>
                <w:tab w:val="left" w:pos="1596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 проекта</w:t>
            </w: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dbdiagram.io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Номер версии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Имя тестера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Истомин Дмитрий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Дата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10.10.2024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TC_UI_4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Резюме испытания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тестирования должна быть проверена корректность работы </w:t>
            </w: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9868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верхней части экрана кликнуть на переключатель, который находится рядом с иконкой полумесяца.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98686F" w:rsidRDefault="0098686F" w:rsidP="0098686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должна смениться на тёмную.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сменилась на тёмную.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Предпосылки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Перейти по ссылке https://dbdiagram.io/d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98686F" w:rsidRPr="002033ED" w:rsidRDefault="0098686F" w:rsidP="0098686F">
      <w:pPr>
        <w:rPr>
          <w:sz w:val="28"/>
          <w:szCs w:val="28"/>
        </w:rPr>
      </w:pPr>
    </w:p>
    <w:p w:rsidR="0098686F" w:rsidRDefault="0098686F" w:rsidP="002033ED">
      <w:pPr>
        <w:rPr>
          <w:sz w:val="28"/>
          <w:szCs w:val="28"/>
        </w:rPr>
      </w:pPr>
    </w:p>
    <w:p w:rsidR="0098686F" w:rsidRDefault="0098686F" w:rsidP="0098686F">
      <w:pPr>
        <w:tabs>
          <w:tab w:val="left" w:pos="413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8686F" w:rsidRDefault="0098686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tabs>
                <w:tab w:val="left" w:pos="1596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 проекта</w:t>
            </w: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dbdiagram.io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Номер версии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Имя тестера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Истомин Дмитрий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Дата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10.10.2024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TC_UI_5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Резюме испытания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тестирования должна быть проверена корректность работы </w:t>
            </w: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Default="0098686F" w:rsidP="009868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нижней части экрана кликнуть на иконку минуса для уменьшения масштаба.</w:t>
            </w:r>
          </w:p>
          <w:p w:rsidR="0098686F" w:rsidRDefault="0098686F" w:rsidP="0098686F">
            <w:pPr>
              <w:pStyle w:val="a4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нижней части экрана кликнуть на иконку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плюса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увеличения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масштаба.</w:t>
            </w:r>
          </w:p>
          <w:p w:rsidR="0098686F" w:rsidRDefault="0098686F" w:rsidP="0098686F">
            <w:pPr>
              <w:pStyle w:val="a4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нижней части экрана кликнуть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иконку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разделителя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фокусировки экрана на таблице (-ах)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686F" w:rsidRDefault="0098686F" w:rsidP="0098686F">
            <w:pPr>
              <w:pStyle w:val="a4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нижней части экрана кликнуть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вторую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иконку после разделителя для </w:t>
            </w:r>
            <w:r w:rsidR="00145C72">
              <w:rPr>
                <w:rFonts w:ascii="Times New Roman" w:hAnsi="Times New Roman" w:cs="Times New Roman"/>
                <w:sz w:val="28"/>
                <w:szCs w:val="28"/>
              </w:rPr>
              <w:t>автоматического выравнивания компонентов таблиц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686F" w:rsidRDefault="00145C72" w:rsidP="009868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 всплывающем окне кликнуть на синюю кнопку</w:t>
            </w:r>
          </w:p>
          <w:p w:rsidR="00145C72" w:rsidRDefault="00145C72" w:rsidP="00145C72">
            <w:pPr>
              <w:pStyle w:val="a4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нижней части экрана кликнуть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иконку после разделителя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 связей между таблицами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45C72" w:rsidRDefault="00145C72" w:rsidP="009868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Повторно кликнуть на третью иконку после разделителя для того, чтобы убрать подсветку связей между таблицами.</w:t>
            </w:r>
          </w:p>
          <w:p w:rsidR="00145C72" w:rsidRDefault="00145C72" w:rsidP="00145C72">
            <w:pPr>
              <w:pStyle w:val="a4"/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нижней части экрана кликнуть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четвёртую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иконку после разделителя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включения сетки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45C72" w:rsidRPr="002033ED" w:rsidRDefault="00145C72" w:rsidP="009868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Повторно кликнуть на четвёртую клавишу после разделителя для отключения сетки.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98686F" w:rsidRDefault="00145C72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элементы должны работать так, как это описано в шагах тестирования.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145C72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элементы работают корректно.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Предпосылки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Перейти по ссылке https://dbdiagram.io/d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98686F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6F" w:rsidRPr="002033ED" w:rsidRDefault="0098686F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98686F" w:rsidRPr="002033ED" w:rsidRDefault="0098686F" w:rsidP="0098686F">
      <w:pPr>
        <w:rPr>
          <w:sz w:val="28"/>
          <w:szCs w:val="28"/>
        </w:rPr>
      </w:pPr>
    </w:p>
    <w:p w:rsidR="0098686F" w:rsidRPr="002033ED" w:rsidRDefault="0098686F" w:rsidP="0098686F">
      <w:pPr>
        <w:rPr>
          <w:sz w:val="28"/>
          <w:szCs w:val="28"/>
        </w:rPr>
      </w:pPr>
    </w:p>
    <w:p w:rsidR="00973E33" w:rsidRDefault="00973E3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4911"/>
      </w:tblGrid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tabs>
                <w:tab w:val="left" w:pos="1596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 проекта</w:t>
            </w: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dbdiagram.io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Номер версии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Имя тестера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Истомин Дмитрий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Дата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10.10.2024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TC_UI_6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Резюме испытания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тестирования должна быть проверена корректность работы </w:t>
            </w:r>
            <w:r w:rsidRPr="0020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Default="00973E33" w:rsidP="00973E33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верхней части экрана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навести курсор мыши на выпадающий список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973E33" w:rsidRDefault="00973E33" w:rsidP="00973E33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элементах списка выбрать вариант </w:t>
            </w:r>
            <w:r w:rsidRPr="00973E3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973E33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973E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E33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973E3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73E33" w:rsidRPr="00973E33" w:rsidRDefault="00973E33" w:rsidP="00973E33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появившемя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окне в правой части создать любую таблицу согласно документации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hyperlink r:id="rId7" w:history="1">
              <w:r w:rsidRPr="00E23782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https://www.postgresql.org/docs/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:rsidR="00973E33" w:rsidRDefault="00973E33" w:rsidP="00973E33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нижней части окна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73E33" w:rsidRPr="002033ED" w:rsidRDefault="00973E33" w:rsidP="00973E33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таблица создалась корректно.</w:t>
            </w:r>
          </w:p>
        </w:tc>
      </w:tr>
      <w:tr w:rsidR="00973E33" w:rsidRPr="0098686F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F4410C" w:rsidRDefault="00973E33" w:rsidP="00F441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F4410C">
              <w:rPr>
                <w:rFonts w:ascii="Times New Roman" w:hAnsi="Times New Roman" w:cs="Times New Roman"/>
                <w:sz w:val="28"/>
                <w:szCs w:val="28"/>
              </w:rPr>
              <w:t>правой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410C">
              <w:rPr>
                <w:rFonts w:ascii="Times New Roman" w:hAnsi="Times New Roman" w:cs="Times New Roman"/>
                <w:sz w:val="28"/>
                <w:szCs w:val="28"/>
              </w:rPr>
              <w:t>части экрана должна появиться созданная таблица. В левой части – описание этой таблице с использованием специального синтаксиса (</w:t>
            </w:r>
            <w:hyperlink r:id="rId8" w:history="1">
              <w:r w:rsidR="00F4410C" w:rsidRPr="00E23782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https://dbml.dbdiagram.io/docs</w:t>
              </w:r>
            </w:hyperlink>
            <w:r w:rsidR="00F4410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F4410C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левой части экрана появилось описание таблицы. В правой – компонент таблицы.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Предпосылки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33ED">
              <w:rPr>
                <w:rFonts w:ascii="Times New Roman" w:hAnsi="Times New Roman" w:cs="Times New Roman"/>
                <w:sz w:val="28"/>
                <w:szCs w:val="28"/>
              </w:rPr>
              <w:t>Перейти по ссылке https://dbdiagram.io/d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973E33" w:rsidRPr="002033ED" w:rsidTr="0084590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3ED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33" w:rsidRPr="002033ED" w:rsidRDefault="00973E33" w:rsidP="0084590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2033ED" w:rsidRPr="0098686F" w:rsidRDefault="002033ED" w:rsidP="0098686F">
      <w:pPr>
        <w:tabs>
          <w:tab w:val="left" w:pos="4133"/>
        </w:tabs>
        <w:rPr>
          <w:sz w:val="28"/>
          <w:szCs w:val="28"/>
        </w:rPr>
      </w:pPr>
      <w:bookmarkStart w:id="0" w:name="_GoBack"/>
      <w:bookmarkEnd w:id="0"/>
    </w:p>
    <w:sectPr w:rsidR="002033ED" w:rsidRPr="0098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02FBE"/>
    <w:multiLevelType w:val="hybridMultilevel"/>
    <w:tmpl w:val="592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0F1D"/>
    <w:multiLevelType w:val="hybridMultilevel"/>
    <w:tmpl w:val="4C2CB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92733"/>
    <w:multiLevelType w:val="hybridMultilevel"/>
    <w:tmpl w:val="592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75390"/>
    <w:multiLevelType w:val="hybridMultilevel"/>
    <w:tmpl w:val="592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D7E49"/>
    <w:multiLevelType w:val="hybridMultilevel"/>
    <w:tmpl w:val="592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B7BDA"/>
    <w:multiLevelType w:val="hybridMultilevel"/>
    <w:tmpl w:val="592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44ED2"/>
    <w:multiLevelType w:val="hybridMultilevel"/>
    <w:tmpl w:val="592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78"/>
    <w:rsid w:val="00145C72"/>
    <w:rsid w:val="002033ED"/>
    <w:rsid w:val="004C7778"/>
    <w:rsid w:val="00973E33"/>
    <w:rsid w:val="0098686F"/>
    <w:rsid w:val="00C66410"/>
    <w:rsid w:val="00F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F4DD"/>
  <w15:chartTrackingRefBased/>
  <w15:docId w15:val="{A23626AF-A954-48EC-8592-C63B00C1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E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3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33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ml.dbdiagram.io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ml.dbdiagram.io/docs" TargetMode="External"/><Relationship Id="rId5" Type="http://schemas.openxmlformats.org/officeDocument/2006/relationships/hyperlink" Target="https://dbml.dbdiagram.io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2024-10-10T09:18:00Z</dcterms:created>
  <dcterms:modified xsi:type="dcterms:W3CDTF">2024-10-10T09:50:00Z</dcterms:modified>
</cp:coreProperties>
</file>