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E3519" w14:textId="2CE8B5DF" w:rsidR="00DF4496" w:rsidRPr="007F4390" w:rsidRDefault="00DF4496" w:rsidP="007F4390">
      <w:pPr>
        <w:spacing w:line="360" w:lineRule="auto"/>
        <w:ind w:left="720" w:hanging="720"/>
        <w:jc w:val="center"/>
        <w:rPr>
          <w:i/>
          <w:iCs/>
        </w:rPr>
      </w:pPr>
      <w:r w:rsidRPr="007F4390">
        <w:rPr>
          <w:i/>
          <w:iCs/>
        </w:rPr>
        <w:t>CEN 4010</w:t>
      </w:r>
      <w:r w:rsidR="007F4390" w:rsidRPr="007F4390">
        <w:rPr>
          <w:i/>
          <w:iCs/>
        </w:rPr>
        <w:t xml:space="preserve"> – Principles of Software Engineering</w:t>
      </w:r>
    </w:p>
    <w:p w14:paraId="0619AA8D" w14:textId="69F4C7F5" w:rsidR="007F4390" w:rsidRPr="007F4390" w:rsidRDefault="007F4390" w:rsidP="007F4390">
      <w:pPr>
        <w:spacing w:line="360" w:lineRule="auto"/>
        <w:ind w:left="720" w:hanging="720"/>
        <w:jc w:val="center"/>
        <w:rPr>
          <w:b/>
          <w:bCs/>
        </w:rPr>
      </w:pPr>
      <w:r w:rsidRPr="007F4390">
        <w:rPr>
          <w:b/>
          <w:bCs/>
        </w:rPr>
        <w:t xml:space="preserve">Dr. </w:t>
      </w:r>
      <w:r w:rsidRPr="007F4390">
        <w:rPr>
          <w:b/>
          <w:bCs/>
        </w:rPr>
        <w:t>Shihong Huang</w:t>
      </w:r>
    </w:p>
    <w:p w14:paraId="0CD496C0" w14:textId="77777777" w:rsidR="007F4390" w:rsidRPr="007F4390" w:rsidRDefault="007F4390" w:rsidP="007F4390">
      <w:pPr>
        <w:spacing w:line="360" w:lineRule="auto"/>
        <w:jc w:val="center"/>
      </w:pPr>
    </w:p>
    <w:p w14:paraId="77000F26" w14:textId="297789F8" w:rsidR="00DF4496" w:rsidRPr="007F4390" w:rsidRDefault="00DF4496" w:rsidP="007F4390">
      <w:pPr>
        <w:spacing w:line="360" w:lineRule="auto"/>
        <w:jc w:val="center"/>
        <w:rPr>
          <w:i/>
          <w:iCs/>
        </w:rPr>
      </w:pPr>
      <w:r w:rsidRPr="007F4390">
        <w:rPr>
          <w:i/>
          <w:iCs/>
        </w:rPr>
        <w:t>Team 9</w:t>
      </w:r>
      <w:r w:rsidR="007F4390">
        <w:rPr>
          <w:i/>
          <w:iCs/>
        </w:rPr>
        <w:t>.</w:t>
      </w:r>
    </w:p>
    <w:p w14:paraId="28DD1CE7" w14:textId="77777777" w:rsidR="00DF4496" w:rsidRPr="007F4390" w:rsidRDefault="00DF4496" w:rsidP="007F4390">
      <w:pPr>
        <w:spacing w:line="360" w:lineRule="auto"/>
        <w:jc w:val="center"/>
      </w:pPr>
    </w:p>
    <w:p w14:paraId="05DE61D9" w14:textId="6B944C7D" w:rsidR="007F4390" w:rsidRPr="007F4390" w:rsidRDefault="00DF4496" w:rsidP="007F4390">
      <w:pPr>
        <w:spacing w:line="360" w:lineRule="auto"/>
        <w:ind w:left="720" w:hanging="720"/>
        <w:jc w:val="center"/>
        <w:rPr>
          <w:b/>
          <w:bCs/>
        </w:rPr>
      </w:pPr>
      <w:r w:rsidRPr="007F4390">
        <w:rPr>
          <w:b/>
          <w:bCs/>
        </w:rPr>
        <w:t>Team Members:</w:t>
      </w:r>
    </w:p>
    <w:p w14:paraId="30C20DAE" w14:textId="29508DC1" w:rsidR="00DF4496" w:rsidRPr="007F4390" w:rsidRDefault="00DF4496" w:rsidP="007F4390">
      <w:pPr>
        <w:pStyle w:val="ListParagraph"/>
        <w:numPr>
          <w:ilvl w:val="0"/>
          <w:numId w:val="5"/>
        </w:numPr>
        <w:spacing w:line="360" w:lineRule="auto"/>
      </w:pPr>
      <w:r w:rsidRPr="007F4390">
        <w:t>Sharon Nir</w:t>
      </w:r>
    </w:p>
    <w:p w14:paraId="1F93A6F4" w14:textId="206F1F20" w:rsidR="00DF4496" w:rsidRPr="007F4390" w:rsidRDefault="00DF4496" w:rsidP="007F4390">
      <w:pPr>
        <w:pStyle w:val="ListParagraph"/>
        <w:numPr>
          <w:ilvl w:val="0"/>
          <w:numId w:val="5"/>
        </w:numPr>
        <w:spacing w:line="360" w:lineRule="auto"/>
      </w:pPr>
      <w:r w:rsidRPr="007F4390">
        <w:t>Romeo Francois</w:t>
      </w:r>
    </w:p>
    <w:p w14:paraId="7E7890D7" w14:textId="256A594B" w:rsidR="00DF4496" w:rsidRPr="007F4390" w:rsidRDefault="00DF4496" w:rsidP="007F4390">
      <w:pPr>
        <w:pStyle w:val="ListParagraph"/>
        <w:numPr>
          <w:ilvl w:val="0"/>
          <w:numId w:val="5"/>
        </w:numPr>
        <w:spacing w:line="360" w:lineRule="auto"/>
      </w:pPr>
      <w:r w:rsidRPr="007F4390">
        <w:t xml:space="preserve">Luis </w:t>
      </w:r>
      <w:proofErr w:type="spellStart"/>
      <w:r w:rsidRPr="007F4390">
        <w:t>Timana</w:t>
      </w:r>
      <w:proofErr w:type="spellEnd"/>
    </w:p>
    <w:p w14:paraId="72597CC4" w14:textId="2161696E" w:rsidR="00DF4496" w:rsidRPr="007F4390" w:rsidRDefault="00DF4496" w:rsidP="007F4390">
      <w:pPr>
        <w:pStyle w:val="ListParagraph"/>
        <w:numPr>
          <w:ilvl w:val="0"/>
          <w:numId w:val="5"/>
        </w:numPr>
        <w:spacing w:line="360" w:lineRule="auto"/>
      </w:pPr>
      <w:r w:rsidRPr="007F4390">
        <w:t>Christopher Anastasis</w:t>
      </w:r>
    </w:p>
    <w:p w14:paraId="6E14645C" w14:textId="50F02579" w:rsidR="00DF4496" w:rsidRPr="007F4390" w:rsidRDefault="00DF4496" w:rsidP="007F4390">
      <w:pPr>
        <w:pStyle w:val="ListParagraph"/>
        <w:numPr>
          <w:ilvl w:val="0"/>
          <w:numId w:val="5"/>
        </w:numPr>
        <w:spacing w:line="360" w:lineRule="auto"/>
      </w:pPr>
      <w:r w:rsidRPr="007F4390">
        <w:t>Juan Reyes Pinzon</w:t>
      </w:r>
    </w:p>
    <w:p w14:paraId="6BAB9A15" w14:textId="77777777" w:rsidR="007F4390" w:rsidRDefault="007F4390" w:rsidP="007F4390">
      <w:pPr>
        <w:spacing w:line="360" w:lineRule="auto"/>
      </w:pPr>
    </w:p>
    <w:p w14:paraId="15D562D7" w14:textId="77777777" w:rsidR="007F4390" w:rsidRPr="007F4390" w:rsidRDefault="007F4390" w:rsidP="007F4390">
      <w:pPr>
        <w:spacing w:line="360" w:lineRule="auto"/>
        <w:jc w:val="center"/>
      </w:pPr>
    </w:p>
    <w:p w14:paraId="03E8A7C2" w14:textId="77777777" w:rsidR="00DF4496" w:rsidRPr="007F4390" w:rsidRDefault="00DF4496" w:rsidP="007F4390">
      <w:pPr>
        <w:spacing w:line="360" w:lineRule="auto"/>
        <w:jc w:val="center"/>
        <w:rPr>
          <w:b/>
          <w:bCs/>
          <w:i/>
          <w:iCs/>
        </w:rPr>
      </w:pPr>
      <w:r w:rsidRPr="007F4390">
        <w:rPr>
          <w:b/>
          <w:bCs/>
          <w:i/>
          <w:iCs/>
        </w:rPr>
        <w:t>Milestone 1</w:t>
      </w:r>
    </w:p>
    <w:p w14:paraId="0F786B56" w14:textId="77777777" w:rsidR="00DF4496" w:rsidRPr="007F4390" w:rsidRDefault="00DF4496" w:rsidP="007F4390">
      <w:pPr>
        <w:spacing w:line="360" w:lineRule="auto"/>
        <w:jc w:val="center"/>
        <w:rPr>
          <w:b/>
          <w:bCs/>
          <w:i/>
          <w:iCs/>
        </w:rPr>
      </w:pPr>
      <w:r w:rsidRPr="007F4390">
        <w:rPr>
          <w:b/>
          <w:bCs/>
          <w:i/>
          <w:iCs/>
        </w:rPr>
        <w:t>Date: February 21, 2023</w:t>
      </w:r>
    </w:p>
    <w:p w14:paraId="6049357E" w14:textId="1354630F" w:rsidR="00DF4496" w:rsidRPr="007F4390" w:rsidRDefault="00DF4496" w:rsidP="007F4390">
      <w:pPr>
        <w:pStyle w:val="NormalWeb"/>
        <w:spacing w:before="0" w:beforeAutospacing="0" w:after="0" w:afterAutospacing="0" w:line="360" w:lineRule="auto"/>
        <w:rPr>
          <w:color w:val="0E101A"/>
        </w:rPr>
      </w:pPr>
    </w:p>
    <w:p w14:paraId="27690041" w14:textId="023B943C" w:rsidR="00DF4496" w:rsidRPr="007F4390" w:rsidRDefault="00DF4496" w:rsidP="007F4390">
      <w:pPr>
        <w:pStyle w:val="NormalWeb"/>
        <w:spacing w:before="0" w:beforeAutospacing="0" w:after="0" w:afterAutospacing="0" w:line="360" w:lineRule="auto"/>
        <w:rPr>
          <w:color w:val="0E101A"/>
        </w:rPr>
      </w:pPr>
    </w:p>
    <w:p w14:paraId="42B27460" w14:textId="532751A8" w:rsidR="00DF4496" w:rsidRPr="007F4390" w:rsidRDefault="00DF4496" w:rsidP="007F4390">
      <w:pPr>
        <w:pStyle w:val="NormalWeb"/>
        <w:spacing w:before="0" w:beforeAutospacing="0" w:after="0" w:afterAutospacing="0" w:line="360" w:lineRule="auto"/>
        <w:rPr>
          <w:color w:val="0E101A"/>
        </w:rPr>
      </w:pPr>
    </w:p>
    <w:p w14:paraId="26746F27" w14:textId="5BD8EBD4" w:rsidR="00DF4496" w:rsidRPr="007F4390" w:rsidRDefault="00DF4496" w:rsidP="007F4390">
      <w:pPr>
        <w:pStyle w:val="NormalWeb"/>
        <w:spacing w:before="0" w:beforeAutospacing="0" w:after="0" w:afterAutospacing="0" w:line="360" w:lineRule="auto"/>
        <w:rPr>
          <w:color w:val="0E101A"/>
        </w:rPr>
      </w:pPr>
    </w:p>
    <w:p w14:paraId="2BDC1ADA" w14:textId="35FEFA2F" w:rsidR="00DF4496" w:rsidRPr="007F4390" w:rsidRDefault="00DF4496" w:rsidP="007F4390">
      <w:pPr>
        <w:pStyle w:val="NormalWeb"/>
        <w:spacing w:before="0" w:beforeAutospacing="0" w:after="0" w:afterAutospacing="0" w:line="360" w:lineRule="auto"/>
        <w:rPr>
          <w:color w:val="0E101A"/>
        </w:rPr>
      </w:pPr>
    </w:p>
    <w:p w14:paraId="11D0A083" w14:textId="0BAA875A" w:rsidR="00DF4496" w:rsidRPr="007F4390" w:rsidRDefault="00DF4496" w:rsidP="007F4390">
      <w:pPr>
        <w:pStyle w:val="NormalWeb"/>
        <w:spacing w:before="0" w:beforeAutospacing="0" w:after="0" w:afterAutospacing="0" w:line="360" w:lineRule="auto"/>
        <w:rPr>
          <w:color w:val="0E101A"/>
        </w:rPr>
      </w:pPr>
    </w:p>
    <w:p w14:paraId="28173F4B" w14:textId="1EE3F18C" w:rsidR="00DF4496" w:rsidRPr="007F4390" w:rsidRDefault="00DF4496" w:rsidP="007F4390">
      <w:pPr>
        <w:pStyle w:val="NormalWeb"/>
        <w:spacing w:before="0" w:beforeAutospacing="0" w:after="0" w:afterAutospacing="0" w:line="360" w:lineRule="auto"/>
        <w:rPr>
          <w:color w:val="0E101A"/>
        </w:rPr>
      </w:pPr>
    </w:p>
    <w:p w14:paraId="29B63E69" w14:textId="4F84FE9C" w:rsidR="00DF4496" w:rsidRPr="007F4390" w:rsidRDefault="00DF4496" w:rsidP="007F4390">
      <w:pPr>
        <w:pStyle w:val="NormalWeb"/>
        <w:spacing w:before="0" w:beforeAutospacing="0" w:after="0" w:afterAutospacing="0" w:line="360" w:lineRule="auto"/>
        <w:rPr>
          <w:color w:val="0E101A"/>
        </w:rPr>
      </w:pPr>
    </w:p>
    <w:p w14:paraId="3C2896EA" w14:textId="7C326C97" w:rsidR="00DF4496" w:rsidRPr="007F4390" w:rsidRDefault="00DF4496" w:rsidP="007F4390">
      <w:pPr>
        <w:pStyle w:val="NormalWeb"/>
        <w:spacing w:before="0" w:beforeAutospacing="0" w:after="0" w:afterAutospacing="0" w:line="360" w:lineRule="auto"/>
        <w:rPr>
          <w:color w:val="0E101A"/>
        </w:rPr>
      </w:pPr>
    </w:p>
    <w:p w14:paraId="357CD80A" w14:textId="1178C2CA" w:rsidR="00DF4496" w:rsidRPr="007F4390" w:rsidRDefault="00DF4496" w:rsidP="007F4390">
      <w:pPr>
        <w:pStyle w:val="NormalWeb"/>
        <w:spacing w:before="0" w:beforeAutospacing="0" w:after="0" w:afterAutospacing="0" w:line="360" w:lineRule="auto"/>
        <w:rPr>
          <w:color w:val="0E101A"/>
        </w:rPr>
      </w:pPr>
    </w:p>
    <w:p w14:paraId="60D579FA" w14:textId="78B5474E" w:rsidR="00DF4496" w:rsidRPr="007F4390" w:rsidRDefault="00DF4496" w:rsidP="007F4390">
      <w:pPr>
        <w:pStyle w:val="NormalWeb"/>
        <w:spacing w:before="0" w:beforeAutospacing="0" w:after="0" w:afterAutospacing="0" w:line="360" w:lineRule="auto"/>
        <w:rPr>
          <w:color w:val="0E101A"/>
        </w:rPr>
      </w:pPr>
    </w:p>
    <w:p w14:paraId="5D7D7338" w14:textId="30BA1D29" w:rsidR="00DF4496" w:rsidRPr="007F4390" w:rsidRDefault="00DF4496" w:rsidP="007F4390">
      <w:pPr>
        <w:pStyle w:val="NormalWeb"/>
        <w:spacing w:before="0" w:beforeAutospacing="0" w:after="0" w:afterAutospacing="0" w:line="360" w:lineRule="auto"/>
        <w:rPr>
          <w:color w:val="0E101A"/>
        </w:rPr>
      </w:pPr>
    </w:p>
    <w:p w14:paraId="6EFD845C" w14:textId="0ECBAECB" w:rsidR="00DF4496" w:rsidRPr="007F4390" w:rsidRDefault="00DF4496" w:rsidP="007F4390">
      <w:pPr>
        <w:pStyle w:val="NormalWeb"/>
        <w:spacing w:before="0" w:beforeAutospacing="0" w:after="0" w:afterAutospacing="0" w:line="360" w:lineRule="auto"/>
        <w:rPr>
          <w:color w:val="0E101A"/>
        </w:rPr>
      </w:pPr>
    </w:p>
    <w:p w14:paraId="36FD4E7B" w14:textId="2EB88905" w:rsidR="00DF4496" w:rsidRPr="007F4390" w:rsidRDefault="00DF4496" w:rsidP="007F4390">
      <w:pPr>
        <w:pStyle w:val="NormalWeb"/>
        <w:spacing w:before="0" w:beforeAutospacing="0" w:after="0" w:afterAutospacing="0" w:line="360" w:lineRule="auto"/>
        <w:rPr>
          <w:color w:val="0E101A"/>
        </w:rPr>
      </w:pPr>
    </w:p>
    <w:p w14:paraId="52A49CA6" w14:textId="55778E81" w:rsidR="00DF4496" w:rsidRDefault="00DF4496" w:rsidP="007F4390">
      <w:pPr>
        <w:pStyle w:val="NormalWeb"/>
        <w:spacing w:before="0" w:beforeAutospacing="0" w:after="0" w:afterAutospacing="0" w:line="360" w:lineRule="auto"/>
        <w:rPr>
          <w:color w:val="0E101A"/>
        </w:rPr>
      </w:pPr>
    </w:p>
    <w:p w14:paraId="66A2DC01" w14:textId="77777777" w:rsidR="001D1E4E" w:rsidRPr="007F4390" w:rsidRDefault="001D1E4E" w:rsidP="007F4390">
      <w:pPr>
        <w:pStyle w:val="NormalWeb"/>
        <w:spacing w:before="0" w:beforeAutospacing="0" w:after="0" w:afterAutospacing="0" w:line="360" w:lineRule="auto"/>
        <w:rPr>
          <w:color w:val="0E101A"/>
        </w:rPr>
      </w:pPr>
    </w:p>
    <w:p w14:paraId="68255570" w14:textId="10DEF6D8" w:rsidR="00DF4496" w:rsidRDefault="00DF4496" w:rsidP="007F4390">
      <w:pPr>
        <w:pStyle w:val="NormalWeb"/>
        <w:spacing w:before="0" w:beforeAutospacing="0" w:after="0" w:afterAutospacing="0" w:line="360" w:lineRule="auto"/>
        <w:jc w:val="center"/>
        <w:rPr>
          <w:rFonts w:ascii="Braggadocio" w:hAnsi="Braggadocio" w:cs="Apple Chancery"/>
          <w:i/>
          <w:iCs/>
          <w:color w:val="0E101A"/>
        </w:rPr>
      </w:pPr>
      <w:r w:rsidRPr="007F4390">
        <w:rPr>
          <w:b/>
          <w:bCs/>
          <w:i/>
          <w:iCs/>
          <w:color w:val="0E101A"/>
        </w:rPr>
        <w:lastRenderedPageBreak/>
        <w:t xml:space="preserve">Fitness App </w:t>
      </w:r>
      <w:proofErr w:type="spellStart"/>
      <w:r w:rsidRPr="007F4390">
        <w:rPr>
          <w:rFonts w:ascii="Braggadocio" w:hAnsi="Braggadocio" w:cs="Apple Chancery"/>
          <w:i/>
          <w:iCs/>
          <w:color w:val="0E101A"/>
        </w:rPr>
        <w:t>GymBro</w:t>
      </w:r>
      <w:proofErr w:type="spellEnd"/>
    </w:p>
    <w:p w14:paraId="54B08632" w14:textId="1319222E" w:rsidR="001D1E4E" w:rsidRDefault="001D1E4E" w:rsidP="007F4390">
      <w:pPr>
        <w:pStyle w:val="NormalWeb"/>
        <w:spacing w:before="0" w:beforeAutospacing="0" w:after="0" w:afterAutospacing="0" w:line="360" w:lineRule="auto"/>
        <w:jc w:val="center"/>
        <w:rPr>
          <w:rFonts w:ascii="Braggadocio" w:hAnsi="Braggadocio" w:cs="Apple Chancery"/>
          <w:i/>
          <w:iCs/>
          <w:color w:val="0E101A"/>
        </w:rPr>
      </w:pPr>
    </w:p>
    <w:p w14:paraId="4640F569" w14:textId="77777777" w:rsidR="001D1E4E" w:rsidRPr="007F4390" w:rsidRDefault="001D1E4E" w:rsidP="007F4390">
      <w:pPr>
        <w:pStyle w:val="NormalWeb"/>
        <w:spacing w:before="0" w:beforeAutospacing="0" w:after="0" w:afterAutospacing="0" w:line="360" w:lineRule="auto"/>
        <w:jc w:val="center"/>
        <w:rPr>
          <w:b/>
          <w:bCs/>
          <w:i/>
          <w:iCs/>
          <w:color w:val="0E101A"/>
        </w:rPr>
      </w:pPr>
    </w:p>
    <w:p w14:paraId="08282EE8" w14:textId="2E92AF02" w:rsidR="00DF4496" w:rsidRPr="007F4390" w:rsidRDefault="007F4390" w:rsidP="007F4390">
      <w:pPr>
        <w:pStyle w:val="NormalWeb"/>
        <w:spacing w:before="0" w:beforeAutospacing="0" w:after="0" w:afterAutospacing="0" w:line="360" w:lineRule="auto"/>
        <w:rPr>
          <w:b/>
          <w:bCs/>
          <w:i/>
          <w:iCs/>
          <w:color w:val="0E101A"/>
        </w:rPr>
      </w:pPr>
      <w:r w:rsidRPr="007F4390">
        <w:rPr>
          <w:b/>
          <w:bCs/>
          <w:i/>
          <w:iCs/>
          <w:color w:val="0E101A"/>
        </w:rPr>
        <w:t>Data Definition.</w:t>
      </w:r>
    </w:p>
    <w:p w14:paraId="7B4B9CD9" w14:textId="77777777" w:rsidR="00DF4496" w:rsidRPr="007F4390" w:rsidRDefault="00DF4496" w:rsidP="007F4390">
      <w:pPr>
        <w:pStyle w:val="NormalWeb"/>
        <w:spacing w:before="0" w:beforeAutospacing="0" w:after="0" w:afterAutospacing="0" w:line="360" w:lineRule="auto"/>
        <w:rPr>
          <w:color w:val="0E101A"/>
        </w:rPr>
      </w:pPr>
      <w:r w:rsidRPr="007F4390">
        <w:rPr>
          <w:color w:val="0E101A"/>
        </w:rPr>
        <w:t>The fitness app is an application designed to help users improve their physical health through the use of personalized workout and dietary plans. The app is free to use and does not require any subscription fees.</w:t>
      </w:r>
    </w:p>
    <w:p w14:paraId="1ECD3801" w14:textId="77777777" w:rsidR="00DF4496" w:rsidRPr="007F4390" w:rsidRDefault="00DF4496" w:rsidP="007F4390">
      <w:pPr>
        <w:pStyle w:val="NormalWeb"/>
        <w:spacing w:before="0" w:beforeAutospacing="0" w:after="0" w:afterAutospacing="0" w:line="360" w:lineRule="auto"/>
        <w:rPr>
          <w:i/>
          <w:iCs/>
          <w:color w:val="0E101A"/>
        </w:rPr>
      </w:pPr>
      <w:r w:rsidRPr="007F4390">
        <w:rPr>
          <w:i/>
          <w:iCs/>
          <w:color w:val="0E101A"/>
        </w:rPr>
        <w:t>Main Terms:</w:t>
      </w:r>
    </w:p>
    <w:p w14:paraId="41EA4BEA" w14:textId="77777777" w:rsidR="00DF4496" w:rsidRPr="007F4390" w:rsidRDefault="00DF4496" w:rsidP="007F4390">
      <w:pPr>
        <w:numPr>
          <w:ilvl w:val="0"/>
          <w:numId w:val="1"/>
        </w:numPr>
        <w:spacing w:line="360" w:lineRule="auto"/>
        <w:rPr>
          <w:color w:val="0E101A"/>
        </w:rPr>
      </w:pPr>
      <w:r w:rsidRPr="007F4390">
        <w:rPr>
          <w:color w:val="0E101A"/>
        </w:rPr>
        <w:t>User: A person who uses the fitness app to access and follow the workout and dietary plans.</w:t>
      </w:r>
    </w:p>
    <w:p w14:paraId="546F29C5" w14:textId="77777777" w:rsidR="00DF4496" w:rsidRPr="007F4390" w:rsidRDefault="00DF4496" w:rsidP="007F4390">
      <w:pPr>
        <w:numPr>
          <w:ilvl w:val="0"/>
          <w:numId w:val="1"/>
        </w:numPr>
        <w:spacing w:line="360" w:lineRule="auto"/>
        <w:rPr>
          <w:color w:val="0E101A"/>
        </w:rPr>
      </w:pPr>
      <w:r w:rsidRPr="007F4390">
        <w:rPr>
          <w:color w:val="0E101A"/>
        </w:rPr>
        <w:t>Workout Plan: A personalized plan designed for each user to achieve their fitness goals. The plan includes information about the type of exercises, duration, and intensity.</w:t>
      </w:r>
    </w:p>
    <w:p w14:paraId="47A25BA2" w14:textId="77777777" w:rsidR="00DF4496" w:rsidRPr="007F4390" w:rsidRDefault="00DF4496" w:rsidP="007F4390">
      <w:pPr>
        <w:numPr>
          <w:ilvl w:val="0"/>
          <w:numId w:val="1"/>
        </w:numPr>
        <w:spacing w:line="360" w:lineRule="auto"/>
        <w:rPr>
          <w:color w:val="0E101A"/>
        </w:rPr>
      </w:pPr>
      <w:r w:rsidRPr="007F4390">
        <w:rPr>
          <w:color w:val="0E101A"/>
        </w:rPr>
        <w:t>Dietary Plan: A personalized plan designed for each user to achieve their dietary goals. The plan includes information about the type of foods, portions, and frequency of meals.</w:t>
      </w:r>
    </w:p>
    <w:p w14:paraId="3AA2335D" w14:textId="77777777" w:rsidR="00DF4496" w:rsidRPr="007F4390" w:rsidRDefault="00DF4496" w:rsidP="007F4390">
      <w:pPr>
        <w:numPr>
          <w:ilvl w:val="0"/>
          <w:numId w:val="1"/>
        </w:numPr>
        <w:spacing w:line="360" w:lineRule="auto"/>
        <w:rPr>
          <w:color w:val="0E101A"/>
        </w:rPr>
      </w:pPr>
      <w:r w:rsidRPr="007F4390">
        <w:rPr>
          <w:color w:val="0E101A"/>
        </w:rPr>
        <w:t>Exercise: Physical activity that is included in the workout plan.</w:t>
      </w:r>
    </w:p>
    <w:p w14:paraId="7B9944A2" w14:textId="77777777" w:rsidR="00DF4496" w:rsidRPr="007F4390" w:rsidRDefault="00DF4496" w:rsidP="007F4390">
      <w:pPr>
        <w:numPr>
          <w:ilvl w:val="0"/>
          <w:numId w:val="1"/>
        </w:numPr>
        <w:spacing w:line="360" w:lineRule="auto"/>
        <w:rPr>
          <w:color w:val="0E101A"/>
        </w:rPr>
      </w:pPr>
      <w:r w:rsidRPr="007F4390">
        <w:rPr>
          <w:color w:val="0E101A"/>
        </w:rPr>
        <w:t>Meal: A set of food items consumed at a specific time during the day.</w:t>
      </w:r>
    </w:p>
    <w:p w14:paraId="41EAF07D" w14:textId="77777777" w:rsidR="00DF4496" w:rsidRPr="007F4390" w:rsidRDefault="00DF4496" w:rsidP="007F4390">
      <w:pPr>
        <w:numPr>
          <w:ilvl w:val="0"/>
          <w:numId w:val="1"/>
        </w:numPr>
        <w:spacing w:line="360" w:lineRule="auto"/>
        <w:rPr>
          <w:color w:val="0E101A"/>
        </w:rPr>
      </w:pPr>
      <w:r w:rsidRPr="007F4390">
        <w:rPr>
          <w:color w:val="0E101A"/>
        </w:rPr>
        <w:t>Food Item: A specific food product that is included in the dietary plan.</w:t>
      </w:r>
    </w:p>
    <w:p w14:paraId="6D18CC24" w14:textId="77777777" w:rsidR="00DF4496" w:rsidRPr="007F4390" w:rsidRDefault="00DF4496" w:rsidP="007F4390">
      <w:pPr>
        <w:numPr>
          <w:ilvl w:val="0"/>
          <w:numId w:val="1"/>
        </w:numPr>
        <w:spacing w:line="360" w:lineRule="auto"/>
        <w:rPr>
          <w:color w:val="0E101A"/>
        </w:rPr>
      </w:pPr>
      <w:r w:rsidRPr="007F4390">
        <w:rPr>
          <w:color w:val="0E101A"/>
        </w:rPr>
        <w:t>Fitness Goal: A specific health objective that the user wants to achieve through the use of the app.</w:t>
      </w:r>
    </w:p>
    <w:p w14:paraId="6B5C6E06" w14:textId="77777777" w:rsidR="00DF4496" w:rsidRPr="007F4390" w:rsidRDefault="00DF4496" w:rsidP="007F4390">
      <w:pPr>
        <w:numPr>
          <w:ilvl w:val="0"/>
          <w:numId w:val="1"/>
        </w:numPr>
        <w:spacing w:line="360" w:lineRule="auto"/>
        <w:rPr>
          <w:color w:val="0E101A"/>
        </w:rPr>
      </w:pPr>
      <w:r w:rsidRPr="007F4390">
        <w:rPr>
          <w:color w:val="0E101A"/>
        </w:rPr>
        <w:t>Progress Tracker: A feature in the app that allows users to track their progress towards their fitness goals.</w:t>
      </w:r>
    </w:p>
    <w:p w14:paraId="53F5BA37" w14:textId="77777777" w:rsidR="00DF4496" w:rsidRPr="007F4390" w:rsidRDefault="00DF4496" w:rsidP="007F4390">
      <w:pPr>
        <w:pStyle w:val="NormalWeb"/>
        <w:spacing w:before="0" w:beforeAutospacing="0" w:after="0" w:afterAutospacing="0" w:line="360" w:lineRule="auto"/>
        <w:rPr>
          <w:i/>
          <w:iCs/>
          <w:color w:val="0E101A"/>
        </w:rPr>
      </w:pPr>
      <w:r w:rsidRPr="007F4390">
        <w:rPr>
          <w:i/>
          <w:iCs/>
          <w:color w:val="0E101A"/>
        </w:rPr>
        <w:t>Data Structures:</w:t>
      </w:r>
    </w:p>
    <w:p w14:paraId="14F5A853" w14:textId="77777777" w:rsidR="00DF4496" w:rsidRPr="007F4390" w:rsidRDefault="00DF4496" w:rsidP="007F4390">
      <w:pPr>
        <w:numPr>
          <w:ilvl w:val="0"/>
          <w:numId w:val="2"/>
        </w:numPr>
        <w:spacing w:line="360" w:lineRule="auto"/>
        <w:rPr>
          <w:color w:val="0E101A"/>
        </w:rPr>
      </w:pPr>
      <w:r w:rsidRPr="007F4390">
        <w:rPr>
          <w:color w:val="0E101A"/>
        </w:rPr>
        <w:t>User Profile: A collection of data about the user, including personal information such as name, age, gender, and weight.</w:t>
      </w:r>
    </w:p>
    <w:p w14:paraId="2F47318C" w14:textId="77777777" w:rsidR="00DF4496" w:rsidRPr="007F4390" w:rsidRDefault="00DF4496" w:rsidP="007F4390">
      <w:pPr>
        <w:numPr>
          <w:ilvl w:val="0"/>
          <w:numId w:val="2"/>
        </w:numPr>
        <w:spacing w:line="360" w:lineRule="auto"/>
        <w:rPr>
          <w:color w:val="0E101A"/>
        </w:rPr>
      </w:pPr>
      <w:r w:rsidRPr="007F4390">
        <w:rPr>
          <w:color w:val="0E101A"/>
        </w:rPr>
        <w:t>Workout Plan Data: A collection of data that describes the workout plan, including the type of exercises, duration, and intensity.</w:t>
      </w:r>
    </w:p>
    <w:p w14:paraId="5944A6F1" w14:textId="77777777" w:rsidR="00DF4496" w:rsidRPr="007F4390" w:rsidRDefault="00DF4496" w:rsidP="007F4390">
      <w:pPr>
        <w:numPr>
          <w:ilvl w:val="0"/>
          <w:numId w:val="2"/>
        </w:numPr>
        <w:spacing w:line="360" w:lineRule="auto"/>
        <w:rPr>
          <w:color w:val="0E101A"/>
        </w:rPr>
      </w:pPr>
      <w:r w:rsidRPr="007F4390">
        <w:rPr>
          <w:color w:val="0E101A"/>
        </w:rPr>
        <w:t>Dietary Plan Data: A collection of data that describes the dietary plan, including the type of foods, portions, and frequency of meals.</w:t>
      </w:r>
    </w:p>
    <w:p w14:paraId="39C558A6" w14:textId="77777777" w:rsidR="00DF4496" w:rsidRPr="007F4390" w:rsidRDefault="00DF4496" w:rsidP="007F4390">
      <w:pPr>
        <w:numPr>
          <w:ilvl w:val="0"/>
          <w:numId w:val="2"/>
        </w:numPr>
        <w:spacing w:line="360" w:lineRule="auto"/>
        <w:rPr>
          <w:color w:val="0E101A"/>
        </w:rPr>
      </w:pPr>
      <w:r w:rsidRPr="007F4390">
        <w:rPr>
          <w:color w:val="0E101A"/>
        </w:rPr>
        <w:t>Exercise Data: A collection of data that describes each exercise, including the name, type, and intensity.</w:t>
      </w:r>
    </w:p>
    <w:p w14:paraId="62E69DC3" w14:textId="1421DB85" w:rsidR="00DF4496" w:rsidRDefault="00DF4496" w:rsidP="007F4390">
      <w:pPr>
        <w:numPr>
          <w:ilvl w:val="0"/>
          <w:numId w:val="2"/>
        </w:numPr>
        <w:spacing w:line="360" w:lineRule="auto"/>
        <w:rPr>
          <w:color w:val="0E101A"/>
        </w:rPr>
      </w:pPr>
      <w:r w:rsidRPr="007F4390">
        <w:rPr>
          <w:color w:val="0E101A"/>
        </w:rPr>
        <w:lastRenderedPageBreak/>
        <w:t>Meal Data: A collection of data that describes each meal, including the food items and portions.</w:t>
      </w:r>
    </w:p>
    <w:p w14:paraId="71EF4A31" w14:textId="77777777" w:rsidR="007F4390" w:rsidRPr="007F4390" w:rsidRDefault="007F4390" w:rsidP="007F4390">
      <w:pPr>
        <w:spacing w:line="360" w:lineRule="auto"/>
        <w:ind w:left="360"/>
        <w:rPr>
          <w:color w:val="0E101A"/>
        </w:rPr>
      </w:pPr>
    </w:p>
    <w:p w14:paraId="443F2A4A" w14:textId="77777777" w:rsidR="00DF4496" w:rsidRPr="007F4390" w:rsidRDefault="00DF4496" w:rsidP="007F4390">
      <w:pPr>
        <w:pStyle w:val="NormalWeb"/>
        <w:spacing w:before="0" w:beforeAutospacing="0" w:after="0" w:afterAutospacing="0" w:line="360" w:lineRule="auto"/>
        <w:rPr>
          <w:i/>
          <w:iCs/>
          <w:color w:val="0E101A"/>
        </w:rPr>
      </w:pPr>
      <w:r w:rsidRPr="007F4390">
        <w:rPr>
          <w:i/>
          <w:iCs/>
          <w:color w:val="0E101A"/>
        </w:rPr>
        <w:t>Entities:</w:t>
      </w:r>
    </w:p>
    <w:p w14:paraId="46463AAA" w14:textId="77777777" w:rsidR="00DF4496" w:rsidRPr="007F4390" w:rsidRDefault="00DF4496" w:rsidP="007F4390">
      <w:pPr>
        <w:numPr>
          <w:ilvl w:val="0"/>
          <w:numId w:val="3"/>
        </w:numPr>
        <w:spacing w:line="360" w:lineRule="auto"/>
        <w:rPr>
          <w:color w:val="0E101A"/>
        </w:rPr>
      </w:pPr>
      <w:r w:rsidRPr="007F4390">
        <w:rPr>
          <w:color w:val="0E101A"/>
        </w:rPr>
        <w:t>User Entity: The main entity in the app that represents each user.</w:t>
      </w:r>
    </w:p>
    <w:p w14:paraId="0F45672C" w14:textId="77777777" w:rsidR="00DF4496" w:rsidRPr="007F4390" w:rsidRDefault="00DF4496" w:rsidP="007F4390">
      <w:pPr>
        <w:numPr>
          <w:ilvl w:val="0"/>
          <w:numId w:val="3"/>
        </w:numPr>
        <w:spacing w:line="360" w:lineRule="auto"/>
        <w:rPr>
          <w:color w:val="0E101A"/>
        </w:rPr>
      </w:pPr>
      <w:r w:rsidRPr="007F4390">
        <w:rPr>
          <w:color w:val="0E101A"/>
        </w:rPr>
        <w:t>Workout Plan Entity: An entity that represents each personalized workout plan.</w:t>
      </w:r>
    </w:p>
    <w:p w14:paraId="7493CD89" w14:textId="77777777" w:rsidR="00DF4496" w:rsidRPr="007F4390" w:rsidRDefault="00DF4496" w:rsidP="007F4390">
      <w:pPr>
        <w:numPr>
          <w:ilvl w:val="0"/>
          <w:numId w:val="3"/>
        </w:numPr>
        <w:spacing w:line="360" w:lineRule="auto"/>
        <w:rPr>
          <w:color w:val="0E101A"/>
        </w:rPr>
      </w:pPr>
      <w:r w:rsidRPr="007F4390">
        <w:rPr>
          <w:color w:val="0E101A"/>
        </w:rPr>
        <w:t>Dietary Plan Entity: An entity that represents each personalized dietary plan.</w:t>
      </w:r>
    </w:p>
    <w:p w14:paraId="6540F6B4" w14:textId="77777777" w:rsidR="00DF4496" w:rsidRPr="007F4390" w:rsidRDefault="00DF4496" w:rsidP="007F4390">
      <w:pPr>
        <w:numPr>
          <w:ilvl w:val="0"/>
          <w:numId w:val="3"/>
        </w:numPr>
        <w:spacing w:line="360" w:lineRule="auto"/>
        <w:rPr>
          <w:color w:val="0E101A"/>
        </w:rPr>
      </w:pPr>
      <w:r w:rsidRPr="007F4390">
        <w:rPr>
          <w:color w:val="0E101A"/>
        </w:rPr>
        <w:t>Exercise Entity: An entity that represents each exercise included in the workout plan.</w:t>
      </w:r>
    </w:p>
    <w:p w14:paraId="08455400" w14:textId="77777777" w:rsidR="00DF4496" w:rsidRPr="007F4390" w:rsidRDefault="00DF4496" w:rsidP="007F4390">
      <w:pPr>
        <w:numPr>
          <w:ilvl w:val="0"/>
          <w:numId w:val="3"/>
        </w:numPr>
        <w:spacing w:line="360" w:lineRule="auto"/>
        <w:rPr>
          <w:color w:val="0E101A"/>
        </w:rPr>
      </w:pPr>
      <w:r w:rsidRPr="007F4390">
        <w:rPr>
          <w:color w:val="0E101A"/>
        </w:rPr>
        <w:t>Food Item Entity: An entity that represents each specific food item included in the dietary plan.</w:t>
      </w:r>
    </w:p>
    <w:p w14:paraId="66B43A19" w14:textId="77777777" w:rsidR="00DF4496" w:rsidRPr="007F4390" w:rsidRDefault="00DF4496" w:rsidP="007F4390">
      <w:pPr>
        <w:numPr>
          <w:ilvl w:val="0"/>
          <w:numId w:val="3"/>
        </w:numPr>
        <w:spacing w:line="360" w:lineRule="auto"/>
        <w:rPr>
          <w:color w:val="0E101A"/>
        </w:rPr>
      </w:pPr>
      <w:r w:rsidRPr="007F4390">
        <w:rPr>
          <w:color w:val="0E101A"/>
        </w:rPr>
        <w:t>Progress Tracker Entity: An entity that represents the progress tracker feature in the app.</w:t>
      </w:r>
    </w:p>
    <w:p w14:paraId="2B25B078" w14:textId="77777777" w:rsidR="00DF4496" w:rsidRPr="007F4390" w:rsidRDefault="00DF4496" w:rsidP="007F4390">
      <w:pPr>
        <w:numPr>
          <w:ilvl w:val="0"/>
          <w:numId w:val="3"/>
        </w:numPr>
        <w:spacing w:line="360" w:lineRule="auto"/>
        <w:rPr>
          <w:color w:val="0E101A"/>
        </w:rPr>
      </w:pPr>
      <w:r w:rsidRPr="007F4390">
        <w:rPr>
          <w:color w:val="0E101A"/>
        </w:rPr>
        <w:t>Fitness Goal Entity: An entity that represents each specific fitness goal that the user wants to achieve.</w:t>
      </w:r>
    </w:p>
    <w:p w14:paraId="5CCC522E" w14:textId="38CA61A7" w:rsidR="007F4390" w:rsidRDefault="00DF4496" w:rsidP="007F4390">
      <w:pPr>
        <w:pStyle w:val="NormalWeb"/>
        <w:spacing w:before="0" w:beforeAutospacing="0" w:after="0" w:afterAutospacing="0" w:line="360" w:lineRule="auto"/>
        <w:rPr>
          <w:color w:val="0E101A"/>
        </w:rPr>
      </w:pPr>
      <w:r w:rsidRPr="007F4390">
        <w:rPr>
          <w:color w:val="0E101A"/>
        </w:rPr>
        <w:t>By using these terms consistently throughout the app, it will be easier to communicate and refer to specific features, data elements, and entities.</w:t>
      </w:r>
    </w:p>
    <w:p w14:paraId="4711253A" w14:textId="77777777" w:rsidR="007F4390" w:rsidRPr="007F4390" w:rsidRDefault="007F4390" w:rsidP="007F4390">
      <w:pPr>
        <w:pStyle w:val="NormalWeb"/>
        <w:spacing w:before="0" w:beforeAutospacing="0" w:after="0" w:afterAutospacing="0" w:line="360" w:lineRule="auto"/>
        <w:rPr>
          <w:color w:val="0E101A"/>
        </w:rPr>
      </w:pPr>
    </w:p>
    <w:p w14:paraId="4224FEA5" w14:textId="478317EA" w:rsidR="007F4390" w:rsidRPr="007F4390" w:rsidRDefault="007F4390" w:rsidP="007F4390">
      <w:pPr>
        <w:spacing w:line="360" w:lineRule="auto"/>
        <w:rPr>
          <w:b/>
          <w:bCs/>
          <w:i/>
          <w:iCs/>
        </w:rPr>
      </w:pPr>
      <w:r w:rsidRPr="007F4390">
        <w:rPr>
          <w:b/>
          <w:bCs/>
          <w:i/>
          <w:iCs/>
        </w:rPr>
        <w:t>Overview, scenarios and use cases.</w:t>
      </w:r>
    </w:p>
    <w:p w14:paraId="105FF8DE" w14:textId="77777777" w:rsidR="007F4390" w:rsidRPr="007F4390" w:rsidRDefault="007F4390" w:rsidP="007F4390">
      <w:pPr>
        <w:spacing w:line="360" w:lineRule="auto"/>
        <w:rPr>
          <w:i/>
          <w:iCs/>
        </w:rPr>
      </w:pPr>
      <w:r w:rsidRPr="007F4390">
        <w:rPr>
          <w:i/>
          <w:iCs/>
        </w:rPr>
        <w:t>Overview:</w:t>
      </w:r>
    </w:p>
    <w:p w14:paraId="4CDB1704" w14:textId="77777777" w:rsidR="007F4390" w:rsidRPr="007F4390" w:rsidRDefault="007F4390" w:rsidP="007F4390">
      <w:pPr>
        <w:spacing w:line="360" w:lineRule="auto"/>
      </w:pPr>
      <w:r w:rsidRPr="007F4390">
        <w:t>Our fitness app is designed to provide users with a comprehensive workout and dietary plan, all without requiring any subscription fees. The app is perfect for individuals who want to get in shape but don't have the budget to pay for expensive gym memberships or personal trainers.</w:t>
      </w:r>
    </w:p>
    <w:p w14:paraId="0C0EE167" w14:textId="77777777" w:rsidR="007F4390" w:rsidRPr="007F4390" w:rsidRDefault="007F4390" w:rsidP="007F4390">
      <w:pPr>
        <w:spacing w:line="360" w:lineRule="auto"/>
      </w:pPr>
      <w:r w:rsidRPr="007F4390">
        <w:t>Usage Scenarios:</w:t>
      </w:r>
    </w:p>
    <w:p w14:paraId="31E9E3F1" w14:textId="77777777" w:rsidR="007F4390" w:rsidRPr="007F4390" w:rsidRDefault="007F4390" w:rsidP="007F4390">
      <w:pPr>
        <w:pStyle w:val="ListParagraph"/>
        <w:numPr>
          <w:ilvl w:val="0"/>
          <w:numId w:val="4"/>
        </w:numPr>
        <w:spacing w:line="360" w:lineRule="auto"/>
      </w:pPr>
      <w:r w:rsidRPr="007F4390">
        <w:t>Scenario 1: Jane is a busy professional who wants to improve her fitness but doesn't have a lot of time to spare. She downloads our fitness app and creates an account. She inputs her weight, height, and fitness goals, and the app generates a personalized workout and dietary plan for her. She can access the plan anytime from her phone, and the app sends her reminders to stay on track.</w:t>
      </w:r>
    </w:p>
    <w:p w14:paraId="74DA5EE0" w14:textId="77777777" w:rsidR="007F4390" w:rsidRPr="007F4390" w:rsidRDefault="007F4390" w:rsidP="007F4390">
      <w:pPr>
        <w:pStyle w:val="ListParagraph"/>
        <w:numPr>
          <w:ilvl w:val="0"/>
          <w:numId w:val="4"/>
        </w:numPr>
        <w:spacing w:line="360" w:lineRule="auto"/>
      </w:pPr>
      <w:r w:rsidRPr="007F4390">
        <w:t>Scenario 2: Tom is a fitness enthusiast who wants to take his workouts to the next level. He downloads our fitness app and selects the advanced workout plan. The app provides him with detailed exercise descriptions and videos, as well as personalized nutritional recommendations to help him reach his goals.</w:t>
      </w:r>
    </w:p>
    <w:p w14:paraId="7876BEC4" w14:textId="77777777" w:rsidR="007F4390" w:rsidRPr="007F4390" w:rsidRDefault="007F4390" w:rsidP="007F4390">
      <w:pPr>
        <w:pStyle w:val="ListParagraph"/>
        <w:numPr>
          <w:ilvl w:val="0"/>
          <w:numId w:val="4"/>
        </w:numPr>
        <w:spacing w:line="360" w:lineRule="auto"/>
      </w:pPr>
      <w:r w:rsidRPr="007F4390">
        <w:lastRenderedPageBreak/>
        <w:t>Scenario 3: Sarah is a beginner who has never worked out before. She downloads our fitness app and selects the beginner workout plan. The app provides her with simple, easy-to-follow exercises and nutritional recommendations that are perfect for someone just starting out.</w:t>
      </w:r>
    </w:p>
    <w:p w14:paraId="7E816E18" w14:textId="77777777" w:rsidR="007F4390" w:rsidRPr="007F4390" w:rsidRDefault="007F4390" w:rsidP="007F4390">
      <w:pPr>
        <w:pStyle w:val="ListParagraph"/>
        <w:numPr>
          <w:ilvl w:val="0"/>
          <w:numId w:val="4"/>
        </w:numPr>
        <w:spacing w:line="360" w:lineRule="auto"/>
      </w:pPr>
      <w:r w:rsidRPr="007F4390">
        <w:t>Scenario 4: John is a busy parent who wants to get in shape with his kids. He downloads our fitness app and selects the family workout plan. The app provides him with fun, interactive exercises that he can do with his children, as well as nutritional recommendations that are suitable for the whole family.</w:t>
      </w:r>
    </w:p>
    <w:p w14:paraId="5B88EF37" w14:textId="46698987" w:rsidR="007F4390" w:rsidRPr="007F4390" w:rsidRDefault="007F4390" w:rsidP="007F4390">
      <w:pPr>
        <w:spacing w:line="360" w:lineRule="auto"/>
      </w:pPr>
      <w:r w:rsidRPr="007F4390">
        <w:t>Overall, our fitness app is designed to be user-friendly and accessible to people of all fitness levels. Whether you're a beginner or an advanced fitness enthusiast, our app can help you achieve your goals without breaking the bank.</w:t>
      </w:r>
    </w:p>
    <w:sectPr w:rsidR="007F4390" w:rsidRPr="007F4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Braggadocio">
    <w:panose1 w:val="04030B070D0B02020403"/>
    <w:charset w:val="4D"/>
    <w:family w:val="decorative"/>
    <w:pitch w:val="variable"/>
    <w:sig w:usb0="00000003" w:usb1="00000000" w:usb2="00000000" w:usb3="00000000" w:csb0="00000001" w:csb1="00000000"/>
  </w:font>
  <w:font w:name="Apple Chancery">
    <w:altName w:val="APPLE CHANCERY"/>
    <w:panose1 w:val="03020702040506060504"/>
    <w:charset w:val="B1"/>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741C2"/>
    <w:multiLevelType w:val="hybridMultilevel"/>
    <w:tmpl w:val="CC5EA68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3EEA4A8C"/>
    <w:multiLevelType w:val="multilevel"/>
    <w:tmpl w:val="388E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70EDE"/>
    <w:multiLevelType w:val="hybridMultilevel"/>
    <w:tmpl w:val="1C2A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E726E"/>
    <w:multiLevelType w:val="multilevel"/>
    <w:tmpl w:val="6212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7906B1"/>
    <w:multiLevelType w:val="multilevel"/>
    <w:tmpl w:val="AB6C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10949">
    <w:abstractNumId w:val="1"/>
  </w:num>
  <w:num w:numId="2" w16cid:durableId="1607958198">
    <w:abstractNumId w:val="4"/>
  </w:num>
  <w:num w:numId="3" w16cid:durableId="1845197408">
    <w:abstractNumId w:val="3"/>
  </w:num>
  <w:num w:numId="4" w16cid:durableId="821778099">
    <w:abstractNumId w:val="2"/>
  </w:num>
  <w:num w:numId="5" w16cid:durableId="1533424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0C"/>
    <w:rsid w:val="001D1E4E"/>
    <w:rsid w:val="00736C0C"/>
    <w:rsid w:val="007F4390"/>
    <w:rsid w:val="00DF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B4EF4"/>
  <w15:chartTrackingRefBased/>
  <w15:docId w15:val="{23AD42B0-7678-A446-A7DD-D2DFA5DE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4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36C0C"/>
  </w:style>
  <w:style w:type="paragraph" w:styleId="NormalWeb">
    <w:name w:val="Normal (Web)"/>
    <w:basedOn w:val="Normal"/>
    <w:uiPriority w:val="99"/>
    <w:unhideWhenUsed/>
    <w:rsid w:val="00DF4496"/>
    <w:pPr>
      <w:spacing w:before="100" w:beforeAutospacing="1" w:after="100" w:afterAutospacing="1"/>
    </w:pPr>
  </w:style>
  <w:style w:type="paragraph" w:styleId="ListParagraph">
    <w:name w:val="List Paragraph"/>
    <w:basedOn w:val="Normal"/>
    <w:uiPriority w:val="34"/>
    <w:qFormat/>
    <w:rsid w:val="00DF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738952">
      <w:bodyDiv w:val="1"/>
      <w:marLeft w:val="0"/>
      <w:marRight w:val="0"/>
      <w:marTop w:val="0"/>
      <w:marBottom w:val="0"/>
      <w:divBdr>
        <w:top w:val="none" w:sz="0" w:space="0" w:color="auto"/>
        <w:left w:val="none" w:sz="0" w:space="0" w:color="auto"/>
        <w:bottom w:val="none" w:sz="0" w:space="0" w:color="auto"/>
        <w:right w:val="none" w:sz="0" w:space="0" w:color="auto"/>
      </w:divBdr>
    </w:div>
    <w:div w:id="1468819531">
      <w:bodyDiv w:val="1"/>
      <w:marLeft w:val="0"/>
      <w:marRight w:val="0"/>
      <w:marTop w:val="0"/>
      <w:marBottom w:val="0"/>
      <w:divBdr>
        <w:top w:val="none" w:sz="0" w:space="0" w:color="auto"/>
        <w:left w:val="none" w:sz="0" w:space="0" w:color="auto"/>
        <w:bottom w:val="none" w:sz="0" w:space="0" w:color="auto"/>
        <w:right w:val="none" w:sz="0" w:space="0" w:color="auto"/>
      </w:divBdr>
      <w:divsChild>
        <w:div w:id="1503004710">
          <w:marLeft w:val="0"/>
          <w:marRight w:val="0"/>
          <w:marTop w:val="100"/>
          <w:marBottom w:val="100"/>
          <w:divBdr>
            <w:top w:val="none" w:sz="0" w:space="0" w:color="auto"/>
            <w:left w:val="none" w:sz="0" w:space="0" w:color="auto"/>
            <w:bottom w:val="none" w:sz="0" w:space="0" w:color="auto"/>
            <w:right w:val="none" w:sz="0" w:space="0" w:color="auto"/>
          </w:divBdr>
          <w:divsChild>
            <w:div w:id="1381245443">
              <w:marLeft w:val="0"/>
              <w:marRight w:val="0"/>
              <w:marTop w:val="750"/>
              <w:marBottom w:val="750"/>
              <w:divBdr>
                <w:top w:val="none" w:sz="0" w:space="0" w:color="auto"/>
                <w:left w:val="none" w:sz="0" w:space="0" w:color="auto"/>
                <w:bottom w:val="none" w:sz="0" w:space="0" w:color="auto"/>
                <w:right w:val="none" w:sz="0" w:space="0" w:color="auto"/>
              </w:divBdr>
              <w:divsChild>
                <w:div w:id="333463238">
                  <w:marLeft w:val="0"/>
                  <w:marRight w:val="0"/>
                  <w:marTop w:val="0"/>
                  <w:marBottom w:val="0"/>
                  <w:divBdr>
                    <w:top w:val="none" w:sz="0" w:space="0" w:color="auto"/>
                    <w:left w:val="none" w:sz="0" w:space="0" w:color="auto"/>
                    <w:bottom w:val="none" w:sz="0" w:space="0" w:color="auto"/>
                    <w:right w:val="none" w:sz="0" w:space="0" w:color="auto"/>
                  </w:divBdr>
                  <w:divsChild>
                    <w:div w:id="1923907049">
                      <w:marLeft w:val="0"/>
                      <w:marRight w:val="0"/>
                      <w:marTop w:val="0"/>
                      <w:marBottom w:val="0"/>
                      <w:divBdr>
                        <w:top w:val="none" w:sz="0" w:space="0" w:color="auto"/>
                        <w:left w:val="none" w:sz="0" w:space="0" w:color="auto"/>
                        <w:bottom w:val="none" w:sz="0" w:space="0" w:color="auto"/>
                        <w:right w:val="none" w:sz="0" w:space="0" w:color="auto"/>
                      </w:divBdr>
                      <w:divsChild>
                        <w:div w:id="18682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597743">
          <w:marLeft w:val="0"/>
          <w:marRight w:val="0"/>
          <w:marTop w:val="100"/>
          <w:marBottom w:val="100"/>
          <w:divBdr>
            <w:top w:val="dashed" w:sz="6" w:space="0" w:color="A8A8A8"/>
            <w:left w:val="none" w:sz="0" w:space="0" w:color="auto"/>
            <w:bottom w:val="none" w:sz="0" w:space="0" w:color="auto"/>
            <w:right w:val="none" w:sz="0" w:space="0" w:color="auto"/>
          </w:divBdr>
          <w:divsChild>
            <w:div w:id="1782795511">
              <w:marLeft w:val="0"/>
              <w:marRight w:val="0"/>
              <w:marTop w:val="750"/>
              <w:marBottom w:val="750"/>
              <w:divBdr>
                <w:top w:val="none" w:sz="0" w:space="0" w:color="auto"/>
                <w:left w:val="none" w:sz="0" w:space="0" w:color="auto"/>
                <w:bottom w:val="none" w:sz="0" w:space="0" w:color="auto"/>
                <w:right w:val="none" w:sz="0" w:space="0" w:color="auto"/>
              </w:divBdr>
              <w:divsChild>
                <w:div w:id="39288824">
                  <w:marLeft w:val="0"/>
                  <w:marRight w:val="0"/>
                  <w:marTop w:val="0"/>
                  <w:marBottom w:val="0"/>
                  <w:divBdr>
                    <w:top w:val="none" w:sz="0" w:space="0" w:color="auto"/>
                    <w:left w:val="none" w:sz="0" w:space="0" w:color="auto"/>
                    <w:bottom w:val="none" w:sz="0" w:space="0" w:color="auto"/>
                    <w:right w:val="none" w:sz="0" w:space="0" w:color="auto"/>
                  </w:divBdr>
                  <w:divsChild>
                    <w:div w:id="1678195639">
                      <w:marLeft w:val="0"/>
                      <w:marRight w:val="0"/>
                      <w:marTop w:val="0"/>
                      <w:marBottom w:val="0"/>
                      <w:divBdr>
                        <w:top w:val="none" w:sz="0" w:space="0" w:color="auto"/>
                        <w:left w:val="none" w:sz="0" w:space="0" w:color="auto"/>
                        <w:bottom w:val="none" w:sz="0" w:space="0" w:color="auto"/>
                        <w:right w:val="none" w:sz="0" w:space="0" w:color="auto"/>
                      </w:divBdr>
                      <w:divsChild>
                        <w:div w:id="7029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Reyes Pinzon</dc:creator>
  <cp:keywords/>
  <dc:description/>
  <cp:lastModifiedBy>Sebastian Reyes Pinzon</cp:lastModifiedBy>
  <cp:revision>2</cp:revision>
  <dcterms:created xsi:type="dcterms:W3CDTF">2023-02-27T20:30:00Z</dcterms:created>
  <dcterms:modified xsi:type="dcterms:W3CDTF">2023-02-27T21:01:00Z</dcterms:modified>
</cp:coreProperties>
</file>