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5D84" w14:textId="77777777" w:rsidR="003E7500" w:rsidRPr="00410AD0" w:rsidRDefault="003E7500" w:rsidP="003E7500">
      <w:pPr>
        <w:rPr>
          <w:b/>
          <w:bCs/>
          <w:sz w:val="28"/>
          <w:szCs w:val="24"/>
        </w:rPr>
      </w:pPr>
      <w:r w:rsidRPr="00410AD0">
        <w:rPr>
          <w:b/>
          <w:bCs/>
          <w:sz w:val="28"/>
          <w:szCs w:val="24"/>
        </w:rPr>
        <w:t>Sprint 2 Summary Report</w:t>
      </w:r>
    </w:p>
    <w:p w14:paraId="59A95D01" w14:textId="77777777" w:rsidR="003E7500" w:rsidRPr="003E7500" w:rsidRDefault="003E7500" w:rsidP="003E7500">
      <w:pPr>
        <w:rPr>
          <w:b/>
          <w:bCs/>
        </w:rPr>
      </w:pPr>
      <w:r w:rsidRPr="003E7500">
        <w:rPr>
          <w:b/>
          <w:bCs/>
        </w:rPr>
        <w:t>Sprint Objectives</w:t>
      </w:r>
    </w:p>
    <w:p w14:paraId="5161D737" w14:textId="1034FEC4" w:rsidR="003E7500" w:rsidRPr="003E7500" w:rsidRDefault="003E7500" w:rsidP="003E7500">
      <w:r w:rsidRPr="003E7500">
        <w:t xml:space="preserve">Our goal was to finish profile and </w:t>
      </w:r>
      <w:r w:rsidR="00DA180E">
        <w:t>resume</w:t>
      </w:r>
      <w:r w:rsidRPr="003E7500">
        <w:t xml:space="preserve"> management, job search, and application tracking. We also planned to start the recruiter dashboard and add CI.</w:t>
      </w:r>
    </w:p>
    <w:p w14:paraId="318A2961" w14:textId="77777777" w:rsidR="003E7500" w:rsidRPr="003E7500" w:rsidRDefault="003E7500" w:rsidP="003E7500">
      <w:pPr>
        <w:rPr>
          <w:b/>
          <w:bCs/>
        </w:rPr>
      </w:pPr>
      <w:r w:rsidRPr="003E7500">
        <w:rPr>
          <w:b/>
          <w:bCs/>
        </w:rPr>
        <w:t>Features and Functionality Implemented</w:t>
      </w:r>
    </w:p>
    <w:p w14:paraId="1C624442" w14:textId="13BE8302" w:rsidR="003E7500" w:rsidRPr="003E7500" w:rsidRDefault="003E7500" w:rsidP="003E7500">
      <w:r w:rsidRPr="003E7500">
        <w:t xml:space="preserve">Users can update their profile, upload and replace their </w:t>
      </w:r>
      <w:r w:rsidR="002B0DE1">
        <w:t>CV</w:t>
      </w:r>
      <w:r w:rsidRPr="003E7500">
        <w:t>, and view or download it. They can search for jobs, read the details, apply, and track their applications.</w:t>
      </w:r>
    </w:p>
    <w:p w14:paraId="00E15F8A" w14:textId="719954F2" w:rsidR="003E7500" w:rsidRPr="003E7500" w:rsidRDefault="003E7500" w:rsidP="003E7500">
      <w:r w:rsidRPr="003E7500">
        <w:t xml:space="preserve">Recruiters can </w:t>
      </w:r>
      <w:r w:rsidR="00212AB6">
        <w:t xml:space="preserve">also use it </w:t>
      </w:r>
      <w:proofErr w:type="spellStart"/>
      <w:r w:rsidR="00212AB6">
        <w:t>to</w:t>
      </w:r>
      <w:r w:rsidRPr="003E7500">
        <w:t>create</w:t>
      </w:r>
      <w:proofErr w:type="spellEnd"/>
      <w:r w:rsidRPr="003E7500">
        <w:t xml:space="preserve"> and edit postings, close or reopen them, view applicants, and update application statuses. We also added the choice to sign up as a job seeker or recruiter.</w:t>
      </w:r>
    </w:p>
    <w:p w14:paraId="611AD027" w14:textId="77777777" w:rsidR="003E7500" w:rsidRPr="003E7500" w:rsidRDefault="003E7500" w:rsidP="003E7500">
      <w:pPr>
        <w:rPr>
          <w:b/>
          <w:bCs/>
        </w:rPr>
      </w:pPr>
      <w:r w:rsidRPr="003E7500">
        <w:rPr>
          <w:b/>
          <w:bCs/>
        </w:rPr>
        <w:t>Team Innovation and Original Features</w:t>
      </w:r>
    </w:p>
    <w:p w14:paraId="5CB049A6" w14:textId="3A3DE537" w:rsidR="003E7500" w:rsidRPr="003E7500" w:rsidRDefault="003E7500" w:rsidP="003E7500">
      <w:r w:rsidRPr="003E7500">
        <w:t xml:space="preserve">We connected both sides of the application process. Recruiters can review applications, and applicants can see status changes. Closing a posting keeps its application history. Applications also keep the </w:t>
      </w:r>
      <w:r w:rsidR="00B40456">
        <w:t>CV</w:t>
      </w:r>
      <w:r w:rsidRPr="003E7500">
        <w:t xml:space="preserve"> submitted at the time.</w:t>
      </w:r>
    </w:p>
    <w:p w14:paraId="720656AB" w14:textId="77777777" w:rsidR="003E7500" w:rsidRPr="003E7500" w:rsidRDefault="003E7500" w:rsidP="003E7500">
      <w:pPr>
        <w:rPr>
          <w:b/>
          <w:bCs/>
        </w:rPr>
      </w:pPr>
      <w:r w:rsidRPr="003E7500">
        <w:rPr>
          <w:b/>
          <w:bCs/>
        </w:rPr>
        <w:t>Challenges and Resolutions</w:t>
      </w:r>
    </w:p>
    <w:p w14:paraId="7837D780" w14:textId="3B018FDE" w:rsidR="003E7500" w:rsidRPr="003E7500" w:rsidRDefault="003E7500" w:rsidP="003E7500">
      <w:r w:rsidRPr="003E7500">
        <w:t xml:space="preserve">We had issues with </w:t>
      </w:r>
      <w:proofErr w:type="spellStart"/>
      <w:r w:rsidRPr="003E7500">
        <w:t>Supabase</w:t>
      </w:r>
      <w:proofErr w:type="spellEnd"/>
      <w:r w:rsidRPr="003E7500">
        <w:t xml:space="preserve"> keys, </w:t>
      </w:r>
      <w:r w:rsidR="00C605BA">
        <w:t xml:space="preserve">correctly configuring </w:t>
      </w:r>
      <w:proofErr w:type="spellStart"/>
      <w:r w:rsidR="00C605BA">
        <w:t>subabase</w:t>
      </w:r>
      <w:proofErr w:type="spellEnd"/>
      <w:r w:rsidR="00C605BA">
        <w:t xml:space="preserve"> tables</w:t>
      </w:r>
      <w:r w:rsidRPr="003E7500">
        <w:t xml:space="preserve">, and connecting </w:t>
      </w:r>
      <w:proofErr w:type="spellStart"/>
      <w:r w:rsidRPr="003E7500">
        <w:t>everyones</w:t>
      </w:r>
      <w:proofErr w:type="spellEnd"/>
      <w:r w:rsidR="00BE4974">
        <w:t>’</w:t>
      </w:r>
      <w:r w:rsidRPr="003E7500">
        <w:t xml:space="preserve"> work</w:t>
      </w:r>
      <w:r w:rsidR="00E81EA7">
        <w:t xml:space="preserve"> when each person has finished his part</w:t>
      </w:r>
      <w:r w:rsidRPr="003E7500">
        <w:t xml:space="preserve">. We fixed the configuration and made sure the database </w:t>
      </w:r>
      <w:proofErr w:type="gramStart"/>
      <w:r w:rsidRPr="003E7500">
        <w:t xml:space="preserve">fields </w:t>
      </w:r>
      <w:r w:rsidR="004A75D9">
        <w:t xml:space="preserve"> </w:t>
      </w:r>
      <w:r w:rsidRPr="003E7500">
        <w:t>matched</w:t>
      </w:r>
      <w:proofErr w:type="gramEnd"/>
      <w:r w:rsidRPr="003E7500">
        <w:t xml:space="preserve"> </w:t>
      </w:r>
      <w:proofErr w:type="spellStart"/>
      <w:r w:rsidR="00A3610A">
        <w:t>hte</w:t>
      </w:r>
      <w:proofErr w:type="spellEnd"/>
      <w:r w:rsidRPr="003E7500">
        <w:t xml:space="preserve"> code. </w:t>
      </w:r>
      <w:r w:rsidR="00E81EA7">
        <w:t xml:space="preserve">Another challenge is that </w:t>
      </w:r>
      <w:proofErr w:type="gramStart"/>
      <w:r w:rsidR="00E81EA7">
        <w:t>Liam  had</w:t>
      </w:r>
      <w:proofErr w:type="gramEnd"/>
      <w:r w:rsidR="00E81EA7">
        <w:t xml:space="preserve"> a medical emergency, so Amer had to also take over his part</w:t>
      </w:r>
      <w:r w:rsidRPr="003E7500">
        <w:t>.</w:t>
      </w:r>
    </w:p>
    <w:p w14:paraId="11535399" w14:textId="77777777" w:rsidR="003E7500" w:rsidRPr="003E7500" w:rsidRDefault="003E7500" w:rsidP="003E7500">
      <w:pPr>
        <w:rPr>
          <w:b/>
          <w:bCs/>
        </w:rPr>
      </w:pPr>
      <w:r w:rsidRPr="003E7500">
        <w:rPr>
          <w:b/>
          <w:bCs/>
        </w:rPr>
        <w:t>Team Contributions</w:t>
      </w:r>
    </w:p>
    <w:p w14:paraId="44BABF11" w14:textId="77777777" w:rsidR="003E7500" w:rsidRPr="003E7500" w:rsidRDefault="003E7500" w:rsidP="003E7500">
      <w:pPr>
        <w:numPr>
          <w:ilvl w:val="0"/>
          <w:numId w:val="2"/>
        </w:numPr>
      </w:pPr>
      <w:r w:rsidRPr="003E7500">
        <w:t>Arman: Feature 1, profile backend, and shared styling.</w:t>
      </w:r>
    </w:p>
    <w:p w14:paraId="4B40C8A4" w14:textId="77777777" w:rsidR="003E7500" w:rsidRPr="003E7500" w:rsidRDefault="003E7500" w:rsidP="003E7500">
      <w:pPr>
        <w:numPr>
          <w:ilvl w:val="0"/>
          <w:numId w:val="2"/>
        </w:numPr>
      </w:pPr>
      <w:r w:rsidRPr="003E7500">
        <w:t>Jamar: Feature 2, search, filtering, and job listings.</w:t>
      </w:r>
    </w:p>
    <w:p w14:paraId="0F5E10C6" w14:textId="32EB6111" w:rsidR="003E7500" w:rsidRPr="003E7500" w:rsidRDefault="003E7500" w:rsidP="003E7500">
      <w:pPr>
        <w:numPr>
          <w:ilvl w:val="0"/>
          <w:numId w:val="2"/>
        </w:numPr>
      </w:pPr>
      <w:r w:rsidRPr="003E7500">
        <w:t xml:space="preserve">Amer: Feature 3, completion of Feature 4, </w:t>
      </w:r>
      <w:r w:rsidR="001B1A00">
        <w:t>resume</w:t>
      </w:r>
      <w:r w:rsidRPr="003E7500">
        <w:t xml:space="preserve"> viewing/downloading, landing page, CI, and most documentation.</w:t>
      </w:r>
    </w:p>
    <w:p w14:paraId="26B64390" w14:textId="06E4F4BB" w:rsidR="003E7500" w:rsidRPr="003E7500" w:rsidRDefault="003E7500" w:rsidP="003E7500">
      <w:pPr>
        <w:numPr>
          <w:ilvl w:val="0"/>
          <w:numId w:val="2"/>
        </w:numPr>
      </w:pPr>
      <w:r w:rsidRPr="003E7500">
        <w:t>Liam: Started Feature 4</w:t>
      </w:r>
      <w:r w:rsidR="00BB6056">
        <w:t xml:space="preserve"> (Medical Emergency)</w:t>
      </w:r>
      <w:r w:rsidRPr="003E7500">
        <w:t>.</w:t>
      </w:r>
    </w:p>
    <w:p w14:paraId="394AB7AA" w14:textId="39F4E41E" w:rsidR="003E7500" w:rsidRPr="003E7500" w:rsidRDefault="003E7500" w:rsidP="003E7500">
      <w:pPr>
        <w:numPr>
          <w:ilvl w:val="0"/>
          <w:numId w:val="2"/>
        </w:numPr>
      </w:pPr>
      <w:r w:rsidRPr="003E7500">
        <w:t>Georges: Job Bank scraper</w:t>
      </w:r>
      <w:r w:rsidR="001C6B54">
        <w:t>,</w:t>
      </w:r>
      <w:r w:rsidRPr="003E7500">
        <w:t xml:space="preserve"> documentation</w:t>
      </w:r>
      <w:r w:rsidR="001C6B54">
        <w:t>, and more feature two contributions</w:t>
      </w:r>
    </w:p>
    <w:p w14:paraId="0274D21F" w14:textId="5399AB30" w:rsidR="003E7500" w:rsidRPr="003E7500" w:rsidRDefault="003E7500" w:rsidP="003E7500">
      <w:pPr>
        <w:numPr>
          <w:ilvl w:val="0"/>
          <w:numId w:val="2"/>
        </w:numPr>
      </w:pPr>
      <w:r w:rsidRPr="003E7500">
        <w:t xml:space="preserve">Giorgio: Backend validation tests </w:t>
      </w:r>
      <w:r>
        <w:t xml:space="preserve">for </w:t>
      </w:r>
      <w:r w:rsidR="00613C86">
        <w:t>many</w:t>
      </w:r>
      <w:r>
        <w:t xml:space="preserve"> features</w:t>
      </w:r>
      <w:r w:rsidRPr="003E7500">
        <w:t>.</w:t>
      </w:r>
    </w:p>
    <w:p w14:paraId="56ADAF2D" w14:textId="77777777" w:rsidR="003E7500" w:rsidRPr="001662A6" w:rsidRDefault="003E7500" w:rsidP="003E7500">
      <w:pPr>
        <w:rPr>
          <w:b/>
          <w:bCs/>
        </w:rPr>
      </w:pPr>
      <w:r w:rsidRPr="001662A6">
        <w:rPr>
          <w:b/>
          <w:bCs/>
        </w:rPr>
        <w:t>Repository Reference</w:t>
      </w:r>
    </w:p>
    <w:p w14:paraId="602628DD" w14:textId="77777777" w:rsidR="003E7500" w:rsidRPr="003E7500" w:rsidRDefault="003E7500" w:rsidP="003E7500">
      <w:hyperlink r:id="rId5" w:history="1">
        <w:r w:rsidRPr="003E7500">
          <w:rPr>
            <w:rStyle w:val="Hyperlink"/>
          </w:rPr>
          <w:t>https://github.com/SOEN-341-discord-project/employment_helper</w:t>
        </w:r>
      </w:hyperlink>
    </w:p>
    <w:p w14:paraId="6EC9416C" w14:textId="77777777" w:rsidR="00AC5287" w:rsidRPr="003E7500" w:rsidRDefault="00AC5287" w:rsidP="003E7500"/>
    <w:sectPr w:rsidR="00AC5287" w:rsidRPr="003E7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46BD9"/>
    <w:multiLevelType w:val="multilevel"/>
    <w:tmpl w:val="5DAC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926CF"/>
    <w:multiLevelType w:val="multilevel"/>
    <w:tmpl w:val="126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376141">
    <w:abstractNumId w:val="0"/>
  </w:num>
  <w:num w:numId="2" w16cid:durableId="824588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84"/>
    <w:rsid w:val="000212D6"/>
    <w:rsid w:val="0007667E"/>
    <w:rsid w:val="001635FA"/>
    <w:rsid w:val="001662A6"/>
    <w:rsid w:val="001B1A00"/>
    <w:rsid w:val="001C6B54"/>
    <w:rsid w:val="001D08C2"/>
    <w:rsid w:val="00211ED4"/>
    <w:rsid w:val="00212AB6"/>
    <w:rsid w:val="00235C0B"/>
    <w:rsid w:val="002B0DE1"/>
    <w:rsid w:val="002F59A7"/>
    <w:rsid w:val="002F7111"/>
    <w:rsid w:val="002F7C2B"/>
    <w:rsid w:val="003E7500"/>
    <w:rsid w:val="00410AD0"/>
    <w:rsid w:val="004A75D9"/>
    <w:rsid w:val="00544774"/>
    <w:rsid w:val="00554603"/>
    <w:rsid w:val="00592E6F"/>
    <w:rsid w:val="00601995"/>
    <w:rsid w:val="00613C86"/>
    <w:rsid w:val="00695092"/>
    <w:rsid w:val="00840667"/>
    <w:rsid w:val="008D10FD"/>
    <w:rsid w:val="008E451C"/>
    <w:rsid w:val="00976E40"/>
    <w:rsid w:val="0098531E"/>
    <w:rsid w:val="009947C9"/>
    <w:rsid w:val="00A3610A"/>
    <w:rsid w:val="00A64914"/>
    <w:rsid w:val="00A91116"/>
    <w:rsid w:val="00AC5287"/>
    <w:rsid w:val="00B40456"/>
    <w:rsid w:val="00BB6056"/>
    <w:rsid w:val="00BE4974"/>
    <w:rsid w:val="00C24E63"/>
    <w:rsid w:val="00C46F6B"/>
    <w:rsid w:val="00C605BA"/>
    <w:rsid w:val="00C747D3"/>
    <w:rsid w:val="00C90F46"/>
    <w:rsid w:val="00C9469C"/>
    <w:rsid w:val="00CB48CF"/>
    <w:rsid w:val="00CC23C2"/>
    <w:rsid w:val="00D90621"/>
    <w:rsid w:val="00DA180E"/>
    <w:rsid w:val="00DF5984"/>
    <w:rsid w:val="00E141EC"/>
    <w:rsid w:val="00E81EA7"/>
    <w:rsid w:val="00F3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57B86"/>
  <w15:chartTrackingRefBased/>
  <w15:docId w15:val="{93666536-D680-480E-BBBE-92A1E9C7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31E"/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1EC"/>
    <w:pPr>
      <w:keepNext/>
      <w:keepLines/>
      <w:spacing w:before="240" w:after="240" w:line="240" w:lineRule="auto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9A7"/>
    <w:pPr>
      <w:keepNext/>
      <w:keepLines/>
      <w:spacing w:before="160" w:after="80"/>
      <w:outlineLvl w:val="1"/>
    </w:pPr>
    <w:rPr>
      <w:rFonts w:asciiTheme="minorBidi" w:eastAsiaTheme="majorEastAsia" w:hAnsiTheme="minorBidi" w:cstheme="majorBidi"/>
      <w:b/>
      <w:color w:val="0E2841" w:themeColor="text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9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9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9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9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9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9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9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41EC"/>
    <w:pPr>
      <w:spacing w:before="240" w:after="24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1EC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141EC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9A7"/>
    <w:rPr>
      <w:rFonts w:asciiTheme="minorBidi" w:eastAsiaTheme="majorEastAsia" w:hAnsiTheme="minorBidi" w:cstheme="majorBidi"/>
      <w:b/>
      <w:color w:val="0E2841" w:themeColor="text2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98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984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98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98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98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984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9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984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F5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984"/>
    <w:rPr>
      <w:rFonts w:asciiTheme="majorBidi" w:hAnsiTheme="majorBid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F59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9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OEN-341-discord-project/employment_help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 Abou Ahmad</dc:creator>
  <cp:keywords/>
  <dc:description/>
  <cp:lastModifiedBy>Amer Abou Ahmad</cp:lastModifiedBy>
  <cp:revision>38</cp:revision>
  <dcterms:created xsi:type="dcterms:W3CDTF">2026-10-27T01:15:00Z</dcterms:created>
  <dcterms:modified xsi:type="dcterms:W3CDTF">2026-10-27T01:25:00Z</dcterms:modified>
</cp:coreProperties>
</file>