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219E" w14:textId="2CB4B2F9" w:rsidR="00E8225A" w:rsidRPr="007F3BE7" w:rsidRDefault="00E4641A" w:rsidP="00E4641A">
      <w:pPr>
        <w:rPr>
          <w:rFonts w:ascii="Segoe UI" w:hAnsi="Segoe UI" w:cs="Segoe UI"/>
          <w:b/>
          <w:bCs/>
          <w:color w:val="005DAC"/>
          <w:sz w:val="21"/>
          <w:szCs w:val="21"/>
        </w:rPr>
      </w:pPr>
      <w:r w:rsidRPr="00911338">
        <w:rPr>
          <w:rFonts w:ascii="Segoe UI" w:hAnsi="Segoe UI" w:cs="Segoe UI"/>
          <w:b/>
          <w:bCs/>
          <w:noProof/>
          <w:color w:val="404040" w:themeColor="text1" w:themeTint="BF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7A5616A0" wp14:editId="5C4E02B4">
            <wp:simplePos x="0" y="0"/>
            <wp:positionH relativeFrom="margin">
              <wp:posOffset>4708987</wp:posOffset>
            </wp:positionH>
            <wp:positionV relativeFrom="margin">
              <wp:posOffset>5946</wp:posOffset>
            </wp:positionV>
            <wp:extent cx="1773555" cy="855980"/>
            <wp:effectExtent l="0" t="0" r="444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465">
        <w:rPr>
          <w:rFonts w:ascii="Segoe UI" w:hAnsi="Segoe UI" w:cs="Segoe UI"/>
          <w:b/>
          <w:bCs/>
          <w:noProof/>
          <w:color w:val="404040" w:themeColor="text1" w:themeTint="BF"/>
          <w:sz w:val="44"/>
          <w:szCs w:val="44"/>
        </w:rPr>
        <w:t>CODE REVIEW</w:t>
      </w:r>
    </w:p>
    <w:p w14:paraId="0C21113F" w14:textId="2619C6A2" w:rsidR="00143C4A" w:rsidRPr="00911338" w:rsidRDefault="0007604A" w:rsidP="00E4641A">
      <w:pPr>
        <w:rPr>
          <w:rFonts w:ascii="Segoe UI" w:hAnsi="Segoe UI" w:cs="Segoe UI"/>
          <w:color w:val="404040" w:themeColor="text1" w:themeTint="BF"/>
        </w:rPr>
      </w:pPr>
      <w:r w:rsidRPr="00911338">
        <w:rPr>
          <w:rFonts w:ascii="Segoe UI" w:hAnsi="Segoe UI" w:cs="Segoe UI"/>
          <w:noProof/>
          <w:color w:val="404040" w:themeColor="text1" w:themeTint="BF"/>
        </w:rPr>
        <w:t xml:space="preserve">WEB ET BASE DE DONNÉES </w:t>
      </w:r>
      <w:r w:rsidR="00E8225A" w:rsidRPr="00911338">
        <w:rPr>
          <w:rFonts w:ascii="Segoe UI" w:hAnsi="Segoe UI" w:cs="Segoe UI"/>
          <w:noProof/>
          <w:color w:val="404040" w:themeColor="text1" w:themeTint="BF"/>
        </w:rPr>
        <w:t xml:space="preserve">- </w:t>
      </w:r>
      <w:r w:rsidR="00465465">
        <w:rPr>
          <w:rFonts w:ascii="Segoe UI" w:hAnsi="Segoe UI" w:cs="Segoe UI"/>
          <w:noProof/>
          <w:color w:val="404040" w:themeColor="text1" w:themeTint="BF"/>
        </w:rPr>
        <w:t>Projet</w:t>
      </w:r>
      <w:r w:rsidR="00E8225A" w:rsidRPr="00911338">
        <w:rPr>
          <w:rFonts w:ascii="Segoe UI" w:hAnsi="Segoe UI" w:cs="Segoe UI"/>
          <w:color w:val="404040" w:themeColor="text1" w:themeTint="BF"/>
        </w:rPr>
        <w:t xml:space="preserve"> </w:t>
      </w:r>
    </w:p>
    <w:p w14:paraId="6B9F6644" w14:textId="77777777" w:rsidR="00143C4A" w:rsidRPr="00911338" w:rsidRDefault="00143C4A" w:rsidP="00E4641A">
      <w:pPr>
        <w:ind w:right="1183"/>
        <w:rPr>
          <w:rFonts w:ascii="Segoe UI" w:hAnsi="Segoe UI" w:cs="Segoe UI"/>
        </w:rPr>
      </w:pPr>
    </w:p>
    <w:p w14:paraId="5D232A60" w14:textId="77777777" w:rsidR="00143C4A" w:rsidRPr="00911338" w:rsidRDefault="00143C4A" w:rsidP="00E4641A">
      <w:pPr>
        <w:ind w:right="1183"/>
        <w:rPr>
          <w:rFonts w:ascii="Segoe UI" w:hAnsi="Segoe UI" w:cs="Segoe UI"/>
        </w:rPr>
      </w:pPr>
    </w:p>
    <w:p w14:paraId="1F701D2D" w14:textId="77777777" w:rsidR="00DD7C25" w:rsidRPr="00911338" w:rsidRDefault="00DD7C25" w:rsidP="00E4641A">
      <w:pPr>
        <w:ind w:right="1183"/>
        <w:rPr>
          <w:rFonts w:ascii="Segoe UI" w:hAnsi="Segoe UI" w:cs="Segoe UI"/>
          <w:color w:val="404040" w:themeColor="text1" w:themeTint="BF"/>
        </w:rPr>
      </w:pPr>
    </w:p>
    <w:p w14:paraId="46BDEE2E" w14:textId="7F88CC89" w:rsidR="00465465" w:rsidRPr="00465465" w:rsidRDefault="00465465" w:rsidP="00465465">
      <w:pPr>
        <w:pStyle w:val="Paragraphedeliste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465465">
        <w:rPr>
          <w:rFonts w:ascii="Segoe UI" w:hAnsi="Segoe UI" w:cs="Segoe UI"/>
          <w:sz w:val="32"/>
          <w:szCs w:val="32"/>
        </w:rPr>
        <w:t xml:space="preserve">Avec qui avez-vous fait le code review : </w:t>
      </w:r>
      <w:r w:rsidR="00EC4D3C">
        <w:rPr>
          <w:rFonts w:ascii="Segoe UI" w:hAnsi="Segoe UI" w:cs="Segoe UI"/>
          <w:sz w:val="32"/>
          <w:szCs w:val="32"/>
        </w:rPr>
        <w:t>Arthur BAMBARA</w:t>
      </w:r>
    </w:p>
    <w:p w14:paraId="7F673A77" w14:textId="58B01BC9" w:rsidR="00465465" w:rsidRDefault="00465465" w:rsidP="00465465">
      <w:pPr>
        <w:pStyle w:val="Paragraphedeliste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465465">
        <w:rPr>
          <w:rFonts w:ascii="Segoe UI" w:hAnsi="Segoe UI" w:cs="Segoe UI"/>
          <w:sz w:val="32"/>
          <w:szCs w:val="32"/>
        </w:rPr>
        <w:t xml:space="preserve">Quels sont les points forts : </w:t>
      </w:r>
    </w:p>
    <w:p w14:paraId="7726E4B4" w14:textId="7D0E5B2C" w:rsidR="002D33CC" w:rsidRDefault="002D33CC" w:rsidP="002D33CC">
      <w:pPr>
        <w:pStyle w:val="Paragraphedeliste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Meilleure gestion des exceptions et des erreurs</w:t>
      </w:r>
    </w:p>
    <w:p w14:paraId="4CA6AB16" w14:textId="377D74DB" w:rsidR="002D33CC" w:rsidRDefault="002D33CC" w:rsidP="002D33CC">
      <w:pPr>
        <w:pStyle w:val="Paragraphedeliste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Interface graphique convenable</w:t>
      </w:r>
    </w:p>
    <w:p w14:paraId="62F8C79A" w14:textId="78FE46E3" w:rsidR="002D33CC" w:rsidRDefault="002D33CC" w:rsidP="002D33CC">
      <w:pPr>
        <w:pStyle w:val="Paragraphedeliste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Bonne structure de BD</w:t>
      </w:r>
    </w:p>
    <w:p w14:paraId="4DF26B2C" w14:textId="0C7C5E6D" w:rsidR="002D33CC" w:rsidRPr="00465465" w:rsidRDefault="002D33CC" w:rsidP="002D33CC">
      <w:pPr>
        <w:pStyle w:val="Paragraphedeliste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Requêtes sécurisées</w:t>
      </w:r>
    </w:p>
    <w:p w14:paraId="363AECAE" w14:textId="1A3F3A3E" w:rsidR="00465465" w:rsidRDefault="00465465" w:rsidP="00465465">
      <w:pPr>
        <w:pStyle w:val="Paragraphedeliste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465465">
        <w:rPr>
          <w:rFonts w:ascii="Segoe UI" w:hAnsi="Segoe UI" w:cs="Segoe UI"/>
          <w:sz w:val="32"/>
          <w:szCs w:val="32"/>
        </w:rPr>
        <w:t xml:space="preserve">Quels sont les points faibles : </w:t>
      </w:r>
    </w:p>
    <w:p w14:paraId="06AA0A4F" w14:textId="611F46D4" w:rsidR="002D33CC" w:rsidRPr="00465465" w:rsidRDefault="002D33CC" w:rsidP="002D33CC">
      <w:pPr>
        <w:pStyle w:val="Paragraphedeliste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RAS</w:t>
      </w:r>
    </w:p>
    <w:p w14:paraId="0D969606" w14:textId="47A12C7A" w:rsidR="00465465" w:rsidRDefault="00465465" w:rsidP="00465465">
      <w:pPr>
        <w:pStyle w:val="Paragraphedeliste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465465">
        <w:rPr>
          <w:rFonts w:ascii="Segoe UI" w:hAnsi="Segoe UI" w:cs="Segoe UI"/>
          <w:sz w:val="32"/>
          <w:szCs w:val="32"/>
        </w:rPr>
        <w:t>Réflexion personnelle sur le projet</w:t>
      </w:r>
    </w:p>
    <w:p w14:paraId="0D3413E6" w14:textId="33D3781B" w:rsidR="006075B7" w:rsidRDefault="006075B7" w:rsidP="006075B7">
      <w:pPr>
        <w:pStyle w:val="Paragraphedeliste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Culture de l’autonomie</w:t>
      </w:r>
    </w:p>
    <w:p w14:paraId="7B1CC2BF" w14:textId="56F672DB" w:rsidR="002D33CC" w:rsidRPr="002D33CC" w:rsidRDefault="002D33CC" w:rsidP="002D33CC">
      <w:pPr>
        <w:ind w:left="72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Énormes connaissance</w:t>
      </w:r>
      <w:r w:rsidR="006075B7">
        <w:rPr>
          <w:rFonts w:ascii="Segoe UI" w:hAnsi="Segoe UI" w:cs="Segoe UI"/>
          <w:sz w:val="32"/>
          <w:szCs w:val="32"/>
        </w:rPr>
        <w:t>s</w:t>
      </w:r>
      <w:r>
        <w:rPr>
          <w:rFonts w:ascii="Segoe UI" w:hAnsi="Segoe UI" w:cs="Segoe UI"/>
          <w:sz w:val="32"/>
          <w:szCs w:val="32"/>
        </w:rPr>
        <w:t xml:space="preserve"> php</w:t>
      </w:r>
      <w:r w:rsidR="006075B7">
        <w:rPr>
          <w:rFonts w:ascii="Segoe UI" w:hAnsi="Segoe UI" w:cs="Segoe UI"/>
          <w:sz w:val="32"/>
          <w:szCs w:val="32"/>
        </w:rPr>
        <w:t xml:space="preserve"> acquises</w:t>
      </w:r>
    </w:p>
    <w:p w14:paraId="2E51E55E" w14:textId="12FE3BBC" w:rsidR="002D33CC" w:rsidRDefault="002D33CC" w:rsidP="002D33CC">
      <w:pPr>
        <w:pStyle w:val="Paragraphedeliste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Projet complet et pratique pouvant être retravaillé pour concevoir un gros site réel</w:t>
      </w:r>
    </w:p>
    <w:p w14:paraId="0B28F248" w14:textId="77777777" w:rsidR="002D33CC" w:rsidRPr="00465465" w:rsidRDefault="002D33CC" w:rsidP="002D33CC">
      <w:pPr>
        <w:pStyle w:val="Paragraphedeliste"/>
        <w:rPr>
          <w:rFonts w:ascii="Segoe UI" w:hAnsi="Segoe UI" w:cs="Segoe UI"/>
          <w:sz w:val="32"/>
          <w:szCs w:val="32"/>
        </w:rPr>
      </w:pPr>
    </w:p>
    <w:p w14:paraId="2F4B7BF5" w14:textId="77777777" w:rsidR="00911338" w:rsidRPr="00911338" w:rsidRDefault="00911338" w:rsidP="00E4641A">
      <w:pPr>
        <w:ind w:right="1183"/>
        <w:rPr>
          <w:rFonts w:ascii="Segoe UI" w:hAnsi="Segoe UI" w:cs="Segoe UI"/>
          <w:b/>
          <w:bCs/>
          <w:color w:val="005DAC"/>
          <w:sz w:val="32"/>
          <w:szCs w:val="32"/>
        </w:rPr>
      </w:pPr>
    </w:p>
    <w:p w14:paraId="3E160AEE" w14:textId="6EAE2A32" w:rsidR="00DD7C25" w:rsidRPr="00911338" w:rsidRDefault="00DD7C25" w:rsidP="00E4641A">
      <w:pPr>
        <w:ind w:right="1183"/>
        <w:rPr>
          <w:rFonts w:ascii="Segoe UI" w:hAnsi="Segoe UI" w:cs="Segoe UI"/>
        </w:rPr>
      </w:pPr>
    </w:p>
    <w:p w14:paraId="667D2D63" w14:textId="6B432187" w:rsidR="00DD7C25" w:rsidRPr="00911338" w:rsidRDefault="00DD7C25" w:rsidP="00E4641A">
      <w:pPr>
        <w:ind w:right="1183"/>
        <w:rPr>
          <w:rFonts w:ascii="Segoe UI" w:hAnsi="Segoe UI" w:cs="Segoe UI"/>
        </w:rPr>
      </w:pPr>
    </w:p>
    <w:sectPr w:rsidR="00DD7C25" w:rsidRPr="00911338" w:rsidSect="00E464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992" w:right="992" w:bottom="992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34C98" w14:textId="77777777" w:rsidR="00753458" w:rsidRDefault="00753458" w:rsidP="00E058EB">
      <w:r>
        <w:separator/>
      </w:r>
    </w:p>
  </w:endnote>
  <w:endnote w:type="continuationSeparator" w:id="0">
    <w:p w14:paraId="2178562C" w14:textId="77777777" w:rsidR="00753458" w:rsidRDefault="00753458" w:rsidP="00E0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45668" w14:textId="77777777" w:rsidR="00E058EB" w:rsidRDefault="00E058E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15157" w14:textId="77777777" w:rsidR="00E058EB" w:rsidRDefault="00E058E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1C9D" w14:textId="77777777" w:rsidR="00E058EB" w:rsidRDefault="00E058E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D0C18" w14:textId="77777777" w:rsidR="00753458" w:rsidRDefault="00753458" w:rsidP="00E058EB">
      <w:r>
        <w:separator/>
      </w:r>
    </w:p>
  </w:footnote>
  <w:footnote w:type="continuationSeparator" w:id="0">
    <w:p w14:paraId="1D44F57F" w14:textId="77777777" w:rsidR="00753458" w:rsidRDefault="00753458" w:rsidP="00E05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BF530" w14:textId="25533E83" w:rsidR="00E058EB" w:rsidRDefault="00753458">
    <w:pPr>
      <w:pStyle w:val="En-tte"/>
    </w:pPr>
    <w:r>
      <w:rPr>
        <w:noProof/>
      </w:rPr>
      <w:pict w14:anchorId="10A41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08624" o:spid="_x0000_s1027" type="#_x0000_t75" alt="" style="position:absolute;margin-left:0;margin-top:0;width:611.8pt;height:791.6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165D5" w14:textId="0E6F9A28" w:rsidR="00E058EB" w:rsidRDefault="00753458">
    <w:pPr>
      <w:pStyle w:val="En-tte"/>
    </w:pPr>
    <w:r>
      <w:rPr>
        <w:noProof/>
      </w:rPr>
      <w:pict w14:anchorId="73DADA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08625" o:spid="_x0000_s1026" type="#_x0000_t75" alt="" style="position:absolute;margin-left:0;margin-top:0;width:611.8pt;height:791.6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4F936" w14:textId="7D1DBC4F" w:rsidR="00E058EB" w:rsidRDefault="00753458">
    <w:pPr>
      <w:pStyle w:val="En-tte"/>
    </w:pPr>
    <w:r>
      <w:rPr>
        <w:noProof/>
      </w:rPr>
      <w:pict w14:anchorId="3E66CF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08623" o:spid="_x0000_s1025" type="#_x0000_t75" alt="" style="position:absolute;margin-left:0;margin-top:0;width:611.8pt;height:791.6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53ED5"/>
    <w:multiLevelType w:val="hybridMultilevel"/>
    <w:tmpl w:val="7E0E66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EB"/>
    <w:rsid w:val="00063DE7"/>
    <w:rsid w:val="0007604A"/>
    <w:rsid w:val="00143C4A"/>
    <w:rsid w:val="00200CA6"/>
    <w:rsid w:val="00202DA9"/>
    <w:rsid w:val="002308F2"/>
    <w:rsid w:val="002D33CC"/>
    <w:rsid w:val="002E7AA5"/>
    <w:rsid w:val="00324CCE"/>
    <w:rsid w:val="00355498"/>
    <w:rsid w:val="00465465"/>
    <w:rsid w:val="00476683"/>
    <w:rsid w:val="004C2D2C"/>
    <w:rsid w:val="004F7E43"/>
    <w:rsid w:val="00522F4D"/>
    <w:rsid w:val="00543966"/>
    <w:rsid w:val="006075B7"/>
    <w:rsid w:val="007049FF"/>
    <w:rsid w:val="00753458"/>
    <w:rsid w:val="007A1DA2"/>
    <w:rsid w:val="007E19CB"/>
    <w:rsid w:val="007F3BE7"/>
    <w:rsid w:val="008F1C04"/>
    <w:rsid w:val="00911338"/>
    <w:rsid w:val="0093107E"/>
    <w:rsid w:val="00A941F5"/>
    <w:rsid w:val="00AB072A"/>
    <w:rsid w:val="00B73756"/>
    <w:rsid w:val="00BA03B1"/>
    <w:rsid w:val="00BB6FCC"/>
    <w:rsid w:val="00D05321"/>
    <w:rsid w:val="00D8325A"/>
    <w:rsid w:val="00DD7C25"/>
    <w:rsid w:val="00E058EB"/>
    <w:rsid w:val="00E4641A"/>
    <w:rsid w:val="00E8225A"/>
    <w:rsid w:val="00EC4D3C"/>
    <w:rsid w:val="00F37F42"/>
    <w:rsid w:val="00F91D26"/>
    <w:rsid w:val="00FF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FFB84F"/>
  <w15:chartTrackingRefBased/>
  <w15:docId w15:val="{0A5E601C-66AB-1F4F-8E76-42E1995B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58EB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E058EB"/>
  </w:style>
  <w:style w:type="paragraph" w:styleId="Pieddepage">
    <w:name w:val="footer"/>
    <w:basedOn w:val="Normal"/>
    <w:link w:val="PieddepageCar"/>
    <w:uiPriority w:val="99"/>
    <w:unhideWhenUsed/>
    <w:rsid w:val="00E058EB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58EB"/>
  </w:style>
  <w:style w:type="table" w:styleId="Grilledutableau">
    <w:name w:val="Table Grid"/>
    <w:basedOn w:val="TableauNormal"/>
    <w:uiPriority w:val="39"/>
    <w:rsid w:val="00143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6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DD9631E1CCA14891BCCDB65E959B4B" ma:contentTypeVersion="4" ma:contentTypeDescription="Crée un document." ma:contentTypeScope="" ma:versionID="de3b9aaa21420a1e2be0f7f08fc2c113">
  <xsd:schema xmlns:xsd="http://www.w3.org/2001/XMLSchema" xmlns:xs="http://www.w3.org/2001/XMLSchema" xmlns:p="http://schemas.microsoft.com/office/2006/metadata/properties" xmlns:ns2="44bc48af-828a-48e4-a01b-8c44d62fd151" targetNamespace="http://schemas.microsoft.com/office/2006/metadata/properties" ma:root="true" ma:fieldsID="3362132fe087ca5ae85f1bb8ee7764e3" ns2:_="">
    <xsd:import namespace="44bc48af-828a-48e4-a01b-8c44d62fd1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c48af-828a-48e4-a01b-8c44d62fd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ADAA49-E7F1-49AE-878A-716BCC234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D80650-085A-41BA-A9FE-079C27C15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c48af-828a-48e4-a01b-8c44d62fd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9C111A-8B99-4A93-9C6A-963DDFA87B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code_review</vt:lpstr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code_review</dc:title>
  <dc:subject/>
  <dc:creator>Joanie Lemieux</dc:creator>
  <cp:keywords/>
  <dc:description/>
  <cp:lastModifiedBy>Issouf Sorgho</cp:lastModifiedBy>
  <cp:revision>14</cp:revision>
  <dcterms:created xsi:type="dcterms:W3CDTF">2023-01-06T14:02:00Z</dcterms:created>
  <dcterms:modified xsi:type="dcterms:W3CDTF">2024-05-17T06:37:00Z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0x01010095DD9631E1CCA14891BCCDB65E959B4B</vt:lpwstr>
  </property>
  <property fmtid="{D5CDD505-2E9C-101B-9397-08002B2CF9AE}" pid="3" name="MediaServiceImageTags">
    <vt:lpwstr/>
  </property>
</Properties>
</file>