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B2FFCA" w:rsidP="29B2FFCA" w:rsidRDefault="29B2FFCA" w14:paraId="355B7BC6" w14:textId="4C670C13">
      <w:pPr>
        <w:rPr>
          <w:b w:val="1"/>
          <w:bCs w:val="1"/>
          <w:sz w:val="52"/>
          <w:szCs w:val="52"/>
          <w:u w:val="single"/>
        </w:rPr>
      </w:pPr>
      <w:bookmarkStart w:name="_GoBack" w:id="0"/>
      <w:bookmarkEnd w:id="0"/>
      <w:r w:rsidRPr="29B2FFCA" w:rsidR="29B2FFCA">
        <w:rPr>
          <w:b w:val="1"/>
          <w:bCs w:val="1"/>
          <w:sz w:val="48"/>
          <w:szCs w:val="48"/>
          <w:u w:val="single"/>
        </w:rPr>
        <w:t>Testing and Refactoring</w:t>
      </w:r>
    </w:p>
    <w:p w:rsidR="29B2FFCA" w:rsidP="29B2FFCA" w:rsidRDefault="29B2FFCA" w14:paraId="46402AA6" w14:textId="5A096F35">
      <w:pPr>
        <w:pStyle w:val="Normal"/>
        <w:rPr>
          <w:sz w:val="24"/>
          <w:szCs w:val="24"/>
          <w:u w:val="none"/>
        </w:rPr>
      </w:pPr>
      <w:r w:rsidRPr="29B2FFCA" w:rsidR="29B2FFCA">
        <w:rPr>
          <w:b w:val="1"/>
          <w:bCs w:val="1"/>
          <w:sz w:val="28"/>
          <w:szCs w:val="28"/>
          <w:u w:val="none"/>
        </w:rPr>
        <w:t>Service Tests:</w:t>
      </w:r>
      <w:r w:rsidRPr="29B2FFCA" w:rsidR="29B2FFCA">
        <w:rPr>
          <w:sz w:val="28"/>
          <w:szCs w:val="28"/>
          <w:u w:val="none"/>
        </w:rPr>
        <w:t xml:space="preserve"> </w:t>
      </w:r>
      <w:r w:rsidRPr="29B2FFCA" w:rsidR="29B2FFCA">
        <w:rPr>
          <w:sz w:val="24"/>
          <w:szCs w:val="24"/>
          <w:u w:val="none"/>
        </w:rPr>
        <w:t>All the service tests passed the first time.</w:t>
      </w:r>
    </w:p>
    <w:p w:rsidR="29B2FFCA" w:rsidP="29B2FFCA" w:rsidRDefault="29B2FFCA" w14:paraId="6C7631DD" w14:textId="471FBDC3">
      <w:pPr>
        <w:pStyle w:val="Normal"/>
        <w:rPr>
          <w:sz w:val="24"/>
          <w:szCs w:val="24"/>
          <w:u w:val="single"/>
        </w:rPr>
      </w:pPr>
      <w:r w:rsidRPr="29B2FFCA" w:rsidR="29B2FFCA">
        <w:rPr>
          <w:b w:val="1"/>
          <w:bCs w:val="1"/>
          <w:sz w:val="28"/>
          <w:szCs w:val="28"/>
          <w:u w:val="none"/>
        </w:rPr>
        <w:t>Controller Tests:</w:t>
      </w:r>
      <w:r w:rsidRPr="29B2FFCA" w:rsidR="29B2FFCA">
        <w:rPr>
          <w:sz w:val="28"/>
          <w:szCs w:val="28"/>
          <w:u w:val="none"/>
        </w:rPr>
        <w:t xml:space="preserve"> </w:t>
      </w:r>
      <w:r w:rsidRPr="29B2FFCA" w:rsidR="29B2FFCA">
        <w:rPr>
          <w:sz w:val="24"/>
          <w:szCs w:val="24"/>
          <w:u w:val="none"/>
        </w:rPr>
        <w:t>Tests failed as ISBN Number was too long of a number to store in MySQL Database.</w:t>
      </w:r>
    </w:p>
    <w:p w:rsidR="29B2FFCA" w:rsidP="29B2FFCA" w:rsidRDefault="29B2FFCA" w14:paraId="25D51EAE" w14:textId="215E508B">
      <w:pPr>
        <w:pStyle w:val="Normal"/>
      </w:pPr>
      <w:r>
        <w:drawing>
          <wp:inline wp14:editId="56C6C61B" wp14:anchorId="79819C16">
            <wp:extent cx="5886450" cy="446566"/>
            <wp:effectExtent l="0" t="0" r="0" b="0"/>
            <wp:docPr id="2075068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ef30f920f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793" r="0" b="4482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2FFCA" w:rsidP="29B2FFCA" w:rsidRDefault="29B2FFCA" w14:paraId="5E0DB5B1" w14:textId="0DB14FE5">
      <w:pPr>
        <w:pStyle w:val="Normal"/>
        <w:rPr>
          <w:sz w:val="24"/>
          <w:szCs w:val="24"/>
          <w:u w:val="none"/>
        </w:rPr>
      </w:pPr>
      <w:r w:rsidRPr="29B2FFCA" w:rsidR="29B2FFCA">
        <w:rPr>
          <w:b w:val="1"/>
          <w:bCs w:val="1"/>
          <w:sz w:val="28"/>
          <w:szCs w:val="28"/>
          <w:u w:val="none"/>
        </w:rPr>
        <w:t>Refactor:</w:t>
      </w:r>
      <w:r w:rsidRPr="29B2FFCA" w:rsidR="29B2FFCA">
        <w:rPr>
          <w:sz w:val="24"/>
          <w:szCs w:val="24"/>
          <w:u w:val="none"/>
        </w:rPr>
        <w:t xml:space="preserve"> To fix this I changed the datatype into a string but since a String can slow down the performance of MySQL if used as a primary </w:t>
      </w:r>
      <w:proofErr w:type="gramStart"/>
      <w:r w:rsidRPr="29B2FFCA" w:rsidR="29B2FFCA">
        <w:rPr>
          <w:sz w:val="24"/>
          <w:szCs w:val="24"/>
          <w:u w:val="none"/>
        </w:rPr>
        <w:t>key</w:t>
      </w:r>
      <w:proofErr w:type="gramEnd"/>
      <w:r w:rsidRPr="29B2FFCA" w:rsidR="29B2FFCA">
        <w:rPr>
          <w:sz w:val="24"/>
          <w:szCs w:val="24"/>
          <w:u w:val="none"/>
        </w:rPr>
        <w:t xml:space="preserve"> I created a new column </w:t>
      </w:r>
      <w:proofErr w:type="spellStart"/>
      <w:r w:rsidRPr="29B2FFCA" w:rsidR="29B2FFCA">
        <w:rPr>
          <w:sz w:val="24"/>
          <w:szCs w:val="24"/>
          <w:u w:val="none"/>
        </w:rPr>
        <w:t>bookId</w:t>
      </w:r>
      <w:proofErr w:type="spellEnd"/>
      <w:r w:rsidRPr="29B2FFCA" w:rsidR="29B2FFCA">
        <w:rPr>
          <w:sz w:val="24"/>
          <w:szCs w:val="24"/>
          <w:u w:val="none"/>
        </w:rPr>
        <w:t xml:space="preserve"> and auto-incremented it to use as a primary key instead.</w:t>
      </w:r>
    </w:p>
    <w:p w:rsidR="29B2FFCA" w:rsidP="29B2FFCA" w:rsidRDefault="29B2FFCA" w14:paraId="38225900" w14:textId="69D6A4F6">
      <w:pPr>
        <w:pStyle w:val="Normal"/>
        <w:rPr>
          <w:sz w:val="22"/>
          <w:szCs w:val="22"/>
          <w:u w:val="none"/>
        </w:rPr>
      </w:pPr>
      <w:r w:rsidRPr="29B2FFCA" w:rsidR="29B2FFCA">
        <w:rPr>
          <w:b w:val="1"/>
          <w:bCs w:val="1"/>
          <w:sz w:val="24"/>
          <w:szCs w:val="24"/>
          <w:u w:val="none"/>
        </w:rPr>
        <w:t xml:space="preserve">+ </w:t>
      </w:r>
      <w:r w:rsidRPr="29B2FFCA" w:rsidR="29B2FFCA">
        <w:rPr>
          <w:sz w:val="24"/>
          <w:szCs w:val="24"/>
          <w:u w:val="none"/>
        </w:rPr>
        <w:t>Added changes to service test since the I made changes to the interfaces and classes and all the tests still pass.</w:t>
      </w:r>
    </w:p>
    <w:p w:rsidR="29B2FFCA" w:rsidP="29B2FFCA" w:rsidRDefault="29B2FFCA" w14:paraId="6A3BFCC4" w14:textId="4E3CC40A">
      <w:pPr>
        <w:pStyle w:val="Normal"/>
        <w:rPr>
          <w:sz w:val="22"/>
          <w:szCs w:val="22"/>
          <w:u w:val="none"/>
        </w:rPr>
      </w:pPr>
      <w:r w:rsidRPr="29B2FFCA" w:rsidR="29B2FFCA">
        <w:rPr>
          <w:b w:val="1"/>
          <w:bCs w:val="1"/>
          <w:sz w:val="28"/>
          <w:szCs w:val="28"/>
          <w:u w:val="none"/>
        </w:rPr>
        <w:t>Controller Tests:</w:t>
      </w:r>
      <w:r w:rsidRPr="29B2FFCA" w:rsidR="29B2FFCA">
        <w:rPr>
          <w:sz w:val="28"/>
          <w:szCs w:val="28"/>
          <w:u w:val="none"/>
        </w:rPr>
        <w:t xml:space="preserve"> </w:t>
      </w:r>
      <w:r w:rsidRPr="29B2FFCA" w:rsidR="29B2FFCA">
        <w:rPr>
          <w:sz w:val="24"/>
          <w:szCs w:val="24"/>
          <w:u w:val="none"/>
        </w:rPr>
        <w:t>All the tests passed after this change was implemented</w:t>
      </w:r>
    </w:p>
    <w:p w:rsidR="29B2FFCA" w:rsidP="29B2FFCA" w:rsidRDefault="29B2FFCA" w14:paraId="2A2247E7" w14:textId="12BC938E">
      <w:pPr>
        <w:pStyle w:val="Normal"/>
        <w:rPr>
          <w:sz w:val="36"/>
          <w:szCs w:val="36"/>
          <w:u w:val="single"/>
        </w:rPr>
      </w:pPr>
      <w:r w:rsidRPr="29B2FFCA" w:rsidR="29B2FFCA">
        <w:rPr>
          <w:b w:val="1"/>
          <w:bCs w:val="1"/>
          <w:sz w:val="40"/>
          <w:szCs w:val="40"/>
          <w:u w:val="single"/>
        </w:rPr>
        <w:t>Custom Query:</w:t>
      </w:r>
      <w:r w:rsidRPr="29B2FFCA" w:rsidR="29B2FFCA">
        <w:rPr>
          <w:sz w:val="32"/>
          <w:szCs w:val="32"/>
          <w:u w:val="none"/>
        </w:rPr>
        <w:t xml:space="preserve"> </w:t>
      </w:r>
    </w:p>
    <w:p w:rsidR="29B2FFCA" w:rsidP="29B2FFCA" w:rsidRDefault="29B2FFCA" w14:paraId="20465E0F" w14:textId="7E674AA0">
      <w:pPr>
        <w:pStyle w:val="Normal"/>
        <w:rPr>
          <w:sz w:val="22"/>
          <w:szCs w:val="22"/>
          <w:u w:val="none"/>
        </w:rPr>
      </w:pPr>
      <w:r w:rsidRPr="29B2FFCA" w:rsidR="29B2FFCA">
        <w:rPr>
          <w:sz w:val="24"/>
          <w:szCs w:val="24"/>
          <w:u w:val="none"/>
        </w:rPr>
        <w:t xml:space="preserve">After all my code tests were </w:t>
      </w:r>
      <w:proofErr w:type="gramStart"/>
      <w:r w:rsidRPr="29B2FFCA" w:rsidR="29B2FFCA">
        <w:rPr>
          <w:sz w:val="24"/>
          <w:szCs w:val="24"/>
          <w:u w:val="none"/>
        </w:rPr>
        <w:t>running</w:t>
      </w:r>
      <w:proofErr w:type="gramEnd"/>
      <w:r w:rsidRPr="29B2FFCA" w:rsidR="29B2FFCA">
        <w:rPr>
          <w:sz w:val="24"/>
          <w:szCs w:val="24"/>
          <w:u w:val="none"/>
        </w:rPr>
        <w:t xml:space="preserve"> I decided to add a custom query that if a book was created that already existed than it would just add 1 to the quantity of the existing book so as to reduce redundant data.</w:t>
      </w:r>
    </w:p>
    <w:p w:rsidR="29B2FFCA" w:rsidP="29B2FFCA" w:rsidRDefault="29B2FFCA" w14:paraId="08745A40" w14:textId="2155C75F">
      <w:pPr>
        <w:pStyle w:val="Normal"/>
        <w:rPr>
          <w:sz w:val="24"/>
          <w:szCs w:val="24"/>
          <w:u w:val="none"/>
        </w:rPr>
      </w:pPr>
      <w:r w:rsidRPr="29B2FFCA" w:rsidR="29B2FFCA">
        <w:rPr>
          <w:b w:val="1"/>
          <w:bCs w:val="1"/>
          <w:sz w:val="28"/>
          <w:szCs w:val="28"/>
          <w:u w:val="none"/>
        </w:rPr>
        <w:t xml:space="preserve">Service &amp; Controller Tests: </w:t>
      </w:r>
      <w:r w:rsidRPr="29B2FFCA" w:rsidR="29B2FFCA">
        <w:rPr>
          <w:b w:val="0"/>
          <w:bCs w:val="0"/>
          <w:sz w:val="24"/>
          <w:szCs w:val="24"/>
          <w:u w:val="none"/>
        </w:rPr>
        <w:t>When the tests were ran it added 1 to the quantity of the book f it existed but also 1 to the quantity when it created a new book.</w:t>
      </w:r>
    </w:p>
    <w:p w:rsidR="29B2FFCA" w:rsidP="29B2FFCA" w:rsidRDefault="29B2FFCA" w14:paraId="0C918E70" w14:textId="14569361">
      <w:pPr>
        <w:pStyle w:val="Normal"/>
      </w:pPr>
      <w:r>
        <w:drawing>
          <wp:inline wp14:editId="0250EE99" wp14:anchorId="2F465470">
            <wp:extent cx="4381500" cy="1066800"/>
            <wp:effectExtent l="0" t="0" r="0" b="0"/>
            <wp:docPr id="109636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2209d65ea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2FFCA" w:rsidP="29B2FFCA" w:rsidRDefault="29B2FFCA" w14:paraId="6D7F5F91" w14:textId="2AC47095">
      <w:pPr>
        <w:pStyle w:val="Normal"/>
        <w:rPr>
          <w:sz w:val="24"/>
          <w:szCs w:val="24"/>
        </w:rPr>
      </w:pPr>
      <w:r w:rsidRPr="29B2FFCA" w:rsidR="29B2FFCA">
        <w:rPr>
          <w:b w:val="1"/>
          <w:bCs w:val="1"/>
          <w:sz w:val="28"/>
          <w:szCs w:val="28"/>
        </w:rPr>
        <w:t>Refactor:</w:t>
      </w:r>
      <w:r w:rsidRPr="29B2FFCA" w:rsidR="29B2FFCA">
        <w:rPr>
          <w:sz w:val="24"/>
          <w:szCs w:val="24"/>
        </w:rPr>
        <w:t xml:space="preserve"> I added in some brackets to </w:t>
      </w:r>
      <w:r w:rsidRPr="29B2FFCA" w:rsidR="29B2FFCA">
        <w:rPr>
          <w:sz w:val="24"/>
          <w:szCs w:val="24"/>
        </w:rPr>
        <w:t>clarify</w:t>
      </w:r>
      <w:r w:rsidRPr="29B2FFCA" w:rsidR="29B2FFCA">
        <w:rPr>
          <w:sz w:val="24"/>
          <w:szCs w:val="24"/>
        </w:rPr>
        <w:t xml:space="preserve"> the if else and moved and adjusted some of the code which resolved the issue of adding a new book. However now the opposite problem happened when the same book is entered it just created a new record.</w:t>
      </w:r>
    </w:p>
    <w:p w:rsidR="29B2FFCA" w:rsidP="29B2FFCA" w:rsidRDefault="29B2FFCA" w14:paraId="67CCDA36" w14:textId="5CE103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C653806" wp14:anchorId="3BF03A1C">
            <wp:extent cx="2619390" cy="1426422"/>
            <wp:effectExtent l="0" t="0" r="0" b="0"/>
            <wp:docPr id="985617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0bb8dbd66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9629" r="78958" b="40000"/>
                    <a:stretch>
                      <a:fillRect/>
                    </a:stretch>
                  </pic:blipFill>
                  <pic:spPr>
                    <a:xfrm>
                      <a:off x="0" y="0"/>
                      <a:ext cx="2619390" cy="14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2FFCA" w:rsidP="29B2FFCA" w:rsidRDefault="29B2FFCA" w14:paraId="733FF5B1" w14:textId="43A1F7EA">
      <w:pPr>
        <w:pStyle w:val="Normal"/>
      </w:pPr>
    </w:p>
    <w:p w:rsidR="29B2FFCA" w:rsidP="29B2FFCA" w:rsidRDefault="29B2FFCA" w14:paraId="6EE959E8" w14:textId="7AC0FA61">
      <w:pPr>
        <w:pStyle w:val="Normal"/>
        <w:rPr>
          <w:sz w:val="28"/>
          <w:szCs w:val="28"/>
        </w:rPr>
      </w:pPr>
      <w:r w:rsidRPr="29B2FFCA" w:rsidR="29B2FFCA">
        <w:rPr>
          <w:b w:val="1"/>
          <w:bCs w:val="1"/>
          <w:sz w:val="28"/>
          <w:szCs w:val="28"/>
        </w:rPr>
        <w:t>Refactor:</w:t>
      </w:r>
      <w:r w:rsidR="29B2FFCA">
        <w:rPr/>
        <w:t xml:space="preserve"> </w:t>
      </w:r>
      <w:r w:rsidRPr="29B2FFCA" w:rsidR="29B2FFCA">
        <w:rPr>
          <w:sz w:val="24"/>
          <w:szCs w:val="24"/>
        </w:rPr>
        <w:t>I readjusted the code and tried moving the part which changes the quantity into its own method that is only called when the book entered already exists.</w:t>
      </w:r>
    </w:p>
    <w:p w:rsidR="29B2FFCA" w:rsidP="29B2FFCA" w:rsidRDefault="29B2FFCA" w14:paraId="1E6E88CF" w14:textId="10019DAE">
      <w:pPr>
        <w:pStyle w:val="Normal"/>
        <w:rPr>
          <w:sz w:val="24"/>
          <w:szCs w:val="24"/>
        </w:rPr>
      </w:pPr>
      <w:r w:rsidRPr="29B2FFCA" w:rsidR="29B2FFCA">
        <w:rPr>
          <w:b w:val="1"/>
          <w:bCs w:val="1"/>
          <w:sz w:val="28"/>
          <w:szCs w:val="28"/>
          <w:u w:val="none"/>
        </w:rPr>
        <w:t xml:space="preserve">Service &amp; Controller Tests: </w:t>
      </w:r>
      <w:r w:rsidRPr="29B2FFCA" w:rsidR="29B2FFCA">
        <w:rPr>
          <w:b w:val="0"/>
          <w:bCs w:val="0"/>
          <w:sz w:val="24"/>
          <w:szCs w:val="24"/>
          <w:u w:val="none"/>
        </w:rPr>
        <w:t>When I ran the tests it produced a stack overflow error.</w:t>
      </w:r>
    </w:p>
    <w:p w:rsidR="29B2FFCA" w:rsidP="29B2FFCA" w:rsidRDefault="29B2FFCA" w14:paraId="6D45AE8A" w14:textId="716744D9">
      <w:pPr>
        <w:pStyle w:val="Normal"/>
      </w:pPr>
      <w:r>
        <w:drawing>
          <wp:inline wp14:editId="46650445" wp14:anchorId="361518F9">
            <wp:extent cx="3829812" cy="507950"/>
            <wp:effectExtent l="0" t="0" r="0" b="0"/>
            <wp:docPr id="1186353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325d5386d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0008" r="76869" b="54538"/>
                    <a:stretch>
                      <a:fillRect/>
                    </a:stretch>
                  </pic:blipFill>
                  <pic:spPr>
                    <a:xfrm>
                      <a:off x="0" y="0"/>
                      <a:ext cx="3829812" cy="5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2FFCA" w:rsidP="29B2FFCA" w:rsidRDefault="29B2FFCA" w14:paraId="79CEA1AA" w14:textId="4D58D339">
      <w:pPr>
        <w:pStyle w:val="Normal"/>
        <w:rPr>
          <w:sz w:val="24"/>
          <w:szCs w:val="24"/>
        </w:rPr>
      </w:pPr>
      <w:r w:rsidRPr="29B2FFCA" w:rsidR="29B2FFCA">
        <w:rPr>
          <w:b w:val="1"/>
          <w:bCs w:val="1"/>
          <w:sz w:val="28"/>
          <w:szCs w:val="28"/>
        </w:rPr>
        <w:t xml:space="preserve">Refactor: </w:t>
      </w:r>
      <w:r w:rsidRPr="29B2FFCA" w:rsidR="29B2FFCA">
        <w:rPr>
          <w:b w:val="0"/>
          <w:bCs w:val="0"/>
          <w:sz w:val="24"/>
          <w:szCs w:val="24"/>
        </w:rPr>
        <w:t>I changed to try to check for null which got rid of error but still produced a new record when the book existed instead of adding 1 to the quantity so I tried deleting the old record and replacing it with the new to solve that issue</w:t>
      </w:r>
    </w:p>
    <w:p w:rsidR="29B2FFCA" w:rsidP="29B2FFCA" w:rsidRDefault="29B2FFCA" w14:paraId="17D4E596" w14:textId="3A4A77A1">
      <w:pPr>
        <w:pStyle w:val="Normal"/>
        <w:rPr>
          <w:b w:val="0"/>
          <w:bCs w:val="0"/>
          <w:sz w:val="24"/>
          <w:szCs w:val="24"/>
          <w:u w:val="none"/>
        </w:rPr>
      </w:pPr>
      <w:r w:rsidRPr="29B2FFCA" w:rsidR="29B2FFCA">
        <w:rPr>
          <w:b w:val="1"/>
          <w:bCs w:val="1"/>
          <w:sz w:val="28"/>
          <w:szCs w:val="28"/>
          <w:u w:val="none"/>
        </w:rPr>
        <w:t xml:space="preserve">Service &amp; Controller Tests: </w:t>
      </w:r>
      <w:r w:rsidRPr="29B2FFCA" w:rsidR="29B2FFCA">
        <w:rPr>
          <w:b w:val="0"/>
          <w:bCs w:val="0"/>
          <w:sz w:val="24"/>
          <w:szCs w:val="24"/>
          <w:u w:val="none"/>
        </w:rPr>
        <w:t xml:space="preserve">This </w:t>
      </w:r>
      <w:r w:rsidRPr="29B2FFCA" w:rsidR="29B2FFCA">
        <w:rPr>
          <w:b w:val="0"/>
          <w:bCs w:val="0"/>
          <w:sz w:val="24"/>
          <w:szCs w:val="24"/>
          <w:u w:val="none"/>
        </w:rPr>
        <w:t>change did</w:t>
      </w:r>
      <w:r w:rsidRPr="29B2FFCA" w:rsidR="29B2FFCA">
        <w:rPr>
          <w:b w:val="0"/>
          <w:bCs w:val="0"/>
          <w:sz w:val="24"/>
          <w:szCs w:val="24"/>
          <w:u w:val="none"/>
        </w:rPr>
        <w:t xml:space="preserve"> not change the outcome as the delete statement would not run.</w:t>
      </w:r>
    </w:p>
    <w:p w:rsidR="29B2FFCA" w:rsidP="29B2FFCA" w:rsidRDefault="29B2FFCA" w14:paraId="15ED23A8" w14:textId="161C1FEF">
      <w:pPr>
        <w:pStyle w:val="Normal"/>
        <w:rPr>
          <w:sz w:val="24"/>
          <w:szCs w:val="24"/>
        </w:rPr>
      </w:pPr>
      <w:r w:rsidRPr="29B2FFCA" w:rsidR="29B2FFCA">
        <w:rPr>
          <w:b w:val="1"/>
          <w:bCs w:val="1"/>
          <w:sz w:val="28"/>
          <w:szCs w:val="28"/>
        </w:rPr>
        <w:t xml:space="preserve">Issues: </w:t>
      </w:r>
      <w:r w:rsidRPr="29B2FFCA" w:rsidR="29B2FFCA">
        <w:rPr>
          <w:sz w:val="24"/>
          <w:szCs w:val="24"/>
        </w:rPr>
        <w:t xml:space="preserve">When I went back to check my other postman requests some of them were not working so since time was </w:t>
      </w:r>
      <w:proofErr w:type="gramStart"/>
      <w:r w:rsidRPr="29B2FFCA" w:rsidR="29B2FFCA">
        <w:rPr>
          <w:sz w:val="24"/>
          <w:szCs w:val="24"/>
        </w:rPr>
        <w:t>short</w:t>
      </w:r>
      <w:proofErr w:type="gramEnd"/>
      <w:r w:rsidRPr="29B2FFCA" w:rsidR="29B2FFCA">
        <w:rPr>
          <w:sz w:val="24"/>
          <w:szCs w:val="24"/>
        </w:rPr>
        <w:t xml:space="preserve"> I decided to remove the quantity query that I had implemented so that the other required functions could still work.</w:t>
      </w:r>
    </w:p>
    <w:p w:rsidR="29B2FFCA" w:rsidP="29B2FFCA" w:rsidRDefault="29B2FFCA" w14:paraId="4DF7A16E" w14:textId="61DE669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FC9CC"/>
    <w:rsid w:val="29B2FFCA"/>
    <w:rsid w:val="6A5FC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C9CC"/>
  <w15:chartTrackingRefBased/>
  <w15:docId w15:val="{65C12549-C6A0-495B-A4E7-00D5C2910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acef30f920f47fe" /><Relationship Type="http://schemas.openxmlformats.org/officeDocument/2006/relationships/image" Target="/media/image2.png" Id="R6b12209d65ea487d" /><Relationship Type="http://schemas.openxmlformats.org/officeDocument/2006/relationships/image" Target="/media/image3.png" Id="R8fa0bb8dbd664bb1" /><Relationship Type="http://schemas.openxmlformats.org/officeDocument/2006/relationships/image" Target="/media/image4.png" Id="Ra0d325d5386d4b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Saamiya Osman</dc:creator>
  <keywords/>
  <dc:description/>
  <lastModifiedBy>Saamiya Osman</lastModifiedBy>
  <revision>2</revision>
  <dcterms:created xsi:type="dcterms:W3CDTF">2022-03-16T09:09:21.1928521Z</dcterms:created>
  <dcterms:modified xsi:type="dcterms:W3CDTF">2022-03-18T13:56:44.1175393Z</dcterms:modified>
</coreProperties>
</file>