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156A2DE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F8FCF71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40ADAAC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79F2EC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6F3ABD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杨骑骏</w:t>
            </w:r>
            <w:bookmarkStart w:id="0" w:name="_GoBack"/>
            <w:bookmarkEnd w:id="0"/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44014E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8BBF83D">
            <w:pPr>
              <w:jc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2025年</w:t>
            </w:r>
            <w:r>
              <w:rPr>
                <w:rFonts w:ascii="宋体" w:hAnsi="宋体" w:eastAsia="宋体" w:cs="宋体"/>
                <w:color w:val="000000"/>
              </w:rPr>
              <w:t>5</w:t>
            </w:r>
            <w:r>
              <w:rPr>
                <w:rFonts w:hint="eastAsia" w:ascii="宋体" w:hAnsi="宋体" w:eastAsia="宋体" w:cs="宋体"/>
                <w:color w:val="000000"/>
              </w:rPr>
              <w:t>月14日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A055FA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B795FAE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ascii="宋体" w:hAnsi="宋体" w:eastAsia="宋体" w:cs="宋体"/>
                <w:color w:val="000000"/>
              </w:rPr>
              <w:t>Stream</w:t>
            </w:r>
            <w:r>
              <w:rPr>
                <w:rFonts w:hint="eastAsia" w:ascii="宋体" w:hAnsi="宋体" w:eastAsia="宋体" w:cs="宋体"/>
                <w:color w:val="000000"/>
              </w:rPr>
              <w:t>游戏推荐系统</w:t>
            </w:r>
          </w:p>
        </w:tc>
      </w:tr>
      <w:tr w14:paraId="1A9B07D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7FA06A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本周工作总结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5E0681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7CDEDB3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检查完成项目相关的所有文档</w:t>
            </w:r>
          </w:p>
          <w:p w14:paraId="623CA60C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结束代码编写工作</w:t>
            </w:r>
          </w:p>
          <w:p w14:paraId="0A4FF80E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完成项目的打包并发布发行版本</w:t>
            </w:r>
          </w:p>
          <w:p w14:paraId="60B1275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79542BE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  <w:p w14:paraId="7F661939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3C08EBF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</w:tc>
      </w:tr>
      <w:tr w14:paraId="227E8AA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6683D1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21D58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584BE7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D50C4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27D1B36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54D31CE3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无</w:t>
            </w:r>
          </w:p>
        </w:tc>
      </w:tr>
      <w:tr w14:paraId="03C2A96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436DF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57F54ED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D40C65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72277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952DC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4CC48E8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无</w:t>
            </w:r>
          </w:p>
        </w:tc>
      </w:tr>
      <w:tr w14:paraId="1D6924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2ADC2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176BD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27700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FF6D49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C66B7E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15AFD5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DAA5E3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8564A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006A99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B6CFAD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下周工作计划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09F8A6D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35DC93A0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着手编写个人项目报告和项目完结报告</w:t>
            </w:r>
          </w:p>
          <w:p w14:paraId="05ECB4DE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准备项目总结汇报</w:t>
            </w:r>
            <w:r>
              <w:rPr>
                <w:rFonts w:ascii="宋体" w:hAnsi="宋体" w:eastAsia="宋体" w:cs="宋体"/>
                <w:color w:val="000000"/>
                <w:lang w:bidi="ar"/>
              </w:rPr>
              <w:t>PPT</w:t>
            </w: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并进行汇报</w:t>
            </w:r>
          </w:p>
          <w:p w14:paraId="0B9158BC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根据汇报反馈对项目进行最终整理</w:t>
            </w:r>
          </w:p>
        </w:tc>
      </w:tr>
      <w:tr w14:paraId="4FA14BA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9935E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93BD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A47CB4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2B068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256BB0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BF5A9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C9AE4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409977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8974F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AAF6DE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EDB33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90D53F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F553B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D78F58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A77A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C58EC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9B7F8A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4EFEF1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D0DFB9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362FA7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227FC7E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912C6F"/>
    <w:multiLevelType w:val="multilevel"/>
    <w:tmpl w:val="14912C6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536102CD"/>
    <w:multiLevelType w:val="multilevel"/>
    <w:tmpl w:val="536102C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08535C"/>
    <w:rsid w:val="00085C82"/>
    <w:rsid w:val="00110E20"/>
    <w:rsid w:val="00151D72"/>
    <w:rsid w:val="001E4183"/>
    <w:rsid w:val="00261907"/>
    <w:rsid w:val="00263BC3"/>
    <w:rsid w:val="00297D08"/>
    <w:rsid w:val="002B3C41"/>
    <w:rsid w:val="002D7D42"/>
    <w:rsid w:val="00300F98"/>
    <w:rsid w:val="00351A9E"/>
    <w:rsid w:val="00391095"/>
    <w:rsid w:val="00431C5A"/>
    <w:rsid w:val="00443541"/>
    <w:rsid w:val="004A06CB"/>
    <w:rsid w:val="00533D01"/>
    <w:rsid w:val="00537E0B"/>
    <w:rsid w:val="005E74DD"/>
    <w:rsid w:val="005F16EA"/>
    <w:rsid w:val="00610531"/>
    <w:rsid w:val="00643E00"/>
    <w:rsid w:val="00664D85"/>
    <w:rsid w:val="00715A4C"/>
    <w:rsid w:val="0077063F"/>
    <w:rsid w:val="007C29DE"/>
    <w:rsid w:val="007D73EF"/>
    <w:rsid w:val="007E1DFF"/>
    <w:rsid w:val="007E4FBB"/>
    <w:rsid w:val="007F2CBD"/>
    <w:rsid w:val="0084221F"/>
    <w:rsid w:val="0084641F"/>
    <w:rsid w:val="00846B2B"/>
    <w:rsid w:val="008A6381"/>
    <w:rsid w:val="008A65EF"/>
    <w:rsid w:val="0092515D"/>
    <w:rsid w:val="00974A9D"/>
    <w:rsid w:val="009A07ED"/>
    <w:rsid w:val="009B34E6"/>
    <w:rsid w:val="009C24B2"/>
    <w:rsid w:val="009D6AA7"/>
    <w:rsid w:val="009F6EE7"/>
    <w:rsid w:val="00A42234"/>
    <w:rsid w:val="00A60DC3"/>
    <w:rsid w:val="00A7197A"/>
    <w:rsid w:val="00AE0C71"/>
    <w:rsid w:val="00B5521B"/>
    <w:rsid w:val="00B9688C"/>
    <w:rsid w:val="00BC52F2"/>
    <w:rsid w:val="00BD3FAD"/>
    <w:rsid w:val="00C44E10"/>
    <w:rsid w:val="00C54C28"/>
    <w:rsid w:val="00C86830"/>
    <w:rsid w:val="00CB1E73"/>
    <w:rsid w:val="00CF196D"/>
    <w:rsid w:val="00DC3091"/>
    <w:rsid w:val="00E03495"/>
    <w:rsid w:val="00E64CEF"/>
    <w:rsid w:val="00E73C7C"/>
    <w:rsid w:val="00EB078B"/>
    <w:rsid w:val="00F62B72"/>
    <w:rsid w:val="00F75429"/>
    <w:rsid w:val="14B608BB"/>
    <w:rsid w:val="14CE28DE"/>
    <w:rsid w:val="26945A16"/>
    <w:rsid w:val="31E11308"/>
    <w:rsid w:val="437A79AD"/>
    <w:rsid w:val="5C000628"/>
    <w:rsid w:val="7A64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178</Characters>
  <Lines>1</Lines>
  <Paragraphs>1</Paragraphs>
  <TotalTime>31</TotalTime>
  <ScaleCrop>false</ScaleCrop>
  <LinksUpToDate>false</LinksUpToDate>
  <CharactersWithSpaces>178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WPS_1662286732</cp:lastModifiedBy>
  <dcterms:modified xsi:type="dcterms:W3CDTF">2025-05-21T00:53:57Z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69D0A6AAF003472796BE0EDC65087181_13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eyJoZGlkIjoiYWNlN2JkNDkxNzdlYjNiZjk1ZjM4MDZlZmQ4ZWU1MGQiLCJ1c2VySWQiOiIxNDAwMTAzODg3In0=</vt:lpwstr>
  </property>
</Properties>
</file>