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DDC" w:rsidRDefault="00555EAE">
      <w:proofErr w:type="gramStart"/>
      <w:r>
        <w:t>Arrival of Kevin to the project.</w:t>
      </w:r>
      <w:proofErr w:type="gramEnd"/>
    </w:p>
    <w:p w:rsidR="00555EAE" w:rsidRDefault="00555EAE"/>
    <w:p w:rsidR="00555EAE" w:rsidRDefault="00555EAE">
      <w:r>
        <w:t>Meeting one:</w:t>
      </w:r>
    </w:p>
    <w:p w:rsidR="00555EAE" w:rsidRDefault="00555EAE">
      <w:r>
        <w:t xml:space="preserve">Our first meeting with </w:t>
      </w:r>
      <w:r w:rsidR="00105937">
        <w:t>Kevin</w:t>
      </w:r>
      <w:r>
        <w:t xml:space="preserve"> mainly consisted of the group bouncing our idea off him and filling him in on what it </w:t>
      </w:r>
      <w:r w:rsidR="00105937">
        <w:t>was. He</w:t>
      </w:r>
      <w:r>
        <w:t xml:space="preserve"> liked the </w:t>
      </w:r>
      <w:r w:rsidR="00105937">
        <w:t>idea, but</w:t>
      </w:r>
      <w:r>
        <w:t xml:space="preserve"> suggested reworking it toward something that would apply to us as </w:t>
      </w:r>
      <w:r w:rsidR="00105937">
        <w:t>students; this</w:t>
      </w:r>
      <w:r>
        <w:t xml:space="preserve"> is now the main </w:t>
      </w:r>
      <w:r w:rsidR="00105937">
        <w:t>focus</w:t>
      </w:r>
      <w:r>
        <w:t xml:space="preserve"> of the HRPM </w:t>
      </w:r>
      <w:r w:rsidR="00105937">
        <w:t>project. We</w:t>
      </w:r>
      <w:r>
        <w:t xml:space="preserve"> went off and readjusted our tables/layout </w:t>
      </w:r>
      <w:r w:rsidR="00105937">
        <w:t>etc. While the concept of the project changed; the technical end of things didn’t change much at all bar some naming changes.</w:t>
      </w:r>
    </w:p>
    <w:p w:rsidR="00105937" w:rsidRDefault="00105937"/>
    <w:p w:rsidR="00105937" w:rsidRDefault="00105937">
      <w:r>
        <w:t>Meeting two:</w:t>
      </w:r>
    </w:p>
    <w:p w:rsidR="00105937" w:rsidRDefault="00105937">
      <w:r>
        <w:t xml:space="preserve">We began bouncing some of the idea off Kevin for a revised version of the project focusing on the college. Kevin told us that we would need to do some storyboard/user stories type work to figure out how the thing would actuality work from the user’s viewpoint. We also discussed how the groups would work and how they would be created. We argued that only lecturers should be the creators of groups while Kevin told us he thought it would be better if both students and lectures be able to create </w:t>
      </w:r>
      <w:proofErr w:type="spellStart"/>
      <w:r>
        <w:t>groups.We</w:t>
      </w:r>
      <w:proofErr w:type="spellEnd"/>
      <w:r>
        <w:t xml:space="preserve"> took the ideas on board and went on our way to work </w:t>
      </w:r>
      <w:proofErr w:type="spellStart"/>
      <w:r>
        <w:t>abit</w:t>
      </w:r>
      <w:proofErr w:type="spellEnd"/>
      <w:r>
        <w:t xml:space="preserve"> more on the </w:t>
      </w:r>
      <w:proofErr w:type="spellStart"/>
      <w:r>
        <w:t>project.Also</w:t>
      </w:r>
      <w:proofErr w:type="spellEnd"/>
      <w:r>
        <w:t xml:space="preserve"> first version of site was shown off(no bootstrap).</w:t>
      </w:r>
    </w:p>
    <w:p w:rsidR="00105937" w:rsidRDefault="00105937"/>
    <w:p w:rsidR="00105937" w:rsidRDefault="00105937">
      <w:r>
        <w:t>Meeting three:</w:t>
      </w:r>
    </w:p>
    <w:p w:rsidR="00105937" w:rsidRDefault="00105937">
      <w:r>
        <w:t xml:space="preserve">We began to discuss the matter of the group management part of the project. We worked on the tools </w:t>
      </w:r>
      <w:proofErr w:type="spellStart"/>
      <w:r>
        <w:t>avabile</w:t>
      </w:r>
      <w:proofErr w:type="spellEnd"/>
      <w:r>
        <w:t xml:space="preserve"> to the group and how they would benefit them. We showed off the calendar idea and worked out what a student could do on the </w:t>
      </w:r>
      <w:proofErr w:type="spellStart"/>
      <w:r>
        <w:t>calendar</w:t>
      </w:r>
      <w:r w:rsidR="00EF4073">
        <w:t>.We</w:t>
      </w:r>
      <w:proofErr w:type="spellEnd"/>
      <w:r w:rsidR="00EF4073">
        <w:t xml:space="preserve"> </w:t>
      </w:r>
      <w:proofErr w:type="spellStart"/>
      <w:r w:rsidR="00EF4073">
        <w:t>discueesed</w:t>
      </w:r>
      <w:proofErr w:type="spellEnd"/>
      <w:r w:rsidR="00EF4073">
        <w:t xml:space="preserve"> what you could do with the </w:t>
      </w:r>
      <w:proofErr w:type="gramStart"/>
      <w:r w:rsidR="00EF4073">
        <w:t>calendar(</w:t>
      </w:r>
      <w:proofErr w:type="gramEnd"/>
      <w:r w:rsidR="00EF4073">
        <w:t xml:space="preserve">add </w:t>
      </w:r>
      <w:proofErr w:type="spellStart"/>
      <w:r w:rsidR="00EF4073">
        <w:t>events,links,place</w:t>
      </w:r>
      <w:proofErr w:type="spellEnd"/>
      <w:r w:rsidR="00EF4073">
        <w:t xml:space="preserve"> a timespan of when a task would be </w:t>
      </w:r>
      <w:proofErr w:type="spellStart"/>
      <w:r w:rsidR="00EF4073">
        <w:t>done,have</w:t>
      </w:r>
      <w:proofErr w:type="spellEnd"/>
      <w:r w:rsidR="00EF4073">
        <w:t xml:space="preserve"> a timespan for the whole project </w:t>
      </w:r>
      <w:proofErr w:type="spellStart"/>
      <w:r w:rsidR="00EF4073">
        <w:t>ect</w:t>
      </w:r>
      <w:proofErr w:type="spellEnd"/>
      <w:r w:rsidR="00EF4073">
        <w:t xml:space="preserve">).We also added that a list of tasks could be placed on the </w:t>
      </w:r>
      <w:proofErr w:type="spellStart"/>
      <w:r w:rsidR="00EF4073">
        <w:t>page.</w:t>
      </w:r>
      <w:r w:rsidR="00191514">
        <w:t>We</w:t>
      </w:r>
      <w:proofErr w:type="spellEnd"/>
      <w:r w:rsidR="00191514">
        <w:t xml:space="preserve"> also discussed adding a more agile form of group management to the project.</w:t>
      </w:r>
      <w:bookmarkStart w:id="0" w:name="_GoBack"/>
      <w:bookmarkEnd w:id="0"/>
    </w:p>
    <w:sectPr w:rsidR="001059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EAE"/>
    <w:rsid w:val="00105937"/>
    <w:rsid w:val="00191514"/>
    <w:rsid w:val="002E7DDC"/>
    <w:rsid w:val="00555EAE"/>
    <w:rsid w:val="008762D7"/>
    <w:rsid w:val="00EF407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IT Sligo</Company>
  <LinksUpToDate>false</LinksUpToDate>
  <CharactersWithSpaces>1690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Gregory Sheerin</dc:creator>
  <cp:lastModifiedBy>Gregory Sheerin</cp:lastModifiedBy>
  <cp:revision>2</cp:revision>
  <dcterms:created xsi:type="dcterms:W3CDTF">2014-11-16T18:33:00Z</dcterms:created>
  <dcterms:modified xsi:type="dcterms:W3CDTF">2014-11-17T14:00:00Z</dcterms:modified>
</cp:coreProperties>
</file>