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PAP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80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398110" cy="467835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8110" cy="46783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IBM Introduction to Cloud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06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72630" cy="333975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72630" cy="3339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4731470" cy="328414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1470" cy="328414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73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Circular DLL list  2. Greatest element in list  3. Prime number 4. Largest number  5. Permutations   6. Combination  7. Dictionary   8. Words                9. Marks of 5 subjects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858752" cy="2093132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8752" cy="2093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645661" cy="1886465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5661" cy="1886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024206" cy="1937940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4206" cy="1937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4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Words>139</Words>
  <Pages>1</Pages>
  <Characters>754</Characters>
  <Application>WPS Office</Application>
  <Paragraphs>64</Paragraphs>
  <CharactersWithSpaces>913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2020-06-02T12:56:29Z</dcterms:created>
  <dc:creator>WPS Office</dc:creator>
  <dc:language>en-IN</dc:language>
  <lastModifiedBy>B5Pro</lastModifiedBy>
  <dcterms:modified xsi:type="dcterms:W3CDTF">2020-06-03T13:11:42Z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