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государственный технический университет им. Н.Э. Баумана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«Автоматизированные системы обработки информации и управления»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619250" cy="1924050"/>
            <wp:effectExtent b="0" l="0" r="0" t="0"/>
            <wp:docPr id="2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 5</w:t>
      </w:r>
    </w:p>
    <w:p w:rsidR="00000000" w:rsidDel="00000000" w:rsidP="00000000" w:rsidRDefault="00000000" w:rsidRPr="00000000" w14:paraId="0000000A">
      <w:pPr>
        <w:spacing w:after="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курсу «Разработка интернет приложений»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ИСПОЛНИТЕЛЬ:</w:t>
      </w:r>
    </w:p>
    <w:p w:rsidR="00000000" w:rsidDel="00000000" w:rsidP="00000000" w:rsidRDefault="00000000" w:rsidRPr="00000000" w14:paraId="00000011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ИУ5-55Б</w:t>
      </w:r>
    </w:p>
    <w:p w:rsidR="00000000" w:rsidDel="00000000" w:rsidP="00000000" w:rsidRDefault="00000000" w:rsidRPr="00000000" w14:paraId="00000012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Петренко С.С.</w:t>
      </w:r>
    </w:p>
    <w:p w:rsidR="00000000" w:rsidDel="00000000" w:rsidP="00000000" w:rsidRDefault="00000000" w:rsidRPr="00000000" w14:paraId="00000013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"16" декабря 2020 г.</w:t>
      </w:r>
    </w:p>
    <w:p w:rsidR="00000000" w:rsidDel="00000000" w:rsidP="00000000" w:rsidRDefault="00000000" w:rsidRPr="00000000" w14:paraId="00000015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240"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7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Гапанюк Ю.Е.</w:t>
      </w:r>
    </w:p>
    <w:p w:rsidR="00000000" w:rsidDel="00000000" w:rsidP="00000000" w:rsidRDefault="00000000" w:rsidRPr="00000000" w14:paraId="00000018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</w:t>
      </w:r>
    </w:p>
    <w:p w:rsidR="00000000" w:rsidDel="00000000" w:rsidP="00000000" w:rsidRDefault="00000000" w:rsidRPr="00000000" w14:paraId="00000019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"__"___________2020 г.</w:t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12" w:val="single"/>
        </w:pBd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20">
      <w:pPr>
        <w:shd w:fill="ffffff" w:val="clear"/>
        <w:spacing w:after="240" w:line="240" w:lineRule="auto"/>
        <w:ind w:left="709" w:firstLine="0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Разработать макет сайта на языке разметки HTML, состоящий из нескольких связанных HTML-документов. Макет сайта должен включать следующие элементы:</w:t>
          </w:r>
        </w:sdtContent>
      </w:sdt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before="28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Списки.</w:t>
          </w:r>
        </w:sdtContent>
      </w:sdt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Изображения.</w:t>
          </w:r>
        </w:sdtContent>
      </w:sdt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Таблицы.</w:t>
          </w:r>
        </w:sdtContent>
      </w:sdt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Фреймы, для создания меню используются гиперссылки.</w:t>
          </w:r>
        </w:sdtContent>
      </w:sdt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Плавающие фреймы.</w:t>
          </w:r>
        </w:sdtContent>
      </w:sdt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28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Элементы семантической разметки.</w:t>
          </w:r>
        </w:sdtContent>
      </w:sdt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 программы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index.html</w:t>
      </w:r>
    </w:p>
    <w:p w:rsidR="00000000" w:rsidDel="00000000" w:rsidP="00000000" w:rsidRDefault="00000000" w:rsidRPr="00000000" w14:paraId="0000002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lab05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&lt;frameset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="65px,80%,*"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bordercolor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="purple"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="header.html"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&lt;frameset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="30%,*"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="menu.html"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="about"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="about.html"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&lt;/frameset&gt;</w:t>
        <w:br w:type="textWrapping"/>
        <w:t xml:space="preserve">    &lt;frame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="footer.html"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&lt;noframes&gt;</w:t>
        <w:br w:type="textWrapping"/>
        <w:t xml:space="preserve">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Версия документа без фреймов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В этом документе содержатся фреймы, но ваш бразуер из не поддерживает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&lt;/noframes&gt;</w:t>
        <w:br w:type="textWrapping"/>
        <w:t xml:space="preserve">&lt;/frameset&gt;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header.html</w:t>
      </w:r>
    </w:p>
    <w:p w:rsidR="00000000" w:rsidDel="00000000" w:rsidP="00000000" w:rsidRDefault="00000000" w:rsidRPr="00000000" w14:paraId="0000002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&lt;h1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sdt>
        <w:sdtPr>
          <w:tag w:val="goog_rdk_7"/>
        </w:sdtPr>
        <w:sdtContent>
          <w:r w:rsidDel="00000000" w:rsidR="00000000" w:rsidRPr="00000000">
            <w:rPr>
              <w:rFonts w:ascii="Cousine" w:cs="Cousine" w:eastAsia="Cousine" w:hAnsi="Cousine"/>
              <w:color w:val="a9b7c6"/>
              <w:sz w:val="20"/>
              <w:szCs w:val="20"/>
              <w:rtl w:val="0"/>
            </w:rPr>
            <w:t xml:space="preserve">Макет сайта для лабораторной №5 по РИПу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&lt;/h1&gt;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menu.html</w:t>
      </w:r>
    </w:p>
    <w:p w:rsidR="00000000" w:rsidDel="00000000" w:rsidP="00000000" w:rsidRDefault="00000000" w:rsidRPr="00000000" w14:paraId="0000002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&lt;h2&gt;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Меню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&lt;/h2&gt;</w:t>
        <w:br w:type="textWrapping"/>
        <w:t xml:space="preserve">    &lt;ul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="disk"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="author.html"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="about"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Исполнитель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&lt;/a&gt;&lt;p&gt;</w:t>
        <w:br w:type="textWrapping"/>
        <w:t xml:space="preserve">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="https://github.com/iu5team/iu5web-fall-2020/wiki/lab_html_intro"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Условие лабораторной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&lt;/a&gt;&lt;p&gt;</w:t>
        <w:br w:type="textWrapping"/>
        <w:t xml:space="preserve">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=".\lab05_отчет.pdf"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="about"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Отчет по лабораторной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&lt;/a&gt;&lt;p&gt;</w:t>
        <w:br w:type="textWrapping"/>
        <w:t xml:space="preserve">    &lt;/ul&gt;</w:t>
        <w:br w:type="textWrapping"/>
        <w:t xml:space="preserve">    &lt;iframe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="my_works.html"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="100%"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="350px"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Ваш браузер не поддерживает фреймы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&lt;/iframe&gt;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author.html</w:t>
      </w:r>
    </w:p>
    <w:p w:rsidR="00000000" w:rsidDel="00000000" w:rsidP="00000000" w:rsidRDefault="00000000" w:rsidRPr="00000000" w14:paraId="0000002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&lt;table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="100%"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&lt;tr&gt;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    &lt;h3&gt;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Петренко Сергей Сергеевич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&lt;/h3&gt;</w:t>
        <w:br w:type="textWrapping"/>
        <w:t xml:space="preserve">        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студент МГТУ им. Н.Э. Баумана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ИУ5-55Б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        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="https://github.com/SPetrenko17"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=".\img\git.png"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="25px"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&gt;&lt;/a&gt;</w:t>
        <w:br w:type="textWrapping"/>
        <w:t xml:space="preserve">                &lt;/td&gt;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    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=".\img\BMSTU.jpg"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="image"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&lt;/td&gt;</w:t>
        <w:br w:type="textWrapping"/>
        <w:t xml:space="preserve">        &lt;/tr&gt;</w:t>
        <w:br w:type="textWrapping"/>
        <w:t xml:space="preserve">    &lt;/table&gt;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my_works.html</w:t>
      </w:r>
    </w:p>
    <w:p w:rsidR="00000000" w:rsidDel="00000000" w:rsidP="00000000" w:rsidRDefault="00000000" w:rsidRPr="00000000" w14:paraId="0000003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my_works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&lt;header&gt;</w:t>
        <w:br w:type="textWrapping"/>
        <w:t xml:space="preserve">        &lt;h3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="left"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Другие работы: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&lt;/h3&gt;</w:t>
        <w:br w:type="textWrapping"/>
        <w:t xml:space="preserve">    &lt;/header&gt;</w:t>
        <w:br w:type="textWrapping"/>
        <w:t xml:space="preserve">    &lt;main&gt;</w:t>
        <w:br w:type="textWrapping"/>
        <w:t xml:space="preserve">        &lt;nav&gt;</w:t>
        <w:br w:type="textWrapping"/>
        <w:t xml:space="preserve">            &lt;ol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="https://github.com/SPetrenko17/RIP/tree/main/Lab1"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ЛР "Основы языка Python"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&lt;/a&gt;&lt;/li&gt;&lt;p&gt;</w:t>
        <w:br w:type="textWrapping"/>
        <w:t xml:space="preserve">        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="https://github.com/SPetrenko17/RIP/tree/main/Lab2"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ЛР "Объектно-ориентированные возможности языка Python"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&lt;/a&gt;&lt;/li&gt;&lt;p&gt;</w:t>
        <w:br w:type="textWrapping"/>
        <w:t xml:space="preserve">        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="https://github.com/SPetrenko17/RIP/tree/main/Lab3"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ЛР "Функциональные возможности языка Python"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&lt;/a&gt;&lt;/li&gt;&lt;p&gt;</w:t>
        <w:br w:type="textWrapping"/>
        <w:t xml:space="preserve">        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="https://github.com/SPetrenko17/RIP/tree/main/Lab4"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ЛР "Шаблоны проектирования и модульное тестирование в Python"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&lt;/a&gt;&lt;/li&gt;&lt;p&gt;</w:t>
        <w:br w:type="textWrapping"/>
        <w:t xml:space="preserve">            &lt;/ol&gt;</w:t>
        <w:br w:type="textWrapping"/>
        <w:t xml:space="preserve">        &lt;/nav&gt;</w:t>
        <w:br w:type="textWrapping"/>
        <w:t xml:space="preserve">    &lt;/main&gt;</w:t>
        <w:br w:type="textWrapping"/>
        <w:t xml:space="preserve">    &lt;footer&gt;</w:t>
        <w:br w:type="textWrapping"/>
        <w:br w:type="textWrapping"/>
        <w:t xml:space="preserve">    &lt;/footer&gt;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about.html</w:t>
      </w:r>
    </w:p>
    <w:p w:rsidR="00000000" w:rsidDel="00000000" w:rsidP="00000000" w:rsidRDefault="00000000" w:rsidRPr="00000000" w14:paraId="0000003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footer.html</w:t>
      </w:r>
    </w:p>
    <w:p w:rsidR="00000000" w:rsidDel="00000000" w:rsidP="00000000" w:rsidRDefault="00000000" w:rsidRPr="00000000" w14:paraId="0000003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&lt;header&gt;</w:t>
        <w:br w:type="textWrapping"/>
        <w:t xml:space="preserve">        &lt;table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="black"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="100%"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&lt;tr&gt;&lt;/tr&gt;</w:t>
        <w:br w:type="textWrapping"/>
        <w:t xml:space="preserve">        &lt;/table&gt;</w:t>
        <w:br w:type="textWrapping"/>
        <w:t xml:space="preserve">    &lt;/header&gt;</w:t>
        <w:br w:type="textWrapping"/>
        <w:t xml:space="preserve">    &lt;main&gt;</w:t>
        <w:br w:type="textWrapping"/>
        <w:t xml:space="preserve">        &lt;address&gt;</w:t>
        <w:br w:type="textWrapping"/>
        <w:t xml:space="preserve">            &lt;table&gt;</w:t>
        <w:br w:type="textWrapping"/>
        <w:t xml:space="preserve">                &lt;tr&gt;</w:t>
        <w:br w:type="textWrapping"/>
        <w:t xml:space="preserve">                    &lt;td&gt;</w:t>
        <w:br w:type="textWrapping"/>
        <w:t xml:space="preserve">                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Контакты: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            &lt;/td&gt;</w:t>
        <w:br w:type="textWrapping"/>
        <w:t xml:space="preserve">                    &lt;td&gt;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="https://vk.com/p__sergei"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=".\img\vk.png"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="25px"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&gt;&lt;/a&gt;</w:t>
        <w:br w:type="textWrapping"/>
        <w:t xml:space="preserve">                    &lt;/td&gt;</w:t>
        <w:br w:type="textWrapping"/>
        <w:t xml:space="preserve">                    &lt;td&gt;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="https://t.me/p_Sergei"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=".\img\tg.png"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="25px"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&gt;&lt;/a&gt;</w:t>
        <w:br w:type="textWrapping"/>
        <w:t xml:space="preserve">                    &lt;/td&gt;</w:t>
        <w:br w:type="textWrapping"/>
        <w:t xml:space="preserve">                    &lt;td&gt;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="https://www.instagram.com/p__sergei/"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=".\img\inst.png"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="25px"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&gt;&lt;/a&gt;</w:t>
        <w:br w:type="textWrapping"/>
        <w:t xml:space="preserve">                    &lt;/td&gt;</w:t>
        <w:br w:type="textWrapping"/>
        <w:t xml:space="preserve">                    &lt;td&gt;</w:t>
        <w:br w:type="textWrapping"/>
        <w:t xml:space="preserve">                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+7-(995)-641-53-20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            &lt;/td&gt;</w:t>
        <w:br w:type="textWrapping"/>
        <w:t xml:space="preserve">                &lt;/tr&gt;</w:t>
        <w:br w:type="textWrapping"/>
        <w:t xml:space="preserve">            &lt;/table&gt;</w:t>
        <w:br w:type="textWrapping"/>
        <w:t xml:space="preserve">        &lt;/address&gt;</w:t>
        <w:br w:type="textWrapping"/>
        <w:t xml:space="preserve">    &lt;/main&gt;</w:t>
        <w:br w:type="textWrapping"/>
        <w:t xml:space="preserve">    &lt;footer&gt;</w:t>
        <w:br w:type="textWrapping"/>
        <w:t xml:space="preserve">        &lt;p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2020 BMSTU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&lt;/footer&gt;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Экранные формы с примерами выполнения программы</w:t>
      </w:r>
    </w:p>
    <w:p w:rsidR="00000000" w:rsidDel="00000000" w:rsidP="00000000" w:rsidRDefault="00000000" w:rsidRPr="00000000" w14:paraId="00000037">
      <w:pPr>
        <w:ind w:left="709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«Исполнитель»</w:t>
      </w:r>
    </w:p>
    <w:p w:rsidR="00000000" w:rsidDel="00000000" w:rsidP="00000000" w:rsidRDefault="00000000" w:rsidRPr="00000000" w14:paraId="00000039">
      <w:pPr>
        <w:ind w:left="709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32893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на логотип «GitHub»</w:t>
      </w:r>
    </w:p>
    <w:p w:rsidR="00000000" w:rsidDel="00000000" w:rsidP="00000000" w:rsidRDefault="00000000" w:rsidRPr="00000000" w14:paraId="0000003B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5019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«Условие лабораторной»</w:t>
      </w:r>
    </w:p>
    <w:p w:rsidR="00000000" w:rsidDel="00000000" w:rsidP="00000000" w:rsidRDefault="00000000" w:rsidRPr="00000000" w14:paraId="0000003D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051987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87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«Отчет по лабораторной»</w:t>
      </w:r>
    </w:p>
    <w:p w:rsidR="00000000" w:rsidDel="00000000" w:rsidP="00000000" w:rsidRDefault="00000000" w:rsidRPr="00000000" w14:paraId="0000003F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«ЛР «Основы языка Python»»</w:t>
      </w:r>
    </w:p>
    <w:p w:rsidR="00000000" w:rsidDel="00000000" w:rsidP="00000000" w:rsidRDefault="00000000" w:rsidRPr="00000000" w14:paraId="00000041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остальных гиперссылок аналогично</w:t>
      </w:r>
    </w:p>
    <w:p w:rsidR="00000000" w:rsidDel="00000000" w:rsidP="00000000" w:rsidRDefault="00000000" w:rsidRPr="00000000" w14:paraId="00000043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нажатии на логитип ВК, Телеграмма или Инстаграмма, переходит на личную страницу в соцсети</w:t>
      </w:r>
    </w:p>
    <w:p w:rsidR="00000000" w:rsidDel="00000000" w:rsidP="00000000" w:rsidRDefault="00000000" w:rsidRPr="00000000" w14:paraId="00000044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A6CF9"/>
    <w:pPr>
      <w:spacing w:line="256" w:lineRule="auto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Default" w:customStyle="1">
    <w:name w:val="Default"/>
    <w:rsid w:val="004A6CF9"/>
    <w:pPr>
      <w:suppressAutoHyphens w:val="1"/>
      <w:autoSpaceDE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 w:val="1"/>
    <w:rsid w:val="004A6CF9"/>
    <w:pPr>
      <w:ind w:left="720"/>
      <w:contextualSpacing w:val="1"/>
    </w:pPr>
  </w:style>
  <w:style w:type="paragraph" w:styleId="HTML">
    <w:name w:val="HTML Preformatted"/>
    <w:basedOn w:val="a"/>
    <w:link w:val="HTML0"/>
    <w:uiPriority w:val="99"/>
    <w:unhideWhenUsed w:val="1"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4A6CF9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 w:val="1"/>
    <w:unhideWhenUsed w:val="1"/>
    <w:rsid w:val="004A6CF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6fHPs5ZfNyOPaunoSutXsj5JoQ==">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2020-11-29T13:03:00Z</dcterms:created>
  <dc:creator>Михаил Попов</dc:creator>
</cp:coreProperties>
</file>