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4FCB" w14:textId="77777777" w:rsidR="001540E9" w:rsidRDefault="001540E9" w:rsidP="001540E9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 xml:space="preserve">Azure Data Engineer: Batch 6 </w:t>
      </w:r>
    </w:p>
    <w:p w14:paraId="3942C8DB" w14:textId="77777777" w:rsidR="001540E9" w:rsidRDefault="001540E9" w:rsidP="001540E9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(October 2023)</w:t>
      </w:r>
    </w:p>
    <w:p w14:paraId="5220568B" w14:textId="77777777" w:rsidR="001540E9" w:rsidRPr="00E57771" w:rsidRDefault="001540E9" w:rsidP="001540E9">
      <w:pPr>
        <w:jc w:val="right"/>
        <w:rPr>
          <w:b/>
          <w:bCs/>
        </w:rPr>
      </w:pPr>
      <w:r w:rsidRPr="00E57771">
        <w:rPr>
          <w:b/>
          <w:bCs/>
        </w:rPr>
        <w:t xml:space="preserve">Submitted by: Roopmathi Gunna </w:t>
      </w:r>
    </w:p>
    <w:p w14:paraId="3DA4FC4C" w14:textId="1F6F5C2A" w:rsidR="001540E9" w:rsidRDefault="001540E9" w:rsidP="001540E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Assignment 8 b: </w:t>
      </w:r>
      <w:r w:rsidR="00D7487A">
        <w:rPr>
          <w:shd w:val="clear" w:color="auto" w:fill="FFFFFF"/>
        </w:rPr>
        <w:t>Advanced Tough</w:t>
      </w:r>
      <w:r>
        <w:rPr>
          <w:shd w:val="clear" w:color="auto" w:fill="FFFFFF"/>
        </w:rPr>
        <w:t xml:space="preserve"> questions </w:t>
      </w:r>
    </w:p>
    <w:p w14:paraId="7C80D7EF" w14:textId="77777777" w:rsidR="00561A8A" w:rsidRDefault="00561A8A"/>
    <w:p w14:paraId="49D127AA" w14:textId="77777777" w:rsidR="001540E9" w:rsidRPr="00C94DB1" w:rsidRDefault="001540E9" w:rsidP="001540E9">
      <w:pPr>
        <w:pStyle w:val="Heading2"/>
        <w:shd w:val="clear" w:color="auto" w:fill="FFFFFF"/>
        <w:spacing w:before="0"/>
        <w:rPr>
          <w:rFonts w:ascii="Arial" w:hAnsi="Arial" w:cs="Arial"/>
          <w:color w:val="212529"/>
          <w:sz w:val="22"/>
          <w:szCs w:val="22"/>
        </w:rPr>
      </w:pPr>
      <w:r w:rsidRPr="00C94DB1">
        <w:rPr>
          <w:rFonts w:ascii="Arial" w:hAnsi="Arial" w:cs="Arial"/>
          <w:color w:val="212529"/>
          <w:sz w:val="22"/>
          <w:szCs w:val="22"/>
        </w:rPr>
        <w:t>Advanced Questions</w:t>
      </w:r>
    </w:p>
    <w:p w14:paraId="77EB7C45" w14:textId="77777777" w:rsidR="001540E9" w:rsidRPr="00C94DB1" w:rsidRDefault="001540E9" w:rsidP="001540E9">
      <w:pPr>
        <w:pStyle w:val="Heading2"/>
        <w:shd w:val="clear" w:color="auto" w:fill="FFFFFF"/>
        <w:spacing w:before="0"/>
        <w:rPr>
          <w:rFonts w:ascii="Arial" w:hAnsi="Arial" w:cs="Arial"/>
          <w:color w:val="212529"/>
          <w:sz w:val="22"/>
          <w:szCs w:val="22"/>
        </w:rPr>
      </w:pPr>
    </w:p>
    <w:p w14:paraId="200B6944" w14:textId="7B01EA3F" w:rsidR="001540E9" w:rsidRPr="00C94DB1" w:rsidRDefault="001540E9" w:rsidP="001540E9">
      <w:pPr>
        <w:pStyle w:val="Heading2"/>
        <w:shd w:val="clear" w:color="auto" w:fill="FFFFFF"/>
        <w:spacing w:before="0"/>
        <w:rPr>
          <w:rFonts w:ascii="Arial" w:hAnsi="Arial" w:cs="Arial"/>
          <w:color w:val="212529"/>
          <w:sz w:val="22"/>
          <w:szCs w:val="22"/>
        </w:rPr>
      </w:pPr>
      <w:r w:rsidRPr="00C94DB1">
        <w:rPr>
          <w:rFonts w:ascii="Arial" w:hAnsi="Arial" w:cs="Arial"/>
          <w:color w:val="212529"/>
          <w:sz w:val="22"/>
          <w:szCs w:val="22"/>
        </w:rPr>
        <w:t xml:space="preserve">1. Create a pipeline to copy the customer data from </w:t>
      </w:r>
      <w:r w:rsidR="0032349D">
        <w:rPr>
          <w:rFonts w:ascii="Arial" w:hAnsi="Arial" w:cs="Arial"/>
          <w:color w:val="212529"/>
          <w:sz w:val="22"/>
          <w:szCs w:val="22"/>
        </w:rPr>
        <w:t>the CSV file to the SQL table with</w:t>
      </w:r>
      <w:r w:rsidRPr="00C94DB1">
        <w:rPr>
          <w:rFonts w:ascii="Arial" w:hAnsi="Arial" w:cs="Arial"/>
          <w:color w:val="212529"/>
          <w:sz w:val="22"/>
          <w:szCs w:val="22"/>
        </w:rPr>
        <w:t xml:space="preserve"> only 3 columns. While copying the data, ensure that </w:t>
      </w:r>
      <w:r w:rsidR="0032349D">
        <w:rPr>
          <w:rFonts w:ascii="Arial" w:hAnsi="Arial" w:cs="Arial"/>
          <w:color w:val="212529"/>
          <w:sz w:val="22"/>
          <w:szCs w:val="22"/>
        </w:rPr>
        <w:t xml:space="preserve">you </w:t>
      </w:r>
      <w:r w:rsidRPr="00C94DB1">
        <w:rPr>
          <w:rFonts w:ascii="Arial" w:hAnsi="Arial" w:cs="Arial"/>
          <w:color w:val="212529"/>
          <w:sz w:val="22"/>
          <w:szCs w:val="22"/>
        </w:rPr>
        <w:t xml:space="preserve">copy all the rows where </w:t>
      </w:r>
      <w:r w:rsidR="003454E3">
        <w:rPr>
          <w:rFonts w:ascii="Arial" w:hAnsi="Arial" w:cs="Arial"/>
          <w:color w:val="212529"/>
          <w:sz w:val="22"/>
          <w:szCs w:val="22"/>
        </w:rPr>
        <w:t>C</w:t>
      </w:r>
      <w:r w:rsidR="00EB422E">
        <w:rPr>
          <w:rFonts w:ascii="Arial" w:hAnsi="Arial" w:cs="Arial"/>
          <w:color w:val="212529"/>
          <w:sz w:val="22"/>
          <w:szCs w:val="22"/>
        </w:rPr>
        <w:t>ustomerID</w:t>
      </w:r>
      <w:r w:rsidRPr="00C94DB1">
        <w:rPr>
          <w:rFonts w:ascii="Arial" w:hAnsi="Arial" w:cs="Arial"/>
          <w:color w:val="212529"/>
          <w:sz w:val="22"/>
          <w:szCs w:val="22"/>
        </w:rPr>
        <w:t xml:space="preserve"> is </w:t>
      </w:r>
      <w:r w:rsidR="0032349D">
        <w:rPr>
          <w:rFonts w:ascii="Arial" w:hAnsi="Arial" w:cs="Arial"/>
          <w:color w:val="212529"/>
          <w:sz w:val="22"/>
          <w:szCs w:val="22"/>
        </w:rPr>
        <w:t xml:space="preserve">an </w:t>
      </w:r>
      <w:r w:rsidRPr="00C94DB1">
        <w:rPr>
          <w:rFonts w:ascii="Arial" w:hAnsi="Arial" w:cs="Arial"/>
          <w:color w:val="212529"/>
          <w:sz w:val="22"/>
          <w:szCs w:val="22"/>
        </w:rPr>
        <w:t>odd number. Also</w:t>
      </w:r>
      <w:r w:rsidR="00EB422E">
        <w:rPr>
          <w:rFonts w:ascii="Arial" w:hAnsi="Arial" w:cs="Arial"/>
          <w:color w:val="212529"/>
          <w:sz w:val="22"/>
          <w:szCs w:val="22"/>
        </w:rPr>
        <w:t>,</w:t>
      </w:r>
      <w:r w:rsidRPr="00C94DB1">
        <w:rPr>
          <w:rFonts w:ascii="Arial" w:hAnsi="Arial" w:cs="Arial"/>
          <w:color w:val="212529"/>
          <w:sz w:val="22"/>
          <w:szCs w:val="22"/>
        </w:rPr>
        <w:t xml:space="preserve"> check if </w:t>
      </w:r>
      <w:r w:rsidR="00EB422E">
        <w:rPr>
          <w:rFonts w:ascii="Arial" w:hAnsi="Arial" w:cs="Arial"/>
          <w:color w:val="212529"/>
          <w:sz w:val="22"/>
          <w:szCs w:val="22"/>
        </w:rPr>
        <w:t>CustomerID</w:t>
      </w:r>
      <w:r w:rsidR="00EB422E" w:rsidRPr="00C94DB1">
        <w:rPr>
          <w:rFonts w:ascii="Arial" w:hAnsi="Arial" w:cs="Arial"/>
          <w:color w:val="212529"/>
          <w:sz w:val="22"/>
          <w:szCs w:val="22"/>
        </w:rPr>
        <w:t xml:space="preserve"> </w:t>
      </w:r>
      <w:r w:rsidR="00EB422E">
        <w:rPr>
          <w:rFonts w:ascii="Arial" w:hAnsi="Arial" w:cs="Arial"/>
          <w:color w:val="212529"/>
          <w:sz w:val="22"/>
          <w:szCs w:val="22"/>
        </w:rPr>
        <w:t>exists</w:t>
      </w:r>
      <w:r w:rsidRPr="00C94DB1">
        <w:rPr>
          <w:rFonts w:ascii="Arial" w:hAnsi="Arial" w:cs="Arial"/>
          <w:color w:val="212529"/>
          <w:sz w:val="22"/>
          <w:szCs w:val="22"/>
        </w:rPr>
        <w:t xml:space="preserve"> in </w:t>
      </w:r>
      <w:r w:rsidR="00EB422E">
        <w:rPr>
          <w:rFonts w:ascii="Arial" w:hAnsi="Arial" w:cs="Arial"/>
          <w:color w:val="212529"/>
          <w:sz w:val="22"/>
          <w:szCs w:val="22"/>
        </w:rPr>
        <w:t xml:space="preserve">the </w:t>
      </w:r>
      <w:r w:rsidRPr="00C94DB1">
        <w:rPr>
          <w:rFonts w:ascii="Arial" w:hAnsi="Arial" w:cs="Arial"/>
          <w:color w:val="212529"/>
          <w:sz w:val="22"/>
          <w:szCs w:val="22"/>
        </w:rPr>
        <w:t>table then update it.  </w:t>
      </w:r>
    </w:p>
    <w:p w14:paraId="70D21577" w14:textId="77777777" w:rsidR="001540E9" w:rsidRPr="00C94DB1" w:rsidRDefault="001540E9" w:rsidP="001540E9">
      <w:pPr>
        <w:pStyle w:val="Heading2"/>
        <w:shd w:val="clear" w:color="auto" w:fill="FFFFFF"/>
        <w:spacing w:before="0"/>
        <w:rPr>
          <w:rFonts w:ascii="Arial" w:hAnsi="Arial" w:cs="Arial"/>
          <w:color w:val="212529"/>
          <w:sz w:val="22"/>
          <w:szCs w:val="22"/>
        </w:rPr>
      </w:pPr>
    </w:p>
    <w:p w14:paraId="468E662C" w14:textId="6E21BE83" w:rsidR="001540E9" w:rsidRPr="00C94DB1" w:rsidRDefault="0032349D" w:rsidP="001540E9">
      <w:pPr>
        <w:pStyle w:val="Heading2"/>
        <w:shd w:val="clear" w:color="auto" w:fill="FFFFFF"/>
        <w:spacing w:before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The file</w:t>
      </w:r>
      <w:r w:rsidR="001540E9" w:rsidRPr="00C94DB1">
        <w:rPr>
          <w:rFonts w:ascii="Arial" w:hAnsi="Arial" w:cs="Arial"/>
          <w:color w:val="212529"/>
          <w:sz w:val="22"/>
          <w:szCs w:val="22"/>
        </w:rPr>
        <w:t xml:space="preserve"> attached with </w:t>
      </w:r>
      <w:r>
        <w:rPr>
          <w:rFonts w:ascii="Arial" w:hAnsi="Arial" w:cs="Arial"/>
          <w:color w:val="212529"/>
          <w:sz w:val="22"/>
          <w:szCs w:val="22"/>
        </w:rPr>
        <w:t xml:space="preserve">the </w:t>
      </w:r>
      <w:r w:rsidR="001540E9" w:rsidRPr="00C94DB1">
        <w:rPr>
          <w:rFonts w:ascii="Arial" w:hAnsi="Arial" w:cs="Arial"/>
          <w:color w:val="212529"/>
          <w:sz w:val="22"/>
          <w:szCs w:val="22"/>
        </w:rPr>
        <w:t>question.</w:t>
      </w:r>
    </w:p>
    <w:p w14:paraId="5FF28E35" w14:textId="77777777" w:rsidR="001540E9" w:rsidRPr="00C94DB1" w:rsidRDefault="001540E9" w:rsidP="001540E9">
      <w:pPr>
        <w:pStyle w:val="Heading2"/>
        <w:shd w:val="clear" w:color="auto" w:fill="FFFFFF"/>
        <w:spacing w:before="0"/>
        <w:rPr>
          <w:rFonts w:ascii="Arial" w:hAnsi="Arial" w:cs="Arial"/>
          <w:color w:val="212529"/>
          <w:sz w:val="22"/>
          <w:szCs w:val="22"/>
        </w:rPr>
      </w:pPr>
      <w:r w:rsidRPr="00C94DB1">
        <w:rPr>
          <w:rFonts w:ascii="Arial" w:hAnsi="Arial" w:cs="Arial"/>
          <w:color w:val="212529"/>
          <w:sz w:val="22"/>
          <w:szCs w:val="22"/>
        </w:rPr>
        <w:t xml:space="preserve">Table: Create dummy table with column (CID, Name, </w:t>
      </w:r>
      <w:proofErr w:type="spellStart"/>
      <w:r w:rsidRPr="00C94DB1">
        <w:rPr>
          <w:rFonts w:ascii="Arial" w:hAnsi="Arial" w:cs="Arial"/>
          <w:color w:val="212529"/>
          <w:sz w:val="22"/>
          <w:szCs w:val="22"/>
        </w:rPr>
        <w:t>mailid</w:t>
      </w:r>
      <w:proofErr w:type="spellEnd"/>
      <w:r w:rsidRPr="00C94DB1">
        <w:rPr>
          <w:rFonts w:ascii="Arial" w:hAnsi="Arial" w:cs="Arial"/>
          <w:color w:val="212529"/>
          <w:sz w:val="22"/>
          <w:szCs w:val="22"/>
        </w:rPr>
        <w:t>)</w:t>
      </w:r>
    </w:p>
    <w:p w14:paraId="77467A7E" w14:textId="77777777" w:rsidR="001540E9" w:rsidRDefault="001540E9" w:rsidP="001540E9">
      <w:pPr>
        <w:pStyle w:val="Heading2"/>
        <w:shd w:val="clear" w:color="auto" w:fill="FFFFFF"/>
        <w:spacing w:before="0"/>
        <w:rPr>
          <w:rFonts w:ascii="Arial" w:hAnsi="Arial" w:cs="Arial"/>
          <w:color w:val="212529"/>
          <w:sz w:val="22"/>
          <w:szCs w:val="22"/>
        </w:rPr>
      </w:pPr>
      <w:r w:rsidRPr="00C94DB1">
        <w:rPr>
          <w:rFonts w:ascii="Arial" w:hAnsi="Arial" w:cs="Arial"/>
          <w:color w:val="212529"/>
          <w:sz w:val="22"/>
          <w:szCs w:val="22"/>
        </w:rPr>
        <w:t>Insert dummy row with id 1,3,5,7,9,8,</w:t>
      </w:r>
      <w:proofErr w:type="gramStart"/>
      <w:r w:rsidRPr="00C94DB1">
        <w:rPr>
          <w:rFonts w:ascii="Arial" w:hAnsi="Arial" w:cs="Arial"/>
          <w:color w:val="212529"/>
          <w:sz w:val="22"/>
          <w:szCs w:val="22"/>
        </w:rPr>
        <w:t>10</w:t>
      </w:r>
      <w:proofErr w:type="gramEnd"/>
    </w:p>
    <w:p w14:paraId="35CA1E88" w14:textId="77777777" w:rsidR="00564A4B" w:rsidRDefault="00564A4B" w:rsidP="00564A4B"/>
    <w:p w14:paraId="37EDE026" w14:textId="1F9692AA" w:rsidR="00564A4B" w:rsidRDefault="00564A4B" w:rsidP="00564A4B">
      <w:r>
        <w:t xml:space="preserve">First create </w:t>
      </w:r>
      <w:r w:rsidR="0032349D">
        <w:t xml:space="preserve">a </w:t>
      </w:r>
      <w:r>
        <w:t>dummy table with three columns like this:</w:t>
      </w:r>
    </w:p>
    <w:p w14:paraId="2F9C73CF" w14:textId="2D8AC2A9" w:rsidR="00564A4B" w:rsidRPr="00564A4B" w:rsidRDefault="00564A4B" w:rsidP="00564A4B">
      <w:r>
        <w:rPr>
          <w:noProof/>
        </w:rPr>
        <w:drawing>
          <wp:inline distT="0" distB="0" distL="0" distR="0" wp14:anchorId="3F5A97FC" wp14:editId="1FC62202">
            <wp:extent cx="6524091" cy="3533775"/>
            <wp:effectExtent l="0" t="0" r="0" b="0"/>
            <wp:docPr id="123872093" name="Picture 6" descr="mission100roopmathi12maydb (mission100sqlbatch6/mission100roopmathi12maydb) - Microsoft Azur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2093" name="Picture 123872093" descr="mission100roopmathi12maydb (mission100sqlbatch6/mission100roopmathi12maydb) - Microsoft Azure - Google Chrom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0" t="17743"/>
                    <a:stretch/>
                  </pic:blipFill>
                  <pic:spPr bwMode="auto">
                    <a:xfrm>
                      <a:off x="0" y="0"/>
                      <a:ext cx="6529266" cy="3536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79878" w14:textId="35EBAAC8" w:rsidR="00351639" w:rsidRDefault="00351639" w:rsidP="00351639">
      <w:r>
        <w:rPr>
          <w:noProof/>
        </w:rPr>
        <w:lastRenderedPageBreak/>
        <w:drawing>
          <wp:inline distT="0" distB="0" distL="0" distR="0" wp14:anchorId="2D037EEB" wp14:editId="4ACB7533">
            <wp:extent cx="5153025" cy="2817415"/>
            <wp:effectExtent l="0" t="0" r="0" b="2540"/>
            <wp:docPr id="786090248" name="Picture 1" descr="mission100roopmathimay12adf - Azure Data Factory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90248" name="Picture 786090248" descr="mission100roopmathimay12adf - Azure Data Factory - Google Chrom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6" t="20750"/>
                    <a:stretch/>
                  </pic:blipFill>
                  <pic:spPr bwMode="auto">
                    <a:xfrm>
                      <a:off x="0" y="0"/>
                      <a:ext cx="5161056" cy="282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61B8C" w14:textId="77777777" w:rsidR="001540E9" w:rsidRDefault="001540E9" w:rsidP="001540E9">
      <w:pPr>
        <w:pStyle w:val="Heading2"/>
        <w:shd w:val="clear" w:color="auto" w:fill="FFFFFF"/>
        <w:spacing w:before="0"/>
        <w:rPr>
          <w:rFonts w:ascii="Arial" w:hAnsi="Arial" w:cs="Arial"/>
          <w:color w:val="212529"/>
          <w:sz w:val="22"/>
          <w:szCs w:val="22"/>
        </w:rPr>
      </w:pPr>
    </w:p>
    <w:p w14:paraId="6402107F" w14:textId="77777777" w:rsidR="00685C26" w:rsidRDefault="00685C26" w:rsidP="00685C26"/>
    <w:p w14:paraId="73960C12" w14:textId="56741A95" w:rsidR="00CE1A30" w:rsidRDefault="00CE1A30" w:rsidP="00CE1A30">
      <w:r>
        <w:t>Here you can see that</w:t>
      </w:r>
      <w:r w:rsidR="007D44B3">
        <w:t xml:space="preserve"> rows </w:t>
      </w:r>
      <w:r w:rsidR="00FC3A32">
        <w:t xml:space="preserve">with </w:t>
      </w:r>
      <w:proofErr w:type="gramStart"/>
      <w:r w:rsidR="00FC3A32">
        <w:t>Customerid</w:t>
      </w:r>
      <w:r>
        <w:t xml:space="preserve"> </w:t>
      </w:r>
      <w:r w:rsidR="00BC2E3F">
        <w:t xml:space="preserve"> 11</w:t>
      </w:r>
      <w:proofErr w:type="gramEnd"/>
      <w:r w:rsidR="00BC2E3F">
        <w:t xml:space="preserve"> onwards </w:t>
      </w:r>
      <w:r>
        <w:t xml:space="preserve">have been upserted  into the dummy_col_table we created </w:t>
      </w:r>
      <w:r w:rsidR="00BC2E3F">
        <w:t>earlier.</w:t>
      </w:r>
    </w:p>
    <w:p w14:paraId="730B0C0A" w14:textId="77777777" w:rsidR="00CE1A30" w:rsidRDefault="00CE1A30" w:rsidP="00685C26"/>
    <w:p w14:paraId="040D46ED" w14:textId="4686430F" w:rsidR="00CE1A30" w:rsidRPr="00685C26" w:rsidRDefault="00182EED" w:rsidP="00685C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7827F" wp14:editId="7CD2C3C6">
                <wp:simplePos x="0" y="0"/>
                <wp:positionH relativeFrom="column">
                  <wp:posOffset>742950</wp:posOffset>
                </wp:positionH>
                <wp:positionV relativeFrom="paragraph">
                  <wp:posOffset>2619375</wp:posOffset>
                </wp:positionV>
                <wp:extent cx="438150" cy="1095375"/>
                <wp:effectExtent l="19050" t="0" r="38100" b="47625"/>
                <wp:wrapNone/>
                <wp:docPr id="818068793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095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42D7B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58.5pt;margin-top:206.25pt;width:34.5pt;height: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" adj="17280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FDEA053" wp14:editId="0C7E5E0A">
            <wp:extent cx="5819775" cy="3792873"/>
            <wp:effectExtent l="0" t="0" r="0" b="0"/>
            <wp:docPr id="924337927" name="Picture 4" descr="mission100roopmathi12maydb (mission100sqlbatch6/mission100roopmathi12maydb) - Microsoft Azur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37927" name="Picture 924337927" descr="mission100roopmathi12maydb (mission100sqlbatch6/mission100roopmathi12maydb) - Microsoft Azure - Google Chrom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3" t="6616" b="4210"/>
                    <a:stretch/>
                  </pic:blipFill>
                  <pic:spPr bwMode="auto">
                    <a:xfrm>
                      <a:off x="0" y="0"/>
                      <a:ext cx="5824680" cy="379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0F5AE" w14:textId="77777777" w:rsidR="001540E9" w:rsidRDefault="001540E9" w:rsidP="001540E9">
      <w:pPr>
        <w:pStyle w:val="Heading2"/>
        <w:shd w:val="clear" w:color="auto" w:fill="FFFFFF"/>
        <w:spacing w:before="0"/>
        <w:rPr>
          <w:rFonts w:ascii="Arial" w:hAnsi="Arial" w:cs="Arial"/>
          <w:color w:val="212529"/>
          <w:sz w:val="22"/>
          <w:szCs w:val="22"/>
        </w:rPr>
      </w:pPr>
      <w:r w:rsidRPr="00C94DB1">
        <w:rPr>
          <w:rFonts w:ascii="Arial" w:hAnsi="Arial" w:cs="Arial"/>
          <w:color w:val="212529"/>
          <w:sz w:val="22"/>
          <w:szCs w:val="22"/>
        </w:rPr>
        <w:lastRenderedPageBreak/>
        <w:t>2. Create a pipeline to implement the SCD Type 3 example using the Dataflow.</w:t>
      </w:r>
    </w:p>
    <w:p w14:paraId="2E57FAE3" w14:textId="77777777" w:rsidR="00FC3A32" w:rsidRDefault="00FC3A32" w:rsidP="00FC3A32"/>
    <w:p w14:paraId="4B5F8187" w14:textId="34D1E2F1" w:rsidR="00FC3A32" w:rsidRDefault="00E37B81" w:rsidP="00FC3A32">
      <w:r>
        <w:t>Let’s</w:t>
      </w:r>
      <w:r w:rsidR="00F52775">
        <w:t xml:space="preserve"> create an employee</w:t>
      </w:r>
      <w:r>
        <w:t xml:space="preserve">_SCD table </w:t>
      </w:r>
      <w:r w:rsidR="00050BB7">
        <w:t>first:</w:t>
      </w:r>
      <w:r w:rsidR="00190088">
        <w:t xml:space="preserve"> </w:t>
      </w:r>
    </w:p>
    <w:p w14:paraId="011A4428" w14:textId="35030D4E" w:rsidR="00E37B81" w:rsidRDefault="00E37B81" w:rsidP="00FC3A32">
      <w:r>
        <w:rPr>
          <w:noProof/>
        </w:rPr>
        <w:drawing>
          <wp:inline distT="0" distB="0" distL="0" distR="0" wp14:anchorId="512244AC" wp14:editId="28C1F597">
            <wp:extent cx="4333875" cy="2104475"/>
            <wp:effectExtent l="0" t="0" r="0" b="0"/>
            <wp:docPr id="291325923" name="Picture 7" descr="mission100roopmathi12maydb (mission100sqlbatch6/mission100roopmathi12maydb) - Microsoft Azur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25923" name="Picture 291325923" descr="mission100roopmathi12maydb (mission100sqlbatch6/mission100roopmathi12maydb) - Microsoft Azure - Google Chrom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25" t="4811" b="29330"/>
                    <a:stretch/>
                  </pic:blipFill>
                  <pic:spPr bwMode="auto">
                    <a:xfrm>
                      <a:off x="0" y="0"/>
                      <a:ext cx="4344988" cy="2109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6D100" w14:textId="1CBBE56E" w:rsidR="00E37B81" w:rsidRDefault="00050BB7" w:rsidP="00FC3A32">
      <w:r>
        <w:rPr>
          <w:noProof/>
        </w:rPr>
        <w:drawing>
          <wp:inline distT="0" distB="0" distL="0" distR="0" wp14:anchorId="6F5D5C17" wp14:editId="37210351">
            <wp:extent cx="4333875" cy="2729598"/>
            <wp:effectExtent l="0" t="0" r="0" b="0"/>
            <wp:docPr id="342984908" name="Picture 8" descr="mission100roopmathi12maydb (mission100sqlbatch6/mission100roopmathi12maydb) - Microsoft Azur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84908" name="Picture 342984908" descr="mission100roopmathi12maydb (mission100sqlbatch6/mission100roopmathi12maydb) - Microsoft Azure - Google Chrom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66" t="15337"/>
                    <a:stretch/>
                  </pic:blipFill>
                  <pic:spPr bwMode="auto">
                    <a:xfrm>
                      <a:off x="0" y="0"/>
                      <a:ext cx="4346393" cy="2737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0FE31" w14:textId="44EB15ED" w:rsidR="00E37B81" w:rsidRDefault="00594712" w:rsidP="00FC3A32">
      <w:r>
        <w:t xml:space="preserve">Before the Dataflow transformation </w:t>
      </w:r>
    </w:p>
    <w:p w14:paraId="4E26B589" w14:textId="2E3DB86D" w:rsidR="00594712" w:rsidRDefault="00594712" w:rsidP="00FC3A32">
      <w:r>
        <w:rPr>
          <w:noProof/>
        </w:rPr>
        <w:drawing>
          <wp:inline distT="0" distB="0" distL="0" distR="0" wp14:anchorId="10D9068A" wp14:editId="1DF7EFAC">
            <wp:extent cx="6158752" cy="2114550"/>
            <wp:effectExtent l="0" t="0" r="0" b="0"/>
            <wp:docPr id="74123585" name="Picture 9" descr="mission100roopmathi12maydb (mission100sqlbatch6/mission100roopmathi12maydb) - Microsoft Azur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3585" name="Picture 74123585" descr="mission100roopmathi12maydb (mission100sqlbatch6/mission100roopmathi12maydb) - Microsoft Azure - Google Chrom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4" t="53228"/>
                    <a:stretch/>
                  </pic:blipFill>
                  <pic:spPr bwMode="auto">
                    <a:xfrm>
                      <a:off x="0" y="0"/>
                      <a:ext cx="6169311" cy="211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B0D52" w14:textId="50B93FD2" w:rsidR="00555E0F" w:rsidRDefault="00B5070C" w:rsidP="00FC3A32">
      <w:r>
        <w:lastRenderedPageBreak/>
        <w:t xml:space="preserve">Now </w:t>
      </w:r>
      <w:r w:rsidR="00594FE8">
        <w:t>let's</w:t>
      </w:r>
      <w:r>
        <w:t xml:space="preserve"> create the Data </w:t>
      </w:r>
      <w:proofErr w:type="gramStart"/>
      <w:r>
        <w:t xml:space="preserve">Flow </w:t>
      </w:r>
      <w:r w:rsidR="007E7EBF">
        <w:t>:</w:t>
      </w:r>
      <w:proofErr w:type="gramEnd"/>
      <w:r w:rsidR="007E7EBF">
        <w:t xml:space="preserve"> Source 1 is Employee.txt file on our ADLS folder and </w:t>
      </w:r>
      <w:r w:rsidR="00CD2F69">
        <w:t xml:space="preserve">Source 2 is the Employee table </w:t>
      </w:r>
      <w:r w:rsidR="00100399">
        <w:t xml:space="preserve"> in Azure SQL DB , </w:t>
      </w:r>
      <w:r w:rsidR="00CD2F69">
        <w:t xml:space="preserve">lets do the </w:t>
      </w:r>
      <w:r w:rsidR="00ED5B19">
        <w:t>transformation.</w:t>
      </w:r>
      <w:r w:rsidR="00CD2F69">
        <w:t xml:space="preserve"> </w:t>
      </w:r>
    </w:p>
    <w:p w14:paraId="28ED0FE9" w14:textId="65E88E34" w:rsidR="00CD2F69" w:rsidRDefault="00CD2F69" w:rsidP="00FC3A32">
      <w:r>
        <w:rPr>
          <w:noProof/>
        </w:rPr>
        <w:drawing>
          <wp:inline distT="0" distB="0" distL="0" distR="0" wp14:anchorId="25A45ED9" wp14:editId="630B03B1">
            <wp:extent cx="3309870" cy="1920560"/>
            <wp:effectExtent l="0" t="0" r="5080" b="3810"/>
            <wp:docPr id="938329667" name="Picture 10" descr="mission100roopmathimay12adf - Azure Data Factory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29667" name="Picture 938329667" descr="mission100roopmathimay12adf - Azure Data Factory - Google Chrom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5" t="21652"/>
                    <a:stretch/>
                  </pic:blipFill>
                  <pic:spPr bwMode="auto">
                    <a:xfrm>
                      <a:off x="0" y="0"/>
                      <a:ext cx="3331645" cy="193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46304" w14:textId="1F90F91B" w:rsidR="00100399" w:rsidRDefault="00FE2DAC" w:rsidP="00100399">
      <w:pPr>
        <w:pStyle w:val="Heading2"/>
        <w:shd w:val="clear" w:color="auto" w:fill="FFFFFF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E2DA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This data flow validates records in Source 1 (Employee.Txt) against our </w:t>
      </w:r>
      <w:r w:rsidRPr="00FE2DAC">
        <w:rPr>
          <w:rFonts w:asciiTheme="minorHAnsi" w:eastAsiaTheme="minorHAnsi" w:hAnsiTheme="minorHAnsi" w:cstheme="minorBidi"/>
          <w:color w:val="auto"/>
          <w:sz w:val="22"/>
          <w:szCs w:val="22"/>
        </w:rPr>
        <w:t>employee</w:t>
      </w:r>
      <w:r w:rsidRPr="00FE2DA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table. If a record exists, the city name in the Employee table is updated with the new information from Employee.Txt. If a record doesn't exist, new rows are added to the Employee table.</w:t>
      </w:r>
    </w:p>
    <w:p w14:paraId="3A1BF470" w14:textId="77777777" w:rsidR="00992088" w:rsidRPr="00992088" w:rsidRDefault="00992088" w:rsidP="00992088"/>
    <w:p w14:paraId="069C8A43" w14:textId="64FB4231" w:rsidR="00100399" w:rsidRPr="00100399" w:rsidRDefault="00100399" w:rsidP="00100399">
      <w:pPr>
        <w:ind w:left="-990"/>
        <w:jc w:val="center"/>
      </w:pPr>
      <w:r>
        <w:rPr>
          <w:noProof/>
        </w:rPr>
        <w:drawing>
          <wp:inline distT="0" distB="0" distL="0" distR="0" wp14:anchorId="162733E3" wp14:editId="598B70A9">
            <wp:extent cx="7624916" cy="2569336"/>
            <wp:effectExtent l="0" t="0" r="0" b="2540"/>
            <wp:docPr id="129012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27997" name="Picture 12901279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274" cy="257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500A" w14:textId="43BC2B47" w:rsidR="007E7EBF" w:rsidRDefault="008F0436" w:rsidP="007E7EBF">
      <w:r>
        <w:t xml:space="preserve">Now </w:t>
      </w:r>
      <w:r w:rsidR="005129C8">
        <w:t>let’s</w:t>
      </w:r>
      <w:r>
        <w:t xml:space="preserve"> execute this dataflow in a Data pipeline, we see it executed </w:t>
      </w:r>
      <w:r w:rsidR="0032349D">
        <w:t>successfully.</w:t>
      </w:r>
      <w:r>
        <w:t xml:space="preserve"> </w:t>
      </w:r>
    </w:p>
    <w:p w14:paraId="0B78F58E" w14:textId="1B7FE39E" w:rsidR="008F0436" w:rsidRPr="007E7EBF" w:rsidRDefault="008F0436" w:rsidP="007E7EBF">
      <w:r>
        <w:rPr>
          <w:noProof/>
        </w:rPr>
        <w:drawing>
          <wp:inline distT="0" distB="0" distL="0" distR="0" wp14:anchorId="144BDB8C" wp14:editId="07A60211">
            <wp:extent cx="3899031" cy="1783724"/>
            <wp:effectExtent l="0" t="0" r="0" b="0"/>
            <wp:docPr id="196112459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24592" name="Picture 2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031" cy="178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76BD" w14:textId="5183FFAB" w:rsidR="005129C8" w:rsidRDefault="005129C8" w:rsidP="001540E9">
      <w:pPr>
        <w:pStyle w:val="Heading2"/>
        <w:shd w:val="clear" w:color="auto" w:fill="FFFFFF"/>
        <w:spacing w:before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lastRenderedPageBreak/>
        <w:t xml:space="preserve">Here is the SCD_Type3 Employee Table after this dataflow was </w:t>
      </w:r>
      <w:r w:rsidR="003A79DE">
        <w:rPr>
          <w:rFonts w:ascii="Arial" w:hAnsi="Arial" w:cs="Arial"/>
          <w:color w:val="212529"/>
          <w:sz w:val="22"/>
          <w:szCs w:val="22"/>
        </w:rPr>
        <w:t>executed.</w:t>
      </w:r>
      <w:r>
        <w:rPr>
          <w:rFonts w:ascii="Arial" w:hAnsi="Arial" w:cs="Arial"/>
          <w:color w:val="212529"/>
          <w:sz w:val="22"/>
          <w:szCs w:val="22"/>
        </w:rPr>
        <w:t xml:space="preserve"> </w:t>
      </w:r>
    </w:p>
    <w:p w14:paraId="716129D1" w14:textId="472B9A74" w:rsidR="005129C8" w:rsidRDefault="005A3B4D" w:rsidP="001540E9">
      <w:pPr>
        <w:pStyle w:val="Heading2"/>
        <w:shd w:val="clear" w:color="auto" w:fill="FFFFFF"/>
        <w:spacing w:before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noProof/>
          <w:color w:val="212529"/>
          <w:sz w:val="22"/>
          <w:szCs w:val="22"/>
        </w:rPr>
        <w:drawing>
          <wp:inline distT="0" distB="0" distL="0" distR="0" wp14:anchorId="6ED13279" wp14:editId="0CF2292C">
            <wp:extent cx="5943600" cy="2750185"/>
            <wp:effectExtent l="0" t="0" r="0" b="0"/>
            <wp:docPr id="203290383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03835" name="Picture 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DFD7" w14:textId="5AA2FFEC" w:rsidR="005129C8" w:rsidRDefault="005129C8" w:rsidP="001540E9">
      <w:pPr>
        <w:pStyle w:val="Heading2"/>
        <w:shd w:val="clear" w:color="auto" w:fill="FFFFFF"/>
        <w:spacing w:before="0"/>
        <w:rPr>
          <w:rFonts w:ascii="Arial" w:hAnsi="Arial" w:cs="Arial"/>
          <w:color w:val="212529"/>
          <w:sz w:val="22"/>
          <w:szCs w:val="22"/>
        </w:rPr>
      </w:pPr>
    </w:p>
    <w:p w14:paraId="252F4D3B" w14:textId="229E22EA" w:rsidR="005129C8" w:rsidRDefault="00E340FE" w:rsidP="001540E9">
      <w:pPr>
        <w:pStyle w:val="Heading2"/>
        <w:shd w:val="clear" w:color="auto" w:fill="FFFFFF"/>
        <w:spacing w:before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noProof/>
          <w:color w:val="212529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F1B60" wp14:editId="3A2F5C2C">
                <wp:simplePos x="0" y="0"/>
                <wp:positionH relativeFrom="column">
                  <wp:posOffset>1532585</wp:posOffset>
                </wp:positionH>
                <wp:positionV relativeFrom="paragraph">
                  <wp:posOffset>2647261</wp:posOffset>
                </wp:positionV>
                <wp:extent cx="295463" cy="148107"/>
                <wp:effectExtent l="0" t="0" r="47625" b="23495"/>
                <wp:wrapNone/>
                <wp:docPr id="180311204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63" cy="148107"/>
                        </a:xfrm>
                        <a:prstGeom prst="rightArrow">
                          <a:avLst>
                            <a:gd name="adj1" fmla="val 10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414E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120.7pt;margin-top:208.45pt;width:23.25pt;height:1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" adj="16186,0" fillcolor="#4472c4 [3204]" strokecolor="#09101d [484]" strokeweight="1pt"/>
            </w:pict>
          </mc:Fallback>
        </mc:AlternateContent>
      </w:r>
      <w:r w:rsidR="006D0E8A">
        <w:rPr>
          <w:rFonts w:ascii="Arial" w:hAnsi="Arial" w:cs="Arial"/>
          <w:noProof/>
          <w:color w:val="212529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8249C" wp14:editId="5B792C03">
                <wp:simplePos x="0" y="0"/>
                <wp:positionH relativeFrom="column">
                  <wp:posOffset>1500389</wp:posOffset>
                </wp:positionH>
                <wp:positionV relativeFrom="paragraph">
                  <wp:posOffset>2917718</wp:posOffset>
                </wp:positionV>
                <wp:extent cx="327856" cy="135228"/>
                <wp:effectExtent l="0" t="0" r="34290" b="17780"/>
                <wp:wrapNone/>
                <wp:docPr id="2136976983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56" cy="135228"/>
                        </a:xfrm>
                        <a:prstGeom prst="rightArrow">
                          <a:avLst>
                            <a:gd name="adj1" fmla="val 10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86B3E" id="Arrow: Right 6" o:spid="_x0000_s1026" type="#_x0000_t13" style="position:absolute;margin-left:118.15pt;margin-top:229.75pt;width:25.8pt;height:1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" adj="17145,0" fillcolor="#4472c4 [3204]" strokecolor="#09101d [484]" strokeweight="1pt"/>
            </w:pict>
          </mc:Fallback>
        </mc:AlternateContent>
      </w:r>
      <w:r w:rsidR="006D0E8A">
        <w:rPr>
          <w:rFonts w:ascii="Arial" w:hAnsi="Arial" w:cs="Arial"/>
          <w:noProof/>
          <w:color w:val="212529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A17EDE" wp14:editId="6B4A169E">
                <wp:simplePos x="0" y="0"/>
                <wp:positionH relativeFrom="column">
                  <wp:posOffset>1500389</wp:posOffset>
                </wp:positionH>
                <wp:positionV relativeFrom="paragraph">
                  <wp:posOffset>2196501</wp:posOffset>
                </wp:positionV>
                <wp:extent cx="327856" cy="186690"/>
                <wp:effectExtent l="0" t="0" r="34290" b="22860"/>
                <wp:wrapNone/>
                <wp:docPr id="156802680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56" cy="186690"/>
                        </a:xfrm>
                        <a:prstGeom prst="rightArrow">
                          <a:avLst>
                            <a:gd name="adj1" fmla="val 10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65EA" id="Arrow: Right 6" o:spid="_x0000_s1026" type="#_x0000_t13" style="position:absolute;margin-left:118.15pt;margin-top:172.95pt;width:25.8pt;height:1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" adj="15450,0" fillcolor="#4472c4 [3204]" strokecolor="#09101d [484]" strokeweight="1pt"/>
            </w:pict>
          </mc:Fallback>
        </mc:AlternateContent>
      </w:r>
      <w:r w:rsidR="00CD12AD">
        <w:rPr>
          <w:rFonts w:ascii="Arial" w:hAnsi="Arial" w:cs="Arial"/>
          <w:noProof/>
          <w:color w:val="212529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92551A" wp14:editId="2AD2D39D">
                <wp:simplePos x="0" y="0"/>
                <wp:positionH relativeFrom="column">
                  <wp:posOffset>470079</wp:posOffset>
                </wp:positionH>
                <wp:positionV relativeFrom="paragraph">
                  <wp:posOffset>3104461</wp:posOffset>
                </wp:positionV>
                <wp:extent cx="3599645" cy="734096"/>
                <wp:effectExtent l="19050" t="19050" r="20320" b="27940"/>
                <wp:wrapNone/>
                <wp:docPr id="203521725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645" cy="7340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811BB" id="Rectangle 5" o:spid="_x0000_s1026" style="position:absolute;margin-left:37pt;margin-top:244.45pt;width:283.45pt;height:5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" filled="f" strokecolor="#00b050" strokeweight="2.25pt"/>
            </w:pict>
          </mc:Fallback>
        </mc:AlternateContent>
      </w:r>
      <w:r w:rsidR="00CD12AD">
        <w:rPr>
          <w:rFonts w:ascii="Arial" w:hAnsi="Arial" w:cs="Arial"/>
          <w:noProof/>
          <w:color w:val="212529"/>
          <w:sz w:val="22"/>
          <w:szCs w:val="22"/>
        </w:rPr>
        <w:drawing>
          <wp:inline distT="0" distB="0" distL="0" distR="0" wp14:anchorId="40BD3970" wp14:editId="66D166EA">
            <wp:extent cx="5943600" cy="4081780"/>
            <wp:effectExtent l="0" t="0" r="0" b="0"/>
            <wp:docPr id="62978476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84762" name="Picture 4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09BF" w14:textId="77777777" w:rsidR="005129C8" w:rsidRDefault="005129C8" w:rsidP="001540E9">
      <w:pPr>
        <w:pStyle w:val="Heading2"/>
        <w:shd w:val="clear" w:color="auto" w:fill="FFFFFF"/>
        <w:spacing w:before="0"/>
        <w:rPr>
          <w:rFonts w:ascii="Arial" w:hAnsi="Arial" w:cs="Arial"/>
          <w:color w:val="212529"/>
          <w:sz w:val="22"/>
          <w:szCs w:val="22"/>
        </w:rPr>
      </w:pPr>
    </w:p>
    <w:p w14:paraId="619FE101" w14:textId="4A06FC1F" w:rsidR="00E340FE" w:rsidRDefault="00E340FE" w:rsidP="00E340FE">
      <w:r>
        <w:t xml:space="preserve">Jane </w:t>
      </w:r>
      <w:r w:rsidR="00770D66">
        <w:t>Smith,</w:t>
      </w:r>
      <w:r>
        <w:t xml:space="preserve"> Alice </w:t>
      </w:r>
      <w:proofErr w:type="gramStart"/>
      <w:r>
        <w:t>Brown</w:t>
      </w:r>
      <w:proofErr w:type="gramEnd"/>
      <w:r>
        <w:t xml:space="preserve"> and </w:t>
      </w:r>
      <w:r w:rsidR="004A34E0">
        <w:t xml:space="preserve">Charlie </w:t>
      </w:r>
      <w:r w:rsidR="00770D66">
        <w:t>W</w:t>
      </w:r>
      <w:r w:rsidR="004A34E0">
        <w:t xml:space="preserve">hite have been updated to Jane Johnson, </w:t>
      </w:r>
      <w:r w:rsidR="00770D66">
        <w:t>Alice</w:t>
      </w:r>
      <w:r w:rsidR="004A34E0">
        <w:t xml:space="preserve"> black and Charlie Brown </w:t>
      </w:r>
      <w:r w:rsidR="00770D66">
        <w:t>respectively.</w:t>
      </w:r>
    </w:p>
    <w:p w14:paraId="3D5CF1BD" w14:textId="700E26B3" w:rsidR="004A34E0" w:rsidRPr="00E340FE" w:rsidRDefault="004A34E0" w:rsidP="00E340FE">
      <w:r>
        <w:t xml:space="preserve">Three new rows with </w:t>
      </w:r>
      <w:r w:rsidR="00770D66">
        <w:t>IDs</w:t>
      </w:r>
      <w:r>
        <w:t xml:space="preserve"> 6, 7, and 8 have been added</w:t>
      </w:r>
      <w:r w:rsidR="00770D66">
        <w:t>.</w:t>
      </w:r>
    </w:p>
    <w:p w14:paraId="71D861B5" w14:textId="05878ED8" w:rsidR="001540E9" w:rsidRDefault="001540E9" w:rsidP="001540E9">
      <w:pPr>
        <w:pStyle w:val="Heading2"/>
        <w:shd w:val="clear" w:color="auto" w:fill="FFFFFF"/>
        <w:spacing w:before="0"/>
        <w:rPr>
          <w:rFonts w:ascii="Arial" w:hAnsi="Arial" w:cs="Arial"/>
          <w:color w:val="212529"/>
          <w:sz w:val="22"/>
          <w:szCs w:val="22"/>
        </w:rPr>
      </w:pPr>
      <w:r w:rsidRPr="00C94DB1">
        <w:rPr>
          <w:rFonts w:ascii="Arial" w:hAnsi="Arial" w:cs="Arial"/>
          <w:color w:val="212529"/>
          <w:sz w:val="22"/>
          <w:szCs w:val="22"/>
        </w:rPr>
        <w:lastRenderedPageBreak/>
        <w:t xml:space="preserve">3. Create a pipeline to remove the duplicate record </w:t>
      </w:r>
      <w:r w:rsidR="006348AA">
        <w:rPr>
          <w:rFonts w:ascii="Arial" w:hAnsi="Arial" w:cs="Arial"/>
          <w:color w:val="212529"/>
          <w:sz w:val="22"/>
          <w:szCs w:val="22"/>
        </w:rPr>
        <w:t>in the CSV file and save it as JSON</w:t>
      </w:r>
      <w:r w:rsidRPr="00C94DB1">
        <w:rPr>
          <w:rFonts w:ascii="Arial" w:hAnsi="Arial" w:cs="Arial"/>
          <w:color w:val="212529"/>
          <w:sz w:val="22"/>
          <w:szCs w:val="22"/>
        </w:rPr>
        <w:t>.</w:t>
      </w:r>
    </w:p>
    <w:p w14:paraId="541E7A65" w14:textId="77777777" w:rsidR="00132ACC" w:rsidRDefault="00132ACC" w:rsidP="00132ACC"/>
    <w:p w14:paraId="2D96CA5F" w14:textId="44F8F5C6" w:rsidR="00132ACC" w:rsidRPr="00132ACC" w:rsidRDefault="00C246F7" w:rsidP="00132ACC">
      <w:r>
        <w:t>Let's</w:t>
      </w:r>
      <w:r w:rsidR="00132ACC">
        <w:t xml:space="preserve"> first create the dataflow to execute this logic: </w:t>
      </w:r>
    </w:p>
    <w:p w14:paraId="7B2D737E" w14:textId="77777777" w:rsidR="00AB38D3" w:rsidRDefault="00AB38D3" w:rsidP="00AB38D3"/>
    <w:p w14:paraId="408FE9EA" w14:textId="36B68DB8" w:rsidR="00AB38D3" w:rsidRPr="00AB38D3" w:rsidRDefault="006D4347" w:rsidP="00AB38D3">
      <w:pPr>
        <w:tabs>
          <w:tab w:val="left" w:pos="1350"/>
        </w:tabs>
      </w:pPr>
      <w:r>
        <w:rPr>
          <w:noProof/>
        </w:rPr>
        <w:drawing>
          <wp:inline distT="0" distB="0" distL="0" distR="0" wp14:anchorId="1467A204" wp14:editId="2ADDFF82">
            <wp:extent cx="5042326" cy="2904186"/>
            <wp:effectExtent l="0" t="0" r="6350" b="0"/>
            <wp:docPr id="6227848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84813" name="Picture 6227848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447" cy="290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1D42" w14:textId="7CA00636" w:rsidR="00132ACC" w:rsidRDefault="006E0D0E">
      <w:r>
        <w:t xml:space="preserve">This is what data in source1 looks like: </w:t>
      </w:r>
    </w:p>
    <w:p w14:paraId="0933138F" w14:textId="208D462A" w:rsidR="006E0D0E" w:rsidRDefault="006E0D0E">
      <w:r>
        <w:rPr>
          <w:noProof/>
        </w:rPr>
        <w:drawing>
          <wp:inline distT="0" distB="0" distL="0" distR="0" wp14:anchorId="66C96CCE" wp14:editId="3B030373">
            <wp:extent cx="4005330" cy="1546502"/>
            <wp:effectExtent l="0" t="0" r="0" b="0"/>
            <wp:docPr id="122028351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83514" name="Picture 8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817" cy="154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9D37" w14:textId="0D19E299" w:rsidR="006E0D0E" w:rsidRDefault="006E0D0E">
      <w:r>
        <w:t xml:space="preserve">This is what the data moving into the Sink looks like after the set of transformations in our data </w:t>
      </w:r>
      <w:r w:rsidR="00C246F7">
        <w:t>flow:</w:t>
      </w:r>
      <w:r>
        <w:t xml:space="preserve"> </w:t>
      </w:r>
    </w:p>
    <w:p w14:paraId="30335AC5" w14:textId="3DCC614D" w:rsidR="006E0D0E" w:rsidRDefault="00C246F7">
      <w:r>
        <w:rPr>
          <w:noProof/>
        </w:rPr>
        <w:drawing>
          <wp:inline distT="0" distB="0" distL="0" distR="0" wp14:anchorId="64BD8AEE" wp14:editId="46962F55">
            <wp:extent cx="4282225" cy="1594397"/>
            <wp:effectExtent l="0" t="0" r="4445" b="6350"/>
            <wp:docPr id="180862030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20308" name="Picture 9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626" cy="159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ACF8" w14:textId="77777777" w:rsidR="00EC6C4D" w:rsidRDefault="00EC6C4D"/>
    <w:p w14:paraId="275B6A65" w14:textId="75B2CAAB" w:rsidR="00EC6C4D" w:rsidRDefault="00A02A45">
      <w:r>
        <w:lastRenderedPageBreak/>
        <w:t>Let’s</w:t>
      </w:r>
      <w:r w:rsidR="00EC6C4D">
        <w:t xml:space="preserve"> finally build and execute a Data Pipeline that will execute this data </w:t>
      </w:r>
      <w:r w:rsidR="00725756">
        <w:t>Flow:</w:t>
      </w:r>
    </w:p>
    <w:p w14:paraId="4FC35A29" w14:textId="445A39AA" w:rsidR="00A02A45" w:rsidRDefault="00A02A45">
      <w:r>
        <w:rPr>
          <w:noProof/>
        </w:rPr>
        <w:drawing>
          <wp:inline distT="0" distB="0" distL="0" distR="0" wp14:anchorId="54630D51" wp14:editId="6CB6AB5C">
            <wp:extent cx="5943600" cy="3623945"/>
            <wp:effectExtent l="0" t="0" r="0" b="0"/>
            <wp:docPr id="183250650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06503" name="Picture 10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BDE8" w14:textId="72900C34" w:rsidR="00A02A45" w:rsidRDefault="00B21BF6">
      <w:r>
        <w:rPr>
          <w:noProof/>
        </w:rPr>
        <w:drawing>
          <wp:inline distT="0" distB="0" distL="0" distR="0" wp14:anchorId="1B310993" wp14:editId="6620A49A">
            <wp:extent cx="5943600" cy="2650490"/>
            <wp:effectExtent l="0" t="0" r="0" b="0"/>
            <wp:docPr id="249215858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15858" name="Picture 1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73A1" w14:textId="77777777" w:rsidR="00725756" w:rsidRDefault="00725756"/>
    <w:p w14:paraId="18DFECCB" w14:textId="77777777" w:rsidR="00EC6C4D" w:rsidRDefault="00EC6C4D"/>
    <w:p w14:paraId="72563AAC" w14:textId="77777777" w:rsidR="00EC6C4D" w:rsidRPr="00C94DB1" w:rsidRDefault="00EC6C4D"/>
    <w:sectPr w:rsidR="00EC6C4D" w:rsidRPr="00C94D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E9"/>
    <w:rsid w:val="00050BB7"/>
    <w:rsid w:val="00100399"/>
    <w:rsid w:val="00132ACC"/>
    <w:rsid w:val="001540E9"/>
    <w:rsid w:val="00182EED"/>
    <w:rsid w:val="00190088"/>
    <w:rsid w:val="0023472E"/>
    <w:rsid w:val="002F0724"/>
    <w:rsid w:val="0032349D"/>
    <w:rsid w:val="003454E3"/>
    <w:rsid w:val="00351639"/>
    <w:rsid w:val="003A79DE"/>
    <w:rsid w:val="004A34E0"/>
    <w:rsid w:val="004B39FA"/>
    <w:rsid w:val="005129C8"/>
    <w:rsid w:val="00555E0F"/>
    <w:rsid w:val="00561A8A"/>
    <w:rsid w:val="00564A4B"/>
    <w:rsid w:val="00594712"/>
    <w:rsid w:val="00594FE8"/>
    <w:rsid w:val="005A3B4D"/>
    <w:rsid w:val="006348AA"/>
    <w:rsid w:val="00675A5F"/>
    <w:rsid w:val="00685C26"/>
    <w:rsid w:val="006D0E8A"/>
    <w:rsid w:val="006D4347"/>
    <w:rsid w:val="006E0D0E"/>
    <w:rsid w:val="00725756"/>
    <w:rsid w:val="00770D66"/>
    <w:rsid w:val="007746D6"/>
    <w:rsid w:val="007D44B3"/>
    <w:rsid w:val="007E7EBF"/>
    <w:rsid w:val="008F0436"/>
    <w:rsid w:val="0094495B"/>
    <w:rsid w:val="00992088"/>
    <w:rsid w:val="00993556"/>
    <w:rsid w:val="009C496B"/>
    <w:rsid w:val="00A02A45"/>
    <w:rsid w:val="00A361F8"/>
    <w:rsid w:val="00AB38D3"/>
    <w:rsid w:val="00B21BF6"/>
    <w:rsid w:val="00B5070C"/>
    <w:rsid w:val="00BC2E3F"/>
    <w:rsid w:val="00C246F7"/>
    <w:rsid w:val="00C94DB1"/>
    <w:rsid w:val="00CD12AD"/>
    <w:rsid w:val="00CD2F69"/>
    <w:rsid w:val="00CE1A30"/>
    <w:rsid w:val="00D6160A"/>
    <w:rsid w:val="00D7487A"/>
    <w:rsid w:val="00DF1534"/>
    <w:rsid w:val="00E340FE"/>
    <w:rsid w:val="00E37B81"/>
    <w:rsid w:val="00EB422E"/>
    <w:rsid w:val="00EC6C4D"/>
    <w:rsid w:val="00ED5B19"/>
    <w:rsid w:val="00F35218"/>
    <w:rsid w:val="00F513A8"/>
    <w:rsid w:val="00F52775"/>
    <w:rsid w:val="00FC23B6"/>
    <w:rsid w:val="00FC3A32"/>
    <w:rsid w:val="00F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0AFE5"/>
  <w15:chartTrackingRefBased/>
  <w15:docId w15:val="{CE713697-8A87-408F-AB61-5BAA9D8A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0E9"/>
  </w:style>
  <w:style w:type="paragraph" w:styleId="Heading1">
    <w:name w:val="heading 1"/>
    <w:basedOn w:val="Normal"/>
    <w:next w:val="Normal"/>
    <w:link w:val="Heading1Char"/>
    <w:uiPriority w:val="9"/>
    <w:qFormat/>
    <w:rsid w:val="00154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40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540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356</Words>
  <Characters>1703</Characters>
  <Application>Microsoft Office Word</Application>
  <DocSecurity>0</DocSecurity>
  <Lines>68</Lines>
  <Paragraphs>31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roopmathi gunna</dc:creator>
  <cp:keywords/>
  <dc:description/>
  <cp:lastModifiedBy>roopmathi gunna</cp:lastModifiedBy>
  <cp:revision>59</cp:revision>
  <dcterms:created xsi:type="dcterms:W3CDTF">2023-11-23T05:14:00Z</dcterms:created>
  <dcterms:modified xsi:type="dcterms:W3CDTF">2023-11-27T07:39:00Z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2a3daf16-3ad6-4a61-918c-08a396df8504</vt:lpwstr>
  </property>
</Properties>
</file>