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540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访谈时间：</w:t>
      </w:r>
    </w:p>
    <w:p w14:paraId="29DBCDBF" w14:textId="7C8FE81F" w:rsidR="00065B4E" w:rsidRDefault="00B66538">
      <w:proofErr w:type="gramStart"/>
      <w:r>
        <w:rPr>
          <w:rFonts w:hint="eastAsia"/>
        </w:rPr>
        <w:t>2</w:t>
      </w:r>
      <w:r>
        <w:t>021.</w:t>
      </w:r>
      <w:r w:rsidR="00D9797C">
        <w:t>5</w:t>
      </w:r>
      <w:r>
        <w:t>.</w:t>
      </w:r>
      <w:r>
        <w:rPr>
          <w:rFonts w:hint="eastAsia"/>
        </w:rPr>
        <w:t>1</w:t>
      </w:r>
      <w:r w:rsidR="00D9797C">
        <w:t>2</w:t>
      </w:r>
      <w:r>
        <w:t xml:space="preserve"> </w:t>
      </w:r>
      <w:r>
        <w:rPr>
          <w:rFonts w:hint="eastAsia"/>
        </w:rPr>
        <w:t xml:space="preserve"> 1</w:t>
      </w:r>
      <w:r w:rsidR="00D9797C">
        <w:t>6</w:t>
      </w:r>
      <w:proofErr w:type="gramEnd"/>
      <w:r>
        <w:rPr>
          <w:rFonts w:hint="eastAsia"/>
        </w:rPr>
        <w:t>:0</w:t>
      </w:r>
      <w:r>
        <w:t xml:space="preserve">0 </w:t>
      </w:r>
    </w:p>
    <w:p w14:paraId="7070D587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访谈地点：</w:t>
      </w:r>
    </w:p>
    <w:p w14:paraId="33BC7E46" w14:textId="1F57F1A4" w:rsidR="00065B4E" w:rsidRDefault="00D9797C">
      <w:r>
        <w:rPr>
          <w:rFonts w:hint="eastAsia"/>
        </w:rPr>
        <w:t>理四</w:t>
      </w:r>
      <w:proofErr w:type="gramStart"/>
      <w:r>
        <w:rPr>
          <w:rFonts w:hint="eastAsia"/>
        </w:rPr>
        <w:t>2</w:t>
      </w:r>
      <w:r>
        <w:t>07</w:t>
      </w:r>
      <w:proofErr w:type="gramEnd"/>
    </w:p>
    <w:p w14:paraId="6145225D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访谈方式：</w:t>
      </w:r>
    </w:p>
    <w:p w14:paraId="344428F2" w14:textId="77777777" w:rsidR="00065B4E" w:rsidRDefault="00B66538">
      <w:r>
        <w:rPr>
          <w:rFonts w:hint="eastAsia"/>
        </w:rPr>
        <w:t>面谈</w:t>
      </w:r>
    </w:p>
    <w:p w14:paraId="35E3999E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参与访谈人员：</w:t>
      </w:r>
    </w:p>
    <w:p w14:paraId="778903BC" w14:textId="6DFF84F0" w:rsidR="00065B4E" w:rsidRDefault="00D9797C">
      <w:r>
        <w:rPr>
          <w:rFonts w:hint="eastAsia"/>
        </w:rPr>
        <w:t>开发人员</w:t>
      </w:r>
      <w:r w:rsidR="00B66538">
        <w:rPr>
          <w:rFonts w:hint="eastAsia"/>
        </w:rPr>
        <w:t>代表：</w:t>
      </w:r>
      <w:r>
        <w:rPr>
          <w:rFonts w:hint="eastAsia"/>
        </w:rPr>
        <w:t>姚腾林</w:t>
      </w:r>
      <w:r w:rsidR="00B66538">
        <w:rPr>
          <w:rFonts w:hint="eastAsia"/>
        </w:rPr>
        <w:t xml:space="preserve"> </w:t>
      </w:r>
      <w:r w:rsidR="00B66538">
        <w:t xml:space="preserve"> </w:t>
      </w:r>
      <w:r w:rsidR="00B66538">
        <w:rPr>
          <w:rFonts w:hint="eastAsia"/>
        </w:rPr>
        <w:t>访谈者：</w:t>
      </w:r>
      <w:r>
        <w:rPr>
          <w:rFonts w:hint="eastAsia"/>
        </w:rPr>
        <w:t>邵美芝</w:t>
      </w:r>
    </w:p>
    <w:p w14:paraId="5E612C1F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访谈目的：</w:t>
      </w:r>
    </w:p>
    <w:p w14:paraId="50E67F99" w14:textId="3D3065FC" w:rsidR="00065B4E" w:rsidRDefault="00B66538">
      <w:r>
        <w:rPr>
          <w:rFonts w:hint="eastAsia"/>
        </w:rPr>
        <w:t>为了以</w:t>
      </w:r>
      <w:r w:rsidR="00D9797C">
        <w:rPr>
          <w:rFonts w:hint="eastAsia"/>
        </w:rPr>
        <w:t>开发人员</w:t>
      </w:r>
      <w:r>
        <w:rPr>
          <w:rFonts w:hint="eastAsia"/>
        </w:rPr>
        <w:t>的角度</w:t>
      </w:r>
      <w:r w:rsidR="00D9797C">
        <w:rPr>
          <w:rFonts w:hint="eastAsia"/>
        </w:rPr>
        <w:t>考虑</w:t>
      </w:r>
      <w:r>
        <w:rPr>
          <w:rFonts w:hint="eastAsia"/>
        </w:rPr>
        <w:t>关于“软件工程教学辅助A</w:t>
      </w:r>
      <w:r>
        <w:t>PP</w:t>
      </w:r>
      <w:r>
        <w:rPr>
          <w:rFonts w:hint="eastAsia"/>
        </w:rPr>
        <w:t>”项目的</w:t>
      </w:r>
      <w:r w:rsidR="00D9797C">
        <w:rPr>
          <w:rFonts w:hint="eastAsia"/>
        </w:rPr>
        <w:t>技术可行性</w:t>
      </w:r>
    </w:p>
    <w:p w14:paraId="5BBC16EC" w14:textId="77777777" w:rsidR="00065B4E" w:rsidRDefault="00065B4E">
      <w:pPr>
        <w:jc w:val="left"/>
      </w:pPr>
    </w:p>
    <w:p w14:paraId="77E495D9" w14:textId="7C43900B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</w:t>
      </w:r>
      <w:r w:rsidR="00D9797C">
        <w:rPr>
          <w:rFonts w:ascii="黑体" w:eastAsia="黑体" w:hAnsi="黑体" w:hint="eastAsia"/>
          <w:b/>
          <w:bCs/>
          <w:sz w:val="28"/>
          <w:szCs w:val="32"/>
        </w:rPr>
        <w:t>结果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7559B2C" w14:textId="77777777" w:rsidR="00065B4E" w:rsidRDefault="00065B4E"/>
    <w:p w14:paraId="16D421A8" w14:textId="160FC73E" w:rsidR="00065B4E" w:rsidRDefault="00D9797C" w:rsidP="00D9797C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博客的</w:t>
      </w:r>
      <w:proofErr w:type="gramEnd"/>
      <w:r>
        <w:rPr>
          <w:rFonts w:hint="eastAsia"/>
        </w:rPr>
        <w:t>储存方式有难度，关于视频怎么存储以及上传视频的格式要求以及上传协议。</w:t>
      </w:r>
    </w:p>
    <w:p w14:paraId="0157882D" w14:textId="55942807" w:rsidR="00D9797C" w:rsidRDefault="00D9797C" w:rsidP="00D9797C"/>
    <w:p w14:paraId="3DBD4508" w14:textId="16815D4B" w:rsidR="00065B4E" w:rsidRDefault="00D9797C" w:rsidP="00D9797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其他的在数据库上基本没有问题。</w:t>
      </w:r>
    </w:p>
    <w:sectPr w:rsidR="0006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BBD3" w14:textId="77777777" w:rsidR="00B01141" w:rsidRDefault="00B01141" w:rsidP="0016145A">
      <w:r>
        <w:separator/>
      </w:r>
    </w:p>
  </w:endnote>
  <w:endnote w:type="continuationSeparator" w:id="0">
    <w:p w14:paraId="489EA634" w14:textId="77777777" w:rsidR="00B01141" w:rsidRDefault="00B01141" w:rsidP="0016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D0CA" w14:textId="77777777" w:rsidR="00B01141" w:rsidRDefault="00B01141" w:rsidP="0016145A">
      <w:r>
        <w:separator/>
      </w:r>
    </w:p>
  </w:footnote>
  <w:footnote w:type="continuationSeparator" w:id="0">
    <w:p w14:paraId="2B582645" w14:textId="77777777" w:rsidR="00B01141" w:rsidRDefault="00B01141" w:rsidP="0016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3A8"/>
    <w:multiLevelType w:val="multilevel"/>
    <w:tmpl w:val="6DE9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A2B4D"/>
    <w:multiLevelType w:val="hybridMultilevel"/>
    <w:tmpl w:val="FC0E2966"/>
    <w:lvl w:ilvl="0" w:tplc="96060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CC"/>
    <w:rsid w:val="00032D9B"/>
    <w:rsid w:val="00065B4E"/>
    <w:rsid w:val="0016145A"/>
    <w:rsid w:val="001B1247"/>
    <w:rsid w:val="002549CC"/>
    <w:rsid w:val="002E6794"/>
    <w:rsid w:val="004D7290"/>
    <w:rsid w:val="005A3EF1"/>
    <w:rsid w:val="00614442"/>
    <w:rsid w:val="009265E6"/>
    <w:rsid w:val="00994CBC"/>
    <w:rsid w:val="00A37A4C"/>
    <w:rsid w:val="00B01141"/>
    <w:rsid w:val="00B66538"/>
    <w:rsid w:val="00B721D2"/>
    <w:rsid w:val="00D9797C"/>
    <w:rsid w:val="00EE46A7"/>
    <w:rsid w:val="00F55383"/>
    <w:rsid w:val="13F203EE"/>
    <w:rsid w:val="1497517E"/>
    <w:rsid w:val="149F2E78"/>
    <w:rsid w:val="17E70A5B"/>
    <w:rsid w:val="19AB3274"/>
    <w:rsid w:val="1DAF70CE"/>
    <w:rsid w:val="285204A6"/>
    <w:rsid w:val="2CFB3168"/>
    <w:rsid w:val="3B021BB4"/>
    <w:rsid w:val="400C76B4"/>
    <w:rsid w:val="4214744B"/>
    <w:rsid w:val="48FF2DF7"/>
    <w:rsid w:val="4F183837"/>
    <w:rsid w:val="58124582"/>
    <w:rsid w:val="59F95659"/>
    <w:rsid w:val="5BD15D16"/>
    <w:rsid w:val="6B4B2388"/>
    <w:rsid w:val="795B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1F00"/>
  <w15:docId w15:val="{87A459BF-DB7C-4756-8D8F-023351F0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 美芝</dc:creator>
  <cp:lastModifiedBy>邵 美芝</cp:lastModifiedBy>
  <cp:revision>3</cp:revision>
  <dcterms:created xsi:type="dcterms:W3CDTF">2021-05-13T00:22:00Z</dcterms:created>
  <dcterms:modified xsi:type="dcterms:W3CDTF">2021-05-13T00:25:00Z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