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04" w:rsidRPr="006E6357" w:rsidRDefault="00900604" w:rsidP="00900604">
      <w:pPr>
        <w:jc w:val="right"/>
        <w:rPr>
          <w:rFonts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r w:rsidRPr="006E6357">
        <w:rPr>
          <w:rFonts w:ascii="Times New Roman" w:hAnsi="Times New Roman" w:cs="Times New Roman"/>
          <w:b/>
          <w:sz w:val="28"/>
          <w:szCs w:val="28"/>
          <w:lang w:val="en-IN"/>
        </w:rPr>
        <w:t>SRI DHARSHINI J S</w:t>
      </w:r>
    </w:p>
    <w:p w:rsidR="00900604" w:rsidRPr="006E6357" w:rsidRDefault="00900604" w:rsidP="00900604">
      <w:pPr>
        <w:jc w:val="right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E6357">
        <w:rPr>
          <w:rFonts w:ascii="Times New Roman" w:hAnsi="Times New Roman" w:cs="Times New Roman"/>
          <w:b/>
          <w:sz w:val="28"/>
          <w:szCs w:val="28"/>
          <w:lang w:val="en-IN"/>
        </w:rPr>
        <w:t>727721EUIT156</w:t>
      </w:r>
    </w:p>
    <w:p w:rsidR="006D05DC" w:rsidRPr="006E6357" w:rsidRDefault="00900604" w:rsidP="00900604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E6357">
        <w:rPr>
          <w:rFonts w:ascii="Times New Roman" w:hAnsi="Times New Roman" w:cs="Times New Roman"/>
          <w:b/>
          <w:sz w:val="28"/>
          <w:szCs w:val="28"/>
          <w:lang w:val="en-IN"/>
        </w:rPr>
        <w:t>CC1</w:t>
      </w:r>
    </w:p>
    <w:p w:rsidR="00900604" w:rsidRPr="006E6357" w:rsidRDefault="0090060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900604" w:rsidRPr="006E6357" w:rsidRDefault="00900604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E6357">
        <w:rPr>
          <w:rFonts w:ascii="Times New Roman" w:hAnsi="Times New Roman" w:cs="Times New Roman"/>
          <w:b/>
          <w:sz w:val="28"/>
          <w:szCs w:val="28"/>
          <w:lang w:val="en-IN"/>
        </w:rPr>
        <w:t>Q1:</w:t>
      </w:r>
    </w:p>
    <w:bookmarkEnd w:id="0"/>
    <w:p w:rsidR="005C471C" w:rsidRDefault="00976658">
      <w:pPr>
        <w:rPr>
          <w:lang w:val="en-IN"/>
        </w:rPr>
      </w:pPr>
      <w:r w:rsidRPr="00976658">
        <w:rPr>
          <w:lang w:val="en-IN"/>
        </w:rPr>
        <w:drawing>
          <wp:inline distT="0" distB="0" distL="0" distR="0" wp14:anchorId="4308A419" wp14:editId="2909E577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04" w:rsidRDefault="00976658">
      <w:pPr>
        <w:rPr>
          <w:lang w:val="en-IN"/>
        </w:rPr>
      </w:pPr>
      <w:r w:rsidRPr="00976658">
        <w:rPr>
          <w:lang w:val="en-IN"/>
        </w:rPr>
        <w:drawing>
          <wp:inline distT="0" distB="0" distL="0" distR="0" wp14:anchorId="4662AFAD" wp14:editId="35290B06">
            <wp:extent cx="594360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55" w:rsidRPr="00900604" w:rsidRDefault="00580F55">
      <w:pPr>
        <w:rPr>
          <w:lang w:val="en-IN"/>
        </w:rPr>
      </w:pPr>
      <w:r w:rsidRPr="00580F55">
        <w:rPr>
          <w:lang w:val="en-IN"/>
        </w:rPr>
        <w:lastRenderedPageBreak/>
        <w:drawing>
          <wp:inline distT="0" distB="0" distL="0" distR="0" wp14:anchorId="74BB08AA" wp14:editId="660D331B">
            <wp:extent cx="5943600" cy="3608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F55" w:rsidRPr="0090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04"/>
    <w:rsid w:val="00580F55"/>
    <w:rsid w:val="005C471C"/>
    <w:rsid w:val="006D05DC"/>
    <w:rsid w:val="006E6357"/>
    <w:rsid w:val="00900604"/>
    <w:rsid w:val="00976658"/>
    <w:rsid w:val="00E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3D0AE-93DE-4102-A349-B5FF4D6E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4</cp:revision>
  <dcterms:created xsi:type="dcterms:W3CDTF">2023-05-03T09:35:00Z</dcterms:created>
  <dcterms:modified xsi:type="dcterms:W3CDTF">2023-05-03T10:23:00Z</dcterms:modified>
</cp:coreProperties>
</file>