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11" w:lineRule="auto" w:before="153"/>
        <w:ind w:right="1106"/>
      </w:pPr>
      <w:r>
        <w:rPr/>
        <w:t>CASE</w:t>
      </w:r>
      <w:r>
        <w:rPr>
          <w:spacing w:val="-66"/>
        </w:rPr>
        <w:t> </w:t>
      </w:r>
      <w:r>
        <w:rPr/>
        <w:t>STUDY</w:t>
      </w:r>
      <w:r>
        <w:rPr>
          <w:spacing w:val="-295"/>
        </w:rPr>
        <w:t> </w:t>
      </w:r>
      <w:r>
        <w:rPr/>
        <w:t>ON</w:t>
      </w:r>
    </w:p>
    <w:p>
      <w:pPr>
        <w:pStyle w:val="Title"/>
        <w:spacing w:line="1476" w:lineRule="exact"/>
      </w:pPr>
      <w:r>
        <w:rPr/>
        <w:t>AWS</w:t>
      </w:r>
      <w:r>
        <w:rPr>
          <w:spacing w:val="-23"/>
        </w:rPr>
        <w:t> </w:t>
      </w:r>
      <w:r>
        <w:rPr/>
        <w:t>CLI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695325</wp:posOffset>
            </wp:positionH>
            <wp:positionV relativeFrom="paragraph">
              <wp:posOffset>168101</wp:posOffset>
            </wp:positionV>
            <wp:extent cx="5486400" cy="1685925"/>
            <wp:effectExtent l="0" t="0" r="0" b="0"/>
            <wp:wrapTopAndBottom/>
            <wp:docPr id="1" name="image1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0800" w:h="19200"/>
          <w:pgMar w:top="1840" w:bottom="280" w:left="980" w:right="960"/>
        </w:sectPr>
      </w:pPr>
    </w:p>
    <w:p>
      <w:pPr>
        <w:spacing w:line="820" w:lineRule="exact" w:before="0"/>
        <w:ind w:left="364" w:right="0" w:firstLine="0"/>
        <w:jc w:val="left"/>
        <w:rPr>
          <w:b/>
          <w:sz w:val="72"/>
        </w:rPr>
      </w:pPr>
      <w:r>
        <w:rPr>
          <w:b/>
          <w:sz w:val="72"/>
        </w:rPr>
        <w:t>INTRODUCTION</w:t>
      </w:r>
    </w:p>
    <w:p>
      <w:pPr>
        <w:pStyle w:val="BodyText"/>
        <w:spacing w:line="235" w:lineRule="auto" w:before="612"/>
        <w:ind w:left="364" w:right="381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b/>
          <w:color w:val="333333"/>
        </w:rPr>
        <w:t>AWS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Command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Line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Interface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(AWS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CLI)</w:t>
      </w:r>
      <w:r>
        <w:rPr>
          <w:b/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unified tool to manage your AWS services. With just</w:t>
      </w:r>
      <w:r>
        <w:rPr>
          <w:color w:val="333333"/>
          <w:spacing w:val="1"/>
        </w:rPr>
        <w:t> </w:t>
      </w:r>
      <w:r>
        <w:rPr>
          <w:color w:val="333333"/>
        </w:rPr>
        <w:t>one tool to download and configure, you can control</w:t>
      </w:r>
      <w:r>
        <w:rPr>
          <w:color w:val="333333"/>
          <w:spacing w:val="1"/>
        </w:rPr>
        <w:t> </w:t>
      </w:r>
      <w:r>
        <w:rPr>
          <w:color w:val="333333"/>
        </w:rPr>
        <w:t>multiple</w:t>
      </w:r>
      <w:r>
        <w:rPr>
          <w:color w:val="333333"/>
          <w:spacing w:val="1"/>
        </w:rPr>
        <w:t> </w:t>
      </w:r>
      <w:r>
        <w:rPr>
          <w:color w:val="333333"/>
        </w:rPr>
        <w:t>AWS</w:t>
      </w:r>
      <w:r>
        <w:rPr>
          <w:color w:val="333333"/>
          <w:spacing w:val="1"/>
        </w:rPr>
        <w:t> </w:t>
      </w:r>
      <w:r>
        <w:rPr>
          <w:color w:val="333333"/>
        </w:rPr>
        <w:t>services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command</w:t>
      </w:r>
      <w:r>
        <w:rPr>
          <w:color w:val="333333"/>
          <w:spacing w:val="1"/>
        </w:rPr>
        <w:t> </w:t>
      </w:r>
      <w:r>
        <w:rPr>
          <w:color w:val="333333"/>
        </w:rPr>
        <w:t>line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automate them</w:t>
      </w:r>
      <w:r>
        <w:rPr>
          <w:color w:val="333333"/>
          <w:spacing w:val="-1"/>
        </w:rPr>
        <w:t> </w:t>
      </w:r>
      <w:r>
        <w:rPr>
          <w:color w:val="333333"/>
        </w:rPr>
        <w:t>through</w:t>
      </w:r>
      <w:r>
        <w:rPr>
          <w:color w:val="333333"/>
          <w:spacing w:val="4"/>
        </w:rPr>
        <w:t> </w:t>
      </w:r>
      <w:r>
        <w:rPr>
          <w:color w:val="333333"/>
        </w:rPr>
        <w:t>scripts.</w:t>
      </w:r>
    </w:p>
    <w:p>
      <w:pPr>
        <w:pStyle w:val="BodyText"/>
        <w:spacing w:line="235" w:lineRule="auto" w:before="8"/>
        <w:ind w:left="364" w:right="382"/>
        <w:jc w:val="both"/>
      </w:pPr>
      <w:r>
        <w:rPr>
          <w:color w:val="333333"/>
        </w:rPr>
        <w:t>The AWS CLI v2 offers several new features including</w:t>
      </w:r>
      <w:r>
        <w:rPr>
          <w:color w:val="333333"/>
          <w:spacing w:val="1"/>
        </w:rPr>
        <w:t> </w:t>
      </w:r>
      <w:r>
        <w:rPr>
          <w:color w:val="333333"/>
        </w:rPr>
        <w:t>improved installers, new configuration options such as</w:t>
      </w:r>
      <w:r>
        <w:rPr>
          <w:color w:val="333333"/>
          <w:spacing w:val="1"/>
        </w:rPr>
        <w:t> </w:t>
      </w:r>
      <w:r>
        <w:rPr>
          <w:color w:val="333333"/>
        </w:rPr>
        <w:t>AWS</w:t>
      </w:r>
      <w:r>
        <w:rPr>
          <w:color w:val="333333"/>
          <w:spacing w:val="1"/>
        </w:rPr>
        <w:t> </w:t>
      </w:r>
      <w:r>
        <w:rPr>
          <w:color w:val="333333"/>
        </w:rPr>
        <w:t>Single</w:t>
      </w:r>
      <w:r>
        <w:rPr>
          <w:color w:val="333333"/>
          <w:spacing w:val="1"/>
        </w:rPr>
        <w:t> </w:t>
      </w:r>
      <w:r>
        <w:rPr>
          <w:color w:val="333333"/>
        </w:rPr>
        <w:t>Sign-On</w:t>
      </w:r>
      <w:r>
        <w:rPr>
          <w:color w:val="333333"/>
          <w:spacing w:val="1"/>
        </w:rPr>
        <w:t> </w:t>
      </w:r>
      <w:r>
        <w:rPr>
          <w:color w:val="333333"/>
        </w:rPr>
        <w:t>(SSO),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various</w:t>
      </w:r>
      <w:r>
        <w:rPr>
          <w:color w:val="333333"/>
          <w:spacing w:val="1"/>
        </w:rPr>
        <w:t> </w:t>
      </w:r>
      <w:r>
        <w:rPr>
          <w:color w:val="333333"/>
        </w:rPr>
        <w:t>interactive</w:t>
      </w:r>
      <w:r>
        <w:rPr>
          <w:color w:val="333333"/>
          <w:spacing w:val="1"/>
        </w:rPr>
        <w:t> </w:t>
      </w:r>
      <w:r>
        <w:rPr>
          <w:color w:val="333333"/>
        </w:rPr>
        <w:t>features.</w:t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436" w:lineRule="exact"/>
        <w:ind w:left="364"/>
        <w:jc w:val="both"/>
      </w:pP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works?</w:t>
      </w:r>
    </w:p>
    <w:p>
      <w:pPr>
        <w:pStyle w:val="BodyText"/>
        <w:spacing w:line="235" w:lineRule="auto" w:before="3"/>
        <w:ind w:left="364" w:right="382"/>
        <w:jc w:val="both"/>
      </w:pPr>
      <w:r>
        <w:rPr>
          <w:color w:val="333333"/>
        </w:rPr>
        <w:t>AWS is a secure cloud services platform that provides</w:t>
      </w:r>
      <w:r>
        <w:rPr>
          <w:color w:val="333333"/>
          <w:spacing w:val="1"/>
        </w:rPr>
        <w:t> </w:t>
      </w:r>
      <w:r>
        <w:rPr>
          <w:color w:val="333333"/>
        </w:rPr>
        <w:t>developers</w:t>
      </w:r>
      <w:r>
        <w:rPr>
          <w:color w:val="333333"/>
          <w:spacing w:val="1"/>
        </w:rPr>
        <w:t> </w:t>
      </w:r>
      <w:r>
        <w:rPr>
          <w:color w:val="333333"/>
        </w:rPr>
        <w:t>computing</w:t>
      </w:r>
      <w:r>
        <w:rPr>
          <w:color w:val="333333"/>
          <w:spacing w:val="1"/>
        </w:rPr>
        <w:t> </w:t>
      </w:r>
      <w:r>
        <w:rPr>
          <w:color w:val="333333"/>
        </w:rPr>
        <w:t>power,</w:t>
      </w:r>
      <w:r>
        <w:rPr>
          <w:color w:val="333333"/>
          <w:spacing w:val="1"/>
        </w:rPr>
        <w:t> </w:t>
      </w:r>
      <w:r>
        <w:rPr>
          <w:color w:val="333333"/>
        </w:rPr>
        <w:t>content</w:t>
      </w:r>
      <w:r>
        <w:rPr>
          <w:color w:val="333333"/>
          <w:spacing w:val="1"/>
        </w:rPr>
        <w:t> </w:t>
      </w:r>
      <w:r>
        <w:rPr>
          <w:color w:val="333333"/>
        </w:rPr>
        <w:t>delivery,</w:t>
      </w:r>
      <w:r>
        <w:rPr>
          <w:color w:val="333333"/>
          <w:spacing w:val="1"/>
        </w:rPr>
        <w:t> </w:t>
      </w:r>
      <w:r>
        <w:rPr>
          <w:color w:val="333333"/>
        </w:rPr>
        <w:t>database</w:t>
      </w:r>
      <w:r>
        <w:rPr>
          <w:color w:val="333333"/>
          <w:spacing w:val="-6"/>
        </w:rPr>
        <w:t> </w:t>
      </w:r>
      <w:r>
        <w:rPr>
          <w:color w:val="333333"/>
        </w:rPr>
        <w:t>storage,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other</w:t>
      </w:r>
      <w:r>
        <w:rPr>
          <w:color w:val="333333"/>
          <w:spacing w:val="-2"/>
        </w:rPr>
        <w:t> </w:t>
      </w:r>
      <w:r>
        <w:rPr>
          <w:color w:val="333333"/>
        </w:rPr>
        <w:t>infrastructure</w:t>
      </w:r>
      <w:r>
        <w:rPr>
          <w:color w:val="333333"/>
          <w:spacing w:val="-1"/>
        </w:rPr>
        <w:t> </w:t>
      </w:r>
      <w:r>
        <w:rPr>
          <w:color w:val="333333"/>
        </w:rPr>
        <w:t>services.</w:t>
      </w:r>
    </w:p>
    <w:p>
      <w:pPr>
        <w:pStyle w:val="BodyText"/>
        <w:spacing w:line="235" w:lineRule="auto" w:before="4"/>
        <w:ind w:left="364" w:right="380"/>
        <w:jc w:val="both"/>
      </w:pPr>
      <w:r>
        <w:rPr>
          <w:color w:val="333333"/>
        </w:rPr>
        <w:t>Proponents</w:t>
      </w:r>
      <w:r>
        <w:rPr>
          <w:color w:val="333333"/>
          <w:spacing w:val="1"/>
        </w:rPr>
        <w:t> </w:t>
      </w:r>
      <w:r>
        <w:rPr>
          <w:color w:val="333333"/>
        </w:rPr>
        <w:t>point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its</w:t>
      </w:r>
      <w:r>
        <w:rPr>
          <w:color w:val="333333"/>
          <w:spacing w:val="1"/>
        </w:rPr>
        <w:t> </w:t>
      </w:r>
      <w:r>
        <w:rPr>
          <w:color w:val="333333"/>
        </w:rPr>
        <w:t>speed,</w:t>
      </w:r>
      <w:r>
        <w:rPr>
          <w:color w:val="333333"/>
          <w:spacing w:val="1"/>
        </w:rPr>
        <w:t> </w:t>
      </w:r>
      <w:r>
        <w:rPr>
          <w:color w:val="333333"/>
        </w:rPr>
        <w:t>flexible</w:t>
      </w:r>
      <w:r>
        <w:rPr>
          <w:color w:val="333333"/>
          <w:spacing w:val="1"/>
        </w:rPr>
        <w:t> </w:t>
      </w:r>
      <w:r>
        <w:rPr>
          <w:color w:val="333333"/>
        </w:rPr>
        <w:t>pricing,</w:t>
      </w:r>
      <w:r>
        <w:rPr>
          <w:color w:val="333333"/>
          <w:spacing w:val="1"/>
        </w:rPr>
        <w:t> </w:t>
      </w:r>
      <w:r>
        <w:rPr>
          <w:color w:val="333333"/>
        </w:rPr>
        <w:t>exemplary customer service, and multiple services as</w:t>
      </w:r>
      <w:r>
        <w:rPr>
          <w:color w:val="333333"/>
          <w:spacing w:val="1"/>
        </w:rPr>
        <w:t> </w:t>
      </w:r>
      <w:r>
        <w:rPr>
          <w:color w:val="333333"/>
        </w:rPr>
        <w:t>benefits. The AWS CLI puts the icing on the cake by</w:t>
      </w:r>
      <w:r>
        <w:rPr>
          <w:color w:val="333333"/>
          <w:spacing w:val="1"/>
        </w:rPr>
        <w:t> </w:t>
      </w:r>
      <w:r>
        <w:rPr>
          <w:color w:val="333333"/>
        </w:rPr>
        <w:t>bundling</w:t>
      </w:r>
      <w:r>
        <w:rPr>
          <w:color w:val="333333"/>
          <w:spacing w:val="1"/>
        </w:rPr>
        <w:t> </w:t>
      </w:r>
      <w:r>
        <w:rPr>
          <w:color w:val="333333"/>
        </w:rPr>
        <w:t>control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those</w:t>
      </w:r>
      <w:r>
        <w:rPr>
          <w:color w:val="333333"/>
          <w:spacing w:val="1"/>
        </w:rPr>
        <w:t> </w:t>
      </w:r>
      <w:r>
        <w:rPr>
          <w:color w:val="333333"/>
        </w:rPr>
        <w:t>services</w:t>
      </w:r>
      <w:r>
        <w:rPr>
          <w:color w:val="333333"/>
          <w:spacing w:val="1"/>
        </w:rPr>
        <w:t> </w:t>
      </w:r>
      <w:r>
        <w:rPr>
          <w:color w:val="333333"/>
        </w:rPr>
        <w:t>into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simple</w:t>
      </w:r>
      <w:r>
        <w:rPr>
          <w:color w:val="333333"/>
          <w:spacing w:val="1"/>
        </w:rPr>
        <w:t> </w:t>
      </w:r>
      <w:r>
        <w:rPr>
          <w:color w:val="333333"/>
        </w:rPr>
        <w:t>command-line interface. It cuts out the user-friendly</w:t>
      </w:r>
      <w:r>
        <w:rPr>
          <w:color w:val="333333"/>
          <w:spacing w:val="1"/>
        </w:rPr>
        <w:t> </w:t>
      </w:r>
      <w:r>
        <w:rPr>
          <w:color w:val="333333"/>
        </w:rPr>
        <w:t>(but</w:t>
      </w:r>
      <w:r>
        <w:rPr>
          <w:color w:val="333333"/>
          <w:spacing w:val="1"/>
        </w:rPr>
        <w:t> </w:t>
      </w:r>
      <w:r>
        <w:rPr>
          <w:color w:val="333333"/>
        </w:rPr>
        <w:t>time-consuming)</w:t>
      </w:r>
      <w:r>
        <w:rPr>
          <w:color w:val="333333"/>
          <w:spacing w:val="1"/>
        </w:rPr>
        <w:t> </w:t>
      </w:r>
      <w:r>
        <w:rPr>
          <w:color w:val="333333"/>
        </w:rPr>
        <w:t>phase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interacting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-6"/>
        </w:rPr>
        <w:t> </w:t>
      </w:r>
      <w:r>
        <w:rPr>
          <w:color w:val="333333"/>
        </w:rPr>
        <w:t>through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Graphical</w:t>
      </w:r>
      <w:r>
        <w:rPr>
          <w:color w:val="333333"/>
          <w:spacing w:val="1"/>
        </w:rPr>
        <w:t> </w:t>
      </w:r>
      <w:r>
        <w:rPr>
          <w:color w:val="333333"/>
        </w:rPr>
        <w:t>User</w:t>
      </w:r>
      <w:r>
        <w:rPr>
          <w:color w:val="333333"/>
          <w:spacing w:val="-7"/>
        </w:rPr>
        <w:t> </w:t>
      </w:r>
      <w:r>
        <w:rPr>
          <w:color w:val="333333"/>
        </w:rPr>
        <w:t>Interface</w:t>
      </w:r>
      <w:r>
        <w:rPr>
          <w:color w:val="333333"/>
          <w:spacing w:val="-1"/>
        </w:rPr>
        <w:t> </w:t>
      </w:r>
      <w:r>
        <w:rPr>
          <w:color w:val="333333"/>
        </w:rPr>
        <w:t>(GUI).</w:t>
      </w:r>
    </w:p>
    <w:p>
      <w:pPr>
        <w:spacing w:after="0" w:line="235" w:lineRule="auto"/>
        <w:jc w:val="both"/>
        <w:sectPr>
          <w:pgSz w:w="10800" w:h="19200"/>
          <w:pgMar w:top="840" w:bottom="280" w:left="980" w:right="960"/>
        </w:sectPr>
      </w:pPr>
    </w:p>
    <w:p>
      <w:pPr>
        <w:spacing w:line="726" w:lineRule="exact" w:before="0"/>
        <w:ind w:left="184" w:right="0" w:firstLine="0"/>
        <w:jc w:val="both"/>
        <w:rPr>
          <w:b/>
          <w:sz w:val="64"/>
        </w:rPr>
      </w:pPr>
      <w:r>
        <w:rPr>
          <w:b/>
          <w:sz w:val="64"/>
        </w:rPr>
        <w:t>HANDS ON</w:t>
      </w:r>
    </w:p>
    <w:p>
      <w:pPr>
        <w:pStyle w:val="BodyText"/>
        <w:spacing w:line="235" w:lineRule="auto" w:before="187"/>
        <w:ind w:left="204" w:right="203"/>
        <w:jc w:val="both"/>
      </w:pPr>
      <w:r>
        <w:rPr>
          <w:b/>
        </w:rPr>
        <w:t>Step 1:</w:t>
      </w:r>
      <w:r>
        <w:rPr>
          <w:b/>
          <w:spacing w:val="1"/>
        </w:rPr>
        <w:t> </w:t>
      </w:r>
      <w:r>
        <w:rPr/>
        <w:t>lets first download aws cli in your system by</w:t>
      </w:r>
      <w:r>
        <w:rPr>
          <w:spacing w:val="1"/>
        </w:rPr>
        <w:t> </w:t>
      </w:r>
      <w:r>
        <w:rPr/>
        <w:t>searching aws cli download in google search. Below link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appear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your OS</w:t>
      </w:r>
      <w:r>
        <w:rPr>
          <w:spacing w:val="-1"/>
        </w:rPr>
        <w:t> </w:t>
      </w:r>
      <w:r>
        <w:rPr/>
        <w:t>download</w:t>
      </w:r>
      <w:r>
        <w:rPr>
          <w:spacing w:val="7"/>
        </w:rPr>
        <w:t> </w:t>
      </w:r>
      <w:r>
        <w:rPr/>
        <w:t>cli.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51.959999pt;margin-top:11.279629pt;width:437.05pt;height:240.05pt;mso-position-horizontal-relative:page;mso-position-vertical-relative:paragraph;z-index:-15728128;mso-wrap-distance-left:0;mso-wrap-distance-right:0" coordorigin="1039,226" coordsize="8741,4801">
            <v:shape style="position:absolute;left:1039;top:225;width:8741;height:4801" type="#_x0000_t75" alt="A screenshot of a computer  Description automatically generated" stroked="false">
              <v:imagedata r:id="rId6" o:title=""/>
            </v:shape>
            <v:shape style="position:absolute;left:6728;top:1740;width:2553;height:612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35" w:lineRule="auto" w:before="1"/>
        <w:ind w:left="204" w:right="202"/>
        <w:jc w:val="both"/>
      </w:pPr>
      <w:r>
        <w:rPr/>
        <w:pict>
          <v:group style="position:absolute;margin-left:40.802055pt;margin-top:105.095924pt;width:448.2pt;height:58.2pt;mso-position-horizontal-relative:page;mso-position-vertical-relative:paragraph;z-index:-15806976" coordorigin="816,2102" coordsize="8964,1164">
            <v:shape style="position:absolute;left:1039;top:2101;width:8741;height:1164" type="#_x0000_t75" alt="A screenshot of a computer  Description automatically generated with medium confidence" stroked="false">
              <v:imagedata r:id="rId8" o:title=""/>
            </v:shape>
            <v:shape style="position:absolute;left:816;top:2174;width:2265;height:1002" type="#_x0000_t75" stroked="false">
              <v:imagedata r:id="rId9" o:title=""/>
            </v:shape>
            <w10:wrap type="none"/>
          </v:group>
        </w:pict>
      </w:r>
      <w:r>
        <w:rPr>
          <w:b/>
        </w:rPr>
        <w:t>Step 2: </w:t>
      </w:r>
      <w:r>
        <w:rPr/>
        <w:t>In order to check whether cli has been installed or</w:t>
      </w:r>
      <w:r>
        <w:rPr>
          <w:spacing w:val="-79"/>
        </w:rPr>
        <w:t> </w:t>
      </w:r>
      <w:r>
        <w:rPr/>
        <w:t>not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 </w:t>
      </w:r>
      <w:r>
        <w:rPr>
          <w:b/>
        </w:rPr>
        <w:t>aws - - version</w:t>
      </w:r>
      <w:r>
        <w:rPr/>
        <w:t>. If it show the below output the</w:t>
      </w:r>
      <w:r>
        <w:rPr>
          <w:spacing w:val="-79"/>
        </w:rPr>
        <w:t> </w:t>
      </w:r>
      <w:r>
        <w:rPr/>
        <w:t>cli</w:t>
      </w:r>
      <w:r>
        <w:rPr>
          <w:spacing w:val="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3"/>
        </w:rPr>
        <w:t> </w:t>
      </w:r>
      <w:r>
        <w:rPr/>
        <w:t>installed.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51.959999pt;margin-top:14.820338pt;width:437.05pt;height:258pt;mso-position-horizontal-relative:page;mso-position-vertical-relative:paragraph;z-index:-15727616;mso-wrap-distance-left:0;mso-wrap-distance-right:0" coordorigin="1039,296" coordsize="8741,5160" alt="A screenshot of a computer  Description automatically generated">
            <v:shape style="position:absolute;left:1039;top:296;width:8741;height:5160" type="#_x0000_t75" alt="A screenshot of a computer  Description automatically generated" stroked="false">
              <v:imagedata r:id="rId10" o:title=""/>
            </v:shape>
            <v:shape style="position:absolute;left:1136;top:1487;width:3888;height:312" coordorigin="1136,1487" coordsize="3888,312" path="m2935,1766l2935,1766,2929,1764,2918,1760,2917,1759,2911,1758,2537,1757,2465,1759,2357,1760,2357,1760,2323,1757,2320,1757,2321,1757,2284,1752,2285,1752,2220,1743,2219,1742,2186,1737,2180,1737,2179,1736,2101,1728,2097,1728,2095,1728,2064,1727,2063,1727,2033,1728,1997,1728,1997,1728,1937,1722,1937,1722,1937,1722,1936,1722,1917,1718,1916,1718,1917,1718,1896,1713,1895,1713,1854,1704,1853,1704,1832,1701,1831,1701,1810,1699,1809,1699,1788,1697,1145,1697,1136,1706,1136,1728,1145,1736,1786,1736,1807,1738,1806,1737,1827,1740,1826,1740,1846,1742,1887,1751,1887,1751,1909,1756,1930,1760,1931,1761,1997,1767,2033,1767,2064,1766,2063,1766,2935,1766xm2939,1771l2936,1767,2935,1766,2064,1766,2094,1767,2093,1767,2175,1775,2174,1775,2279,1791,2279,1791,2316,1795,2317,1796,2354,1799,2466,1798,2537,1796,2911,1796,2917,1795,2929,1790,2935,1788,2939,1783,2939,1775,2939,1771xm4201,1547l4201,1547,4201,1547,4201,1547xm4456,1587l4352,1587,4387,1588,4411,1588,4436,1588,4456,1587xm4763,1548l4458,1548,4456,1548,4457,1548,4434,1549,4412,1549,4412,1549,4389,1549,4352,1548,4351,1548,4306,1550,4235,1551,4215,1549,4215,1549,4209,1548,4208,1548,4208,1548,4202,1547,4201,1547,4201,1547,4201,1547,4195,1545,4193,1545,4194,1545,4191,1544,4190,1544,4187,1543,4186,1543,4187,1543,4187,1543,4186,1542,4181,1541,4180,1540,4180,1541,4173,1538,4173,1538,4156,1531,4146,1528,4146,1527,4137,1525,4128,1523,4127,1523,4118,1521,4110,1520,4109,1520,4100,1519,4099,1519,4094,1519,4091,1519,4081,1519,4083,1519,4059,1516,4057,1516,4057,1516,4057,1516,4057,1516,4047,1514,4046,1514,4047,1514,4035,1511,4034,1511,4003,1506,4001,1505,3990,1504,3989,1504,3978,1504,3710,1504,3701,1512,3701,1534,3710,1543,3977,1543,3975,1542,3987,1543,3986,1543,3996,1544,4027,1550,4026,1550,4039,1552,4039,1552,4053,1555,4081,1558,4089,1558,4097,1558,4097,1558,4105,1559,4104,1559,4113,1560,4112,1560,4120,1561,4119,1561,4120,1561,4120,1561,4120,1561,4127,1563,4128,1563,4134,1565,4135,1565,4142,1567,4141,1567,4143,1567,4142,1567,4158,1574,4166,1577,4167,1577,4174,1580,4175,1580,4183,1582,4192,1585,4200,1587,4201,1587,4209,1588,4211,1588,4232,1590,4234,1590,4307,1589,4352,1587,4351,1587,4456,1587,4460,1587,4525,1578,4526,1578,4542,1575,4541,1575,4542,1575,4555,1573,4558,1573,4598,1571,4597,1571,4605,1571,4613,1571,4614,1571,4630,1570,4631,1569,4645,1567,4648,1567,4675,1563,4676,1563,4677,1563,4687,1561,4701,1559,4744,1551,4755,1549,4755,1549,4762,1548,4763,1548xm4999,1526l4911,1526,4965,1526,4996,1526,4999,1526xm5023,1502l5020,1496,5014,1494,5003,1490,4997,1489,4966,1488,4910,1487,4909,1487,4889,1488,4888,1489,4869,1491,4868,1491,4849,1494,4849,1494,4759,1509,4759,1509,4669,1525,4670,1524,4627,1531,4612,1532,4612,1532,4597,1532,4596,1532,4553,1534,4551,1535,4535,1537,4535,1537,4519,1540,4520,1540,4458,1548,4763,1548,4811,1540,4855,1532,4865,1531,4867,1531,4874,1529,4874,1529,4893,1527,4892,1527,4911,1526,4910,1526,4999,1526,5002,1525,5004,1525,5014,1521,5019,1519,5023,1514,5023,1508,5023,1502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0800" w:h="19200"/>
          <w:pgMar w:top="620" w:bottom="280" w:left="980" w:right="960"/>
        </w:sectPr>
      </w:pPr>
    </w:p>
    <w:p>
      <w:pPr>
        <w:pStyle w:val="BodyText"/>
        <w:spacing w:line="235" w:lineRule="auto" w:before="13"/>
        <w:ind w:left="194" w:right="212"/>
        <w:jc w:val="both"/>
      </w:pPr>
      <w:r>
        <w:rPr>
          <w:b/>
        </w:rPr>
        <w:t>Step 3:</w:t>
      </w:r>
      <w:r>
        <w:rPr>
          <w:b/>
          <w:spacing w:val="1"/>
        </w:rPr>
        <w:t> </w:t>
      </w:r>
      <w:r>
        <w:rPr/>
        <w:t>In order to connect to aws using aws cli we need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keys.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security</w:t>
      </w:r>
      <w:r>
        <w:rPr>
          <w:b/>
          <w:spacing w:val="1"/>
        </w:rPr>
        <w:t> </w:t>
      </w:r>
      <w:r>
        <w:rPr>
          <w:b/>
        </w:rPr>
        <w:t>credentials</w:t>
      </w:r>
      <w:r>
        <w:rPr>
          <w:b/>
          <w:spacing w:val="81"/>
        </w:rPr>
        <w:t> </w:t>
      </w:r>
      <w:r>
        <w:rPr/>
        <w:t>under</w:t>
      </w:r>
      <w:r>
        <w:rPr>
          <w:spacing w:val="-79"/>
        </w:rPr>
        <w:t> </w:t>
      </w:r>
      <w:r>
        <w:rPr/>
        <w:t>your account. Now click on access keys then create new</w:t>
      </w:r>
      <w:r>
        <w:rPr>
          <w:spacing w:val="1"/>
        </w:rPr>
        <w:t> </w:t>
      </w:r>
      <w:r>
        <w:rPr/>
        <w:t>access keys. Note that it can be download only once so</w:t>
      </w:r>
      <w:r>
        <w:rPr>
          <w:spacing w:val="1"/>
        </w:rPr>
        <w:t> </w:t>
      </w:r>
      <w:r>
        <w:rPr/>
        <w:t>donot forget</w:t>
      </w:r>
      <w:r>
        <w:rPr>
          <w:spacing w:val="-2"/>
        </w:rPr>
        <w:t> </w:t>
      </w:r>
      <w:r>
        <w:rPr/>
        <w:t>to download</w:t>
      </w:r>
      <w:r>
        <w:rPr>
          <w:spacing w:val="4"/>
        </w:rPr>
        <w:t> </w:t>
      </w:r>
      <w:r>
        <w:rPr/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51.48pt;margin-top:14.916953pt;width:437.05pt;height:267.25pt;mso-position-horizontal-relative:page;mso-position-vertical-relative:paragraph;z-index:-15726592;mso-wrap-distance-left:0;mso-wrap-distance-right:0" coordorigin="1030,298" coordsize="8741,5345">
            <v:shape style="position:absolute;left:1029;top:298;width:8741;height:5345" type="#_x0000_t75" alt="A screenshot of a computer  Description automatically generated" stroked="false">
              <v:imagedata r:id="rId11" o:title=""/>
            </v:shape>
            <v:shape style="position:absolute;left:3367;top:2995;width:2909;height:506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55.226059pt;margin-top:8.553218pt;width:433.3pt;height:216.5pt;mso-position-horizontal-relative:page;mso-position-vertical-relative:paragraph;z-index:-15726080;mso-wrap-distance-left:0;mso-wrap-distance-right:0" coordorigin="1105,171" coordsize="8666,4330">
            <v:shape style="position:absolute;left:1104;top:171;width:8666;height:4330" type="#_x0000_t75" alt="A screenshot of a computer  Description automatically generated" stroked="false">
              <v:imagedata r:id="rId13" o:title=""/>
            </v:shape>
            <v:shape style="position:absolute;left:1566;top:3257;width:1667;height:448" type="#_x0000_t75" stroked="false">
              <v:imagedata r:id="rId14" o:title=""/>
            </v:shape>
            <w10:wrap type="topAndBottom"/>
          </v:group>
        </w:pict>
      </w:r>
      <w:r>
        <w:rPr/>
        <w:pict>
          <v:group style="position:absolute;margin-left:51.48pt;margin-top:241.690353pt;width:437.05pt;height:211pt;mso-position-horizontal-relative:page;mso-position-vertical-relative:paragraph;z-index:-15725568;mso-wrap-distance-left:0;mso-wrap-distance-right:0" coordorigin="1030,4834" coordsize="8741,4220">
            <v:shape style="position:absolute;left:1029;top:4833;width:8741;height:4220" type="#_x0000_t75" alt="A screenshot of a computer  Description automatically generated" stroked="false">
              <v:imagedata r:id="rId15" o:title=""/>
            </v:shape>
            <v:shape style="position:absolute;left:3837;top:7969;width:1089;height:460" type="#_x0000_t75" stroked="false">
              <v:imagedata r:id="rId16" o:title=""/>
            </v:shape>
            <v:shape style="position:absolute;left:6502;top:5149;width:1259;height:520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pgSz w:w="10800" w:h="19200"/>
          <w:pgMar w:top="1040" w:bottom="280" w:left="980" w:right="960"/>
        </w:sectPr>
      </w:pPr>
    </w:p>
    <w:p>
      <w:pPr>
        <w:tabs>
          <w:tab w:pos="1080" w:val="left" w:leader="none"/>
          <w:tab w:pos="1572" w:val="left" w:leader="none"/>
          <w:tab w:pos="2460" w:val="left" w:leader="none"/>
          <w:tab w:pos="3032" w:val="left" w:leader="none"/>
          <w:tab w:pos="3550" w:val="left" w:leader="none"/>
          <w:tab w:pos="5228" w:val="left" w:leader="none"/>
          <w:tab w:pos="6534" w:val="left" w:leader="none"/>
          <w:tab w:pos="7297" w:val="left" w:leader="none"/>
          <w:tab w:pos="8164" w:val="left" w:leader="none"/>
        </w:tabs>
        <w:spacing w:line="235" w:lineRule="auto" w:before="13"/>
        <w:ind w:left="204" w:right="204" w:firstLine="0"/>
        <w:jc w:val="left"/>
        <w:rPr>
          <w:b/>
          <w:sz w:val="36"/>
        </w:rPr>
      </w:pPr>
      <w:r>
        <w:rPr>
          <w:b/>
          <w:sz w:val="36"/>
        </w:rPr>
        <w:t>Step</w:t>
        <w:tab/>
        <w:t>4:</w:t>
        <w:tab/>
      </w:r>
      <w:r>
        <w:rPr>
          <w:sz w:val="36"/>
        </w:rPr>
        <w:t>Now</w:t>
        <w:tab/>
        <w:t>go</w:t>
        <w:tab/>
        <w:t>to</w:t>
        <w:tab/>
        <w:t>command</w:t>
        <w:tab/>
        <w:t>prompt</w:t>
        <w:tab/>
        <w:t>and</w:t>
        <w:tab/>
        <w:t>type</w:t>
        <w:tab/>
      </w:r>
      <w:r>
        <w:rPr>
          <w:spacing w:val="-2"/>
          <w:sz w:val="36"/>
        </w:rPr>
        <w:t>the</w:t>
      </w:r>
      <w:r>
        <w:rPr>
          <w:spacing w:val="-79"/>
          <w:sz w:val="36"/>
        </w:rPr>
        <w:t> </w:t>
      </w:r>
      <w:r>
        <w:rPr>
          <w:sz w:val="36"/>
        </w:rPr>
        <w:t>command</w:t>
      </w:r>
      <w:r>
        <w:rPr>
          <w:spacing w:val="3"/>
          <w:sz w:val="36"/>
        </w:rPr>
        <w:t> </w:t>
      </w:r>
      <w:r>
        <w:rPr>
          <w:b/>
          <w:sz w:val="36"/>
        </w:rPr>
        <w:t>aws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configure</w:t>
      </w:r>
    </w:p>
    <w:p>
      <w:pPr>
        <w:pStyle w:val="BodyText"/>
        <w:spacing w:before="8"/>
        <w:rPr>
          <w:b/>
          <w:sz w:val="8"/>
        </w:rPr>
      </w:pPr>
      <w:r>
        <w:rPr/>
        <w:pict>
          <v:group style="position:absolute;margin-left:51.959999pt;margin-top:7.243594pt;width:437.05pt;height:192pt;mso-position-horizontal-relative:page;mso-position-vertical-relative:paragraph;z-index:-15725056;mso-wrap-distance-left:0;mso-wrap-distance-right:0" coordorigin="1039,145" coordsize="8741,3840" alt="Graphical user interface, text, application  Description automatically generated">
            <v:shape style="position:absolute;left:1039;top:144;width:8741;height:3840" type="#_x0000_t75" alt="Graphical user interface, text, application  Description automatically generated" stroked="false">
              <v:imagedata r:id="rId18" o:title=""/>
            </v:shape>
            <v:shape style="position:absolute;left:3355;top:1291;width:1188;height:55" coordorigin="3355,1291" coordsize="1188,55" path="m3662,1291l3661,1291,3364,1307,3355,1316,3357,1338,3366,1346,3516,1338,3516,1338,3663,1330,3946,1330,4516,1330,4522,1328,4534,1324,4539,1322,4543,1317,4543,1305,4539,1300,4534,1298,4522,1294,4516,1292,3662,1291xm3946,1330l3663,1330,3662,1330,3946,1330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spacing w:line="436" w:lineRule="exact" w:before="174"/>
        <w:ind w:left="194" w:right="0" w:firstLine="0"/>
        <w:jc w:val="left"/>
        <w:rPr>
          <w:b/>
          <w:sz w:val="36"/>
        </w:rPr>
      </w:pPr>
      <w:r>
        <w:rPr>
          <w:b/>
          <w:sz w:val="36"/>
        </w:rPr>
        <w:t>Step 5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It</w:t>
      </w:r>
      <w:r>
        <w:rPr>
          <w:spacing w:val="1"/>
          <w:sz w:val="36"/>
        </w:rPr>
        <w:t> </w:t>
      </w:r>
      <w:r>
        <w:rPr>
          <w:sz w:val="36"/>
        </w:rPr>
        <w:t>will</w:t>
      </w:r>
      <w:r>
        <w:rPr>
          <w:spacing w:val="1"/>
          <w:sz w:val="36"/>
        </w:rPr>
        <w:t> </w:t>
      </w:r>
      <w:r>
        <w:rPr>
          <w:sz w:val="36"/>
        </w:rPr>
        <w:t>ask </w:t>
      </w:r>
      <w:r>
        <w:rPr>
          <w:b/>
          <w:sz w:val="36"/>
        </w:rPr>
        <w:t>access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key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id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,secret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access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key,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default</w:t>
      </w:r>
    </w:p>
    <w:p>
      <w:pPr>
        <w:spacing w:line="436" w:lineRule="exact" w:before="0"/>
        <w:ind w:left="194" w:right="0" w:firstLine="0"/>
        <w:jc w:val="left"/>
        <w:rPr>
          <w:sz w:val="36"/>
        </w:rPr>
      </w:pPr>
      <w:r>
        <w:rPr>
          <w:b/>
          <w:sz w:val="36"/>
        </w:rPr>
        <w:t>region</w:t>
      </w:r>
      <w:r>
        <w:rPr>
          <w:b/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b/>
          <w:sz w:val="36"/>
        </w:rPr>
        <w:t>output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format</w:t>
      </w:r>
      <w:r>
        <w:rPr>
          <w:sz w:val="36"/>
        </w:rPr>
        <w:t>.</w:t>
      </w:r>
      <w:r>
        <w:rPr>
          <w:spacing w:val="-4"/>
          <w:sz w:val="36"/>
        </w:rPr>
        <w:t> </w:t>
      </w:r>
      <w:r>
        <w:rPr>
          <w:sz w:val="36"/>
        </w:rPr>
        <w:t>Give</w:t>
      </w:r>
      <w:r>
        <w:rPr>
          <w:spacing w:val="-1"/>
          <w:sz w:val="36"/>
        </w:rPr>
        <w:t> </w:t>
      </w:r>
      <w:r>
        <w:rPr>
          <w:sz w:val="36"/>
        </w:rPr>
        <w:t>all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necessary</w:t>
      </w:r>
      <w:r>
        <w:rPr>
          <w:spacing w:val="-2"/>
          <w:sz w:val="36"/>
        </w:rPr>
        <w:t> </w:t>
      </w:r>
      <w:r>
        <w:rPr>
          <w:sz w:val="36"/>
        </w:rPr>
        <w:t>field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51.959999pt;margin-top:13.150337pt;width:437.05pt;height:238.1pt;mso-position-horizontal-relative:page;mso-position-vertical-relative:paragraph;z-index:-15724544;mso-wrap-distance-left:0;mso-wrap-distance-right:0" coordorigin="1039,263" coordsize="8741,4762">
            <v:shape style="position:absolute;left:1039;top:263;width:8741;height:4762" type="#_x0000_t75" alt="A screenshot of a computer  Description automatically generated" stroked="false">
              <v:imagedata r:id="rId19" o:title=""/>
            </v:shape>
            <v:shape style="position:absolute;left:7306;top:1177;width:815;height:866" type="#_x0000_t75" stroked="false">
              <v:imagedata r:id="rId20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35" w:lineRule="auto" w:before="34"/>
        <w:ind w:left="194" w:right="210"/>
        <w:jc w:val="both"/>
        <w:rPr>
          <w:b/>
        </w:rPr>
      </w:pPr>
      <w:r>
        <w:rPr>
          <w:b/>
        </w:rPr>
        <w:t>Step 6: </w:t>
      </w:r>
      <w:r>
        <w:rPr/>
        <w:t>lets see whether we have connected to aws or</w:t>
      </w:r>
      <w:r>
        <w:rPr>
          <w:spacing w:val="1"/>
        </w:rPr>
        <w:t> </w:t>
      </w:r>
      <w:r>
        <w:rPr/>
        <w:t>not. Let's see the list of bucket in s3 by giving command</w:t>
      </w:r>
      <w:r>
        <w:rPr>
          <w:spacing w:val="1"/>
        </w:rPr>
        <w:t> </w:t>
      </w:r>
      <w:r>
        <w:rPr>
          <w:b/>
        </w:rPr>
        <w:t>aws</w:t>
      </w:r>
      <w:r>
        <w:rPr>
          <w:b/>
          <w:spacing w:val="-4"/>
        </w:rPr>
        <w:t> </w:t>
      </w:r>
      <w:r>
        <w:rPr>
          <w:b/>
        </w:rPr>
        <w:t>s3 ls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51.48pt;margin-top:12.015625pt;width:437.05pt;height:183pt;mso-position-horizontal-relative:page;mso-position-vertical-relative:paragraph;z-index:-15724032;mso-wrap-distance-left:0;mso-wrap-distance-right:0" coordorigin="1030,240" coordsize="8741,3660" alt="A screenshot of a computer  Description automatically generated">
            <v:shape style="position:absolute;left:1029;top:240;width:8741;height:3660" type="#_x0000_t75" alt="A screenshot of a computer  Description automatically generated" stroked="false">
              <v:imagedata r:id="rId21" o:title=""/>
            </v:shape>
            <v:shape style="position:absolute;left:3670;top:1725;width:828;height:39" coordorigin="3670,1726" coordsize="828,39" path="m3684,1726l3677,1730,3670,1742,3670,1749,3677,1761,3684,1765,3691,1765,4471,1764,4477,1763,4494,1757,4498,1751,4498,1740,4494,1734,4477,1728,4471,1727,3684,1726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0800" w:h="19200"/>
          <w:pgMar w:top="1520" w:bottom="280" w:left="980" w:right="960"/>
        </w:sectPr>
      </w:pPr>
    </w:p>
    <w:p>
      <w:pPr>
        <w:spacing w:line="235" w:lineRule="auto" w:before="8"/>
        <w:ind w:left="194" w:right="213" w:firstLine="0"/>
        <w:jc w:val="both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7:</w:t>
      </w:r>
      <w:r>
        <w:rPr>
          <w:b/>
          <w:spacing w:val="1"/>
          <w:sz w:val="36"/>
        </w:rPr>
        <w:t> </w:t>
      </w:r>
      <w:r>
        <w:rPr>
          <w:sz w:val="36"/>
        </w:rPr>
        <w:t>Now</w:t>
      </w:r>
      <w:r>
        <w:rPr>
          <w:spacing w:val="1"/>
          <w:sz w:val="36"/>
        </w:rPr>
        <w:t> </w:t>
      </w:r>
      <w:r>
        <w:rPr>
          <w:sz w:val="36"/>
        </w:rPr>
        <w:t>lets</w:t>
      </w:r>
      <w:r>
        <w:rPr>
          <w:spacing w:val="1"/>
          <w:sz w:val="36"/>
        </w:rPr>
        <w:t> </w:t>
      </w:r>
      <w:r>
        <w:rPr>
          <w:sz w:val="36"/>
        </w:rPr>
        <w:t>create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bucket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s3</w:t>
      </w:r>
      <w:r>
        <w:rPr>
          <w:spacing w:val="1"/>
          <w:sz w:val="36"/>
        </w:rPr>
        <w:t> </w:t>
      </w:r>
      <w:r>
        <w:rPr>
          <w:sz w:val="36"/>
        </w:rPr>
        <w:t>.</w:t>
      </w:r>
      <w:r>
        <w:rPr>
          <w:spacing w:val="1"/>
          <w:sz w:val="36"/>
        </w:rPr>
        <w:t> </w:t>
      </w:r>
      <w:r>
        <w:rPr>
          <w:sz w:val="36"/>
        </w:rPr>
        <w:t>Type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command</w:t>
      </w:r>
      <w:r>
        <w:rPr>
          <w:spacing w:val="1"/>
          <w:sz w:val="36"/>
        </w:rPr>
        <w:t> </w:t>
      </w:r>
      <w:r>
        <w:rPr>
          <w:b/>
          <w:sz w:val="36"/>
        </w:rPr>
        <w:t>aws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s3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mb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s3://bucketname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–region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regionname.</w:t>
      </w:r>
    </w:p>
    <w:p>
      <w:pPr>
        <w:pStyle w:val="BodyText"/>
        <w:spacing w:line="235" w:lineRule="auto" w:before="4"/>
        <w:ind w:left="194" w:right="213"/>
        <w:jc w:val="both"/>
      </w:pPr>
      <w:r>
        <w:rPr/>
        <w:t>Note if the bucket name already existed then you will get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error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53.040001pt;margin-top:13.733984pt;width:435.5pt;height:264pt;mso-position-horizontal-relative:page;mso-position-vertical-relative:paragraph;z-index:-15723520;mso-wrap-distance-left:0;mso-wrap-distance-right:0" coordorigin="1061,275" coordsize="8710,5280" alt="Graphical user interface, text  Description automatically generated">
            <v:shape style="position:absolute;left:1060;top:274;width:8710;height:5280" type="#_x0000_t75" alt="Graphical user interface, text  Description automatically generated" stroked="false">
              <v:imagedata r:id="rId22" o:title=""/>
            </v:shape>
            <v:shape style="position:absolute;left:3821;top:2834;width:3010;height:1179" coordorigin="3821,2835" coordsize="3010,1179" path="m4034,2849l4031,2844,4016,2837,4013,2836,4010,2835,4007,2835,3992,2835,3991,2835,3975,2836,3975,2836,3958,2837,3957,2837,3940,2840,3938,2840,3920,2844,3919,2844,3900,2849,3899,2849,3880,2855,3879,2855,3862,2861,3847,2864,3846,2864,3840,2866,3830,2866,3821,2875,3821,2896,3830,2905,3843,2905,3849,2904,3857,2902,3856,2902,3858,2902,3871,2899,3873,2898,3910,2887,3911,2886,3928,2882,3929,2882,3945,2878,3946,2878,3946,2878,3962,2876,3961,2876,3964,2876,3978,2875,3977,2875,3993,2874,4007,2874,4015,2872,4026,2867,4026,2867,4028,2866,4031,2865,4033,2861,4034,2861,4034,2860,4034,2849xm4980,3037l4980,3036,4980,3036,4979,3032,4979,3027,4976,3023,4963,3017,4960,3015,4956,3014,4952,3015,4940,3016,4938,3017,4926,3019,4924,3020,4910,3025,4897,3030,4897,3030,4897,3030,4882,3036,4861,3042,4837,3050,4836,3050,4808,3060,4809,3059,4779,3069,4778,3069,4744,3081,4708,3092,4708,3092,4669,3103,4670,3103,4669,3103,4635,3112,4636,3112,4607,3118,4608,3118,4606,3118,4587,3120,4565,3120,4556,3129,4556,3151,4565,3159,4591,3159,4612,3157,4614,3156,4644,3150,4645,3150,4680,3141,4755,3118,4756,3118,4772,3112,4791,3106,4790,3106,4821,3097,4821,3096,4849,3087,4849,3087,4873,3079,4872,3079,4874,3079,4894,3073,4912,3066,4912,3066,4924,3061,4924,3061,4925,3061,4928,3060,4935,3057,4936,3057,4934,3057,4945,3055,4945,3055,4948,3055,4960,3053,4963,3052,4965,3050,4977,3042,4980,3037xm5579,3248l5578,3243,5577,3237,5573,3233,5558,3228,5554,3227,5551,3227,5548,3228,5533,3231,5532,3232,5517,3236,5516,3237,5502,3243,5501,3243,5487,3249,5486,3249,5472,3254,5456,3260,5457,3259,5440,3265,5421,3268,5421,3268,5404,3270,5375,3270,5366,3279,5366,3300,5375,3309,5405,3309,5407,3309,5427,3307,5427,3306,5448,3303,5451,3302,5469,3297,5470,3296,5486,3290,5486,3291,5486,3290,5501,3285,5502,3285,5517,3278,5516,3279,5517,3278,5531,3273,5529,3273,5531,3273,5538,3270,5539,3270,5542,3269,5543,3269,5544,3269,5547,3268,5556,3266,5558,3265,5559,3265,5563,3263,5568,3260,5572,3257,5577,3254,5579,3248,5579,3248xm6777,3974l6772,3974,6776,3974,6777,3974xm6822,3998l5836,3998,5852,3999,5902,4005,5901,4005,5919,4008,5920,4009,5970,4014,6768,4013,6773,4013,6774,4013,6780,4012,6780,4012,6786,4011,6787,4011,6792,4010,6798,4009,6799,4009,6811,4005,6814,4005,6816,4003,6821,3999,6821,3998,6822,3998xm6830,3982l6829,3980,6827,3975,6827,3974,6826,3974,6825,3973,6824,3972,6822,3971,6817,3970,6808,3969,6801,3969,6789,3972,6791,3972,6785,3973,6786,3973,6781,3974,6782,3973,6776,3974,5972,3975,5974,3975,5926,3970,5925,3970,5924,3970,5908,3967,5907,3967,5857,3960,5855,3960,5851,3959,5838,3959,5733,3959,5733,3959,5733,3959,5539,3959,5635,3959,5537,3959,5537,3959,5514,3956,5513,3956,5512,3956,5503,3955,5502,3954,5503,3955,5492,3952,5491,3952,5450,3945,5447,3944,5345,3943,5285,3944,5276,3953,5277,3975,5286,3983,5345,3982,5344,3982,6830,3982xm6830,3985l6830,3983,6830,3983,6830,3982,5345,3982,5445,3983,5445,3983,5483,3990,5484,3990,5495,3993,5506,3995,5508,3995,5535,3998,5733,3998,5836,3998,5836,3998,6822,3998,6829,3990,6829,3990,6830,3985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50"/>
        </w:rPr>
      </w:pPr>
    </w:p>
    <w:p>
      <w:pPr>
        <w:pStyle w:val="BodyText"/>
        <w:ind w:left="194"/>
        <w:jc w:val="both"/>
      </w:pPr>
      <w:r>
        <w:rPr>
          <w:b/>
        </w:rPr>
        <w:t>Step</w:t>
      </w:r>
      <w:r>
        <w:rPr>
          <w:b/>
          <w:spacing w:val="-10"/>
        </w:rPr>
        <w:t> </w:t>
      </w:r>
      <w:r>
        <w:rPr>
          <w:b/>
        </w:rPr>
        <w:t>8:</w:t>
      </w:r>
      <w:r>
        <w:rPr>
          <w:b/>
          <w:spacing w:val="-8"/>
        </w:rPr>
        <w:t> </w:t>
      </w:r>
      <w:r>
        <w:rPr/>
        <w:t>Try</w:t>
      </w:r>
      <w:r>
        <w:rPr>
          <w:spacing w:val="-11"/>
        </w:rPr>
        <w:t> </w:t>
      </w:r>
      <w:r>
        <w:rPr/>
        <w:t>again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bucket</w:t>
      </w:r>
      <w:r>
        <w:rPr>
          <w:spacing w:val="-7"/>
        </w:rPr>
        <w:t> </w:t>
      </w:r>
      <w:r>
        <w:rPr/>
        <w:t>name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53.040001pt;margin-top:17.609766pt;width:435.5pt;height:188.8pt;mso-position-horizontal-relative:page;mso-position-vertical-relative:paragraph;z-index:-15723008;mso-wrap-distance-left:0;mso-wrap-distance-right:0" coordorigin="1061,352" coordsize="8710,3776" alt="Graphical user interface, text  Description automatically generated">
            <v:shape style="position:absolute;left:1060;top:352;width:8710;height:3776" type="#_x0000_t75" alt="Graphical user interface, text  Description automatically generated" stroked="false">
              <v:imagedata r:id="rId23" o:title=""/>
            </v:shape>
            <v:shape style="position:absolute;left:1361;top:3422;width:2163;height:118" coordorigin="1361,3422" coordsize="2163,118" path="m3357,3516l2114,3516,2219,3532,2219,3532,2257,3536,2258,3536,2296,3539,2298,3539,2406,3539,2478,3537,3093,3537,3109,3536,3111,3536,3159,3529,3160,3529,3177,3526,3176,3526,3178,3526,3178,3526,3220,3522,3218,3522,3256,3522,3256,3522,3303,3522,3325,3520,3326,3520,3348,3518,3350,3517,3357,3516xm3178,3526l3176,3526,3177,3526,3178,3526xm3177,3526l3176,3526,3177,3526,3177,3526xm3178,3526l3178,3526,3177,3526,3178,3526xm3302,3522l3256,3522,3279,3522,3279,3522,3302,3522xm3404,3507l2006,3507,2035,3508,2033,3508,2115,3516,2114,3516,3357,3516,3404,3507xm2219,3492l1840,3492,1867,3498,1868,3498,1895,3502,1896,3502,1965,3508,1967,3508,2006,3507,2005,3507,3404,3507,3411,3506,3413,3505,3426,3501,3426,3501,3429,3500,2298,3500,2299,3500,2264,3498,2262,3498,2224,3493,2224,3493,2219,3492xm3427,3501l3426,3501,3426,3501,3427,3501xm2299,3500l2298,3500,2299,3500,2299,3500xm2477,3498l2405,3500,2405,3500,2299,3500,3429,3500,3438,3498,3091,3498,3091,3498,2477,3498xm3091,3498l3091,3498,3092,3498,3091,3498xm3107,3497l3091,3498,3438,3498,3440,3498,3440,3498,3442,3497,3106,3497,3107,3497xm3440,3498l3440,3498,3439,3498,3440,3498xm2261,3497l2262,3498,2264,3498,2261,3497xm3443,3497l3107,3497,3106,3497,3442,3497,3443,3497xm3257,3483l3217,3483,3172,3488,3171,3488,3153,3491,3154,3491,3107,3497,3107,3497,3443,3497,3453,3495,3452,3495,3465,3493,3465,3493,3466,3493,3467,3493,3498,3491,3503,3489,3514,3485,3519,3483,3279,3483,3279,3483,3257,3483xm3466,3493l3465,3493,3465,3493,3466,3493xm3465,3493l3465,3493,3465,3493,3465,3493xm3467,3493l3466,3493,3465,3493,3467,3493xm2150,3482l1780,3482,1782,3482,1781,3482,1840,3492,1840,3492,2219,3492,2150,3482xm3279,3483l3279,3483,3279,3483,3279,3483xm3323,3481l3300,3483,3301,3483,3279,3483,3519,3483,3520,3483,3521,3481,3322,3481,3323,3481xm1781,3482l1781,3482,1782,3482,1781,3482xm1893,3462l1604,3462,1607,3463,1606,3463,1654,3469,1653,3469,1672,3473,1674,3473,1725,3478,1726,3478,1754,3479,1753,3479,1781,3482,1780,3482,2150,3482,2120,3478,2119,3477,2037,3469,1967,3469,1968,3469,1902,3464,1901,3464,1899,3463,1900,3463,1894,3463,1605,3463,1894,3463,1893,3462xm3344,3479l3322,3481,3521,3481,3522,3479,3343,3479,3344,3479xm3523,3467l3404,3467,3343,3479,3522,3479,3523,3478,3523,3467xm1968,3469l1967,3469,1968,3469,1968,3469xm2006,3468l1976,3469,1976,3469,1968,3469,1968,3469,2037,3469,2035,3469,2006,3468xm3495,3454l3462,3456,3461,3456,3447,3458,3446,3458,3432,3460,3431,3461,3416,3464,3402,3468,3404,3467,3523,3467,3523,3466,3519,3461,3502,3455,3495,3454xm1899,3463l1901,3464,1900,3463,1899,3463xm1900,3463l1901,3464,1902,3464,1900,3463xm1900,3463l1899,3463,1900,3463,1900,3463xm1604,3462l1605,3463,1607,3463,1604,3462xm1884,3461l1454,3461,1605,3463,1604,3462,1893,3462,1884,3461xm1454,3422l1370,3423,1361,3432,1361,3454,1370,3462,1454,3461,1454,3461,1884,3461,1874,3459,1875,3459,1848,3454,1847,3454,1787,3444,1786,3443,1757,3440,1756,3440,1728,3439,1728,3439,1680,3434,1679,3434,1677,3434,1678,3434,1660,3431,1659,3431,1610,3424,1607,3424,1454,3422xm1677,3434l1679,3434,1678,3434,1677,3434xm1678,3434l1679,3434,1680,3434,1678,3434xm1678,3434l1677,3434,1678,3434,1678,3434xe" filled="true" fillcolor="#e7122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50"/>
        </w:rPr>
      </w:pPr>
    </w:p>
    <w:p>
      <w:pPr>
        <w:pStyle w:val="BodyText"/>
        <w:spacing w:line="235" w:lineRule="auto"/>
        <w:ind w:left="194" w:right="997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9:</w:t>
      </w:r>
      <w:r>
        <w:rPr>
          <w:b/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again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bucket</w:t>
      </w:r>
      <w:r>
        <w:rPr>
          <w:spacing w:val="-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our</w:t>
      </w:r>
      <w:r>
        <w:rPr>
          <w:spacing w:val="-78"/>
        </w:rPr>
        <w:t> </w:t>
      </w:r>
      <w:r>
        <w:rPr/>
        <w:t>bucket</w:t>
      </w:r>
      <w:r>
        <w:rPr>
          <w:spacing w:val="1"/>
        </w:rPr>
        <w:t> </w:t>
      </w:r>
      <w:r>
        <w:rPr/>
        <w:t>has been</w:t>
      </w:r>
      <w:r>
        <w:rPr>
          <w:spacing w:val="2"/>
        </w:rPr>
        <w:t> </w:t>
      </w:r>
      <w:r>
        <w:rPr/>
        <w:t>created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not.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53.040001pt;margin-top:11.605273pt;width:435.5pt;height:140.9pt;mso-position-horizontal-relative:page;mso-position-vertical-relative:paragraph;z-index:-15722496;mso-wrap-distance-left:0;mso-wrap-distance-right:0" coordorigin="1061,232" coordsize="8710,2818" alt="Graphical user interface, text  Description automatically generated">
            <v:shape style="position:absolute;left:1060;top:232;width:8710;height:2818" type="#_x0000_t75" alt="Graphical user interface, text  Description automatically generated" stroked="false">
              <v:imagedata r:id="rId24" o:title=""/>
            </v:shape>
            <v:shape style="position:absolute;left:2666;top:1018;width:3764;height:2000" coordorigin="2666,1018" coordsize="3764,2000" path="m4205,2122l3957,2122,4096,2123,4201,2123,4205,2122xm4225,2115l3440,2115,3354,2116,3353,2116,3353,2116,3189,2115,3196,2115,3188,2115,3188,2115,2831,2086,2830,2086,2675,2084,2666,2093,2666,2115,2675,2123,2829,2125,2828,2125,2829,2125,2829,2125,2996,2138,3186,2154,3187,2154,3353,2155,3441,2154,3471,2152,3499,2149,3501,2149,3563,2138,3654,2125,3654,2125,3654,2125,3659,2125,3659,2125,3680,2124,3957,2122,3957,2122,4205,2122,4208,2121,4223,2116,4225,2115,4225,2115xm4228,2098l4225,2093,4208,2087,4201,2085,3958,2083,3657,2086,3654,2086,3558,2100,3495,2110,3468,2113,3468,2113,3467,2113,3440,2115,4225,2115,4226,2113,4226,2113,4228,2111,4228,2110,4228,2110,4228,2098xm6430,1598l6430,1598,6429,1578,6426,1578,6425,1558,6418,1558,6414,1538,6402,1538,6400,1518,6391,1518,6391,1598,6390,1618,6385,1618,6383,1638,6349,1638,6349,1638,6348,1618,6348,1618,6347,1578,6348,1578,6350,1558,6381,1558,6385,1578,6390,1578,6391,1598,6391,1598,6391,1518,6323,1518,6322,1538,6312,1538,6312,1558,6310,1558,6309,1578,6308,1578,6308,1618,6309,1618,6311,1638,6201,1638,6195,1618,6171,1618,6166,1598,6154,1598,6150,1578,6141,1578,6138,1558,6134,1558,6132,1538,6128,1538,6127,1518,6126,1518,6126,1378,6127,1278,6125,1258,6123,1238,6121,1238,6118,1218,6115,1218,6114,1198,6110,1198,6106,1178,6101,1178,6096,1158,6090,1158,6084,1138,6077,1138,6070,1118,6062,1118,6048,1098,6047,1098,6041,1078,6025,1078,6018,1058,5992,1058,5984,1038,5945,1038,5936,1018,5767,1018,5651,1038,5649,1038,5596,1058,5545,1078,5544,1078,5493,1098,5492,1098,5442,1118,5441,1118,5383,1138,5378,1158,5383,1158,5388,1178,5409,1178,5458,1158,5457,1158,5507,1138,5506,1138,5557,1118,5556,1118,5608,1098,5607,1098,5659,1078,5658,1078,5773,1058,5934,1058,5942,1078,5972,1078,5980,1098,5980,1078,5987,1098,6000,1098,6007,1118,6018,1118,6032,1138,6038,1138,6045,1158,6050,1158,6056,1178,6061,1178,6066,1198,6070,1198,6074,1218,6077,1218,6080,1238,6083,1238,6085,1258,6086,1258,6088,1278,6087,1378,6087,1518,6088,1518,6089,1538,6091,1538,6093,1558,6097,1558,6100,1578,6103,1578,6110,1598,6118,1598,6119,1618,6133,1618,6138,1638,6156,1638,6162,1658,6182,1658,6190,1678,6314,1678,6318,1718,6327,1853,6327,1858,6326,1878,6324,1878,6322,1898,6322,1898,6320,1918,6317,1918,6313,1938,6309,1938,6304,1958,6304,1958,6299,1978,6294,1978,6287,1998,6288,1998,6267,2018,6268,2018,6106,2218,6106,2218,6080,2258,6079,2258,6013,2358,6012,2358,5986,2398,5912,2538,5912,2538,5773,2738,5774,2738,5764,2758,5688,2858,5687,2878,5680,2878,5672,2898,5665,2918,5659,2918,5654,2938,5654,2938,5649,2958,5649,2958,5640,2998,5639,2998,5642,3018,5674,3018,5676,2998,5685,2958,5689,2958,5695,2938,5694,2938,5700,2918,5706,2918,5714,2898,5720,2898,5796,2778,5806,2778,5945,2558,5945,2558,6020,2418,6020,2418,6045,2378,6045,2378,6111,2278,6110,2278,6137,2258,6137,2258,6298,2038,6299,2038,6320,2018,6321,2018,6328,1998,6335,1978,6340,1978,6345,1958,6346,1958,6350,1938,6354,1938,6358,1918,6361,1898,6363,1898,6364,1878,6365,1878,6365,1858,6366,1858,6366,1838,6357,1718,6353,1678,6401,1678,6403,1658,6417,1658,6418,1638,6426,1638,6426,1618,6429,1618,6430,1598xe" filled="true" fillcolor="#e71223" stroked="false">
              <v:path arrowok="t"/>
              <v:fill type="solid"/>
            </v:shape>
            <w10:wrap type="topAndBottom"/>
          </v:group>
        </w:pict>
      </w:r>
    </w:p>
    <w:sectPr>
      <w:pgSz w:w="10800" w:h="19200"/>
      <w:pgMar w:top="6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2" w:right="1101"/>
      <w:jc w:val="center"/>
    </w:pPr>
    <w:rPr>
      <w:rFonts w:ascii="Calibri" w:hAnsi="Calibri" w:eastAsia="Calibri" w:cs="Calibri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Gupta</dc:creator>
  <dc:title>CASE STUDY  ON  AWS CLI</dc:title>
  <dcterms:created xsi:type="dcterms:W3CDTF">2022-07-18T05:12:51Z</dcterms:created>
  <dcterms:modified xsi:type="dcterms:W3CDTF">2022-07-18T05:12:51Z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