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66CD2" w14:textId="77777777" w:rsidR="00475148" w:rsidRDefault="00050893" w:rsidP="00475148">
      <w:pPr>
        <w:jc w:val="center"/>
        <w:rPr>
          <w:b/>
          <w:u w:val="single"/>
        </w:rPr>
      </w:pPr>
      <w:r w:rsidRPr="006C5781">
        <w:rPr>
          <w:b/>
          <w:u w:val="single"/>
        </w:rPr>
        <w:t>Portfolio Part 1 Report</w:t>
      </w:r>
    </w:p>
    <w:p w14:paraId="3D754212" w14:textId="77777777" w:rsidR="00475148" w:rsidRDefault="00475148" w:rsidP="00D2210F">
      <w:pPr>
        <w:rPr>
          <w:b/>
          <w:u w:val="single"/>
        </w:rPr>
      </w:pPr>
    </w:p>
    <w:p w14:paraId="75D77D25" w14:textId="09C94818" w:rsidR="0043367F" w:rsidRDefault="00475148" w:rsidP="00475148">
      <w:pPr>
        <w:jc w:val="both"/>
      </w:pPr>
      <w:r>
        <w:t xml:space="preserve">During the development of the website, </w:t>
      </w:r>
      <w:r w:rsidR="00753080">
        <w:t>I wanted to make sure the page str</w:t>
      </w:r>
      <w:r w:rsidR="00E434D0">
        <w:t xml:space="preserve">ucture </w:t>
      </w:r>
      <w:r w:rsidR="008C0EC1">
        <w:t xml:space="preserve">to be consistent throughout the sites, by having specific HTML tags to </w:t>
      </w:r>
      <w:r w:rsidR="003A7E45">
        <w:t xml:space="preserve">be appeared on all </w:t>
      </w:r>
      <w:r w:rsidR="00C72136">
        <w:t>the web</w:t>
      </w:r>
      <w:r w:rsidR="003A7E45">
        <w:t xml:space="preserve">pages, elements like </w:t>
      </w:r>
      <w:r w:rsidR="00100EA4">
        <w:t>&lt;h2&gt;, &lt;h3&gt;</w:t>
      </w:r>
      <w:r w:rsidR="002D06FD">
        <w:t xml:space="preserve">and &lt;nav&gt; tags had to present </w:t>
      </w:r>
      <w:r w:rsidR="00603410">
        <w:t xml:space="preserve">on every single of the website as they were applying </w:t>
      </w:r>
      <w:r w:rsidR="00A3075A">
        <w:t>a</w:t>
      </w:r>
      <w:r w:rsidR="00603410">
        <w:t xml:space="preserve"> consi</w:t>
      </w:r>
      <w:r w:rsidR="00530C88">
        <w:t>stent feel and look</w:t>
      </w:r>
      <w:r w:rsidR="00C72136">
        <w:t xml:space="preserve"> to all web</w:t>
      </w:r>
      <w:r w:rsidR="00530C88">
        <w:t>pages</w:t>
      </w:r>
      <w:r w:rsidR="00A3075A">
        <w:t>, for having a</w:t>
      </w:r>
      <w:r w:rsidR="00383B41">
        <w:t xml:space="preserve"> uniform look throughout the </w:t>
      </w:r>
      <w:r w:rsidR="00755BFA">
        <w:t>entire site, I will have to create an CSS style sheet to achieve the consistent loo</w:t>
      </w:r>
      <w:r w:rsidR="0043367F">
        <w:t>k</w:t>
      </w:r>
      <w:r w:rsidR="00755BFA">
        <w:t>.</w:t>
      </w:r>
      <w:r w:rsidR="0077687C">
        <w:t xml:space="preserve"> </w:t>
      </w:r>
    </w:p>
    <w:p w14:paraId="117CD596" w14:textId="77777777" w:rsidR="0043367F" w:rsidRDefault="0043367F" w:rsidP="00475148">
      <w:pPr>
        <w:jc w:val="both"/>
      </w:pPr>
    </w:p>
    <w:p w14:paraId="03C6DBD4" w14:textId="2EA6A245" w:rsidR="001125A5" w:rsidRDefault="0077687C" w:rsidP="00475148">
      <w:pPr>
        <w:jc w:val="both"/>
      </w:pPr>
      <w:r>
        <w:t>So my strategy in</w:t>
      </w:r>
      <w:r w:rsidR="0071330F">
        <w:t xml:space="preserve"> achieving </w:t>
      </w:r>
      <w:r w:rsidR="0043367F">
        <w:t xml:space="preserve">an uniform look on the website was that I had started </w:t>
      </w:r>
      <w:r w:rsidR="00A92363">
        <w:t>planning and draw</w:t>
      </w:r>
      <w:r w:rsidR="00582D39">
        <w:t>ing drafts of the sites</w:t>
      </w:r>
      <w:r w:rsidR="002B46CA">
        <w:t xml:space="preserve"> which was going to give me an understand on how final outcome of the site should look like</w:t>
      </w:r>
      <w:r w:rsidR="00582D39">
        <w:t xml:space="preserve">, </w:t>
      </w:r>
      <w:r w:rsidR="007B528C">
        <w:t xml:space="preserve">so each webpages </w:t>
      </w:r>
      <w:r w:rsidR="00B37B69">
        <w:t>were going to be have a header and a navigation bar</w:t>
      </w:r>
      <w:r w:rsidR="00F963F0">
        <w:t xml:space="preserve"> alongside that the main content </w:t>
      </w:r>
      <w:r w:rsidR="002B2CFB">
        <w:t xml:space="preserve">of the webpages will differ from page to page, </w:t>
      </w:r>
      <w:r w:rsidR="001125A5">
        <w:t xml:space="preserve">additionally having a CSS style sheet </w:t>
      </w:r>
      <w:r w:rsidR="00F11154">
        <w:t xml:space="preserve">linked on all the webpages and will be providing a visual style over the entire </w:t>
      </w:r>
      <w:r w:rsidR="007629D7">
        <w:t>website along with</w:t>
      </w:r>
      <w:r w:rsidR="0070449C">
        <w:t xml:space="preserve"> keeping an uniform look on the entire website</w:t>
      </w:r>
      <w:r w:rsidR="00F67CC8">
        <w:t xml:space="preserve"> and making the website look attractive to the </w:t>
      </w:r>
      <w:r w:rsidR="0043367F">
        <w:t>audience.</w:t>
      </w:r>
    </w:p>
    <w:p w14:paraId="5085293D" w14:textId="3B3B540C" w:rsidR="009F0CDB" w:rsidRDefault="009F0CDB" w:rsidP="00475148">
      <w:pPr>
        <w:jc w:val="both"/>
      </w:pPr>
    </w:p>
    <w:p w14:paraId="68E52EA5" w14:textId="3CE9BFA8" w:rsidR="009F0CDB" w:rsidRDefault="009F0CDB" w:rsidP="00475148">
      <w:pPr>
        <w:jc w:val="both"/>
      </w:pPr>
      <w:r>
        <w:t xml:space="preserve">Here is what content is going to be </w:t>
      </w:r>
      <w:r w:rsidR="00826CC8">
        <w:t>available to the webpages:</w:t>
      </w:r>
    </w:p>
    <w:p w14:paraId="4C999711" w14:textId="74ED2FF7" w:rsidR="00B16F2E" w:rsidRDefault="00216C1D" w:rsidP="00216C1D">
      <w:pPr>
        <w:pStyle w:val="ListParagraph"/>
        <w:numPr>
          <w:ilvl w:val="0"/>
          <w:numId w:val="3"/>
        </w:numPr>
        <w:jc w:val="both"/>
      </w:pPr>
      <w:r>
        <w:t>Throughout the entire website it will be featuring a header, a navigation bar, and a footer.</w:t>
      </w:r>
    </w:p>
    <w:p w14:paraId="7EE6BCFD" w14:textId="4E961318" w:rsidR="00216C1D" w:rsidRDefault="00216C1D" w:rsidP="00216C1D">
      <w:pPr>
        <w:pStyle w:val="ListParagraph"/>
        <w:numPr>
          <w:ilvl w:val="0"/>
          <w:numId w:val="3"/>
        </w:numPr>
        <w:jc w:val="both"/>
      </w:pPr>
      <w:r>
        <w:t>About Me, Personal Projects and Blog page (excluding homepage) will be featuring a dotted line within the article/section of the webpage</w:t>
      </w:r>
    </w:p>
    <w:p w14:paraId="62F0E535" w14:textId="7045C6F8" w:rsidR="00216C1D" w:rsidRDefault="00216C1D" w:rsidP="00216C1D">
      <w:pPr>
        <w:pStyle w:val="ListParagraph"/>
        <w:numPr>
          <w:ilvl w:val="0"/>
          <w:numId w:val="3"/>
        </w:numPr>
        <w:jc w:val="both"/>
      </w:pPr>
      <w:r>
        <w:t xml:space="preserve">Homepage will only be featuring my personal </w:t>
      </w:r>
      <w:r w:rsidR="001E7DA4">
        <w:t>Twitter Feed</w:t>
      </w:r>
    </w:p>
    <w:p w14:paraId="3E341CE8" w14:textId="7674CEB5" w:rsidR="001E7DA4" w:rsidRDefault="001E7DA4" w:rsidP="00216C1D">
      <w:pPr>
        <w:pStyle w:val="ListParagraph"/>
        <w:numPr>
          <w:ilvl w:val="0"/>
          <w:numId w:val="3"/>
        </w:numPr>
        <w:jc w:val="both"/>
      </w:pPr>
      <w:r>
        <w:t>About Me will have information about myself and my hobbies in addition it will be featuring a phot of myself</w:t>
      </w:r>
    </w:p>
    <w:p w14:paraId="4EF70B2E" w14:textId="706DB5C4" w:rsidR="001E7DA4" w:rsidRDefault="001E7DA4" w:rsidP="00216C1D">
      <w:pPr>
        <w:pStyle w:val="ListParagraph"/>
        <w:numPr>
          <w:ilvl w:val="0"/>
          <w:numId w:val="3"/>
        </w:numPr>
        <w:jc w:val="both"/>
      </w:pPr>
      <w:r>
        <w:t>The personal project page will be having information about the project that I have been working on also the page will be featuring the project</w:t>
      </w:r>
      <w:r w:rsidR="00334549">
        <w:t>’s Twitter feed and logo of the project.</w:t>
      </w:r>
    </w:p>
    <w:p w14:paraId="1878E173" w14:textId="01960A39" w:rsidR="00334549" w:rsidRDefault="00334549" w:rsidP="00216C1D">
      <w:pPr>
        <w:pStyle w:val="ListParagraph"/>
        <w:numPr>
          <w:ilvl w:val="0"/>
          <w:numId w:val="3"/>
        </w:numPr>
        <w:jc w:val="both"/>
      </w:pPr>
      <w:r>
        <w:t>The blog page will be featuring specific blogs from the project’s WordPress blog.</w:t>
      </w:r>
    </w:p>
    <w:p w14:paraId="007BD171" w14:textId="64359889" w:rsidR="001B15C9" w:rsidRDefault="001B15C9" w:rsidP="00475148">
      <w:pPr>
        <w:jc w:val="both"/>
      </w:pPr>
    </w:p>
    <w:p w14:paraId="1484C0DE" w14:textId="242498E9" w:rsidR="00627115" w:rsidRPr="00627115" w:rsidRDefault="00334549" w:rsidP="00475148">
      <w:pPr>
        <w:jc w:val="both"/>
      </w:pPr>
      <w:r>
        <w:t xml:space="preserve">The linkage between the HTML document and CSS style sheet </w:t>
      </w:r>
      <w:r w:rsidR="00204504">
        <w:t>had to be all the pages so that each webpage</w:t>
      </w:r>
      <w:r w:rsidR="00D724F4">
        <w:t>s is able to get uniform look and</w:t>
      </w:r>
      <w:r w:rsidR="00204504">
        <w:t xml:space="preserve"> style</w:t>
      </w:r>
      <w:r w:rsidR="00D724F4">
        <w:t xml:space="preserve"> throughout the entire website along with featuring new HTML5 semantic elements such as &lt;article&gt;, &lt;aside&gt;, &lt;figcaption&gt;, &lt;figure&gt;, &lt;footer&gt;, &lt;header&gt;, &lt;nav&gt; &amp; &lt;section&gt;. From using these </w:t>
      </w:r>
      <w:r w:rsidR="00FC6E19">
        <w:t xml:space="preserve">new sematic </w:t>
      </w:r>
      <w:r w:rsidR="006F3905">
        <w:t>elements,</w:t>
      </w:r>
      <w:r w:rsidR="00FC6E19">
        <w:t xml:space="preserve"> it allowed me to integrate a wide variety sty</w:t>
      </w:r>
      <w:r w:rsidR="0060401F">
        <w:t xml:space="preserve">les </w:t>
      </w:r>
      <w:r w:rsidR="00C346BC">
        <w:t xml:space="preserve">into </w:t>
      </w:r>
      <w:r w:rsidR="006F3905">
        <w:t>these sematic elements</w:t>
      </w:r>
      <w:r w:rsidR="008A369E">
        <w:t>. On the co</w:t>
      </w:r>
      <w:r w:rsidR="000C34F6">
        <w:t>mpletion of the CSS style sheet, I used the &lt;a href “”&gt;&lt;/a&gt; tag which was going to al</w:t>
      </w:r>
      <w:r w:rsidR="003652A4">
        <w:t xml:space="preserve">low me to link </w:t>
      </w:r>
      <w:r w:rsidR="00AE55AF">
        <w:t>the style sheet onto all the webpage which has integrate all the styles onto the website</w:t>
      </w:r>
      <w:r w:rsidR="003E6468">
        <w:t>.</w:t>
      </w:r>
      <w:bookmarkStart w:id="0" w:name="_GoBack"/>
      <w:bookmarkEnd w:id="0"/>
      <w:r w:rsidR="00D724F4">
        <w:t xml:space="preserve"> </w:t>
      </w:r>
    </w:p>
    <w:sectPr w:rsidR="00627115" w:rsidRPr="0062711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B5D8C" w14:textId="77777777" w:rsidR="00C41B1A" w:rsidRDefault="00C41B1A" w:rsidP="00C97BE6">
      <w:r>
        <w:separator/>
      </w:r>
    </w:p>
  </w:endnote>
  <w:endnote w:type="continuationSeparator" w:id="0">
    <w:p w14:paraId="0484D0C4" w14:textId="77777777" w:rsidR="00C41B1A" w:rsidRDefault="00C41B1A" w:rsidP="00C9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B5C10" w14:textId="77777777" w:rsidR="00C97BE6" w:rsidRDefault="00C97BE6" w:rsidP="00C97BE6">
    <w:pPr>
      <w:pStyle w:val="Footer"/>
      <w:jc w:val="right"/>
    </w:pPr>
    <w:r>
      <w:t>Shyam Sthankiya w1480952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6CA4E" w14:textId="77777777" w:rsidR="00C41B1A" w:rsidRDefault="00C41B1A" w:rsidP="00C97BE6">
      <w:r>
        <w:separator/>
      </w:r>
    </w:p>
  </w:footnote>
  <w:footnote w:type="continuationSeparator" w:id="0">
    <w:p w14:paraId="436102A3" w14:textId="77777777" w:rsidR="00C41B1A" w:rsidRDefault="00C41B1A" w:rsidP="00C97B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5CCFB" w14:textId="77777777" w:rsidR="00C97BE6" w:rsidRDefault="00C97BE6">
    <w:pPr>
      <w:pStyle w:val="Header"/>
    </w:pPr>
    <w:r>
      <w:t>ECWM505 Advanced Client-Side Web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50897"/>
    <w:multiLevelType w:val="hybridMultilevel"/>
    <w:tmpl w:val="4D18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52014"/>
    <w:multiLevelType w:val="hybridMultilevel"/>
    <w:tmpl w:val="93D86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35580"/>
    <w:multiLevelType w:val="hybridMultilevel"/>
    <w:tmpl w:val="8A58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E6"/>
    <w:rsid w:val="00011F3F"/>
    <w:rsid w:val="000121BF"/>
    <w:rsid w:val="00050893"/>
    <w:rsid w:val="00061422"/>
    <w:rsid w:val="00064ECE"/>
    <w:rsid w:val="0006665B"/>
    <w:rsid w:val="000C34F6"/>
    <w:rsid w:val="000E210D"/>
    <w:rsid w:val="00100EA4"/>
    <w:rsid w:val="001125A5"/>
    <w:rsid w:val="00144875"/>
    <w:rsid w:val="00145EBB"/>
    <w:rsid w:val="00146CAF"/>
    <w:rsid w:val="001551C6"/>
    <w:rsid w:val="001B15C9"/>
    <w:rsid w:val="001E7DA4"/>
    <w:rsid w:val="00204504"/>
    <w:rsid w:val="00216C1D"/>
    <w:rsid w:val="00221810"/>
    <w:rsid w:val="00241AD1"/>
    <w:rsid w:val="002B2CFB"/>
    <w:rsid w:val="002B46CA"/>
    <w:rsid w:val="002D06FD"/>
    <w:rsid w:val="00330AC2"/>
    <w:rsid w:val="00334549"/>
    <w:rsid w:val="003507E1"/>
    <w:rsid w:val="00350C96"/>
    <w:rsid w:val="003652A4"/>
    <w:rsid w:val="00370C51"/>
    <w:rsid w:val="00383B41"/>
    <w:rsid w:val="003968ED"/>
    <w:rsid w:val="003A7E45"/>
    <w:rsid w:val="003C68E9"/>
    <w:rsid w:val="003E4F23"/>
    <w:rsid w:val="003E6468"/>
    <w:rsid w:val="0043367F"/>
    <w:rsid w:val="0043604F"/>
    <w:rsid w:val="00445B7C"/>
    <w:rsid w:val="00473C9D"/>
    <w:rsid w:val="00475148"/>
    <w:rsid w:val="004C22A0"/>
    <w:rsid w:val="004F2A43"/>
    <w:rsid w:val="005303E6"/>
    <w:rsid w:val="00530C88"/>
    <w:rsid w:val="0053373C"/>
    <w:rsid w:val="005729DE"/>
    <w:rsid w:val="00582D39"/>
    <w:rsid w:val="005A394C"/>
    <w:rsid w:val="005B320D"/>
    <w:rsid w:val="005E0808"/>
    <w:rsid w:val="005F4BF1"/>
    <w:rsid w:val="00603410"/>
    <w:rsid w:val="0060401F"/>
    <w:rsid w:val="0062399E"/>
    <w:rsid w:val="00627115"/>
    <w:rsid w:val="00667A1E"/>
    <w:rsid w:val="0068402B"/>
    <w:rsid w:val="006C5781"/>
    <w:rsid w:val="006E44C9"/>
    <w:rsid w:val="006F3905"/>
    <w:rsid w:val="0070449C"/>
    <w:rsid w:val="0071330F"/>
    <w:rsid w:val="00715BBC"/>
    <w:rsid w:val="00753080"/>
    <w:rsid w:val="00755BFA"/>
    <w:rsid w:val="007629D7"/>
    <w:rsid w:val="00763A38"/>
    <w:rsid w:val="0077687C"/>
    <w:rsid w:val="007B528C"/>
    <w:rsid w:val="00822BB0"/>
    <w:rsid w:val="00826CC8"/>
    <w:rsid w:val="00850CAF"/>
    <w:rsid w:val="0087401D"/>
    <w:rsid w:val="008A369E"/>
    <w:rsid w:val="008C0EC1"/>
    <w:rsid w:val="008E4E21"/>
    <w:rsid w:val="008F1C20"/>
    <w:rsid w:val="009116B9"/>
    <w:rsid w:val="0091547A"/>
    <w:rsid w:val="009D4C87"/>
    <w:rsid w:val="009F0CDB"/>
    <w:rsid w:val="009F4B06"/>
    <w:rsid w:val="00A16829"/>
    <w:rsid w:val="00A3075A"/>
    <w:rsid w:val="00A8234E"/>
    <w:rsid w:val="00A92363"/>
    <w:rsid w:val="00AE55AF"/>
    <w:rsid w:val="00B16F2E"/>
    <w:rsid w:val="00B37B69"/>
    <w:rsid w:val="00B57758"/>
    <w:rsid w:val="00B90BD2"/>
    <w:rsid w:val="00BC5739"/>
    <w:rsid w:val="00C121DE"/>
    <w:rsid w:val="00C346BC"/>
    <w:rsid w:val="00C41B1A"/>
    <w:rsid w:val="00C72136"/>
    <w:rsid w:val="00C97BE6"/>
    <w:rsid w:val="00D2210F"/>
    <w:rsid w:val="00D24D68"/>
    <w:rsid w:val="00D724F4"/>
    <w:rsid w:val="00D7606C"/>
    <w:rsid w:val="00DE082E"/>
    <w:rsid w:val="00DE5926"/>
    <w:rsid w:val="00E41A98"/>
    <w:rsid w:val="00E434D0"/>
    <w:rsid w:val="00EB4E1A"/>
    <w:rsid w:val="00EF01F5"/>
    <w:rsid w:val="00F11154"/>
    <w:rsid w:val="00F16E64"/>
    <w:rsid w:val="00F40B58"/>
    <w:rsid w:val="00F67CC8"/>
    <w:rsid w:val="00F73355"/>
    <w:rsid w:val="00F945BA"/>
    <w:rsid w:val="00F963F0"/>
    <w:rsid w:val="00FC6E19"/>
    <w:rsid w:val="00FE565D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8A7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B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BE6"/>
  </w:style>
  <w:style w:type="paragraph" w:styleId="Footer">
    <w:name w:val="footer"/>
    <w:basedOn w:val="Normal"/>
    <w:link w:val="FooterChar"/>
    <w:uiPriority w:val="99"/>
    <w:unhideWhenUsed/>
    <w:rsid w:val="00C97B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BE6"/>
  </w:style>
  <w:style w:type="character" w:styleId="CommentReference">
    <w:name w:val="annotation reference"/>
    <w:basedOn w:val="DefaultParagraphFont"/>
    <w:uiPriority w:val="99"/>
    <w:semiHidden/>
    <w:unhideWhenUsed/>
    <w:rsid w:val="00146CA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CA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C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CA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C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CA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435</Words>
  <Characters>2011</Characters>
  <Application>Microsoft Macintosh Word</Application>
  <DocSecurity>0</DocSecurity>
  <Lines>37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Sthankiya</dc:creator>
  <cp:keywords/>
  <dc:description/>
  <cp:lastModifiedBy>Shyam Sthankiya</cp:lastModifiedBy>
  <cp:revision>99</cp:revision>
  <dcterms:created xsi:type="dcterms:W3CDTF">2015-10-08T08:00:00Z</dcterms:created>
  <dcterms:modified xsi:type="dcterms:W3CDTF">2015-10-13T13:01:00Z</dcterms:modified>
</cp:coreProperties>
</file>