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live-website beauty studios in Thul's catchment (Westville / Upper Highway, greater Durban). All three verified HTTP 200 on 2026-07-31.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L&amp;T Beauty Bliss —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https://www.ltbeautybliss.co.za/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123 Jan Hofmeyr Rd, Village Market Mall Shop U16, Upper Level, Westville, Durban, 3629 — literally the same road as Thul's Beauty Studio (100 Jan Hofmeyr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Shopify storefront-style site with real salon photography, six customer testimonials on the homepage, an extensive on-page price list plus a retail product shop (36+ price mentions total), and two JSON-LD schema blocks. No WhatsApp link or Google Maps embed found on the homepage itself.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Pamper Rooms — Westville central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https://www.pamperrooms.co.za/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(exact street address not published on-site) — same suburb as Thul's, open since 2003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WordPress/Elementor site with a floating WhatsApp click-to-chat widget and a gallery section, but almost no visible pricing on the homepage itself (a separate price-list page is referenced), no schema markup found, and no Maps embed.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RvD Nails and Beauty Salon — Hillcrest &amp; Malvern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https://www.rvdnailsandbeauty.co.za/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(Upper Highway corridor) &amp; Malvern — two-branch operation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personal, owner-voiced WordPress site with a linked Price List page, online booking via the Shedul platform, and a gallery of nail-art work. Google-site-verification is present (some SEO effort) but no schema markup, chatbot, or Maps embed was found.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Other candidates considered and rejected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Onyx Beauty &amp; Aesthetics / "Nails Etc"</w:t>
      </w:r>
      <w:r>
        <w:rPr>
          <w:sz w:val="21"/>
          <w:szCs w:val="21"/>
        </w:rPr>
        <w:t xml:space="preserve"> — same street address as Thul's (100 Jan Hofmeyr Rd, Westville) — worth knowing as a direct in-building competitor, but only a Facebook page and a </w:t>
      </w:r>
      <w:r>
        <w:rPr>
          <w:rFonts w:ascii="Consolas" w:cs="Consolas" w:eastAsia="Consolas" w:hAnsi="Consolas"/>
          <w:sz w:val="21"/>
          <w:szCs w:val="21"/>
        </w:rPr>
        <w:t xml:space="preserve">myappointment.co.za</w:t>
      </w:r>
      <w:r>
        <w:rPr>
          <w:sz w:val="21"/>
          <w:szCs w:val="21"/>
        </w:rPr>
        <w:t xml:space="preserve"> booking listing were found, no dedicated own website, so it doesn't qualify as a "real competitor with a working website."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Wicked Glamour Nail Studio</w:t>
      </w:r>
      <w:r>
        <w:rPr>
          <w:sz w:val="21"/>
          <w:szCs w:val="21"/>
        </w:rPr>
        <w:t xml:space="preserve"> — 139 Jan Hofmeyr Rd, Westville (same road) — only a Setmore booking-widget page, not a built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Sorbet</w:t>
      </w:r>
      <w:r>
        <w:rPr>
          <w:sz w:val="21"/>
          <w:szCs w:val="21"/>
        </w:rPr>
        <w:t xml:space="preserve"> (Westville Mall / national chain) — excluded per brief: prefer independents over chains where locals are available (they were, three times over).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Absolute Beauty Salon</w:t>
      </w:r>
      <w:r>
        <w:rPr>
          <w:sz w:val="21"/>
          <w:szCs w:val="21"/>
        </w:rPr>
        <w:t xml:space="preserve"> and </w:t>
      </w:r>
      <w:r>
        <w:rPr>
          <w:b/>
          <w:bCs/>
          <w:sz w:val="21"/>
          <w:szCs w:val="21"/>
        </w:rPr>
        <w:t xml:space="preserve">Serayu Beauty</w:t>
      </w:r>
      <w:r>
        <w:rPr>
          <w:sz w:val="21"/>
          <w:szCs w:val="21"/>
        </w:rPr>
        <w:t xml:space="preserve"> — both returned live sites but are based in Cape Town (Brackenfell and Durbanville respectively) — wrong catchment, discarded despite matching business type.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Uptown Beauty Bar</w:t>
      </w:r>
      <w:r>
        <w:rPr>
          <w:sz w:val="21"/>
          <w:szCs w:val="21"/>
        </w:rPr>
        <w:t xml:space="preserve"> (Hillcrest) — a solid, live alternative, not selected once three closer/more directly comparable Westville-catchment sites were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Durban website book online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studio Kloof Hillcrest Gillitts skin lashes nails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nail salon Westville Durban own website -booksy -fresha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facials waxing lashes independent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Durban site:co.za facials nails lashes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"Westville" beauty salon website facials waxing nails lashes -sorbet -mall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2026-08-19T15:50:58.352Z</dcterms:created>
  <dcterms:modified xsi:type="dcterms:W3CDTF">2026-08-19T15:50:58.352Z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