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51" w:rsidRPr="00317442" w:rsidRDefault="00317442">
      <w:pPr>
        <w:pStyle w:val="NormalWeb"/>
        <w:spacing w:after="240" w:afterAutospacing="0"/>
        <w:jc w:val="center"/>
        <w:rPr>
          <w:rFonts w:asciiTheme="minorHAnsi" w:hAnsiTheme="minorHAnsi" w:cstheme="minorHAnsi"/>
          <w:b/>
          <w:sz w:val="32"/>
          <w:szCs w:val="22"/>
        </w:rPr>
      </w:pPr>
      <w:bookmarkStart w:id="0" w:name="__DdeLink__94_1608425646"/>
      <w:bookmarkEnd w:id="0"/>
      <w:r w:rsidRPr="00317442">
        <w:rPr>
          <w:rFonts w:asciiTheme="minorHAnsi" w:hAnsiTheme="minorHAnsi" w:cstheme="minorHAnsi"/>
          <w:b/>
          <w:color w:val="0000FF"/>
          <w:sz w:val="32"/>
          <w:szCs w:val="22"/>
          <w:u w:val="single"/>
        </w:rPr>
        <w:t>Data Mining Assignment 5</w:t>
      </w:r>
    </w:p>
    <w:p w:rsidR="003E23B3" w:rsidRPr="00317442" w:rsidRDefault="00317442">
      <w:pPr>
        <w:pStyle w:val="NormalWeb"/>
        <w:spacing w:after="240" w:afterAutospacing="0"/>
        <w:rPr>
          <w:rFonts w:asciiTheme="minorHAnsi" w:hAnsiTheme="minorHAnsi" w:cstheme="minorHAnsi"/>
          <w:color w:val="FF0000"/>
          <w:sz w:val="22"/>
          <w:szCs w:val="22"/>
        </w:rPr>
      </w:pPr>
      <w:r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bookmarkStart w:id="1" w:name="_GoBack"/>
      <w:bookmarkEnd w:id="1"/>
      <w:r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17442">
        <w:rPr>
          <w:rFonts w:asciiTheme="minorHAnsi" w:hAnsiTheme="minorHAnsi" w:cstheme="minorHAnsi"/>
          <w:color w:val="FF0000"/>
          <w:sz w:val="22"/>
          <w:szCs w:val="22"/>
        </w:rPr>
        <w:t>1) Read Chapter 8 (Sections 8.1 and 8.2) and Chapter 2 (Section 2.4).</w:t>
      </w:r>
      <w:r w:rsidRPr="00317442">
        <w:rPr>
          <w:rFonts w:asciiTheme="minorHAnsi" w:hAnsiTheme="minorHAnsi" w:cstheme="minorHAnsi"/>
          <w:color w:val="FF0000"/>
          <w:sz w:val="22"/>
          <w:szCs w:val="22"/>
        </w:rPr>
        <w:br/>
      </w:r>
      <w:r w:rsidRPr="00317442">
        <w:rPr>
          <w:rFonts w:asciiTheme="minorHAnsi" w:hAnsiTheme="minorHAnsi" w:cstheme="minorHAnsi"/>
          <w:color w:val="FF0000"/>
          <w:sz w:val="22"/>
          <w:szCs w:val="22"/>
        </w:rPr>
        <w:br/>
      </w:r>
      <w:proofErr w:type="gramStart"/>
      <w:r w:rsidRPr="00317442">
        <w:rPr>
          <w:rFonts w:asciiTheme="minorHAnsi" w:hAnsiTheme="minorHAnsi" w:cstheme="minorHAnsi"/>
          <w:color w:val="FF0000"/>
          <w:sz w:val="22"/>
          <w:szCs w:val="22"/>
        </w:rPr>
        <w:t>2) Repeat In Class Exercise</w:t>
      </w:r>
      <w:proofErr w:type="gramEnd"/>
      <w:r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#50 using the sonar test data instead of the sonar training data and show your R commands for doing so.</w:t>
      </w:r>
    </w:p>
    <w:p w:rsidR="0058762A" w:rsidRPr="00317442" w:rsidRDefault="0019097B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00CE8D6D" wp14:editId="04E39E20">
            <wp:extent cx="5943600" cy="228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0315F053" wp14:editId="0A595557">
            <wp:extent cx="4224519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889" cy="28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3) Repeat In Class 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Exercise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#52 using the sonar test data instead of the sonar training data and show your R commands for doing so.</w:t>
      </w:r>
    </w:p>
    <w:p w:rsidR="0058762A" w:rsidRPr="00317442" w:rsidRDefault="0058762A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4CFCF6A6" wp14:editId="00074291">
            <wp:extent cx="5943600" cy="2707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5DACCA0A" wp14:editId="1C27A0A0">
            <wp:extent cx="4579620" cy="1494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6491" cy="1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1C" w:rsidRPr="00317442" w:rsidRDefault="00317442">
      <w:pPr>
        <w:pStyle w:val="NormalWeb"/>
        <w:spacing w:after="240" w:afterAutospacing="0"/>
        <w:rPr>
          <w:rFonts w:asciiTheme="minorHAnsi" w:hAnsiTheme="minorHAnsi" w:cstheme="minorHAnsi"/>
          <w:color w:val="FF0000"/>
          <w:sz w:val="22"/>
          <w:szCs w:val="22"/>
        </w:rPr>
      </w:pPr>
      <w:r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Pr="00317442">
        <w:rPr>
          <w:rFonts w:asciiTheme="minorHAnsi" w:hAnsiTheme="minorHAnsi" w:cstheme="minorHAnsi"/>
          <w:color w:val="FF0000"/>
          <w:sz w:val="22"/>
          <w:szCs w:val="22"/>
        </w:rPr>
        <w:t>4) Repeat In Class Exercise</w:t>
      </w:r>
      <w:proofErr w:type="gramEnd"/>
      <w:r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#53 using the sonar test data instead of the sonar training data and show your R commands for doing so.</w:t>
      </w:r>
    </w:p>
    <w:p w:rsidR="000F7C5D" w:rsidRPr="00317442" w:rsidRDefault="0049251C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4EC21EE5" wp14:editId="053EC4C7">
            <wp:extent cx="3116580" cy="794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941" cy="8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5) Repeat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In Class Exercise #54 using the data x&lt;-c(1,2,2.5,3,3.5,4,4.5,5,7,8,8.5,9,9.5,10) instead. Show all your work for each step and be sure to say specifically which points are in each cluster at each step.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6) Repeat In Class Exercise #55 using the data x&lt;-c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(1,2,2.5,3,3.5,4,4.5,5,7,8,8.5,9,9.5,10) instead and show your R commands for doing so.</w:t>
      </w:r>
    </w:p>
    <w:p w:rsidR="00317442" w:rsidRPr="00317442" w:rsidRDefault="000F7C5D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1217BE62" wp14:editId="1A22C2F7">
            <wp:extent cx="3618122" cy="1432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228" cy="14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5D" w:rsidRPr="00317442" w:rsidRDefault="00317442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17442">
        <w:rPr>
          <w:rFonts w:asciiTheme="minorHAnsi" w:hAnsiTheme="minorHAnsi" w:cstheme="minorHAnsi"/>
          <w:color w:val="FF0000"/>
          <w:sz w:val="22"/>
          <w:szCs w:val="22"/>
        </w:rPr>
        <w:t>7) Repeat In Class Exercise #56 using the data x&lt;-c(1,2,2.5,3,3.5,4,4.5,5,7,8,8.5,9,9.5,10) instead and show your R commands for doing so.</w:t>
      </w:r>
    </w:p>
    <w:p w:rsidR="000F7C5D" w:rsidRPr="00317442" w:rsidRDefault="000F7C5D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6DADCB20" wp14:editId="4AED93D9">
            <wp:extent cx="5638882" cy="2232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953" cy="223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8) Consider the points x1&lt;-</w:t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c(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1,2) and x2&lt;-c(5,10).</w:t>
      </w:r>
    </w:p>
    <w:p w:rsidR="000F7C5D" w:rsidRPr="00317442" w:rsidRDefault="00317442">
      <w:pPr>
        <w:pStyle w:val="NormalWeb"/>
        <w:spacing w:after="240" w:afterAutospacing="0"/>
        <w:rPr>
          <w:rFonts w:asciiTheme="minorHAnsi" w:hAnsiTheme="minorHAnsi" w:cstheme="minorHAnsi"/>
          <w:color w:val="0070C0"/>
          <w:sz w:val="22"/>
          <w:szCs w:val="22"/>
        </w:rPr>
      </w:pPr>
      <w:r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17442">
        <w:rPr>
          <w:rFonts w:asciiTheme="minorHAnsi" w:hAnsiTheme="minorHAnsi" w:cstheme="minorHAnsi"/>
          <w:color w:val="0070C0"/>
          <w:sz w:val="22"/>
          <w:szCs w:val="22"/>
        </w:rPr>
        <w:t>a) Compute the (Euclidean) distance by hand. Show your work and include a picture of the triangle for the Pythagorean Theorem.</w:t>
      </w:r>
    </w:p>
    <w:p w:rsidR="000533D6" w:rsidRPr="00317442" w:rsidRDefault="00317442">
      <w:pPr>
        <w:pStyle w:val="NormalWeb"/>
        <w:spacing w:after="240" w:afterAutospacing="0"/>
        <w:rPr>
          <w:rFonts w:asciiTheme="minorHAnsi" w:hAnsiTheme="minorHAnsi" w:cstheme="minorHAnsi"/>
          <w:color w:val="0070C0"/>
          <w:sz w:val="22"/>
          <w:szCs w:val="22"/>
        </w:rPr>
      </w:pPr>
      <w:r w:rsidRPr="00317442">
        <w:rPr>
          <w:rFonts w:asciiTheme="minorHAnsi" w:hAnsiTheme="minorHAnsi" w:cstheme="minorHAnsi"/>
          <w:color w:val="0070C0"/>
          <w:sz w:val="22"/>
          <w:szCs w:val="22"/>
        </w:rPr>
        <w:t xml:space="preserve">b) Verify that the </w:t>
      </w:r>
      <w:proofErr w:type="spellStart"/>
      <w:r w:rsidRPr="00317442">
        <w:rPr>
          <w:rFonts w:asciiTheme="minorHAnsi" w:hAnsiTheme="minorHAnsi" w:cstheme="minorHAnsi"/>
          <w:color w:val="0070C0"/>
          <w:sz w:val="22"/>
          <w:szCs w:val="22"/>
        </w:rPr>
        <w:t>dist</w:t>
      </w:r>
      <w:proofErr w:type="spellEnd"/>
      <w:r w:rsidRPr="00317442">
        <w:rPr>
          <w:rFonts w:asciiTheme="minorHAnsi" w:hAnsiTheme="minorHAnsi" w:cstheme="minorHAnsi"/>
          <w:color w:val="0070C0"/>
          <w:sz w:val="22"/>
          <w:szCs w:val="22"/>
        </w:rPr>
        <w:t xml:space="preserve"> function in R gives the same value as you got in part a. Show your R commands f</w:t>
      </w:r>
      <w:r w:rsidRPr="00317442">
        <w:rPr>
          <w:rFonts w:asciiTheme="minorHAnsi" w:hAnsiTheme="minorHAnsi" w:cstheme="minorHAnsi"/>
          <w:color w:val="0070C0"/>
          <w:sz w:val="22"/>
          <w:szCs w:val="22"/>
        </w:rPr>
        <w:t>or doing so.</w:t>
      </w:r>
    </w:p>
    <w:p w:rsidR="000533D6" w:rsidRPr="00317442" w:rsidRDefault="000533D6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1582C02D" wp14:editId="54134395">
            <wp:extent cx="3387140" cy="594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811" cy="6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9) Consider the points x1&lt;-</w:t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c(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1,2,3,6) and x2&lt;-c(5,10,4,12).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70C0"/>
          <w:sz w:val="22"/>
          <w:szCs w:val="22"/>
        </w:rPr>
        <w:t>a) Compute the (Euclidean) distance by hand. Show your work.</w:t>
      </w:r>
      <w:r w:rsidR="00317442" w:rsidRPr="00317442">
        <w:rPr>
          <w:rFonts w:asciiTheme="minorHAnsi" w:hAnsiTheme="minorHAnsi" w:cstheme="minorHAnsi"/>
          <w:color w:val="0070C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70C0"/>
          <w:sz w:val="22"/>
          <w:szCs w:val="22"/>
        </w:rPr>
        <w:br/>
        <w:t xml:space="preserve">b) Verify that the </w:t>
      </w:r>
      <w:proofErr w:type="spellStart"/>
      <w:r w:rsidR="00317442" w:rsidRPr="00317442">
        <w:rPr>
          <w:rFonts w:asciiTheme="minorHAnsi" w:hAnsiTheme="minorHAnsi" w:cstheme="minorHAnsi"/>
          <w:color w:val="0070C0"/>
          <w:sz w:val="22"/>
          <w:szCs w:val="22"/>
        </w:rPr>
        <w:t>dist</w:t>
      </w:r>
      <w:proofErr w:type="spellEnd"/>
      <w:r w:rsidR="00317442" w:rsidRPr="00317442">
        <w:rPr>
          <w:rFonts w:asciiTheme="minorHAnsi" w:hAnsiTheme="minorHAnsi" w:cstheme="minorHAnsi"/>
          <w:color w:val="0070C0"/>
          <w:sz w:val="22"/>
          <w:szCs w:val="22"/>
        </w:rPr>
        <w:t xml:space="preserve"> function in R gives the same value as you got in part a. Show your R commands for doing so.</w:t>
      </w:r>
    </w:p>
    <w:p w:rsidR="000F7C5D" w:rsidRPr="00317442" w:rsidRDefault="000533D6">
      <w:pPr>
        <w:pStyle w:val="NormalWeb"/>
        <w:spacing w:after="240" w:afterAutospacing="0"/>
        <w:rPr>
          <w:rFonts w:asciiTheme="minorHAnsi" w:hAnsiTheme="minorHAnsi" w:cstheme="minorHAnsi"/>
          <w:color w:val="FF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1DBFCE7E" wp14:editId="626188C6">
            <wp:extent cx="3329940" cy="5915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771" cy="6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10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) Read Chapter 10.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11) Repeat In Class Exercise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#59 using the grades for the first midterm at </w:t>
      </w:r>
      <w:hyperlink r:id="rId12">
        <w:r w:rsidR="00317442" w:rsidRPr="00317442">
          <w:rPr>
            <w:rStyle w:val="InternetLink"/>
            <w:rFonts w:asciiTheme="minorHAnsi" w:hAnsiTheme="minorHAnsi" w:cstheme="minorHAnsi"/>
            <w:sz w:val="22"/>
            <w:szCs w:val="22"/>
          </w:rPr>
          <w:t>www.stats202.com/spring2008exams.csv</w:t>
        </w:r>
      </w:hyperlink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Are there any outliers according to the z=+/-3 rule? What is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the value of the largest </w:t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z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score and what is the value of the smallest (most negative) z score? Show your R commands.</w:t>
      </w:r>
    </w:p>
    <w:p w:rsidR="000533D6" w:rsidRPr="00317442" w:rsidRDefault="000F7C5D">
      <w:pPr>
        <w:pStyle w:val="NormalWeb"/>
        <w:spacing w:after="240" w:afterAutospacing="0"/>
        <w:rPr>
          <w:rFonts w:asciiTheme="minorHAnsi" w:hAnsiTheme="minorHAnsi" w:cstheme="minorHAnsi"/>
          <w:color w:val="FF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51F48D03" wp14:editId="161B6BDC">
            <wp:extent cx="5943600" cy="982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12) Repeat In Class Exercise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#59 using the grades for the second midterm at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4">
        <w:r w:rsidR="00317442" w:rsidRPr="00317442">
          <w:rPr>
            <w:rStyle w:val="InternetLink"/>
            <w:rFonts w:asciiTheme="minorHAnsi" w:hAnsiTheme="minorHAnsi" w:cstheme="minorHAnsi"/>
            <w:sz w:val="22"/>
            <w:szCs w:val="22"/>
          </w:rPr>
          <w:t>www.stats202.com/spring2008exams.csv</w:t>
        </w:r>
      </w:hyperlink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Are there any outliers according to the z=+/-3 rule? What is the value of the largest </w:t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z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score and what is the value of the smallest (most negative) z score? Show your R commands.</w:t>
      </w:r>
    </w:p>
    <w:p w:rsidR="00587B3B" w:rsidRPr="00317442" w:rsidRDefault="000533D6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7D38A67B" wp14:editId="3C62958C">
            <wp:extent cx="5943600" cy="975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13) Repeat In Class Exercise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#60 us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ing Excel for the user agent column of the data at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6">
        <w:r w:rsidR="00317442" w:rsidRPr="00317442">
          <w:rPr>
            <w:rStyle w:val="InternetLink"/>
            <w:rFonts w:asciiTheme="minorHAnsi" w:hAnsiTheme="minorHAnsi" w:cstheme="minorHAnsi"/>
            <w:sz w:val="22"/>
            <w:szCs w:val="22"/>
          </w:rPr>
          <w:t>www.stats202.com/stats202log.txt</w:t>
        </w:r>
      </w:hyperlink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. (The user agent column is the second to last column and the value for it in the first row is "Mozilla/4.0 (compa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tible; MSIE 7.0; Windows NT 5.1; .NET CLR 1.1.4322)"). What user agents are identified as outliers using the z=+/-3 rule on the counts of the user agents? What are the z scores for these outliers? (You do not need to show any work for this problem because 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you are using Excel.)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14) Repeat In Class Exercise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#61 using the grades for the second midterm at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7">
        <w:r w:rsidR="00317442" w:rsidRPr="00317442">
          <w:rPr>
            <w:rStyle w:val="InternetLink"/>
            <w:rFonts w:asciiTheme="minorHAnsi" w:hAnsiTheme="minorHAnsi" w:cstheme="minorHAnsi"/>
            <w:sz w:val="22"/>
            <w:szCs w:val="22"/>
          </w:rPr>
          <w:t>www.stats202.com/spring2008exams.csv</w:t>
        </w:r>
      </w:hyperlink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Show your R commands and include the boxplot. Are any of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the grades for the second midterm outliers by this rule? If so, which ones?</w:t>
      </w:r>
    </w:p>
    <w:p w:rsidR="00587B3B" w:rsidRPr="00317442" w:rsidRDefault="00587B3B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0D3AFFB1" wp14:editId="6D324801">
            <wp:extent cx="5943600" cy="2735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51" w:rsidRPr="00317442" w:rsidRDefault="00587B3B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7A17FE82" wp14:editId="2AC3FCD5">
            <wp:extent cx="2879552" cy="2987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1707" cy="299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15) Repeat In Class Exercise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#62 using the midterm grades at </w:t>
      </w:r>
      <w:hyperlink r:id="rId20">
        <w:r w:rsidR="00317442" w:rsidRPr="00317442">
          <w:rPr>
            <w:rStyle w:val="InternetLink"/>
            <w:rFonts w:asciiTheme="minorHAnsi" w:hAnsiTheme="minorHAnsi" w:cstheme="minorHAnsi"/>
            <w:sz w:val="22"/>
            <w:szCs w:val="22"/>
          </w:rPr>
          <w:t>www.stats202.com/spring2008exams.csv</w:t>
        </w:r>
      </w:hyperlink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. Be sure to inclu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de the plot. Which student # had the largest POSITIVE residual? Show your R commands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F5876" w:rsidRPr="00317442" w:rsidRDefault="000F5876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6D6D4580" wp14:editId="115BBD1D">
            <wp:extent cx="5943600" cy="937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76" w:rsidRPr="00317442" w:rsidRDefault="000F5876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37F23846" wp14:editId="617CD2F2">
            <wp:extent cx="4038600" cy="7052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15" cy="7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76" w:rsidRPr="00317442" w:rsidRDefault="000F5876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738DEA13" wp14:editId="5C381A98">
            <wp:extent cx="3893820" cy="29330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7871" cy="29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876" w:rsidRPr="0031744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6851"/>
    <w:rsid w:val="000533D6"/>
    <w:rsid w:val="000F5876"/>
    <w:rsid w:val="000F7C5D"/>
    <w:rsid w:val="0019097B"/>
    <w:rsid w:val="00317442"/>
    <w:rsid w:val="00354B21"/>
    <w:rsid w:val="003B6851"/>
    <w:rsid w:val="003E23B3"/>
    <w:rsid w:val="0049251C"/>
    <w:rsid w:val="0058762A"/>
    <w:rsid w:val="00587B3B"/>
    <w:rsid w:val="0060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F86A"/>
  <w15:docId w15:val="{C72BB454-66BB-4D10-844F-65128AA8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://www.stats202.com/spring2008exams.csv" TargetMode="External"/><Relationship Id="rId17" Type="http://schemas.openxmlformats.org/officeDocument/2006/relationships/hyperlink" Target="http://www.stats202.com/spring2008exams.csv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stats202.com/stats202log.txt" TargetMode="External"/><Relationship Id="rId20" Type="http://schemas.openxmlformats.org/officeDocument/2006/relationships/hyperlink" Target="http://www.stats202.com/spring2008exams.csv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stats202.com/spring2008exams.csv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Bhuvan PC</cp:lastModifiedBy>
  <cp:revision>10</cp:revision>
  <dcterms:created xsi:type="dcterms:W3CDTF">2012-10-10T08:21:00Z</dcterms:created>
  <dcterms:modified xsi:type="dcterms:W3CDTF">2020-11-18T07:11:00Z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