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1810D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பாதகமான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குழந்தைப்பருவ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அனுபவங்கள்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சர்வதேச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கேள்வித்தாள்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(ACE-IQ) -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தமிழ்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மொழிபெயர்ப்பு</w:t>
      </w:r>
      <w:proofErr w:type="spellEnd"/>
    </w:p>
    <w:p w14:paraId="3B10BC72" w14:textId="77777777" w:rsidR="00E93188" w:rsidRPr="00E93188" w:rsidRDefault="00E93188" w:rsidP="00E9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இந்தக்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கேள்வித்தாள்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உங்கள்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குழந்தைப்பருவ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அனுபவங்களையும்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தற்போதைய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உங்கள்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வாழ்க்கைச்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சூழலையும்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புரிந்துகொள்வதற்காக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வடிவமைக்கப்பட்டது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உங்கள்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பதில்கள்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உண்மையானதாகவும்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நேர்மையானதாகவும்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இருக்கும்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என்று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எதிர்பார்க்கப்படுகிறது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DC1B41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மக்கள்தொகை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விவரங்கள்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(DEMOGRAPHIC INFORMATION)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5481"/>
      </w:tblGrid>
      <w:tr w:rsidR="00E93188" w:rsidRPr="00E93188" w14:paraId="6379631B" w14:textId="77777777" w:rsidTr="00E93188">
        <w:tc>
          <w:tcPr>
            <w:tcW w:w="0" w:type="auto"/>
            <w:hideMark/>
          </w:tcPr>
          <w:p w14:paraId="310E686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10C7FE7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4C28C9F6" w14:textId="77777777" w:rsidTr="00E93188">
        <w:tc>
          <w:tcPr>
            <w:tcW w:w="0" w:type="auto"/>
            <w:hideMark/>
          </w:tcPr>
          <w:p w14:paraId="42DC012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0.1 [C1]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பாலினம்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ஆண்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பெண்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பதிவு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செய்யவும்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D247F0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ஆண்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பெண்</w:t>
            </w:r>
            <w:proofErr w:type="spellEnd"/>
          </w:p>
        </w:tc>
      </w:tr>
      <w:tr w:rsidR="00E93188" w:rsidRPr="00E93188" w14:paraId="124E6A20" w14:textId="77777777" w:rsidTr="00E93188">
        <w:tc>
          <w:tcPr>
            <w:tcW w:w="0" w:type="auto"/>
            <w:hideMark/>
          </w:tcPr>
          <w:p w14:paraId="53D8CD9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0.2 [C2]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பிறந்த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தேதி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3F53F0EC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[ 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வருடம்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[ ] [ ] [ ]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தெரியவில்லை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.C3-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க்குச்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E93188" w:rsidRPr="00E93188" w14:paraId="24EBC05E" w14:textId="77777777" w:rsidTr="00E93188">
        <w:tc>
          <w:tcPr>
            <w:tcW w:w="0" w:type="auto"/>
            <w:hideMark/>
          </w:tcPr>
          <w:p w14:paraId="6549FFA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0.3 [C3]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வயது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2E2769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 [ ]</w:t>
            </w:r>
          </w:p>
        </w:tc>
      </w:tr>
      <w:tr w:rsidR="00E93188" w:rsidRPr="00E93188" w14:paraId="75C31ADA" w14:textId="77777777" w:rsidTr="00E93188">
        <w:tc>
          <w:tcPr>
            <w:tcW w:w="0" w:type="auto"/>
            <w:hideMark/>
          </w:tcPr>
          <w:p w14:paraId="033F9D4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0.4 [C4]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சம்பந்தப்பட்ட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இனக்குழு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இனப்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பிரிவு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கலாச்சாரப்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பிரிவு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பிற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பின்னணி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3A80AEE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0A1C33ED" w14:textId="77777777" w:rsidTr="00E93188">
        <w:tc>
          <w:tcPr>
            <w:tcW w:w="0" w:type="auto"/>
            <w:hideMark/>
          </w:tcPr>
          <w:p w14:paraId="58EA17D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0.5 [C5]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முடித்த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கல்வியின்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மிக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உயர்ந்த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27A1ED6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முறையான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பள்ளிப்படிப்பு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தொடக்கப்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பள்ளிக்கும்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குறைவான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கல்வி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தொடக்கப்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பள்ளி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நிறைவு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இடைநிலைப்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பள்ளி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உயர்நிலைப்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பள்ளி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நிறைவு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கல்லூரி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பல்கலைக்கழகம்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நிறைவு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முதுகலைப்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பட்டம்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161594E1" w14:textId="77777777" w:rsidTr="00E93188">
        <w:tc>
          <w:tcPr>
            <w:tcW w:w="0" w:type="auto"/>
            <w:hideMark/>
          </w:tcPr>
          <w:p w14:paraId="7700B97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0.6 [C6]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கடந்த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12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மாதங்களில்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முக்கியப்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பணி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குறித்துப்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பின்வருவனவற்றுள்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சரியாக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விவரிக்கிறது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71D867D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அரசு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ஊழியர்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அரசு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ஊழியர்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சுயதொழில்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செய்பவர்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ஊதியம்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பெறாதவர்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மாணவர்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இல்லத்தரசி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ஓய்வு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பெற்றவர்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வேலையில்லாதவர்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செய்யக்கூடியவர்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வேலையில்லாதவர்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முடியாதவர்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299F9BC1" w14:textId="77777777" w:rsidTr="00E93188">
        <w:tc>
          <w:tcPr>
            <w:tcW w:w="0" w:type="auto"/>
            <w:hideMark/>
          </w:tcPr>
          <w:p w14:paraId="54FD3E8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0.7 [C7]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திருமண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1253884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திருமணம்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ஆனவர்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.M2-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க்குச்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தம்பதியாக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வாழ்பவர்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விவாகரத்துப்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பெற்றவர்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பிரிந்து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வாழ்பவர்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தனியாக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வாழ்பவர்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விதவை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.M2-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க்குச்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மற்றவை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6B270909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53929AE0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FA756">
          <v:rect id="_x0000_i1035" style="width:0;height:1.5pt" o:hralign="center" o:hrstd="t" o:hr="t" fillcolor="#a0a0a0" stroked="f"/>
        </w:pict>
      </w:r>
    </w:p>
    <w:p w14:paraId="3A4C5FEA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திருமணம்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(MARRIAGE)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2"/>
        <w:gridCol w:w="3534"/>
      </w:tblGrid>
      <w:tr w:rsidR="00E93188" w:rsidRPr="00E93188" w14:paraId="018E4CFA" w14:textId="77777777" w:rsidTr="00E93188">
        <w:tc>
          <w:tcPr>
            <w:tcW w:w="0" w:type="auto"/>
            <w:hideMark/>
          </w:tcPr>
          <w:p w14:paraId="1F08540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1D8B3C2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7982E3A3" w14:textId="77777777" w:rsidTr="00E93188">
        <w:tc>
          <w:tcPr>
            <w:tcW w:w="0" w:type="auto"/>
            <w:hideMark/>
          </w:tcPr>
          <w:p w14:paraId="4B2BD2E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1.1 [M1]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எப்போதாவது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திருமணம்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நடந்துள்ளதா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B460D8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.M5-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க்குச்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0671E453" w14:textId="77777777" w:rsidTr="00E93188">
        <w:tc>
          <w:tcPr>
            <w:tcW w:w="0" w:type="auto"/>
            <w:hideMark/>
          </w:tcPr>
          <w:p w14:paraId="2D63E98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1.2 [M2]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திருமணம்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நடந்தபோது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வயது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D0225D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வயது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48A670DA" w14:textId="77777777" w:rsidTr="00E93188">
        <w:tc>
          <w:tcPr>
            <w:tcW w:w="0" w:type="auto"/>
            <w:hideMark/>
          </w:tcPr>
          <w:p w14:paraId="5A51018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1.3 [M3]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திருமணத்தின்போது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கணவர்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மனைவியை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நீங்களே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தேர்ந்தெடுத்தீர்களா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70B41C1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தெரியவில்லை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உறுதியாக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639A5A98" w14:textId="77777777" w:rsidTr="00E93188">
        <w:tc>
          <w:tcPr>
            <w:tcW w:w="0" w:type="auto"/>
            <w:hideMark/>
          </w:tcPr>
          <w:p w14:paraId="3444349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1.4 [M4]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திருமணத்தின்போது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கணவர்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மனைவியை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நீங்களே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தேர்ந்தெடுக்கவில்லை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என்றால்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அந்தத்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தேர்வுக்கு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சம்மதத்தை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அளித்தீர்களா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37A22CB8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பொருந்தாது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7A2C18E5" w14:textId="77777777" w:rsidTr="00E93188">
        <w:tc>
          <w:tcPr>
            <w:tcW w:w="0" w:type="auto"/>
            <w:hideMark/>
          </w:tcPr>
          <w:p w14:paraId="33926B8F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1.5 [M5]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தாய்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தந்தையாக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இருந்தால்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குழந்தை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பிறந்தபோது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வயது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13352DD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வயது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08C40534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630840AE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363CF">
          <v:rect id="_x0000_i1036" style="width:0;height:1.5pt" o:hralign="center" o:hrstd="t" o:hr="t" fillcolor="#a0a0a0" stroked="f"/>
        </w:pict>
      </w:r>
    </w:p>
    <w:p w14:paraId="4EA6342B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பெற்றோர்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பாதுகாவலர்களுடனான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உறவு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(RELATIONSHIP WITH PARENTS/GUARDIANS)</w:t>
      </w:r>
    </w:p>
    <w:p w14:paraId="592C311B" w14:textId="77777777" w:rsidR="00E93188" w:rsidRPr="00E93188" w:rsidRDefault="00E93188" w:rsidP="00E9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உங்கள்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வாழ்க்கையின்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முதல்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ஆண்டுகளில்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நீங்கள்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sz w:val="24"/>
          <w:szCs w:val="24"/>
          <w:lang w:eastAsia="en-IN"/>
        </w:rPr>
        <w:t>வளர்ந்தபோது</w:t>
      </w:r>
      <w:proofErr w:type="spellEnd"/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6"/>
        <w:gridCol w:w="3540"/>
      </w:tblGrid>
      <w:tr w:rsidR="00E93188" w:rsidRPr="00E93188" w14:paraId="07EF3D5F" w14:textId="77777777" w:rsidTr="00E93188">
        <w:tc>
          <w:tcPr>
            <w:tcW w:w="0" w:type="auto"/>
            <w:hideMark/>
          </w:tcPr>
          <w:p w14:paraId="0F64D0B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29A7081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0BCA0E2C" w14:textId="77777777" w:rsidTr="00E93188">
        <w:tc>
          <w:tcPr>
            <w:tcW w:w="0" w:type="auto"/>
            <w:hideMark/>
          </w:tcPr>
          <w:p w14:paraId="00120A28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2.1 [P1]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பிரச்சனைகளையும்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கவலைகளையும்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புரிந்துகொண்டார்களா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F1C4D3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எப்போதும்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பெரும்பாலான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நேரம்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lastRenderedPageBreak/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சமயங்களில்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அரிதாக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58646BDA" w14:textId="77777777" w:rsidTr="00E93188">
        <w:tc>
          <w:tcPr>
            <w:tcW w:w="0" w:type="auto"/>
            <w:hideMark/>
          </w:tcPr>
          <w:p w14:paraId="618E660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2.2 [P2]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பள்ளி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வேலையில்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இல்லாதபோது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ஓய்வு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நேரத்தில்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செய்கிறீர்கள்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என்பதை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உண்மையில்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அறிந்திருந்தார்களா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2EED15A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எப்போதும்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பெரும்பாலான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நேரம்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சமயங்களில்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அரிதாக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1F8A6F47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1CDBAB8C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8E6AB">
          <v:rect id="_x0000_i1037" style="width:0;height:1.5pt" o:hralign="center" o:hrstd="t" o:hr="t" fillcolor="#a0a0a0" stroked="f"/>
        </w:pict>
      </w:r>
    </w:p>
    <w:p w14:paraId="3250C88A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உணவுப்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பாதுகாப்பு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மற்றும்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பெற்றோர்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பராமரிப்பு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(FOOD SECURITY AND PARENTAL CARE)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4"/>
        <w:gridCol w:w="3282"/>
      </w:tblGrid>
      <w:tr w:rsidR="00E93188" w:rsidRPr="00E93188" w14:paraId="64FA614D" w14:textId="77777777" w:rsidTr="00E93188">
        <w:tc>
          <w:tcPr>
            <w:tcW w:w="0" w:type="auto"/>
            <w:hideMark/>
          </w:tcPr>
          <w:p w14:paraId="602A363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4E6DCA65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2D0AEBE9" w14:textId="77777777" w:rsidTr="00E93188">
        <w:tc>
          <w:tcPr>
            <w:tcW w:w="0" w:type="auto"/>
            <w:hideMark/>
          </w:tcPr>
          <w:p w14:paraId="7473B44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3.1 [P3]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எளிதாகச்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செய்ய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போதிலும்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எத்தனை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போதுமான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கொடுக்கவில்லை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15D87B9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425529A6" w14:textId="77777777" w:rsidTr="00E93188">
        <w:tc>
          <w:tcPr>
            <w:tcW w:w="0" w:type="auto"/>
            <w:hideMark/>
          </w:tcPr>
          <w:p w14:paraId="1709142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3.2 [P4]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உங்களைக்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கவனிக்க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முடியாத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அளவுக்கு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அளவுக்கு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அதிகமாகக்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குடித்துவிட்டார்களா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போதைப்பொருட்களால்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பாதிக்கப்பட்டிருந்தார்களா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255D83B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07454AFC" w14:textId="77777777" w:rsidTr="00E93188">
        <w:tc>
          <w:tcPr>
            <w:tcW w:w="0" w:type="auto"/>
            <w:hideMark/>
          </w:tcPr>
          <w:p w14:paraId="582B937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3.3 [P5]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பள்ளி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இருக்கும்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போதிலும்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எத்தனை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பள்ளிக்கு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அனுப்பவில்லை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1AC4B44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085A5FB2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0E15E158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63297">
          <v:rect id="_x0000_i1038" style="width:0;height:1.5pt" o:hralign="center" o:hrstd="t" o:hr="t" fillcolor="#a0a0a0" stroked="f"/>
        </w:pict>
      </w:r>
    </w:p>
    <w:p w14:paraId="7872B0DA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குடும்பச்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சூழல்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(FAMILY ENVIRONMENT)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1"/>
        <w:gridCol w:w="3235"/>
      </w:tblGrid>
      <w:tr w:rsidR="00E93188" w:rsidRPr="00E93188" w14:paraId="2604EA1B" w14:textId="77777777" w:rsidTr="00E93188">
        <w:tc>
          <w:tcPr>
            <w:tcW w:w="0" w:type="auto"/>
            <w:hideMark/>
          </w:tcPr>
          <w:p w14:paraId="62F78AC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4D93468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15FC8C94" w14:textId="77777777" w:rsidTr="00E93188">
        <w:tc>
          <w:tcPr>
            <w:tcW w:w="0" w:type="auto"/>
            <w:hideMark/>
          </w:tcPr>
          <w:p w14:paraId="2595D17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4.1 [F1]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குடிப்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பிரச்சனை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மதுப்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பழக்கம்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கொண்டவர்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தெரு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மருந்துப்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பொருட்களை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தவறாகப்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பயன்படுத்திய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வசித்தாரா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7F91C341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101E5F46" w14:textId="77777777" w:rsidTr="00E93188">
        <w:tc>
          <w:tcPr>
            <w:tcW w:w="0" w:type="auto"/>
            <w:hideMark/>
          </w:tcPr>
          <w:p w14:paraId="14A9B5E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4.2 [F2]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மனச்சோர்வு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நோய்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தற்கொலை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எண்ணம்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கொண்ட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ஒருவர்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வசித்தாரா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DB411D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4C7812A5" w14:textId="77777777" w:rsidTr="00E93188">
        <w:tc>
          <w:tcPr>
            <w:tcW w:w="0" w:type="auto"/>
            <w:hideMark/>
          </w:tcPr>
          <w:p w14:paraId="7839A9F0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4.3 [F3]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எப்போதாவது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சிறைச்சாலைக்கு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அனுப்பப்பட்ட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வசித்தாரா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7394E2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20C1706F" w14:textId="77777777" w:rsidTr="00E93188">
        <w:tc>
          <w:tcPr>
            <w:tcW w:w="0" w:type="auto"/>
            <w:hideMark/>
          </w:tcPr>
          <w:p w14:paraId="3570340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4.4 [F4]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எப்போதாவது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பிரிந்தார்களா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விவாகரத்துப்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2C890CEB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தெரியவில்லை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உறுதியாக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309A0660" w14:textId="77777777" w:rsidTr="00E93188">
        <w:tc>
          <w:tcPr>
            <w:tcW w:w="0" w:type="auto"/>
            <w:hideMark/>
          </w:tcPr>
          <w:p w14:paraId="38031CBB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4.5 [F5]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தாய்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தந்தை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இறந்தார்களா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A71F39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ஆம்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78FCD928" w14:textId="77777777" w:rsidTr="00E93188">
        <w:tc>
          <w:tcPr>
            <w:tcW w:w="0" w:type="auto"/>
            <w:hideMark/>
          </w:tcPr>
          <w:p w14:paraId="1FF35EA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4.6 [F6]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திட்டப்பட்டதை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கூச்சலிடுவதை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திட்டுவதை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அவமானப்படுத்துவதை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இழிவுபடுத்துவதை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682F4F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2B28F05C" w14:textId="77777777" w:rsidTr="00E93188">
        <w:tc>
          <w:tcPr>
            <w:tcW w:w="0" w:type="auto"/>
            <w:hideMark/>
          </w:tcPr>
          <w:p w14:paraId="1723D888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4.7 [F7]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அறையப்படுவதை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உதைக்கப்படுவதை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குத்தப்படுவதை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அடிக்கப்படுவதை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5369CC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5EFE9B6E" w14:textId="77777777" w:rsidTr="00E93188">
        <w:tc>
          <w:tcPr>
            <w:tcW w:w="0" w:type="auto"/>
            <w:hideMark/>
          </w:tcPr>
          <w:p w14:paraId="5C99B52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4.8 [F8]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பொருள்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உதாரணமாக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குச்சி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பிரம்பு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தடி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கத்தி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சவுக்கடி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போன்றவற்றால்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அடிக்கப்படுவதை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வெட்டப்படுவதை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0FC6F701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689DC265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07378B11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FD074">
          <v:rect id="_x0000_i1039" style="width:0;height:1.5pt" o:hralign="center" o:hrstd="t" o:hr="t" fillcolor="#a0a0a0" stroked="f"/>
        </w:pict>
      </w:r>
    </w:p>
    <w:p w14:paraId="78DEADA4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துஷ்பிரயோக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அனுபவங்கள்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(EXPERIENCES OF ABUSE)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1"/>
        <w:gridCol w:w="3315"/>
      </w:tblGrid>
      <w:tr w:rsidR="00E93188" w:rsidRPr="00E93188" w14:paraId="42762EB4" w14:textId="77777777" w:rsidTr="00E93188">
        <w:tc>
          <w:tcPr>
            <w:tcW w:w="0" w:type="auto"/>
            <w:hideMark/>
          </w:tcPr>
          <w:p w14:paraId="11B85BB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68A2A3E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7878CADC" w14:textId="77777777" w:rsidTr="00E93188">
        <w:tc>
          <w:tcPr>
            <w:tcW w:w="0" w:type="auto"/>
            <w:hideMark/>
          </w:tcPr>
          <w:p w14:paraId="4AEA972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5.1 [A1]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உங்களைத்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திட்டினாரா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கூச்சலிட்டாரா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திட்டினாரா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அவமானப்படுத்தினாரா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இழிவுபடுத்தினாரா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24B6160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lastRenderedPageBreak/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50B0B0F7" w14:textId="77777777" w:rsidTr="00E93188">
        <w:tc>
          <w:tcPr>
            <w:tcW w:w="0" w:type="auto"/>
            <w:hideMark/>
          </w:tcPr>
          <w:p w14:paraId="4D0B477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5.2 [A2]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உங்களைக்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கைவிடப்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போவதாக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அச்சுறுத்தினாரா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வீட்டை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விட்டு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வெளியேற்றினாரா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4C18FA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0A987FAB" w14:textId="77777777" w:rsidTr="00E93188">
        <w:tc>
          <w:tcPr>
            <w:tcW w:w="0" w:type="auto"/>
            <w:hideMark/>
          </w:tcPr>
          <w:p w14:paraId="2581CF85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5.3 [A3]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அறைந்தாரா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உதைத்தாரா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குத்தினாரா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அடித்தாரா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0002E85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112FFCDA" w14:textId="77777777" w:rsidTr="00E93188">
        <w:tc>
          <w:tcPr>
            <w:tcW w:w="0" w:type="auto"/>
            <w:hideMark/>
          </w:tcPr>
          <w:p w14:paraId="176674B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5.4 [A4]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பெற்றோர்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பாதுகாவலர்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பொருள்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உதாரணமாக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குச்சி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பிரம்பு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பாட்டில்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தடி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கத்தி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சவுக்கடி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போன்றவற்றால்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அடித்தாரா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வெட்டினாரா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098CE5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00A75C78" w14:textId="77777777" w:rsidTr="00E93188">
        <w:tc>
          <w:tcPr>
            <w:tcW w:w="0" w:type="auto"/>
            <w:hideMark/>
          </w:tcPr>
          <w:p w14:paraId="7904019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5.5 [A5]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விரும்பாதபோது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உங்களைத்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தொட்டார்கள்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பாலியல்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ரீதியாகச்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சீண்டினார்களா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29BE329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7D768B1C" w14:textId="77777777" w:rsidTr="00E93188">
        <w:tc>
          <w:tcPr>
            <w:tcW w:w="0" w:type="auto"/>
            <w:hideMark/>
          </w:tcPr>
          <w:p w14:paraId="2F930F02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5.6 [A6]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விரும்பாதபோது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பாலியல்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ரீதியாகத்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தொடச்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சொன்னார்களா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37B3880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637DCAA7" w14:textId="77777777" w:rsidTr="00E93188">
        <w:tc>
          <w:tcPr>
            <w:tcW w:w="0" w:type="auto"/>
            <w:hideMark/>
          </w:tcPr>
          <w:p w14:paraId="47C39E6B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5.7 [A7]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விரும்பாதபோது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உங்களுடன்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வாய்வழி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மலக்குடல்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யோனி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உடலுறவு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கொள்ள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முயற்சித்தீர்களா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36A1426B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733B3A49" w14:textId="77777777" w:rsidTr="00E93188">
        <w:tc>
          <w:tcPr>
            <w:tcW w:w="0" w:type="auto"/>
            <w:hideMark/>
          </w:tcPr>
          <w:p w14:paraId="6BD442F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5.8 [A8]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விரும்பாதபோது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உண்மையில்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உங்களுடன்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வாய்வழி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மலக்குடல்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யோனி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உடலுறவு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கொண்டார்களா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919861F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4237F95B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7865F531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CC6E3">
          <v:rect id="_x0000_i1040" style="width:0;height:1.5pt" o:hralign="center" o:hrstd="t" o:hr="t" fillcolor="#a0a0a0" stroked="f"/>
        </w:pict>
      </w:r>
    </w:p>
    <w:p w14:paraId="7A7C5088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சக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மாணவர்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தோழர்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வன்முறை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(PEER VIOLENCE)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4"/>
        <w:gridCol w:w="5302"/>
      </w:tblGrid>
      <w:tr w:rsidR="00E93188" w:rsidRPr="00E93188" w14:paraId="2FD70D5C" w14:textId="77777777" w:rsidTr="00E93188">
        <w:tc>
          <w:tcPr>
            <w:tcW w:w="0" w:type="auto"/>
            <w:hideMark/>
          </w:tcPr>
          <w:p w14:paraId="0E2A7BC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lastRenderedPageBreak/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0EDC2DD5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77121512" w14:textId="77777777" w:rsidTr="00E93188">
        <w:tc>
          <w:tcPr>
            <w:tcW w:w="0" w:type="auto"/>
            <w:hideMark/>
          </w:tcPr>
          <w:p w14:paraId="6828591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6.1 [V1]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எத்தனை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துன்புறுத்தப்பட்டீர்கள்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EEF8D71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gram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.V</w:t>
            </w:r>
            <w:proofErr w:type="gram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</w:t>
            </w:r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க்குச்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செல்லவும்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3486E2B9" w14:textId="77777777" w:rsidTr="00E93188">
        <w:tc>
          <w:tcPr>
            <w:tcW w:w="0" w:type="auto"/>
            <w:hideMark/>
          </w:tcPr>
          <w:p w14:paraId="0BBF387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6.2 [V2]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பொதுவாக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எவ்வாறு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துன்புறுத்தப்பட்டீர்கள்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1E620D8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தாக்கப்பட்டேன்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உதைக்கப்பட்டேன்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தள்ளப்பட்டேன்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வீட்டுக்குள்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பூட்டப்பட்டேன்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எனது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இனம்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தேசியம்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நிறம்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கேலி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எனது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மதம்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கேலி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பாலியல்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ரீதியான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நகைச்சுவைகள்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கருத்துகள்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சைகைகளால்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கேலி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வேண்டுமென்றே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நடவடிக்கைகளில்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இருந்து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விலக்கப்பட்டேன்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முற்றிலும்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புறக்கணிக்கப்பட்டேன்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எனது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உடல்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முகம்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எப்படி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இருந்தது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என்பதற்காக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கேலி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செய்யப்பட்டேன்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வழிகளில்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நான்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துன்புறுத்தப்பட்டேன்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7D59B953" w14:textId="77777777" w:rsidTr="00E93188">
        <w:tc>
          <w:tcPr>
            <w:tcW w:w="0" w:type="auto"/>
            <w:hideMark/>
          </w:tcPr>
          <w:p w14:paraId="35B4AE65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6.3 [V3]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எத்தனை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ரீதியான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சண்டையில்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ஈடுபட்டீர்கள்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6F9334B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7627A08E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69476E14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6B6A6">
          <v:rect id="_x0000_i1041" style="width:0;height:1.5pt" o:hralign="center" o:hrstd="t" o:hr="t" fillcolor="#a0a0a0" stroked="f"/>
        </w:pict>
      </w:r>
    </w:p>
    <w:p w14:paraId="7456F743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சமூக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வன்முறையைக்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காணுதல்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(WITNESSING COMMUNITY VIOLENCE)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3880"/>
      </w:tblGrid>
      <w:tr w:rsidR="00E93188" w:rsidRPr="00E93188" w14:paraId="4CBB0B8D" w14:textId="77777777" w:rsidTr="00E93188">
        <w:tc>
          <w:tcPr>
            <w:tcW w:w="0" w:type="auto"/>
            <w:hideMark/>
          </w:tcPr>
          <w:p w14:paraId="4758CB2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3476CD9F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6E4E3368" w14:textId="77777777" w:rsidTr="00E93188">
        <w:tc>
          <w:tcPr>
            <w:tcW w:w="0" w:type="auto"/>
            <w:hideMark/>
          </w:tcPr>
          <w:p w14:paraId="3EB7024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7.1 [V4]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நிஜ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வாழ்க்கையில்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தாக்கப்படுவதை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0DE03B43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6F3BB544" w14:textId="77777777" w:rsidTr="00E93188">
        <w:tc>
          <w:tcPr>
            <w:tcW w:w="0" w:type="auto"/>
            <w:hideMark/>
          </w:tcPr>
          <w:p w14:paraId="49171437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7.2 [V5]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நிஜ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வாழ்க்கையில்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கத்தியால்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குத்தப்படுவதை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சுடப்படுவதை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156F7081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lastRenderedPageBreak/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26DAD4DC" w14:textId="77777777" w:rsidTr="00E93188">
        <w:tc>
          <w:tcPr>
            <w:tcW w:w="0" w:type="auto"/>
            <w:hideMark/>
          </w:tcPr>
          <w:p w14:paraId="60A5D894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7.3 [V6]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நிஜ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வாழ்க்கையில்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யாராவது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கத்தி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துப்பாக்கியால்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அச்சுறுத்தப்படுவதை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பார்த்தீர்களா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கேட்டீர்களா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55728EB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3424BA7D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14:paraId="00131A97" w14:textId="77777777" w:rsidR="00E93188" w:rsidRPr="00E93188" w:rsidRDefault="00E93188" w:rsidP="00E93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1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9E362">
          <v:rect id="_x0000_i1042" style="width:0;height:1.5pt" o:hralign="center" o:hrstd="t" o:hr="t" fillcolor="#a0a0a0" stroked="f"/>
        </w:pict>
      </w:r>
    </w:p>
    <w:p w14:paraId="77EFC9C6" w14:textId="77777777" w:rsidR="00E93188" w:rsidRPr="00E93188" w:rsidRDefault="00E93188" w:rsidP="00E9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போர்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கூட்டு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வன்முறைக்கு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318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ஆளாதல்</w:t>
      </w:r>
      <w:proofErr w:type="spellEnd"/>
      <w:r w:rsidRPr="00E931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(EXPOSURES TO WAR/COLLECTIVE VIOLENCE)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6"/>
        <w:gridCol w:w="3930"/>
      </w:tblGrid>
      <w:tr w:rsidR="00E93188" w:rsidRPr="00E93188" w14:paraId="0EA4D4CC" w14:textId="77777777" w:rsidTr="00E93188">
        <w:tc>
          <w:tcPr>
            <w:tcW w:w="0" w:type="auto"/>
            <w:hideMark/>
          </w:tcPr>
          <w:p w14:paraId="451CB69A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79961B5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தேர்வுகள்</w:t>
            </w:r>
            <w:proofErr w:type="spellEnd"/>
          </w:p>
        </w:tc>
      </w:tr>
      <w:tr w:rsidR="00E93188" w:rsidRPr="00E93188" w14:paraId="376D9D54" w14:textId="77777777" w:rsidTr="00E93188">
        <w:tc>
          <w:tcPr>
            <w:tcW w:w="0" w:type="auto"/>
            <w:hideMark/>
          </w:tcPr>
          <w:p w14:paraId="64843C1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8.1 [V7]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நிகழ்வுகளில்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ஏதேனும்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ஒன்றின்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இடத்திற்குச்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வேண்டிய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கட்டாயம்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ஏற்பட்டதா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0026871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43EB31B7" w14:textId="77777777" w:rsidTr="00E93188">
        <w:tc>
          <w:tcPr>
            <w:tcW w:w="0" w:type="auto"/>
            <w:hideMark/>
          </w:tcPr>
          <w:p w14:paraId="0339770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8.2 [V8]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இந்த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நிகழ்வுகளில்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ஏதேனும்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ஒன்றின்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வேண்டுமென்றே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அழிக்கப்பட்ட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அனுபவம்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உங்களுக்கு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ஏற்பட்டதா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4E984DBD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1F990496" w14:textId="77777777" w:rsidTr="00E93188">
        <w:tc>
          <w:tcPr>
            <w:tcW w:w="0" w:type="auto"/>
            <w:hideMark/>
          </w:tcPr>
          <w:p w14:paraId="30DF131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8.3 [V9]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படைவீரர்கள்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காவல்துறை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ஆயுதக்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குழுக்கள்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கும்பலால்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நீங்கள்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தாக்கப்பட்டீர்களா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78EC62D9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  <w:tr w:rsidR="00E93188" w:rsidRPr="00E93188" w14:paraId="65271AFB" w14:textId="77777777" w:rsidTr="00E93188">
        <w:tc>
          <w:tcPr>
            <w:tcW w:w="0" w:type="auto"/>
            <w:hideMark/>
          </w:tcPr>
          <w:p w14:paraId="4C51BBBE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8.4 [V10]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குடும்ப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உறுப்பினர்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நண்பர்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படைவீரர்கள்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காவல்துறை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ஆயுதக்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குழுக்கள்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கும்பலால்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தாக்கப்பட்டாரா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hideMark/>
          </w:tcPr>
          <w:p w14:paraId="769C4C46" w14:textId="77777777" w:rsidR="00E93188" w:rsidRPr="00E93188" w:rsidRDefault="00E93188" w:rsidP="00E93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முறை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ஒருபோதும்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318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E93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பதிலளிக்க</w:t>
            </w:r>
            <w:proofErr w:type="spellEnd"/>
            <w:r w:rsidRPr="00E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93188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மறுத்துவிட்டார்</w:t>
            </w:r>
            <w:proofErr w:type="spellEnd"/>
          </w:p>
        </w:tc>
      </w:tr>
    </w:tbl>
    <w:p w14:paraId="0B79E9E1" w14:textId="77777777" w:rsidR="001344CF" w:rsidRDefault="001344CF"/>
    <w:sectPr w:rsidR="00134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D2"/>
    <w:rsid w:val="000D3CD2"/>
    <w:rsid w:val="001344CF"/>
    <w:rsid w:val="00E9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73C7"/>
  <w15:chartTrackingRefBased/>
  <w15:docId w15:val="{13CCE64B-61D0-4DAB-96ED-B31AD4C8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3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3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31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31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E9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-mdc-button-persistent-ripple">
    <w:name w:val="mat-mdc-button-persistent-ripple"/>
    <w:basedOn w:val="DefaultParagraphFont"/>
    <w:rsid w:val="00E93188"/>
  </w:style>
  <w:style w:type="character" w:customStyle="1" w:styleId="mdc-buttonlabel">
    <w:name w:val="mdc-button__label"/>
    <w:basedOn w:val="DefaultParagraphFont"/>
    <w:rsid w:val="00E93188"/>
  </w:style>
  <w:style w:type="character" w:customStyle="1" w:styleId="export-sheets-button">
    <w:name w:val="export-sheets-button"/>
    <w:basedOn w:val="DefaultParagraphFont"/>
    <w:rsid w:val="00E93188"/>
  </w:style>
  <w:style w:type="character" w:customStyle="1" w:styleId="export-sheets-icon">
    <w:name w:val="export-sheets-icon"/>
    <w:basedOn w:val="DefaultParagraphFont"/>
    <w:rsid w:val="00E93188"/>
  </w:style>
  <w:style w:type="character" w:customStyle="1" w:styleId="mat-focus-indicator">
    <w:name w:val="mat-focus-indicator"/>
    <w:basedOn w:val="DefaultParagraphFont"/>
    <w:rsid w:val="00E93188"/>
  </w:style>
  <w:style w:type="character" w:customStyle="1" w:styleId="mat-mdc-button-touch-target">
    <w:name w:val="mat-mdc-button-touch-target"/>
    <w:basedOn w:val="DefaultParagraphFont"/>
    <w:rsid w:val="00E93188"/>
  </w:style>
  <w:style w:type="character" w:customStyle="1" w:styleId="user-query-container">
    <w:name w:val="user-query-container"/>
    <w:basedOn w:val="DefaultParagraphFont"/>
    <w:rsid w:val="00E93188"/>
  </w:style>
  <w:style w:type="character" w:customStyle="1" w:styleId="user-query-bubble-with-background">
    <w:name w:val="user-query-bubble-with-background"/>
    <w:basedOn w:val="DefaultParagraphFont"/>
    <w:rsid w:val="00E93188"/>
  </w:style>
  <w:style w:type="character" w:customStyle="1" w:styleId="horizontal-container">
    <w:name w:val="horizontal-container"/>
    <w:basedOn w:val="DefaultParagraphFont"/>
    <w:rsid w:val="00E93188"/>
  </w:style>
  <w:style w:type="paragraph" w:customStyle="1" w:styleId="query-text-line">
    <w:name w:val="query-text-line"/>
    <w:basedOn w:val="Normal"/>
    <w:rsid w:val="00E9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3188"/>
    <w:rPr>
      <w:b/>
      <w:bCs/>
    </w:rPr>
  </w:style>
  <w:style w:type="table" w:styleId="TableGrid">
    <w:name w:val="Table Grid"/>
    <w:basedOn w:val="TableNormal"/>
    <w:uiPriority w:val="39"/>
    <w:rsid w:val="00E93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4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3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7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37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1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01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71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85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9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73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35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0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35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8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41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55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2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9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02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9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06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50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4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8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8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1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4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71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8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7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48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0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5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0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0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44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45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2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77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08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72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85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8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5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Lourdu Brissilla</dc:creator>
  <cp:keywords/>
  <dc:description/>
  <cp:lastModifiedBy>Lourdu Brissilla</cp:lastModifiedBy>
  <cp:revision>2</cp:revision>
  <dcterms:created xsi:type="dcterms:W3CDTF">2025-06-02T07:49:00Z</dcterms:created>
  <dcterms:modified xsi:type="dcterms:W3CDTF">2025-06-02T07:53:00Z</dcterms:modified>
</cp:coreProperties>
</file>