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B40C" w14:textId="5A2C74C1" w:rsidR="005A0A4E" w:rsidRDefault="005A0A4E">
      <w:r>
        <w:t>Tab 1</w:t>
      </w:r>
    </w:p>
    <w:p w14:paraId="11B0F85E" w14:textId="62251C8A" w:rsidR="008E3322" w:rsidRDefault="005A0A4E">
      <w:r w:rsidRPr="005A0A4E">
        <w:drawing>
          <wp:inline distT="0" distB="0" distL="0" distR="0" wp14:anchorId="3E86C142" wp14:editId="6D36FCAF">
            <wp:extent cx="5943600" cy="3343275"/>
            <wp:effectExtent l="0" t="0" r="0" b="9525"/>
            <wp:docPr id="12907940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94033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A4E0" w14:textId="77777777" w:rsidR="005A0A4E" w:rsidRDefault="005A0A4E"/>
    <w:p w14:paraId="29B9E76B" w14:textId="6AD21455" w:rsidR="005A0A4E" w:rsidRDefault="005A0A4E">
      <w:r>
        <w:t>Tab 2</w:t>
      </w:r>
    </w:p>
    <w:p w14:paraId="297AF0F6" w14:textId="63F467B8" w:rsidR="005A0A4E" w:rsidRDefault="005A0A4E">
      <w:r w:rsidRPr="005A0A4E">
        <w:drawing>
          <wp:inline distT="0" distB="0" distL="0" distR="0" wp14:anchorId="323BECE3" wp14:editId="4024E2FF">
            <wp:extent cx="5943600" cy="3343275"/>
            <wp:effectExtent l="0" t="0" r="0" b="9525"/>
            <wp:docPr id="7181930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9305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D9BB" w14:textId="77777777" w:rsidR="005A0A4E" w:rsidRDefault="005A0A4E"/>
    <w:p w14:paraId="74073286" w14:textId="20B7D307" w:rsidR="005A0A4E" w:rsidRDefault="005A0A4E">
      <w:r>
        <w:lastRenderedPageBreak/>
        <w:t>Tab3</w:t>
      </w:r>
    </w:p>
    <w:p w14:paraId="5256A68F" w14:textId="0B324674" w:rsidR="005A0A4E" w:rsidRDefault="005A0A4E">
      <w:r w:rsidRPr="005A0A4E">
        <w:drawing>
          <wp:inline distT="0" distB="0" distL="0" distR="0" wp14:anchorId="22C57B60" wp14:editId="352CCA1A">
            <wp:extent cx="5943600" cy="3343275"/>
            <wp:effectExtent l="0" t="0" r="0" b="9525"/>
            <wp:docPr id="1827500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001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4E"/>
    <w:rsid w:val="005A0A4E"/>
    <w:rsid w:val="008E3322"/>
    <w:rsid w:val="00E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4570"/>
  <w15:chartTrackingRefBased/>
  <w15:docId w15:val="{13B32F5A-2D95-45EF-AE6F-A14DB48C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Akilah D.</dc:creator>
  <cp:keywords/>
  <dc:description/>
  <cp:lastModifiedBy>Murphy, Akilah D.</cp:lastModifiedBy>
  <cp:revision>1</cp:revision>
  <dcterms:created xsi:type="dcterms:W3CDTF">2023-07-15T04:04:00Z</dcterms:created>
  <dcterms:modified xsi:type="dcterms:W3CDTF">2023-07-15T04:13:00Z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9a39a0b9-06a5-4843-bd21-344fcdeabc3d</vt:lpwstr>
  </property>
</Properties>
</file>