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48" w:rsidRDefault="00616356"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bookmarkStart w:id="0" w:name="_GoBack"/>
      <w:r w:rsidR="00E75F75" w:rsidRPr="001E66D0">
        <w:t xml:space="preserve">mark </w:t>
      </w:r>
      <w:proofErr w:type="spellStart"/>
      <w:r w:rsidR="00E75F75" w:rsidRPr="001E66D0">
        <w:t>hamill</w:t>
      </w:r>
      <w:proofErr w:type="spellEnd"/>
      <w:r w:rsidR="00E75F75" w:rsidRPr="001E66D0">
        <w:t xml:space="preserve"> </w:t>
      </w:r>
      <w:proofErr w:type="spellStart"/>
      <w:r w:rsidR="00E75F75" w:rsidRPr="001E66D0">
        <w:t>luke</w:t>
      </w:r>
      <w:proofErr w:type="spellEnd"/>
      <w:r w:rsidR="00E75F75" w:rsidRPr="001E66D0">
        <w:t xml:space="preserve"> </w:t>
      </w:r>
      <w:proofErr w:type="spellStart"/>
      <w:r w:rsidR="00E75F75" w:rsidRPr="001E66D0">
        <w:t>skywalke</w:t>
      </w:r>
      <w:r w:rsidR="00EA6A8D">
        <w:t>r</w:t>
      </w:r>
      <w:bookmarkEnd w:id="0"/>
      <w:proofErr w:type="spellEnd"/>
    </w:p>
    <w:p w:rsidR="007630E7" w:rsidRDefault="007630E7">
      <w:pPr>
        <w:rPr>
          <w:rFonts w:ascii="Calibri" w:eastAsia="Calibri" w:hAnsi="Calibri" w:cs="Calibri"/>
        </w:rPr>
      </w:pPr>
    </w:p>
    <w:sectPr w:rsidR="0076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5D48"/>
    <w:rsid w:val="004A4085"/>
    <w:rsid w:val="00616356"/>
    <w:rsid w:val="006A5D48"/>
    <w:rsid w:val="007630E7"/>
    <w:rsid w:val="00E75F75"/>
    <w:rsid w:val="00E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4</cp:revision>
  <dcterms:created xsi:type="dcterms:W3CDTF">2016-10-07T03:05:00Z</dcterms:created>
  <dcterms:modified xsi:type="dcterms:W3CDTF">2016-10-07T19:40:00Z</dcterms:modified>
</cp:coreProperties>
</file>