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0" w:right="0"/>
        <w:textAlignment w:val="baseline"/>
        <w:rPr>
          <w:rFonts w:ascii="PT Serif" w:hAnsi="PT Serif" w:eastAsia="PT Serif" w:cs="PT Serif"/>
          <w:b/>
          <w:sz w:val="54"/>
          <w:szCs w:val="54"/>
        </w:rPr>
      </w:pPr>
      <w:r>
        <w:rPr>
          <w:rFonts w:hint="default" w:ascii="PT Serif" w:hAnsi="PT Serif" w:eastAsia="PT Serif" w:cs="PT Serif"/>
          <w:b/>
          <w:sz w:val="54"/>
          <w:szCs w:val="54"/>
          <w:bdr w:val="none" w:color="auto" w:sz="0" w:space="0"/>
          <w:vertAlign w:val="baseline"/>
        </w:rPr>
        <w:t>Binomial Coefficient Modulo Prime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textAlignment w:val="baseline"/>
        <w:rPr>
          <w:rFonts w:ascii="PT Sans" w:hAnsi="PT Sans" w:eastAsia="PT Sans" w:cs="PT Sans"/>
          <w:caps/>
          <w:color w:val="AAAAAA"/>
          <w:sz w:val="18"/>
          <w:szCs w:val="18"/>
        </w:rPr>
      </w:pPr>
      <w:r>
        <w:rPr>
          <w:rFonts w:hint="default" w:ascii="PT Sans" w:hAnsi="PT Sans" w:eastAsia="PT Sans" w:cs="PT Sans"/>
          <w:caps/>
          <w:color w:val="AAAAAA"/>
          <w:sz w:val="18"/>
          <w:szCs w:val="18"/>
          <w:bdr w:val="none" w:color="auto" w:sz="0" w:space="0"/>
          <w:vertAlign w:val="baseline"/>
        </w:rPr>
        <w:t>DECEMBER 8, 2014 | 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begin"/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instrText xml:space="preserve"> HYPERLINK "http://picks.logdown.com/posts/245545-binomial-coefficient-modulo-prime" \l "disqus_thread" </w:instrTex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separate"/>
      </w:r>
      <w:r>
        <w:rPr>
          <w:rStyle w:val="6"/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t xml:space="preserve"> COMMENTS </w:t>
      </w:r>
      <w:r>
        <w:rPr>
          <w:rFonts w:hint="default" w:ascii="PT Sans" w:hAnsi="PT Sans" w:eastAsia="PT Sans" w:cs="PT Sans"/>
          <w:caps/>
          <w:color w:val="751590"/>
          <w:sz w:val="24"/>
          <w:szCs w:val="24"/>
          <w:bdr w:val="none" w:color="auto" w:sz="0" w:space="0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前言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退役之后就开始搞高考了……平时也没有太多时间来思考奇奇怪怪的问题。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本来打算月更的，但是每天做作业做到十二点，计划一下子就赶不上变化了呢……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最近由于学科成绩基本达到了理想，就分一点神来搞搞奇怪的东西吧。（分你一脸神啊！抽代还没看的啊！）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过几周的某场UR过后还会更新一点黑科技的&gt;_&lt;.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今天要写的东西是今年上半年杜教教我的黑科技，当时似乎是另有他用？但是现在这东西好像烂大街了啊……那我就来发表下拙见吧……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给出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10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666750" cy="428625"/>
            <wp:effectExtent l="0" t="0" r="0" b="9525"/>
            <wp:docPr id="10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12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"http://mathjax.logdown.io/fonts/HTML-CSS/TeX/png/Size3/Regular/476/0028.png"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47675" cy="1504950"/>
            <wp:effectExtent l="0" t="0" r="7620" b="0"/>
            <wp:docPr id="1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9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7" descr="IMG_262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66750" cy="428625"/>
            <wp:effectExtent l="0" t="0" r="0" b="9525"/>
            <wp:docPr id="9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8" descr="IMG_26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"http://mathjax.logdown.io/fonts/HTML-CSS/TeX/png/Size3/Regular/476/0029.png"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33375" cy="1504950"/>
            <wp:effectExtent l="0" t="0" r="9525" b="0"/>
            <wp:docPr id="10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" descr="IMG_264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"http://mathjax.logdown.io/fonts/HTML-CSS/TeX/png/Main/Regular/476/006D.png"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14350" cy="285750"/>
            <wp:effectExtent l="0" t="0" r="0" b="0"/>
            <wp:docPr id="9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0" descr="IMG_265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95275" cy="295275"/>
            <wp:effectExtent l="0" t="0" r="9525" b="9525"/>
            <wp:docPr id="9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1" descr="IMG_26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42900" cy="447675"/>
            <wp:effectExtent l="0" t="0" r="0" b="9525"/>
            <wp:docPr id="104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2" descr="IMG_267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76250" cy="428625"/>
            <wp:effectExtent l="0" t="0" r="0" b="9525"/>
            <wp:docPr id="14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3" descr="IMG_26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其中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4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" descr="IMG_26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14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5" descr="IMG_27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666750" cy="428625"/>
            <wp:effectExtent l="0" t="0" r="0" b="9525"/>
            <wp:docPr id="144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6" descr="IMG_27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495300"/>
            <wp:effectExtent l="0" t="0" r="0" b="0"/>
            <wp:docPr id="12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7" descr="IMG_272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0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8" descr="IMG_273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12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9" descr="IMG_274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304800"/>
            <wp:effectExtent l="0" t="0" r="0" b="0"/>
            <wp:docPr id="12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0" descr="IMG_275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12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21" descr="IMG_27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3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22" descr="IMG_27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是个质数。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解决手段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第一种情况：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0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23" descr="IMG_27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495300"/>
            <wp:effectExtent l="0" t="0" r="0" b="0"/>
            <wp:docPr id="11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24" descr="IMG_27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3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5" descr="IMG_280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132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6" descr="IMG_281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9"/>
          <w:szCs w:val="29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9"/>
          <w:szCs w:val="29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"http://mathjax.logdown.io/fonts/HTML-CSS/TeX/png/Main/Regular/400/0036.png"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9"/>
          <w:szCs w:val="29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9"/>
          <w:szCs w:val="29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47650" cy="371475"/>
            <wp:effectExtent l="0" t="0" r="0" b="9525"/>
            <wp:docPr id="9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27" descr="IMG_282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9"/>
          <w:szCs w:val="29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这个是基本的前置技能了，如果不会的话建议你去膜拜一下福大核武的《组合数取模》那篇文章。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第二种情况：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3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8" descr="IMG_28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495300"/>
            <wp:effectExtent l="0" t="0" r="0" b="0"/>
            <wp:docPr id="108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29" descr="IMG_284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34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30" descr="IMG_28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由于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35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31" descr="IMG_28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"http://mathjax.logdown.io/fonts/HTML-CSS/TeX/png/Main/Regular/476/2265.png"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495300"/>
            <wp:effectExtent l="0" t="0" r="0" b="0"/>
            <wp:docPr id="10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32" descr="IMG_287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36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33" descr="IMG_28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，那么我们知道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04800" cy="400050"/>
            <wp:effectExtent l="0" t="0" r="0" b="0"/>
            <wp:docPr id="137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34" descr="IMG_289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"http://mathjax.logdown.io/fonts/HTML-CSS/TeX/png/Math/Italic/476/0063.png"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285750"/>
            <wp:effectExtent l="0" t="0" r="9525" b="0"/>
            <wp:docPr id="138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35" descr="IMG_290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33375" cy="447675"/>
            <wp:effectExtent l="0" t="0" r="9525" b="9525"/>
            <wp:docPr id="139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36" descr="IMG_291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1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37" descr="IMG_292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23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38" descr="IMG_29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457200"/>
            <wp:effectExtent l="0" t="0" r="0" b="0"/>
            <wp:docPr id="124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39" descr="IMG_294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209550"/>
            <wp:effectExtent l="0" t="0" r="0" b="0"/>
            <wp:docPr id="112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40" descr="IMG_295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00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41" descr="IMG_29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40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42" descr="IMG_297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152400"/>
            <wp:effectExtent l="0" t="0" r="0" b="0"/>
            <wp:docPr id="10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3" descr="IMG_298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98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4" descr="IMG_299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。现在的关键就是如何来求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116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45" descr="IMG_30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457200"/>
            <wp:effectExtent l="0" t="0" r="0" b="0"/>
            <wp:docPr id="117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46" descr="IMG_301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.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br w:type="textWrapping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我们构造一个多项式：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"http://mathjax.logdown.io/fonts/HTML-CSS/TeX/png/Math/Italic/476/0051.png"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66725" cy="561975"/>
            <wp:effectExtent l="0" t="0" r="9525" b="9525"/>
            <wp:docPr id="118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47" descr="IMG_302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119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48" descr="IMG_30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120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49" descr="IMG_304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121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50" descr="IMG_305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122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51" descr="IMG_30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"http://mathjax.logdown.io/fonts/HTML-CSS/TeX/png/Size2/Regular/476/220F.png"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771525" cy="885825"/>
            <wp:effectExtent l="0" t="0" r="9525" b="9525"/>
            <wp:docPr id="145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52" descr="IMG_307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43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3" descr="IMG_308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23850" cy="104775"/>
            <wp:effectExtent l="0" t="0" r="0" b="9525"/>
            <wp:docPr id="44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4" descr="IMG_309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83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5" descr="IMG_310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00050" cy="323850"/>
            <wp:effectExtent l="0" t="0" r="0" b="0"/>
            <wp:docPr id="60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6" descr="IMG_311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81000" cy="457200"/>
            <wp:effectExtent l="0" t="0" r="0" b="0"/>
            <wp:docPr id="72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57" descr="IMG_312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68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8" descr="IMG_313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33375" cy="285750"/>
            <wp:effectExtent l="0" t="0" r="9525" b="0"/>
            <wp:docPr id="57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9" descr="IMG_314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"http://mathjax.logdown.io/fonts/HTML-CSS/TeX/png/Main/Regular/476/002B.png"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28625"/>
            <wp:effectExtent l="0" t="0" r="0" b="9525"/>
            <wp:docPr id="59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0" descr="IMG_315"/>
                    <pic:cNvPicPr>
                      <a:picLocks noChangeAspect="1"/>
                    </pic:cNvPicPr>
                  </pic:nvPicPr>
                  <pic:blipFill>
                    <a:blip r:embed="rId64" r:link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419100"/>
            <wp:effectExtent l="0" t="0" r="0" b="0"/>
            <wp:docPr id="56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1" descr="IMG_316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62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IMG_317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则我们要求的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63" name="图片 63" descr="IMG_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IMG_31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33350" cy="457200"/>
            <wp:effectExtent l="0" t="0" r="0" b="0"/>
            <wp:docPr id="69" name="图片 64" descr="IMG_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4" descr="IMG_319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就是：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210" w:beforeAutospacing="0" w:after="210" w:afterAutospacing="0" w:line="414" w:lineRule="atLeast"/>
        <w:ind w:left="0" w:right="0" w:firstLine="0"/>
        <w:jc w:val="center"/>
        <w:textAlignment w:val="baseline"/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77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5" descr="IMG_32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457200"/>
            <wp:effectExtent l="0" t="0" r="0" b="0"/>
            <wp:docPr id="67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6" descr="IMG_321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152400"/>
            <wp:effectExtent l="0" t="0" r="0" b="0"/>
            <wp:docPr id="71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7" descr="IMG_322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"http://mathjax.logdown.io/fonts/HTML-CSS/TeX/png/Size2/Regular/476/220F.png"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771525" cy="885825"/>
            <wp:effectExtent l="0" t="0" r="9525" b="9525"/>
            <wp:docPr id="80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8" descr="IMG_323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33350" cy="304800"/>
            <wp:effectExtent l="0" t="0" r="0" b="0"/>
            <wp:docPr id="79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9" descr="IMG_324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23850" cy="104775"/>
            <wp:effectExtent l="0" t="0" r="0" b="9525"/>
            <wp:docPr id="81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0" descr="IMG_325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09550" cy="304800"/>
            <wp:effectExtent l="0" t="0" r="0" b="0"/>
            <wp:docPr id="75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1" descr="IMG_326"/>
                    <pic:cNvPicPr>
                      <a:picLocks noChangeAspect="1"/>
                    </pic:cNvPicPr>
                  </pic:nvPicPr>
                  <pic:blipFill>
                    <a:blip r:embed="rId68"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"http://mathjax.logdown.io/fonts/HTML-CSS/TeX/png/Math/Italic/336/004E.png"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00050" cy="323850"/>
            <wp:effectExtent l="0" t="0" r="0" b="0"/>
            <wp:docPr id="82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2" descr="IMG_327"/>
                    <pic:cNvPicPr>
                      <a:picLocks noChangeAspect="1"/>
                    </pic:cNvPicPr>
                  </pic:nvPicPr>
                  <pic:blipFill>
                    <a:blip r:embed="rId60" r:link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81000" cy="457200"/>
            <wp:effectExtent l="0" t="0" r="0" b="0"/>
            <wp:docPr id="93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73" descr="IMG_328"/>
                    <pic:cNvPicPr>
                      <a:picLocks noChangeAspect="1"/>
                    </pic:cNvPicPr>
                  </pic:nvPicPr>
                  <pic:blipFill>
                    <a:blip r:embed="rId62"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314325" cy="28575"/>
            <wp:effectExtent l="0" t="0" r="9525" b="9525"/>
            <wp:docPr id="89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4" descr="IMG_329"/>
                    <pic:cNvPicPr>
                      <a:picLocks noChangeAspect="1"/>
                    </pic:cNvPicPr>
                  </pic:nvPicPr>
                  <pic:blipFill>
                    <a:blip r:embed="rId70" r:link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295275"/>
            <wp:effectExtent l="0" t="0" r="0" b="9525"/>
            <wp:docPr id="47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5" descr="IMG_330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22"/>
          <w:szCs w:val="2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"http://mathjax.logdown.io/fonts/HTML-CSS/TeX/png/Math/Italic/476/0051.png"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66725" cy="561975"/>
            <wp:effectExtent l="0" t="0" r="9525" b="9525"/>
            <wp:docPr id="45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6" descr="IMG_331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209550" cy="638175"/>
            <wp:effectExtent l="0" t="0" r="0" b="9525"/>
            <wp:docPr id="46" name="图片 77" descr="IMG_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7" descr="IMG_332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"http://mathjax.logdown.io/fonts/HTML-CSS/TeX/png/Math/Italic/476/0069.png"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419100"/>
            <wp:effectExtent l="0" t="0" r="0" b="0"/>
            <wp:docPr id="64" name="图片 78" descr="IMG_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8" descr="IMG_333"/>
                    <pic:cNvPicPr>
                      <a:picLocks noChangeAspect="1"/>
                    </pic:cNvPicPr>
                  </pic:nvPicPr>
                  <pic:blipFill>
                    <a:blip r:embed="rId66"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"http://mathjax.logdown.io/fonts/HTML-CSS/TeX/png/Main/Regular/476/00D7.png"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00050" cy="314325"/>
            <wp:effectExtent l="0" t="0" r="0" b="9525"/>
            <wp:docPr id="61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9" descr="IMG_334"/>
                    <pic:cNvPicPr>
                      <a:picLocks noChangeAspect="1"/>
                    </pic:cNvPicPr>
                  </pic:nvPicPr>
                  <pic:blipFill>
                    <a:blip r:embed="rId72"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61975" cy="438150"/>
            <wp:effectExtent l="0" t="0" r="9525" b="0"/>
            <wp:docPr id="58" name="图片 80" descr="IMG_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0" descr="IMG_33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55" name="图片 81" descr="IMG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1" descr="IMG_336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38150" cy="28575"/>
            <wp:effectExtent l="0" t="0" r="0" b="9525"/>
            <wp:docPr id="54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2" descr="IMG_337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542925" cy="638175"/>
            <wp:effectExtent l="0" t="0" r="8890" b="9525"/>
            <wp:docPr id="52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83" descr="IMG_338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190500" cy="638175"/>
            <wp:effectExtent l="0" t="0" r="0" b="9525"/>
            <wp:docPr id="51" name="图片 84" descr="IMG_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84" descr="IMG_339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kern w:val="0"/>
          <w:sz w:val="32"/>
          <w:szCs w:val="32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注意到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561975"/>
            <wp:effectExtent l="0" t="0" r="9525" b="9525"/>
            <wp:docPr id="49" name="图片 85" descr="IMG_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85" descr="IMG_340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92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6" descr="IMG_341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"http://mathjax.logdown.io/fonts/HTML-CSS/TeX/png/Math/Italic/476/0078.png"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33375" cy="285750"/>
            <wp:effectExtent l="0" t="0" r="9525" b="0"/>
            <wp:docPr id="90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7" descr="IMG_342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88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IMG_343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是个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86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9" descr="IMG_344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85" name="图片 90" descr="IMG_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0" descr="IMG_345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78" name="图片 91" descr="IMG_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1" descr="IMG_346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42925" cy="638175"/>
            <wp:effectExtent l="0" t="0" r="8890" b="9525"/>
            <wp:docPr id="73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92" descr="IMG_347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次多项式，并且我们需要将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74" name="图片 93" descr="IMG_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93" descr="IMG_34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53" name="图片 94" descr="IMG_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94" descr="IMG_349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48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5" descr="IMG_350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42925" cy="638175"/>
            <wp:effectExtent l="0" t="0" r="8890" b="9525"/>
            <wp:docPr id="84" name="图片 96" descr="IMG_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96" descr="IMG_351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个值插进去，只需要使用多项式多点求值算法就可以解决了。如果你不会，请看我的博客：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instrText xml:space="preserve"> HYPERLINK "http://picks.logdown.com/posts/197262-polynomial-division"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separate"/>
      </w:r>
      <w:r>
        <w:rPr>
          <w:rStyle w:val="6"/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多项式除法</w:t>
      </w:r>
      <w:r>
        <w:rPr>
          <w:rFonts w:hint="default" w:ascii="PT Serif" w:hAnsi="PT Serif" w:eastAsia="PT Serif" w:cs="PT Serif"/>
          <w:b w:val="0"/>
          <w:i w:val="0"/>
          <w:caps w:val="0"/>
          <w:color w:val="751590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当然，我也不会在模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87" name="图片 97" descr="IMG_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7" descr="IMG_352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意义下的FFT，不过我觉得我们可以用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91" name="图片 98" descr="IMG_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8" descr="IMG_353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50" name="图片 99" descr="IMG_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99" descr="IMG_354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76" name="图片 100" descr="IMG_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00" descr="IMG_355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66" name="图片 101" descr="IMG_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01" descr="IMG_3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70" name="图片 102" descr="IMG_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02" descr="IMG_357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65" name="图片 103" descr="IMG_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3" descr="IMG_3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6" name="图片 104" descr="IMG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4" descr="IMG_359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的附加时间，取多个可以用来FFT的模数来运算，最后CRT合并起来。这里由于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13" name="图片 105" descr="IMG_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5" descr="IMG_3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一般不超过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42" name="图片 106" descr="IMG_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6" descr="IMG_361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21" name="图片 107" descr="IMG_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7" descr="IMG_362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295275"/>
            <wp:effectExtent l="0" t="0" r="0" b="9525"/>
            <wp:docPr id="20" name="图片 108" descr="IMG_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8" descr="IMG_363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304800"/>
            <wp:effectExtent l="0" t="0" r="0" b="0"/>
            <wp:docPr id="28" name="图片 109" descr="IMG_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9" descr="IMG_364"/>
                    <pic:cNvPicPr>
                      <a:picLocks noChangeAspect="1"/>
                    </pic:cNvPicPr>
                  </pic:nvPicPr>
                  <pic:blipFill>
                    <a:blip r:embed="rId84"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，即最多也只需要6遍不同模数的FFT，我将这部分的复杂度视为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15" name="图片 110" descr="IMG_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0" descr="IMG_365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1" name="图片 111" descr="IMG_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1" descr="IMG_36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0" name="图片 112" descr="IMG_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2" descr="IMG_367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14" name="图片 113" descr="IMG_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3" descr="IMG_368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那么总复杂度就是：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8" name="图片 114" descr="IMG_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4" descr="IMG_369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12" name="图片 115" descr="IMG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5" descr="IMG_370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3" name="图片 116" descr="IMG_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6" descr="IMG_37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34" name="图片 117" descr="IMG_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7" descr="IMG_372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33" name="图片 118" descr="IMG_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8" descr="IMG_373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42925" cy="638175"/>
            <wp:effectExtent l="0" t="0" r="8890" b="9525"/>
            <wp:docPr id="32" name="图片 119" descr="IMG_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9" descr="IMG_374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31" name="图片 120" descr="IMG_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0" descr="IMG_375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35" name="图片 121" descr="IMG_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21" descr="IMG_37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41" name="图片 122" descr="IMG_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2" descr="IMG_377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5" name="图片 123" descr="IMG_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3" descr="IMG_378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7" name="图片 124" descr="IMG_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4" descr="IMG_37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6" name="图片 125" descr="IMG_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5" descr="IMG_380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你问我为什么这道题没有出出来？一是因为我自己也写不出来，二是因为……你自己算算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66725" cy="457200"/>
            <wp:effectExtent l="0" t="0" r="9525" b="0"/>
            <wp:docPr id="4" name="图片 126" descr="IMG_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6" descr="IMG_381"/>
                    <pic:cNvPicPr>
                      <a:picLocks noChangeAspect="1"/>
                    </pic:cNvPicPr>
                  </pic:nvPicPr>
                  <pic:blipFill>
                    <a:blip r:embed="rId78"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"http://mathjax.logdown.io/fonts/HTML-CSS/TeX/png/Main/Regular/476/0028.png"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638175"/>
            <wp:effectExtent l="0" t="0" r="0" b="9525"/>
            <wp:docPr id="40" name="图片 127" descr="IMG_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27" descr="IMG_382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2" name="图片 128" descr="IMG_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8" descr="IMG_38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29" name="图片 129" descr="IMG_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9" descr="IMG_384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38150" cy="28575"/>
            <wp:effectExtent l="0" t="0" r="0" b="9525"/>
            <wp:docPr id="9" name="图片 130" descr="IMG_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0" descr="IMG_385"/>
                    <pic:cNvPicPr>
                      <a:picLocks noChangeAspect="1"/>
                    </pic:cNvPicPr>
                  </pic:nvPicPr>
                  <pic:blipFill>
                    <a:blip r:embed="rId74"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"http://mathjax.logdown.io/fonts/HTML-CSS/TeX/png/Main/Regular/476/221A.png"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42925" cy="638175"/>
            <wp:effectExtent l="0" t="0" r="8890" b="9525"/>
            <wp:docPr id="30" name="图片 131" descr="IMG_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1" descr="IMG_386"/>
                    <pic:cNvPicPr>
                      <a:picLocks noChangeAspect="1"/>
                    </pic:cNvPicPr>
                  </pic:nvPicPr>
                  <pic:blipFill>
                    <a:blip r:embed="rId76" r:link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"http://mathjax.logdown.io/fonts/HTML-CSS/TeX/png/Main/Regular/476/006C.png"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71450" cy="447675"/>
            <wp:effectExtent l="0" t="0" r="0" b="9525"/>
            <wp:docPr id="27" name="图片 132" descr="IMG_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2" descr="IMG_387"/>
                    <pic:cNvPicPr>
                      <a:picLocks noChangeAspect="1"/>
                    </pic:cNvPicPr>
                  </pic:nvPicPr>
                  <pic:blipFill>
                    <a:blip r:embed="rId80"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"http://mathjax.logdown.io/fonts/HTML-CSS/TeX/png/Main/Regular/476/006F.png"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295275"/>
            <wp:effectExtent l="0" t="0" r="9525" b="9525"/>
            <wp:docPr id="18" name="图片 133" descr="IMG_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3" descr="IMG_38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"http://mathjax.logdown.io/fonts/HTML-CSS/TeX/png/Main/Regular/476/0067.png"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304800" cy="419100"/>
            <wp:effectExtent l="0" t="0" r="0" b="0"/>
            <wp:docPr id="25" name="图片 134" descr="IMG_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4" descr="IMG_389"/>
                    <pic:cNvPicPr>
                      <a:picLocks noChangeAspect="1"/>
                    </pic:cNvPicPr>
                  </pic:nvPicPr>
                  <pic:blipFill>
                    <a:blip r:embed="rId82"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"http://mathjax.logdown.io/fonts/HTML-CSS/TeX/png/Main/Regular/336/0032.png"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0025" cy="304800"/>
            <wp:effectExtent l="0" t="0" r="9525" b="0"/>
            <wp:docPr id="24" name="图片 135" descr="IMG_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5" descr="IMG_390"/>
                    <pic:cNvPicPr>
                      <a:picLocks noChangeAspect="1"/>
                    </pic:cNvPicPr>
                  </pic:nvPicPr>
                  <pic:blipFill>
                    <a:blip r:embed="rId86"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23" name="图片 136" descr="IMG_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6" descr="IMG_39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"http://mathjax.logdown.io/fonts/HTML-CSS/TeX/png/Main/Regular/476/0029.png"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90500" cy="638175"/>
            <wp:effectExtent l="0" t="0" r="0" b="9525"/>
            <wp:docPr id="22" name="图片 137" descr="IMG_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7" descr="IMG_392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在 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36" name="图片 138" descr="IMG_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38" descr="IMG_39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"http://mathjax.logdown.io/fonts/HTML-CSS/TeX/png/Main/Regular/476/003D.png"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152400"/>
            <wp:effectExtent l="0" t="0" r="0" b="0"/>
            <wp:docPr id="19" name="图片 139" descr="IMG_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9" descr="IMG_394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"http://mathjax.logdown.io/fonts/HTML-CSS/TeX/png/Main/Regular/476/0031.png"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76225" cy="428625"/>
            <wp:effectExtent l="0" t="0" r="9525" b="9525"/>
            <wp:docPr id="17" name="图片 140" descr="IMG_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0" descr="IMG_39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"http://mathjax.logdown.io/fonts/HTML-CSS/TeX/png/Main/Regular/476/0030.png"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95275" cy="438150"/>
            <wp:effectExtent l="0" t="0" r="9525" b="0"/>
            <wp:docPr id="16" name="图片 141" descr="IMG_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1" descr="IMG_39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32"/>
          <w:szCs w:val="3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"http://mathjax.logdown.io/fonts/HTML-CSS/TeX/png/Main/Regular/336/0039.png"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209550" cy="304800"/>
            <wp:effectExtent l="0" t="0" r="0" b="0"/>
            <wp:docPr id="38" name="图片 142" descr="IMG_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2" descr="IMG_397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2"/>
          <w:szCs w:val="22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 时要进行多少运算，又有多少常数……不过我们是理论计算机科学家！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27"/>
          <w:szCs w:val="27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第三种情况：</w: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"http://mathjax.logdown.io/fonts/HTML-CSS/TeX/png/Math/Italic/476/0050.png"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76250" cy="428625"/>
            <wp:effectExtent l="0" t="0" r="0" b="9525"/>
            <wp:docPr id="37" name="图片 143" descr="IMG_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3" descr="IMG_39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"http://mathjax.logdown.io/fonts/HTML-CSS/TeX/png/Main/Regular/476/2264.png"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457200" cy="495300"/>
            <wp:effectExtent l="0" t="0" r="0" b="0"/>
            <wp:docPr id="1" name="图片 144" descr="IMG_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4" descr="IMG_399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instrText xml:space="preserve">INCLUDEPICTURE \d "http://mathjax.logdown.io/fonts/HTML-CSS/TeX/png/Math/Italic/476/004E.png" \* MERGEFORMATINET </w:instrText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561975" cy="438150"/>
            <wp:effectExtent l="0" t="0" r="9525" b="0"/>
            <wp:docPr id="39" name="图片 145" descr="IMG_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45" descr="IMG_40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41"/>
          <w:szCs w:val="41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还残留了一个小问题，不过也不是问题。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相同于核武的做法，我们发现需要用上述算法计算阶乘的过程只有一次，第二次最多不超过计算1000的阶乘。这个就很简单啦。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414" w:lineRule="atLeast"/>
        <w:ind w:left="0" w:right="0"/>
        <w:textAlignment w:val="baseline"/>
        <w:rPr>
          <w:rFonts w:hint="default" w:ascii="PT Serif" w:hAnsi="PT Serif" w:eastAsia="PT Serif" w:cs="PT Serif"/>
          <w:b/>
          <w:sz w:val="31"/>
          <w:szCs w:val="31"/>
        </w:rPr>
      </w:pPr>
      <w:r>
        <w:rPr>
          <w:rFonts w:hint="default" w:ascii="PT Serif" w:hAnsi="PT Serif" w:eastAsia="PT Serif" w:cs="PT Serif"/>
          <w:b/>
          <w:i w:val="0"/>
          <w:caps w:val="0"/>
          <w:color w:val="222222"/>
          <w:spacing w:val="0"/>
          <w:sz w:val="31"/>
          <w:szCs w:val="31"/>
          <w:bdr w:val="none" w:color="auto" w:sz="0" w:space="0"/>
          <w:shd w:val="clear" w:fill="F8F8F8"/>
          <w:vertAlign w:val="baseline"/>
        </w:rPr>
        <w:t>尾声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如果有人打算拿这个出题，我是不会反对的，你去出吧，我写暴力。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这个题最近真的很多人问我了……莫名地获得了很高的关注度？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414" w:lineRule="atLeast"/>
        <w:ind w:left="0" w:right="0"/>
        <w:textAlignment w:val="baseline"/>
        <w:rPr>
          <w:sz w:val="27"/>
          <w:szCs w:val="27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8F8F8"/>
          <w:vertAlign w:val="baseline"/>
        </w:rPr>
        <w:t>下次更新就不知道是什么时候了，那么大家下次见！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F34E6"/>
    <w:rsid w:val="11BF34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mathjax.logdown.io/fonts/HTML-CSS/TeX/png/Math/Italic/476/004D.png" TargetMode="External"/><Relationship Id="rId89" Type="http://schemas.openxmlformats.org/officeDocument/2006/relationships/fontTable" Target="fontTable.xml"/><Relationship Id="rId88" Type="http://schemas.openxmlformats.org/officeDocument/2006/relationships/customXml" Target="../customXml/item1.xml"/><Relationship Id="rId87" Type="http://schemas.openxmlformats.org/officeDocument/2006/relationships/image" Target="http://mathjax.logdown.io/fonts/HTML-CSS/TeX/png/Main/Regular/336/0032.png" TargetMode="External"/><Relationship Id="rId86" Type="http://schemas.openxmlformats.org/officeDocument/2006/relationships/image" Target="media/image42.png"/><Relationship Id="rId85" Type="http://schemas.openxmlformats.org/officeDocument/2006/relationships/image" Target="http://mathjax.logdown.io/fonts/HTML-CSS/TeX/png/Main/Regular/336/0038.png" TargetMode="External"/><Relationship Id="rId84" Type="http://schemas.openxmlformats.org/officeDocument/2006/relationships/image" Target="media/image41.png"/><Relationship Id="rId83" Type="http://schemas.openxmlformats.org/officeDocument/2006/relationships/image" Target="http://mathjax.logdown.io/fonts/HTML-CSS/TeX/png/Main/Regular/476/0067.png" TargetMode="External"/><Relationship Id="rId82" Type="http://schemas.openxmlformats.org/officeDocument/2006/relationships/image" Target="media/image40.png"/><Relationship Id="rId81" Type="http://schemas.openxmlformats.org/officeDocument/2006/relationships/image" Target="http://mathjax.logdown.io/fonts/HTML-CSS/TeX/png/Main/Regular/476/006C.png" TargetMode="External"/><Relationship Id="rId80" Type="http://schemas.openxmlformats.org/officeDocument/2006/relationships/image" Target="media/image39.png"/><Relationship Id="rId8" Type="http://schemas.openxmlformats.org/officeDocument/2006/relationships/image" Target="media/image3.png"/><Relationship Id="rId79" Type="http://schemas.openxmlformats.org/officeDocument/2006/relationships/image" Target="http://mathjax.logdown.io/fonts/HTML-CSS/TeX/png/Math/Italic/476/004F.png" TargetMode="External"/><Relationship Id="rId78" Type="http://schemas.openxmlformats.org/officeDocument/2006/relationships/image" Target="media/image38.png"/><Relationship Id="rId77" Type="http://schemas.openxmlformats.org/officeDocument/2006/relationships/image" Target="http://mathjax.logdown.io/fonts/HTML-CSS/TeX/png/Main/Regular/476/221A.png" TargetMode="External"/><Relationship Id="rId76" Type="http://schemas.openxmlformats.org/officeDocument/2006/relationships/image" Target="media/image37.png"/><Relationship Id="rId75" Type="http://schemas.openxmlformats.org/officeDocument/2006/relationships/image" Target="http://mathjax.logdown.io/fonts/HTML-CSS/TeX/png/Main/Regular/476/2212.png" TargetMode="External"/><Relationship Id="rId74" Type="http://schemas.openxmlformats.org/officeDocument/2006/relationships/image" Target="media/image36.png"/><Relationship Id="rId73" Type="http://schemas.openxmlformats.org/officeDocument/2006/relationships/image" Target="http://mathjax.logdown.io/fonts/HTML-CSS/TeX/png/Main/Regular/476/00D7.png" TargetMode="External"/><Relationship Id="rId72" Type="http://schemas.openxmlformats.org/officeDocument/2006/relationships/image" Target="media/image35.png"/><Relationship Id="rId71" Type="http://schemas.openxmlformats.org/officeDocument/2006/relationships/image" Target="http://mathjax.logdown.io/fonts/HTML-CSS/TeX/png/Main/Regular/336/2212.png" TargetMode="External"/><Relationship Id="rId70" Type="http://schemas.openxmlformats.org/officeDocument/2006/relationships/image" Target="media/image34.png"/><Relationship Id="rId7" Type="http://schemas.openxmlformats.org/officeDocument/2006/relationships/image" Target="http://mathjax.logdown.io/fonts/HTML-CSS/TeX/png/Main/Regular/476/002C.png" TargetMode="External"/><Relationship Id="rId69" Type="http://schemas.openxmlformats.org/officeDocument/2006/relationships/image" Target="http://mathjax.logdown.io/fonts/HTML-CSS/TeX/png/Main/Regular/336/0030.png" TargetMode="External"/><Relationship Id="rId68" Type="http://schemas.openxmlformats.org/officeDocument/2006/relationships/image" Target="media/image33.png"/><Relationship Id="rId67" Type="http://schemas.openxmlformats.org/officeDocument/2006/relationships/image" Target="http://mathjax.logdown.io/fonts/HTML-CSS/TeX/png/Math/Italic/476/0069.png" TargetMode="External"/><Relationship Id="rId66" Type="http://schemas.openxmlformats.org/officeDocument/2006/relationships/image" Target="media/image32.png"/><Relationship Id="rId65" Type="http://schemas.openxmlformats.org/officeDocument/2006/relationships/image" Target="http://mathjax.logdown.io/fonts/HTML-CSS/TeX/png/Main/Regular/476/002B.png" TargetMode="External"/><Relationship Id="rId64" Type="http://schemas.openxmlformats.org/officeDocument/2006/relationships/image" Target="media/image31.png"/><Relationship Id="rId63" Type="http://schemas.openxmlformats.org/officeDocument/2006/relationships/image" Target="http://mathjax.logdown.io/fonts/HTML-CSS/TeX/png/Main/Regular/336/221A.png" TargetMode="External"/><Relationship Id="rId62" Type="http://schemas.openxmlformats.org/officeDocument/2006/relationships/image" Target="media/image30.png"/><Relationship Id="rId61" Type="http://schemas.openxmlformats.org/officeDocument/2006/relationships/image" Target="http://mathjax.logdown.io/fonts/HTML-CSS/TeX/png/Math/Italic/336/004E.png" TargetMode="External"/><Relationship Id="rId60" Type="http://schemas.openxmlformats.org/officeDocument/2006/relationships/image" Target="media/image29.png"/><Relationship Id="rId6" Type="http://schemas.openxmlformats.org/officeDocument/2006/relationships/image" Target="media/image2.png"/><Relationship Id="rId59" Type="http://schemas.openxmlformats.org/officeDocument/2006/relationships/image" Target="http://mathjax.logdown.io/fonts/HTML-CSS/TeX/png/Main/Regular/336/0031.png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mathjax.logdown.io/fonts/HTML-CSS/TeX/png/Main/Regular/336/003D.png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mathjax.logdown.io/fonts/HTML-CSS/TeX/png/Math/Italic/336/0069.png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mathjax.logdown.io/fonts/HTML-CSS/TeX/png/Size2/Regular/476/220F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mathjax.logdown.io/fonts/HTML-CSS/TeX/png/Math/Italic/476/0078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mathjax.logdown.io/fonts/HTML-CSS/TeX/png/Math/Italic/476/004E.png" TargetMode="External"/><Relationship Id="rId49" Type="http://schemas.openxmlformats.org/officeDocument/2006/relationships/image" Target="http://mathjax.logdown.io/fonts/HTML-CSS/TeX/png/Math/Italic/476/0051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mathjax.logdown.io/fonts/HTML-CSS/TeX/png/Main/Regular/476/003D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mathjax.logdown.io/fonts/HTML-CSS/TeX/png/Main/Regular/476/0029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mathjax.logdown.io/fonts/HTML-CSS/TeX/png/Main/Regular/476/0021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mathjax.logdown.io/fonts/HTML-CSS/TeX/png/Main/Regular/476/0028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mathjax.logdown.io/fonts/HTML-CSS/TeX/png/Math/Italic/476/0064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mathjax.logdown.io/fonts/HTML-CSS/TeX/png/Math/Italic/476/0063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mathjax.logdown.io/fonts/HTML-CSS/TeX/png/Math/Italic/476/0067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mathjax.logdown.io/fonts/HTML-CSS/TeX/png/Main/Regular/476/2265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mathjax.logdown.io/fonts/HTML-CSS/TeX/png/Main/Regular/400/0036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mathjax.logdown.io/fonts/HTML-CSS/TeX/png/Main/Regular/336/0039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mathjax.logdown.io/fonts/HTML-CSS/TeX/png/Main/Regular/476/0030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mathjax.logdown.io/fonts/HTML-CSS/TeX/png/Main/Regular/476/0031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mathjax.logdown.io/fonts/HTML-CSS/TeX/png/Main/Regular/476/2264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mathjax.logdown.io/fonts/HTML-CSS/TeX/png/Main/Regular/476/0064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mathjax.logdown.io/fonts/HTML-CSS/TeX/png/Main/Regular/476/006F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mathjax.logdown.io/fonts/HTML-CSS/TeX/png/Main/Regular/476/006D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mathjax.logdown.io/fonts/HTML-CSS/TeX/png/Size3/Regular/476/0029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mathjax.logdown.io/fonts/HTML-CSS/TeX/png/Size3/Regular/476/0028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mathjax.logdown.io/fonts/HTML-CSS/TeX/png/Math/Italic/476/005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2016-07-09T06:01:00Z</dcterms:created>
  <dc:creator>yanzx6</dc:creator>
  <cp:lastModifiedBy>yanzx6</cp:lastModifiedBy>
  <dcterms:modified xsi:type="dcterms:W3CDTF">2016-07-09T06:01:14Z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