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493E" w14:textId="6CA505AF" w:rsidR="00D70B6C" w:rsidRDefault="007C1A41" w:rsidP="007C1A4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练习</w:t>
      </w:r>
      <w:r>
        <w:rPr>
          <w:rFonts w:hint="eastAsia"/>
          <w:shd w:val="clear" w:color="auto" w:fill="FFFFFF"/>
        </w:rPr>
        <w:t xml:space="preserve">1 </w:t>
      </w:r>
      <w:r>
        <w:rPr>
          <w:rFonts w:hint="eastAsia"/>
          <w:shd w:val="clear" w:color="auto" w:fill="FFFFFF"/>
        </w:rPr>
        <w:t>一元线性回归问题（用</w:t>
      </w:r>
      <w:r>
        <w:rPr>
          <w:rFonts w:hint="eastAsia"/>
          <w:shd w:val="clear" w:color="auto" w:fill="FFFFFF"/>
        </w:rPr>
        <w:t>regress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polyfit</w:t>
      </w:r>
      <w:r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nlinfit</w:t>
      </w:r>
      <w:r>
        <w:rPr>
          <w:rFonts w:hint="eastAsia"/>
          <w:shd w:val="clear" w:color="auto" w:fill="FFFFFF"/>
        </w:rPr>
        <w:t>求解）</w:t>
      </w:r>
    </w:p>
    <w:p w14:paraId="55ECAC1B" w14:textId="73937952" w:rsidR="007C1A41" w:rsidRPr="007C1A41" w:rsidRDefault="007C1A41" w:rsidP="007C1A4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32"/>
          <w:szCs w:val="32"/>
        </w:rPr>
      </w:pPr>
      <w:r w:rsidRPr="007C1A41">
        <w:rPr>
          <w:rFonts w:ascii="微软雅黑" w:eastAsia="微软雅黑" w:hAnsi="微软雅黑" w:hint="eastAsia"/>
          <w:color w:val="202020"/>
          <w:sz w:val="32"/>
          <w:szCs w:val="32"/>
        </w:rPr>
        <w:t>考察温度x对产量y的影响，测得下列10组数据：</w:t>
      </w:r>
    </w:p>
    <w:p w14:paraId="0B842CCF" w14:textId="77777777" w:rsidR="007C1A41" w:rsidRPr="00AB2CAD" w:rsidRDefault="007C1A41" w:rsidP="007C1A4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202020"/>
          <w:sz w:val="32"/>
          <w:szCs w:val="32"/>
        </w:rPr>
      </w:pPr>
      <w:r w:rsidRPr="00AB2CAD">
        <w:rPr>
          <w:rFonts w:ascii="微软雅黑" w:eastAsia="微软雅黑" w:hAnsi="微软雅黑" w:hint="eastAsia"/>
          <w:b/>
          <w:bCs/>
          <w:color w:val="202020"/>
          <w:sz w:val="32"/>
          <w:szCs w:val="32"/>
        </w:rPr>
        <w:t>求: (1) y关于x的线性回归方程，检验回归效果是否显著; </w:t>
      </w:r>
    </w:p>
    <w:p w14:paraId="4459F2EA" w14:textId="77777777" w:rsidR="007C1A41" w:rsidRPr="00C865DD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x=[20 25 30 35 40 45 50 55 60 65]'  </w:t>
      </w:r>
    </w:p>
    <w:p w14:paraId="49C8CD0E" w14:textId="77777777" w:rsidR="007C1A41" w:rsidRPr="00C865DD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Y=[13.2 15.1 16.4 17.1 17.9 18.7 19.6 21.2 22.5 24.3]'  </w:t>
      </w:r>
    </w:p>
    <w:p w14:paraId="376F67F4" w14:textId="77777777" w:rsidR="007C1A41" w:rsidRPr="00C865DD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plot(x,Y,</w:t>
      </w:r>
      <w:r w:rsidRPr="00C865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2C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k+'</w:t>
      </w: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F3DBA0" w14:textId="77777777" w:rsidR="007C1A41" w:rsidRPr="00C865DD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X=[ones(size(x)) x]  </w:t>
      </w:r>
    </w:p>
    <w:p w14:paraId="713D56BF" w14:textId="4700B776" w:rsidR="007C1A41" w:rsidRPr="007C1A41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5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[b,bint,r,rint,stats]=regress(Y,X</w:t>
      </w:r>
    </w:p>
    <w:p w14:paraId="018B0A01" w14:textId="516F18FF" w:rsidR="007C1A41" w:rsidRPr="007C1A41" w:rsidRDefault="007C1A41" w:rsidP="007C1A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C1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rcoplot(r,rint)</w:t>
      </w:r>
    </w:p>
    <w:p w14:paraId="1B687BD0" w14:textId="76FB39AA" w:rsidR="007C1A41" w:rsidRPr="007C1A41" w:rsidRDefault="007C1A41" w:rsidP="00AB2CAD">
      <w:pPr>
        <w:rPr>
          <w:rFonts w:hint="eastAsia"/>
        </w:rPr>
      </w:pPr>
      <w:r>
        <w:rPr>
          <w:rFonts w:hint="eastAsia"/>
        </w:rPr>
        <w:t>残差图正常</w:t>
      </w:r>
    </w:p>
    <w:p w14:paraId="79613A3D" w14:textId="1C76158C" w:rsidR="007C1A41" w:rsidRDefault="007C1A41" w:rsidP="00AB2CAD">
      <w:r w:rsidRPr="006A40EB">
        <w:t>b =</w:t>
      </w:r>
    </w:p>
    <w:p w14:paraId="79255E8B" w14:textId="77777777" w:rsidR="007C1A41" w:rsidRPr="006A40EB" w:rsidRDefault="007C1A41" w:rsidP="00AB2CAD">
      <w:pPr>
        <w:rPr>
          <w:rFonts w:hint="eastAsia"/>
        </w:rPr>
      </w:pPr>
    </w:p>
    <w:p w14:paraId="220430D2" w14:textId="77777777" w:rsidR="007C1A41" w:rsidRPr="006A40EB" w:rsidRDefault="007C1A41" w:rsidP="00AB2CAD">
      <w:r w:rsidRPr="006A40EB">
        <w:t xml:space="preserve">    9.1212</w:t>
      </w:r>
    </w:p>
    <w:p w14:paraId="15D1A91B" w14:textId="77777777" w:rsidR="007C1A41" w:rsidRPr="006A40EB" w:rsidRDefault="007C1A41" w:rsidP="00AB2CAD">
      <w:r w:rsidRPr="006A40EB">
        <w:t xml:space="preserve">    0.2230</w:t>
      </w:r>
    </w:p>
    <w:p w14:paraId="6F561C04" w14:textId="77777777" w:rsidR="00AB2CAD" w:rsidRPr="00AB2CAD" w:rsidRDefault="00AB2CAD" w:rsidP="00AB2CAD">
      <w:pPr>
        <w:rPr>
          <w:sz w:val="28"/>
          <w:szCs w:val="28"/>
        </w:rPr>
      </w:pPr>
      <w:r w:rsidRPr="00AB2CAD">
        <w:rPr>
          <w:sz w:val="28"/>
          <w:szCs w:val="28"/>
        </w:rPr>
        <w:t>y=9.1212+0.2230x</w:t>
      </w:r>
    </w:p>
    <w:p w14:paraId="0DD8848F" w14:textId="3884E6CB" w:rsidR="00AB2CAD" w:rsidRDefault="00AB2CAD" w:rsidP="00AB2CAD">
      <w:r>
        <w:rPr>
          <w:rFonts w:hint="eastAsia"/>
        </w:rPr>
        <w:t>①</w:t>
      </w:r>
      <w:r>
        <w:rPr>
          <w:rFonts w:hint="eastAsia"/>
        </w:rPr>
        <w:t>r</w:t>
      </w:r>
      <w:r w:rsidRPr="00AB2CAD">
        <w:rPr>
          <w:vertAlign w:val="superscript"/>
        </w:rPr>
        <w:t>2</w:t>
      </w:r>
      <w:r>
        <w:t>=0.9821</w:t>
      </w:r>
      <w:r w:rsidRPr="00DF3922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 w:rsidRPr="00AB2CAD">
        <w:rPr>
          <w:vertAlign w:val="superscript"/>
        </w:rPr>
        <w:t>2</w:t>
      </w:r>
      <w:r>
        <w:rPr>
          <w:rFonts w:hint="eastAsia"/>
        </w:rPr>
        <w:t>越接近</w:t>
      </w:r>
      <w:r>
        <w:rPr>
          <w:rFonts w:hint="eastAsia"/>
        </w:rPr>
        <w:t>1</w:t>
      </w:r>
      <w:r>
        <w:rPr>
          <w:rFonts w:hint="eastAsia"/>
        </w:rPr>
        <w:t>，实际观测点离样本线越近，样本中</w:t>
      </w:r>
      <w:r>
        <w:rPr>
          <w:rFonts w:hint="eastAsia"/>
        </w:rPr>
        <w:t>9</w:t>
      </w:r>
      <w:r>
        <w:t>8.21</w:t>
      </w:r>
      <w:r>
        <w:rPr>
          <w:rFonts w:hint="eastAsia"/>
        </w:rPr>
        <w:t>%</w:t>
      </w:r>
      <w:r>
        <w:rPr>
          <w:rFonts w:hint="eastAsia"/>
        </w:rPr>
        <w:t>的信息被回归模型学习到）</w:t>
      </w:r>
    </w:p>
    <w:p w14:paraId="46620C35" w14:textId="184DEC3D" w:rsidR="00AB2CAD" w:rsidRDefault="00AB2CAD" w:rsidP="00AB2CAD">
      <w:r>
        <w:rPr>
          <w:rFonts w:hint="eastAsia"/>
        </w:rPr>
        <w:t>②</w:t>
      </w:r>
      <w:r>
        <w:rPr>
          <w:rFonts w:hint="eastAsia"/>
        </w:rPr>
        <w:t>F=</w:t>
      </w:r>
      <w:r>
        <w:t>439.8311</w:t>
      </w:r>
    </w:p>
    <w:p w14:paraId="4188A71B" w14:textId="77777777" w:rsidR="00AB2CAD" w:rsidRPr="00F3634F" w:rsidRDefault="00AB2CAD" w:rsidP="00AB2C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6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n1=1;n2=8;a=0.95    </w:t>
      </w:r>
    </w:p>
    <w:p w14:paraId="327FA0D5" w14:textId="77777777" w:rsidR="00AB2CAD" w:rsidRPr="00F3634F" w:rsidRDefault="00AB2CAD" w:rsidP="00AB2C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x_a=finv</w:t>
      </w:r>
      <w:r w:rsidRPr="00F36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(a,n1,n2) </w:t>
      </w:r>
    </w:p>
    <w:p w14:paraId="0BC86DC7" w14:textId="77777777" w:rsidR="00AB2CAD" w:rsidRDefault="00AB2CAD" w:rsidP="00AB2CAD">
      <w:r>
        <w:rPr>
          <w:rFonts w:hint="eastAsia"/>
        </w:rPr>
        <w:t>根据上述代码可解得</w:t>
      </w:r>
      <w:r>
        <w:t>F1-α</w:t>
      </w:r>
      <w:r>
        <w:t>（</w:t>
      </w:r>
      <w:r>
        <w:t>n-2</w:t>
      </w:r>
      <w:r>
        <w:t>）</w:t>
      </w:r>
      <w:r>
        <w:t>=5.3177</w:t>
      </w:r>
      <w:r>
        <w:t>，</w:t>
      </w:r>
      <w:r>
        <w:t>F≥F1-α</w:t>
      </w:r>
      <w:r>
        <w:t>（</w:t>
      </w:r>
      <w:r>
        <w:t>n-2</w:t>
      </w:r>
      <w:r>
        <w:t>），拒</w:t>
      </w:r>
      <w:r>
        <w:lastRenderedPageBreak/>
        <w:t>绝</w:t>
      </w:r>
      <w:r>
        <w:t>H0</w:t>
      </w:r>
      <w:r>
        <w:t>，即模型正确</w:t>
      </w:r>
    </w:p>
    <w:p w14:paraId="232831BA" w14:textId="77777777" w:rsidR="00AB2CAD" w:rsidRDefault="00AB2CAD" w:rsidP="00AB2CAD">
      <w:r>
        <w:rPr>
          <w:rFonts w:hint="eastAsia"/>
        </w:rPr>
        <w:t>③</w:t>
      </w:r>
      <w:r>
        <w:t>p=2.8047e-08(p</w:t>
      </w:r>
      <w:r>
        <w:t>值为接受回归模型的风险，此犯错概率极低</w:t>
      </w:r>
      <w:r>
        <w:t>)</w:t>
      </w:r>
    </w:p>
    <w:p w14:paraId="006CA83F" w14:textId="58087C85" w:rsidR="00AB2CAD" w:rsidRPr="00AB2CAD" w:rsidRDefault="00AB2CAD" w:rsidP="00AB2CAD">
      <w:pPr>
        <w:rPr>
          <w:sz w:val="28"/>
          <w:szCs w:val="28"/>
        </w:rPr>
      </w:pPr>
      <w:r w:rsidRPr="00AB2CAD">
        <w:rPr>
          <w:rFonts w:hint="eastAsia"/>
          <w:sz w:val="28"/>
          <w:szCs w:val="28"/>
        </w:rPr>
        <w:t>由上可知，回归显著</w:t>
      </w:r>
    </w:p>
    <w:p w14:paraId="11D7F8B9" w14:textId="5C0F3CB6" w:rsidR="007C1A41" w:rsidRDefault="007C1A41" w:rsidP="007C1A41"/>
    <w:p w14:paraId="3BB7641D" w14:textId="77777777" w:rsidR="00AB2CAD" w:rsidRPr="00AB2CAD" w:rsidRDefault="00AB2CAD" w:rsidP="00AB2CAD">
      <w:pPr>
        <w:rPr>
          <w:rFonts w:ascii="微软雅黑" w:hAnsi="微软雅黑" w:cs="宋体"/>
          <w:b/>
          <w:bCs/>
          <w:color w:val="202020"/>
          <w:kern w:val="0"/>
          <w:sz w:val="32"/>
          <w:szCs w:val="32"/>
        </w:rPr>
      </w:pPr>
      <w:r w:rsidRPr="00AB2CAD">
        <w:rPr>
          <w:rFonts w:ascii="微软雅黑" w:hAnsi="微软雅黑" w:cs="宋体" w:hint="eastAsia"/>
          <w:b/>
          <w:bCs/>
          <w:color w:val="202020"/>
          <w:kern w:val="0"/>
          <w:sz w:val="32"/>
          <w:szCs w:val="32"/>
        </w:rPr>
        <w:t>(2)并预测x=42℃时产量的估计值; </w:t>
      </w:r>
    </w:p>
    <w:p w14:paraId="02FBFDC2" w14:textId="77777777" w:rsidR="00AB2CAD" w:rsidRPr="004F24D3" w:rsidRDefault="00AB2CAD" w:rsidP="00AB2C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2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predict=42  </w:t>
      </w:r>
    </w:p>
    <w:p w14:paraId="4F990090" w14:textId="262F49DE" w:rsidR="00AB2CAD" w:rsidRPr="00AB2CAD" w:rsidRDefault="00AB2CAD" w:rsidP="007C1A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z=b</w:t>
      </w:r>
      <w:r w:rsidRPr="004F2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(1)+b(2)*predict  </w:t>
      </w:r>
    </w:p>
    <w:p w14:paraId="0DB0C66B" w14:textId="77777777" w:rsidR="00AB2CAD" w:rsidRDefault="00AB2CAD" w:rsidP="00AB2CAD">
      <w:r>
        <w:t>z =</w:t>
      </w:r>
    </w:p>
    <w:p w14:paraId="51B8A3C1" w14:textId="77777777" w:rsidR="00AB2CAD" w:rsidRDefault="00AB2CAD" w:rsidP="00AB2CAD">
      <w:r>
        <w:t xml:space="preserve">   18.4885</w:t>
      </w:r>
    </w:p>
    <w:p w14:paraId="6C6C316B" w14:textId="2CF727E3" w:rsidR="00AB2CAD" w:rsidRDefault="00AB2CAD" w:rsidP="007C1A41"/>
    <w:p w14:paraId="42EB0030" w14:textId="30D0866B" w:rsidR="00AB2CAD" w:rsidRPr="00AB2CAD" w:rsidRDefault="00AB2CAD" w:rsidP="00AB2CAD">
      <w:pPr>
        <w:rPr>
          <w:rFonts w:ascii="微软雅黑" w:hAnsi="微软雅黑" w:cs="宋体"/>
          <w:b/>
          <w:bCs/>
          <w:color w:val="202020"/>
          <w:kern w:val="0"/>
          <w:sz w:val="32"/>
          <w:szCs w:val="32"/>
        </w:rPr>
      </w:pPr>
      <w:r w:rsidRPr="00AB2CAD">
        <w:rPr>
          <w:rFonts w:ascii="微软雅黑" w:hAnsi="微软雅黑" w:cs="宋体" w:hint="eastAsia"/>
          <w:b/>
          <w:bCs/>
          <w:color w:val="202020"/>
          <w:kern w:val="0"/>
          <w:sz w:val="32"/>
          <w:szCs w:val="32"/>
        </w:rPr>
        <w:t>(3)预测x=42℃时产量置信度为95%的预测区间（注：regress命令不能直接进行区间预测，请参考本课件中多项式回归polyfit与polyconf ，或非线性拟合命令nlinfit与nlpredci来实现区间预测）.</w:t>
      </w:r>
    </w:p>
    <w:p w14:paraId="51A264DD" w14:textId="77777777" w:rsidR="00AB2CAD" w:rsidRPr="001E5EB1" w:rsidRDefault="00AB2CAD" w:rsidP="00AB2C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E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[p,S]=polyfit(x,Y,1)  </w:t>
      </w:r>
    </w:p>
    <w:p w14:paraId="5E046406" w14:textId="77777777" w:rsidR="00AB2CAD" w:rsidRPr="001E5EB1" w:rsidRDefault="00AB2CAD" w:rsidP="00AB2C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E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Y=polyval(p,predict)  </w:t>
      </w:r>
    </w:p>
    <w:p w14:paraId="4AC19548" w14:textId="7841AECD" w:rsidR="00AB2CAD" w:rsidRPr="00AB2CAD" w:rsidRDefault="00AB2CAD" w:rsidP="00AB2C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E5E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[Y,DELTA]=polyconf(p,predict,S)  </w:t>
      </w:r>
    </w:p>
    <w:p w14:paraId="2A2E6E4D" w14:textId="2AFE4AC1" w:rsidR="00AB2CAD" w:rsidRPr="001E5EB1" w:rsidRDefault="00AB2CAD" w:rsidP="00AB2CAD">
      <w:pPr>
        <w:rPr>
          <w:rFonts w:hint="eastAsia"/>
        </w:rPr>
      </w:pPr>
      <w:r w:rsidRPr="001E5EB1">
        <w:t>Y =</w:t>
      </w:r>
    </w:p>
    <w:p w14:paraId="61564B25" w14:textId="7F318D15" w:rsidR="00AB2CAD" w:rsidRPr="001E5EB1" w:rsidRDefault="00AB2CAD" w:rsidP="00AB2CAD">
      <w:pPr>
        <w:rPr>
          <w:rFonts w:hint="eastAsia"/>
        </w:rPr>
      </w:pPr>
      <w:r w:rsidRPr="001E5EB1">
        <w:t xml:space="preserve">   18.4885</w:t>
      </w:r>
    </w:p>
    <w:p w14:paraId="4303CE68" w14:textId="788685C8" w:rsidR="00AB2CAD" w:rsidRPr="001E5EB1" w:rsidRDefault="00AB2CAD" w:rsidP="00AB2CAD">
      <w:pPr>
        <w:rPr>
          <w:rFonts w:hint="eastAsia"/>
        </w:rPr>
      </w:pPr>
      <w:r w:rsidRPr="001E5EB1">
        <w:t>DELTA =</w:t>
      </w:r>
    </w:p>
    <w:p w14:paraId="04123E35" w14:textId="77777777" w:rsidR="00AB2CAD" w:rsidRPr="001E5EB1" w:rsidRDefault="00AB2CAD" w:rsidP="00AB2CAD">
      <w:r w:rsidRPr="001E5EB1">
        <w:t xml:space="preserve">    1.1681</w:t>
      </w:r>
    </w:p>
    <w:p w14:paraId="2AC42C7A" w14:textId="77777777" w:rsidR="00AB2CAD" w:rsidRPr="00AB2CAD" w:rsidRDefault="00AB2CAD" w:rsidP="007C1A41">
      <w:pPr>
        <w:rPr>
          <w:rFonts w:hint="eastAsia"/>
        </w:rPr>
      </w:pPr>
    </w:p>
    <w:sectPr w:rsidR="00AB2CAD" w:rsidRPr="00AB2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9A4EA" w14:textId="77777777" w:rsidR="00A65B7E" w:rsidRDefault="00A65B7E" w:rsidP="007C1A41">
      <w:r>
        <w:separator/>
      </w:r>
    </w:p>
  </w:endnote>
  <w:endnote w:type="continuationSeparator" w:id="0">
    <w:p w14:paraId="26841B87" w14:textId="77777777" w:rsidR="00A65B7E" w:rsidRDefault="00A65B7E" w:rsidP="007C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0C14D" w14:textId="77777777" w:rsidR="00A65B7E" w:rsidRDefault="00A65B7E" w:rsidP="007C1A41">
      <w:r>
        <w:separator/>
      </w:r>
    </w:p>
  </w:footnote>
  <w:footnote w:type="continuationSeparator" w:id="0">
    <w:p w14:paraId="36662417" w14:textId="77777777" w:rsidR="00A65B7E" w:rsidRDefault="00A65B7E" w:rsidP="007C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907F8"/>
    <w:multiLevelType w:val="multilevel"/>
    <w:tmpl w:val="C4EC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5546C"/>
    <w:multiLevelType w:val="multilevel"/>
    <w:tmpl w:val="EFA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A3C00"/>
    <w:multiLevelType w:val="multilevel"/>
    <w:tmpl w:val="3D38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A7AD8"/>
    <w:multiLevelType w:val="multilevel"/>
    <w:tmpl w:val="FFE6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E01D9"/>
    <w:multiLevelType w:val="hybridMultilevel"/>
    <w:tmpl w:val="D0A2884E"/>
    <w:lvl w:ilvl="0" w:tplc="A6ACAE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12"/>
    <w:rsid w:val="007C1A41"/>
    <w:rsid w:val="00A65B7E"/>
    <w:rsid w:val="00AB2CAD"/>
    <w:rsid w:val="00D70B6C"/>
    <w:rsid w:val="00E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1074"/>
  <w15:chartTrackingRefBased/>
  <w15:docId w15:val="{A625AE75-07C9-43A9-AB47-9D88391D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CAD"/>
    <w:pPr>
      <w:widowControl w:val="0"/>
      <w:jc w:val="both"/>
    </w:pPr>
    <w:rPr>
      <w:rFonts w:eastAsia="微软雅黑"/>
      <w:sz w:val="30"/>
    </w:rPr>
  </w:style>
  <w:style w:type="paragraph" w:styleId="1">
    <w:name w:val="heading 1"/>
    <w:basedOn w:val="a"/>
    <w:next w:val="a"/>
    <w:link w:val="10"/>
    <w:uiPriority w:val="9"/>
    <w:qFormat/>
    <w:rsid w:val="007C1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A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A4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C1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C1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2</cp:revision>
  <dcterms:created xsi:type="dcterms:W3CDTF">2021-04-05T08:17:00Z</dcterms:created>
  <dcterms:modified xsi:type="dcterms:W3CDTF">2021-04-05T08:38:00Z</dcterms:modified>
</cp:coreProperties>
</file>